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D02" w:rsidRPr="0067219D" w:rsidRDefault="007D6B5B" w:rsidP="0067219D">
      <w:pPr>
        <w:pStyle w:val="Title"/>
        <w:spacing w:before="70"/>
        <w:ind w:left="-1276" w:right="-1200"/>
        <w:rPr>
          <w:color w:val="17365D" w:themeColor="text2" w:themeShade="BF"/>
          <w:spacing w:val="-2"/>
        </w:rPr>
      </w:pPr>
      <w:r w:rsidRPr="0067219D">
        <w:rPr>
          <w:color w:val="17365D" w:themeColor="text2" w:themeShade="BF"/>
        </w:rPr>
        <w:t>St Mary’s</w:t>
      </w:r>
      <w:r w:rsidR="0067219D" w:rsidRPr="0067219D">
        <w:rPr>
          <w:color w:val="17365D" w:themeColor="text2" w:themeShade="BF"/>
        </w:rPr>
        <w:t xml:space="preserve"> RC</w:t>
      </w:r>
      <w:r w:rsidR="00BF4D02" w:rsidRPr="0067219D">
        <w:rPr>
          <w:color w:val="17365D" w:themeColor="text2" w:themeShade="BF"/>
          <w:spacing w:val="-5"/>
        </w:rPr>
        <w:t xml:space="preserve"> </w:t>
      </w:r>
      <w:r w:rsidR="00BF4D02" w:rsidRPr="0067219D">
        <w:rPr>
          <w:color w:val="17365D" w:themeColor="text2" w:themeShade="BF"/>
          <w:spacing w:val="-2"/>
        </w:rPr>
        <w:t>Primary</w:t>
      </w:r>
      <w:r w:rsidR="0067219D" w:rsidRPr="0067219D">
        <w:rPr>
          <w:color w:val="17365D" w:themeColor="text2" w:themeShade="BF"/>
        </w:rPr>
        <w:t xml:space="preserve"> </w:t>
      </w:r>
      <w:r w:rsidR="00BF4D02" w:rsidRPr="0067219D">
        <w:rPr>
          <w:color w:val="17365D" w:themeColor="text2" w:themeShade="BF"/>
          <w:spacing w:val="-2"/>
        </w:rPr>
        <w:t>School</w:t>
      </w:r>
      <w:r w:rsidR="0067219D" w:rsidRPr="0067219D">
        <w:rPr>
          <w:color w:val="17365D" w:themeColor="text2" w:themeShade="BF"/>
          <w:spacing w:val="-2"/>
        </w:rPr>
        <w:t>,</w:t>
      </w:r>
    </w:p>
    <w:p w:rsidR="0067219D" w:rsidRPr="0067219D" w:rsidRDefault="0067219D" w:rsidP="0067219D">
      <w:pPr>
        <w:pStyle w:val="Title"/>
        <w:spacing w:before="70"/>
        <w:ind w:left="-1276" w:right="-1200"/>
        <w:rPr>
          <w:color w:val="17365D" w:themeColor="text2" w:themeShade="BF"/>
        </w:rPr>
      </w:pPr>
      <w:r w:rsidRPr="0067219D">
        <w:rPr>
          <w:color w:val="17365D" w:themeColor="text2" w:themeShade="BF"/>
        </w:rPr>
        <w:t>a Voluntary Academy</w:t>
      </w:r>
    </w:p>
    <w:p w:rsidR="00BF4D02" w:rsidRDefault="00BF4D02" w:rsidP="00BF4D02">
      <w:pPr>
        <w:pStyle w:val="Title"/>
        <w:ind w:left="12" w:right="84"/>
        <w:rPr>
          <w:sz w:val="18"/>
        </w:rPr>
      </w:pPr>
    </w:p>
    <w:p w:rsidR="00BF4D02" w:rsidRDefault="00BF4D02" w:rsidP="00BF4D02">
      <w:pPr>
        <w:pStyle w:val="BodyText"/>
        <w:spacing w:before="4"/>
        <w:ind w:right="84"/>
        <w:jc w:val="center"/>
        <w:rPr>
          <w:sz w:val="8"/>
        </w:rPr>
      </w:pPr>
    </w:p>
    <w:p w:rsidR="0067219D" w:rsidRDefault="0067219D">
      <w:pPr>
        <w:spacing w:before="224" w:line="259" w:lineRule="auto"/>
        <w:ind w:left="3127" w:right="582" w:hanging="1595"/>
        <w:rPr>
          <w:b/>
          <w:color w:val="001F5F"/>
          <w:sz w:val="36"/>
          <w:shd w:val="clear" w:color="auto" w:fill="DFE2EA"/>
        </w:rPr>
      </w:pPr>
      <w:r>
        <w:rPr>
          <w:b/>
          <w:noProof/>
          <w:color w:val="001F5F"/>
          <w:sz w:val="36"/>
          <w:shd w:val="clear" w:color="auto" w:fill="DFE2EA"/>
        </w:rPr>
        <w:drawing>
          <wp:anchor distT="0" distB="0" distL="114300" distR="114300" simplePos="0" relativeHeight="251663360" behindDoc="1" locked="0" layoutInCell="1" allowOverlap="1" wp14:anchorId="7A78FB94">
            <wp:simplePos x="0" y="0"/>
            <wp:positionH relativeFrom="column">
              <wp:posOffset>1406525</wp:posOffset>
            </wp:positionH>
            <wp:positionV relativeFrom="paragraph">
              <wp:posOffset>314325</wp:posOffset>
            </wp:positionV>
            <wp:extent cx="2809875" cy="713105"/>
            <wp:effectExtent l="0" t="0" r="9525" b="0"/>
            <wp:wrapTight wrapText="bothSides">
              <wp:wrapPolygon edited="0">
                <wp:start x="0" y="0"/>
                <wp:lineTo x="0" y="20773"/>
                <wp:lineTo x="21527" y="20773"/>
                <wp:lineTo x="2152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maus logo.jpg"/>
                    <pic:cNvPicPr/>
                  </pic:nvPicPr>
                  <pic:blipFill>
                    <a:blip r:embed="rId5">
                      <a:extLst>
                        <a:ext uri="{28A0092B-C50C-407E-A947-70E740481C1C}">
                          <a14:useLocalDpi xmlns:a14="http://schemas.microsoft.com/office/drawing/2010/main" val="0"/>
                        </a:ext>
                      </a:extLst>
                    </a:blip>
                    <a:stretch>
                      <a:fillRect/>
                    </a:stretch>
                  </pic:blipFill>
                  <pic:spPr>
                    <a:xfrm>
                      <a:off x="0" y="0"/>
                      <a:ext cx="2809875" cy="713105"/>
                    </a:xfrm>
                    <a:prstGeom prst="rect">
                      <a:avLst/>
                    </a:prstGeom>
                  </pic:spPr>
                </pic:pic>
              </a:graphicData>
            </a:graphic>
            <wp14:sizeRelH relativeFrom="page">
              <wp14:pctWidth>0</wp14:pctWidth>
            </wp14:sizeRelH>
            <wp14:sizeRelV relativeFrom="page">
              <wp14:pctHeight>0</wp14:pctHeight>
            </wp14:sizeRelV>
          </wp:anchor>
        </w:drawing>
      </w:r>
    </w:p>
    <w:p w:rsidR="0067219D" w:rsidRDefault="0067219D">
      <w:pPr>
        <w:spacing w:before="224" w:line="259" w:lineRule="auto"/>
        <w:ind w:left="3127" w:right="582" w:hanging="1595"/>
        <w:rPr>
          <w:b/>
          <w:color w:val="001F5F"/>
          <w:sz w:val="36"/>
          <w:shd w:val="clear" w:color="auto" w:fill="DFE2EA"/>
        </w:rPr>
      </w:pPr>
    </w:p>
    <w:p w:rsidR="0067219D" w:rsidRDefault="0067219D">
      <w:pPr>
        <w:spacing w:before="224" w:line="259" w:lineRule="auto"/>
        <w:ind w:left="3127" w:right="582" w:hanging="1595"/>
        <w:rPr>
          <w:b/>
          <w:color w:val="001F5F"/>
          <w:sz w:val="36"/>
          <w:shd w:val="clear" w:color="auto" w:fill="DFE2EA"/>
        </w:rPr>
      </w:pPr>
    </w:p>
    <w:p w:rsidR="0067219D" w:rsidRDefault="0067219D">
      <w:pPr>
        <w:spacing w:before="224" w:line="259" w:lineRule="auto"/>
        <w:ind w:left="3127" w:right="582" w:hanging="1595"/>
        <w:rPr>
          <w:b/>
          <w:color w:val="001F5F"/>
          <w:sz w:val="36"/>
          <w:shd w:val="clear" w:color="auto" w:fill="DFE2EA"/>
        </w:rPr>
      </w:pPr>
      <w:r>
        <w:rPr>
          <w:noProof/>
          <w:sz w:val="8"/>
        </w:rPr>
        <w:drawing>
          <wp:anchor distT="0" distB="0" distL="114300" distR="114300" simplePos="0" relativeHeight="251657216" behindDoc="1" locked="0" layoutInCell="1" allowOverlap="1" wp14:anchorId="125DEB8D">
            <wp:simplePos x="0" y="0"/>
            <wp:positionH relativeFrom="column">
              <wp:posOffset>2254250</wp:posOffset>
            </wp:positionH>
            <wp:positionV relativeFrom="paragraph">
              <wp:posOffset>51435</wp:posOffset>
            </wp:positionV>
            <wp:extent cx="1273810" cy="1809750"/>
            <wp:effectExtent l="0" t="0" r="2540" b="0"/>
            <wp:wrapTight wrapText="bothSides">
              <wp:wrapPolygon edited="0">
                <wp:start x="0" y="0"/>
                <wp:lineTo x="0" y="21373"/>
                <wp:lineTo x="21320" y="21373"/>
                <wp:lineTo x="213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Mary's RC CROPPED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3810" cy="1809750"/>
                    </a:xfrm>
                    <a:prstGeom prst="rect">
                      <a:avLst/>
                    </a:prstGeom>
                  </pic:spPr>
                </pic:pic>
              </a:graphicData>
            </a:graphic>
            <wp14:sizeRelH relativeFrom="page">
              <wp14:pctWidth>0</wp14:pctWidth>
            </wp14:sizeRelH>
            <wp14:sizeRelV relativeFrom="page">
              <wp14:pctHeight>0</wp14:pctHeight>
            </wp14:sizeRelV>
          </wp:anchor>
        </w:drawing>
      </w:r>
    </w:p>
    <w:p w:rsidR="0067219D" w:rsidRDefault="0067219D">
      <w:pPr>
        <w:spacing w:before="224" w:line="259" w:lineRule="auto"/>
        <w:ind w:left="3127" w:right="582" w:hanging="1595"/>
        <w:rPr>
          <w:b/>
          <w:color w:val="001F5F"/>
          <w:sz w:val="36"/>
          <w:shd w:val="clear" w:color="auto" w:fill="DFE2EA"/>
        </w:rPr>
      </w:pPr>
    </w:p>
    <w:p w:rsidR="0067219D" w:rsidRDefault="0067219D">
      <w:pPr>
        <w:spacing w:before="224" w:line="259" w:lineRule="auto"/>
        <w:ind w:left="3127" w:right="582" w:hanging="1595"/>
        <w:rPr>
          <w:b/>
          <w:color w:val="001F5F"/>
          <w:sz w:val="36"/>
          <w:shd w:val="clear" w:color="auto" w:fill="DFE2EA"/>
        </w:rPr>
      </w:pPr>
    </w:p>
    <w:p w:rsidR="0067219D" w:rsidRDefault="0067219D">
      <w:pPr>
        <w:spacing w:before="224" w:line="259" w:lineRule="auto"/>
        <w:ind w:left="3127" w:right="582" w:hanging="1595"/>
        <w:rPr>
          <w:b/>
          <w:color w:val="001F5F"/>
          <w:sz w:val="36"/>
          <w:shd w:val="clear" w:color="auto" w:fill="DFE2EA"/>
        </w:rPr>
      </w:pPr>
    </w:p>
    <w:p w:rsidR="0067219D" w:rsidRDefault="0067219D">
      <w:pPr>
        <w:spacing w:before="224" w:line="259" w:lineRule="auto"/>
        <w:ind w:left="3127" w:right="582" w:hanging="1595"/>
        <w:rPr>
          <w:b/>
          <w:color w:val="001F5F"/>
          <w:sz w:val="36"/>
          <w:shd w:val="clear" w:color="auto" w:fill="DFE2EA"/>
        </w:rPr>
      </w:pPr>
    </w:p>
    <w:p w:rsidR="00B7757A" w:rsidRDefault="0034355B">
      <w:pPr>
        <w:spacing w:before="224" w:line="259" w:lineRule="auto"/>
        <w:ind w:left="3127" w:right="582" w:hanging="1595"/>
        <w:rPr>
          <w:b/>
          <w:sz w:val="36"/>
        </w:rPr>
      </w:pPr>
      <w:r>
        <w:rPr>
          <w:b/>
          <w:color w:val="001F5F"/>
          <w:sz w:val="36"/>
          <w:shd w:val="clear" w:color="auto" w:fill="DFE2EA"/>
        </w:rPr>
        <w:t>Personal,</w:t>
      </w:r>
      <w:r>
        <w:rPr>
          <w:b/>
          <w:color w:val="001F5F"/>
          <w:spacing w:val="-9"/>
          <w:sz w:val="36"/>
          <w:shd w:val="clear" w:color="auto" w:fill="DFE2EA"/>
        </w:rPr>
        <w:t xml:space="preserve"> </w:t>
      </w:r>
      <w:r>
        <w:rPr>
          <w:b/>
          <w:color w:val="001F5F"/>
          <w:sz w:val="36"/>
          <w:shd w:val="clear" w:color="auto" w:fill="DFE2EA"/>
        </w:rPr>
        <w:t>Social,</w:t>
      </w:r>
      <w:r>
        <w:rPr>
          <w:b/>
          <w:color w:val="001F5F"/>
          <w:spacing w:val="-9"/>
          <w:sz w:val="36"/>
          <w:shd w:val="clear" w:color="auto" w:fill="DFE2EA"/>
        </w:rPr>
        <w:t xml:space="preserve"> </w:t>
      </w:r>
      <w:r>
        <w:rPr>
          <w:b/>
          <w:color w:val="001F5F"/>
          <w:sz w:val="36"/>
          <w:shd w:val="clear" w:color="auto" w:fill="DFE2EA"/>
        </w:rPr>
        <w:t>Health</w:t>
      </w:r>
      <w:r>
        <w:rPr>
          <w:b/>
          <w:color w:val="001F5F"/>
          <w:spacing w:val="-9"/>
          <w:sz w:val="36"/>
          <w:shd w:val="clear" w:color="auto" w:fill="DFE2EA"/>
        </w:rPr>
        <w:t xml:space="preserve"> </w:t>
      </w:r>
      <w:r>
        <w:rPr>
          <w:b/>
          <w:color w:val="001F5F"/>
          <w:sz w:val="36"/>
          <w:shd w:val="clear" w:color="auto" w:fill="DFE2EA"/>
        </w:rPr>
        <w:t>and</w:t>
      </w:r>
      <w:r>
        <w:rPr>
          <w:b/>
          <w:color w:val="001F5F"/>
          <w:spacing w:val="-10"/>
          <w:sz w:val="36"/>
          <w:shd w:val="clear" w:color="auto" w:fill="DFE2EA"/>
        </w:rPr>
        <w:t xml:space="preserve"> </w:t>
      </w:r>
      <w:r>
        <w:rPr>
          <w:b/>
          <w:color w:val="001F5F"/>
          <w:sz w:val="36"/>
          <w:shd w:val="clear" w:color="auto" w:fill="DFE2EA"/>
        </w:rPr>
        <w:t>Economic</w:t>
      </w:r>
      <w:r>
        <w:rPr>
          <w:b/>
          <w:color w:val="001F5F"/>
          <w:sz w:val="36"/>
        </w:rPr>
        <w:t xml:space="preserve"> </w:t>
      </w:r>
      <w:r>
        <w:rPr>
          <w:b/>
          <w:color w:val="001F5F"/>
          <w:sz w:val="36"/>
          <w:shd w:val="clear" w:color="auto" w:fill="DFE2EA"/>
        </w:rPr>
        <w:t>Education Policy</w:t>
      </w:r>
    </w:p>
    <w:p w:rsidR="00B7757A" w:rsidRDefault="00B7757A">
      <w:pPr>
        <w:pStyle w:val="BodyText"/>
        <w:spacing w:before="375"/>
        <w:ind w:left="0"/>
        <w:rPr>
          <w:b/>
          <w:sz w:val="36"/>
        </w:rPr>
      </w:pPr>
    </w:p>
    <w:p w:rsidR="00122736" w:rsidRDefault="00122736" w:rsidP="0063134D">
      <w:pPr>
        <w:pStyle w:val="BodyText"/>
        <w:ind w:left="0"/>
        <w:jc w:val="center"/>
        <w:rPr>
          <w:rFonts w:ascii="Comic Sans MS" w:hAnsi="Comic Sans MS"/>
          <w:color w:val="FF0000"/>
          <w:sz w:val="36"/>
          <w:szCs w:val="36"/>
        </w:rPr>
      </w:pPr>
    </w:p>
    <w:p w:rsidR="00B7757A" w:rsidRDefault="0063134D" w:rsidP="0063134D">
      <w:pPr>
        <w:pStyle w:val="BodyText"/>
        <w:ind w:left="0"/>
        <w:jc w:val="center"/>
        <w:rPr>
          <w:rFonts w:ascii="Arial"/>
          <w:sz w:val="20"/>
        </w:rPr>
      </w:pPr>
      <w:bookmarkStart w:id="0" w:name="_GoBack"/>
      <w:bookmarkEnd w:id="0"/>
      <w:r>
        <w:rPr>
          <w:rFonts w:ascii="Comic Sans MS" w:hAnsi="Comic Sans MS"/>
          <w:color w:val="FF0000"/>
          <w:sz w:val="36"/>
          <w:szCs w:val="36"/>
        </w:rPr>
        <w:t>Full of grace, we grow and learn together</w:t>
      </w:r>
    </w:p>
    <w:p w:rsidR="00B7757A" w:rsidRDefault="00B7757A">
      <w:pPr>
        <w:pStyle w:val="BodyText"/>
        <w:ind w:left="0"/>
        <w:rPr>
          <w:rFonts w:ascii="Arial"/>
          <w:sz w:val="20"/>
        </w:rPr>
      </w:pPr>
    </w:p>
    <w:p w:rsidR="00B7757A" w:rsidRDefault="00B7757A">
      <w:pPr>
        <w:pStyle w:val="BodyText"/>
        <w:ind w:left="0"/>
        <w:rPr>
          <w:rFonts w:ascii="Arial"/>
          <w:sz w:val="20"/>
        </w:rPr>
      </w:pPr>
    </w:p>
    <w:p w:rsidR="00B7757A" w:rsidRDefault="00B7757A">
      <w:pPr>
        <w:pStyle w:val="BodyText"/>
        <w:spacing w:before="217"/>
        <w:ind w:left="0"/>
        <w:rPr>
          <w:rFonts w:ascii="Arial"/>
          <w:sz w:val="20"/>
        </w:rPr>
      </w:pPr>
    </w:p>
    <w:tbl>
      <w:tblPr>
        <w:tblW w:w="0" w:type="auto"/>
        <w:tblInd w:w="267" w:type="dxa"/>
        <w:tblLayout w:type="fixed"/>
        <w:tblCellMar>
          <w:left w:w="0" w:type="dxa"/>
          <w:right w:w="0" w:type="dxa"/>
        </w:tblCellMar>
        <w:tblLook w:val="01E0" w:firstRow="1" w:lastRow="1" w:firstColumn="1" w:lastColumn="1" w:noHBand="0" w:noVBand="0"/>
      </w:tblPr>
      <w:tblGrid>
        <w:gridCol w:w="2405"/>
        <w:gridCol w:w="2414"/>
        <w:gridCol w:w="3986"/>
      </w:tblGrid>
      <w:tr w:rsidR="0034355B" w:rsidTr="00122736">
        <w:trPr>
          <w:trHeight w:val="485"/>
        </w:trPr>
        <w:tc>
          <w:tcPr>
            <w:tcW w:w="2405" w:type="dxa"/>
            <w:tcBorders>
              <w:top w:val="nil"/>
              <w:left w:val="nil"/>
              <w:bottom w:val="single" w:sz="2" w:space="0" w:color="D7DFDE"/>
              <w:right w:val="nil"/>
            </w:tcBorders>
            <w:shd w:val="clear" w:color="auto" w:fill="DEEAF6"/>
            <w:hideMark/>
          </w:tcPr>
          <w:p w:rsidR="00860A0C" w:rsidRDefault="00860A0C">
            <w:pPr>
              <w:pStyle w:val="TableParagraph"/>
              <w:rPr>
                <w:b/>
                <w:color w:val="001F5F"/>
                <w:sz w:val="20"/>
              </w:rPr>
            </w:pPr>
          </w:p>
          <w:p w:rsidR="0034355B" w:rsidRDefault="0034355B">
            <w:pPr>
              <w:pStyle w:val="TableParagraph"/>
              <w:rPr>
                <w:rFonts w:ascii="Trebuchet MS" w:eastAsia="Trebuchet MS" w:hAnsi="Trebuchet MS" w:cs="Trebuchet MS"/>
                <w:b/>
                <w:sz w:val="20"/>
              </w:rPr>
            </w:pPr>
            <w:r>
              <w:rPr>
                <w:b/>
                <w:color w:val="001F5F"/>
                <w:sz w:val="20"/>
              </w:rPr>
              <w:t>Approved</w:t>
            </w:r>
            <w:r>
              <w:rPr>
                <w:b/>
                <w:color w:val="001F5F"/>
                <w:spacing w:val="-12"/>
                <w:sz w:val="20"/>
              </w:rPr>
              <w:t xml:space="preserve"> </w:t>
            </w:r>
            <w:r>
              <w:rPr>
                <w:b/>
                <w:color w:val="001F5F"/>
                <w:spacing w:val="-5"/>
                <w:sz w:val="20"/>
              </w:rPr>
              <w:t>by:</w:t>
            </w:r>
          </w:p>
        </w:tc>
        <w:tc>
          <w:tcPr>
            <w:tcW w:w="2414" w:type="dxa"/>
            <w:tcBorders>
              <w:top w:val="nil"/>
              <w:left w:val="nil"/>
              <w:bottom w:val="single" w:sz="2" w:space="0" w:color="D7DFDE"/>
              <w:right w:val="nil"/>
            </w:tcBorders>
            <w:shd w:val="clear" w:color="auto" w:fill="DEEAF6"/>
            <w:hideMark/>
          </w:tcPr>
          <w:p w:rsidR="00860A0C" w:rsidRDefault="00860A0C">
            <w:pPr>
              <w:pStyle w:val="TableParagraph"/>
              <w:ind w:left="396"/>
              <w:rPr>
                <w:color w:val="001F5F"/>
              </w:rPr>
            </w:pPr>
          </w:p>
          <w:p w:rsidR="0034355B" w:rsidRDefault="0067219D">
            <w:pPr>
              <w:pStyle w:val="TableParagraph"/>
              <w:ind w:left="396"/>
            </w:pPr>
            <w:r>
              <w:rPr>
                <w:color w:val="001F5F"/>
              </w:rPr>
              <w:t>C Baron</w:t>
            </w:r>
          </w:p>
        </w:tc>
        <w:tc>
          <w:tcPr>
            <w:tcW w:w="3986" w:type="dxa"/>
            <w:tcBorders>
              <w:top w:val="nil"/>
              <w:left w:val="nil"/>
              <w:bottom w:val="single" w:sz="2" w:space="0" w:color="D7DFDE"/>
              <w:right w:val="nil"/>
            </w:tcBorders>
            <w:shd w:val="clear" w:color="auto" w:fill="DEEAF6"/>
            <w:hideMark/>
          </w:tcPr>
          <w:p w:rsidR="00860A0C" w:rsidRDefault="00860A0C">
            <w:pPr>
              <w:pStyle w:val="TableParagraph"/>
              <w:ind w:left="1251"/>
              <w:rPr>
                <w:b/>
                <w:color w:val="001F5F"/>
              </w:rPr>
            </w:pPr>
          </w:p>
          <w:p w:rsidR="0034355B" w:rsidRDefault="0034355B">
            <w:pPr>
              <w:pStyle w:val="TableParagraph"/>
              <w:ind w:left="1251"/>
            </w:pPr>
            <w:r>
              <w:rPr>
                <w:b/>
                <w:color w:val="001F5F"/>
              </w:rPr>
              <w:t>Date:</w:t>
            </w:r>
            <w:r>
              <w:rPr>
                <w:b/>
                <w:color w:val="001F5F"/>
                <w:spacing w:val="60"/>
              </w:rPr>
              <w:t xml:space="preserve"> </w:t>
            </w:r>
            <w:r>
              <w:rPr>
                <w:color w:val="001F5F"/>
              </w:rPr>
              <w:t>February 202</w:t>
            </w:r>
            <w:r w:rsidR="0067219D">
              <w:rPr>
                <w:color w:val="001F5F"/>
              </w:rPr>
              <w:t>4</w:t>
            </w:r>
          </w:p>
        </w:tc>
      </w:tr>
      <w:tr w:rsidR="0034355B" w:rsidTr="00122736">
        <w:trPr>
          <w:trHeight w:val="530"/>
        </w:trPr>
        <w:tc>
          <w:tcPr>
            <w:tcW w:w="2405" w:type="dxa"/>
            <w:tcBorders>
              <w:top w:val="single" w:sz="2" w:space="0" w:color="D7DFDE"/>
              <w:left w:val="nil"/>
              <w:bottom w:val="single" w:sz="2" w:space="0" w:color="D7DFDE"/>
              <w:right w:val="nil"/>
            </w:tcBorders>
            <w:shd w:val="clear" w:color="auto" w:fill="DEEAF6"/>
            <w:hideMark/>
          </w:tcPr>
          <w:p w:rsidR="0034355B" w:rsidRDefault="0034355B">
            <w:pPr>
              <w:pStyle w:val="TableParagraph"/>
              <w:spacing w:before="89"/>
              <w:rPr>
                <w:b/>
                <w:sz w:val="20"/>
              </w:rPr>
            </w:pPr>
            <w:r>
              <w:rPr>
                <w:b/>
                <w:color w:val="001F5F"/>
                <w:sz w:val="20"/>
              </w:rPr>
              <w:t>Last</w:t>
            </w:r>
            <w:r>
              <w:rPr>
                <w:b/>
                <w:color w:val="001F5F"/>
                <w:spacing w:val="-10"/>
                <w:sz w:val="20"/>
              </w:rPr>
              <w:t xml:space="preserve"> </w:t>
            </w:r>
            <w:r>
              <w:rPr>
                <w:b/>
                <w:color w:val="001F5F"/>
                <w:sz w:val="20"/>
              </w:rPr>
              <w:t>reviewed</w:t>
            </w:r>
            <w:r>
              <w:rPr>
                <w:b/>
                <w:color w:val="001F5F"/>
                <w:spacing w:val="-8"/>
                <w:sz w:val="20"/>
              </w:rPr>
              <w:t xml:space="preserve"> </w:t>
            </w:r>
            <w:r>
              <w:rPr>
                <w:b/>
                <w:color w:val="001F5F"/>
                <w:spacing w:val="-5"/>
                <w:sz w:val="20"/>
              </w:rPr>
              <w:t>on:</w:t>
            </w:r>
          </w:p>
        </w:tc>
        <w:tc>
          <w:tcPr>
            <w:tcW w:w="2414" w:type="dxa"/>
            <w:tcBorders>
              <w:top w:val="single" w:sz="2" w:space="0" w:color="D7DFDE"/>
              <w:left w:val="nil"/>
              <w:bottom w:val="single" w:sz="2" w:space="0" w:color="D7DFDE"/>
              <w:right w:val="nil"/>
            </w:tcBorders>
            <w:shd w:val="clear" w:color="auto" w:fill="DEEAF6"/>
            <w:hideMark/>
          </w:tcPr>
          <w:p w:rsidR="0034355B" w:rsidRDefault="0034355B">
            <w:pPr>
              <w:rPr>
                <w:b/>
                <w:sz w:val="20"/>
              </w:rPr>
            </w:pPr>
          </w:p>
        </w:tc>
        <w:tc>
          <w:tcPr>
            <w:tcW w:w="3986" w:type="dxa"/>
            <w:tcBorders>
              <w:top w:val="single" w:sz="2" w:space="0" w:color="D7DFDE"/>
              <w:left w:val="nil"/>
              <w:bottom w:val="single" w:sz="2" w:space="0" w:color="D7DFDE"/>
              <w:right w:val="nil"/>
            </w:tcBorders>
            <w:shd w:val="clear" w:color="auto" w:fill="DEEAF6"/>
          </w:tcPr>
          <w:p w:rsidR="0034355B" w:rsidRDefault="0034355B">
            <w:pPr>
              <w:pStyle w:val="TableParagraph"/>
              <w:ind w:left="0"/>
              <w:rPr>
                <w:rFonts w:ascii="Times New Roman" w:eastAsia="Trebuchet MS" w:hAnsi="Trebuchet MS" w:cs="Trebuchet MS"/>
                <w:sz w:val="34"/>
              </w:rPr>
            </w:pPr>
          </w:p>
        </w:tc>
      </w:tr>
      <w:tr w:rsidR="0034355B" w:rsidTr="00122736">
        <w:trPr>
          <w:trHeight w:val="393"/>
        </w:trPr>
        <w:tc>
          <w:tcPr>
            <w:tcW w:w="2405" w:type="dxa"/>
            <w:tcBorders>
              <w:top w:val="single" w:sz="2" w:space="0" w:color="D7DFDE"/>
              <w:left w:val="nil"/>
              <w:bottom w:val="nil"/>
              <w:right w:val="nil"/>
            </w:tcBorders>
            <w:shd w:val="clear" w:color="auto" w:fill="DEEAF6"/>
            <w:hideMark/>
          </w:tcPr>
          <w:p w:rsidR="0034355B" w:rsidRDefault="0034355B">
            <w:pPr>
              <w:pStyle w:val="TableParagraph"/>
              <w:spacing w:before="90"/>
              <w:rPr>
                <w:rFonts w:ascii="Trebuchet MS"/>
                <w:b/>
                <w:sz w:val="20"/>
              </w:rPr>
            </w:pPr>
            <w:r>
              <w:rPr>
                <w:b/>
                <w:color w:val="001F5F"/>
                <w:sz w:val="20"/>
              </w:rPr>
              <w:t>Next</w:t>
            </w:r>
            <w:r>
              <w:rPr>
                <w:b/>
                <w:color w:val="001F5F"/>
                <w:spacing w:val="-7"/>
                <w:sz w:val="20"/>
              </w:rPr>
              <w:t xml:space="preserve"> </w:t>
            </w:r>
            <w:r>
              <w:rPr>
                <w:b/>
                <w:color w:val="001F5F"/>
                <w:sz w:val="20"/>
              </w:rPr>
              <w:t>review</w:t>
            </w:r>
            <w:r>
              <w:rPr>
                <w:b/>
                <w:color w:val="001F5F"/>
                <w:spacing w:val="-5"/>
                <w:sz w:val="20"/>
              </w:rPr>
              <w:t xml:space="preserve"> </w:t>
            </w:r>
            <w:r>
              <w:rPr>
                <w:b/>
                <w:color w:val="001F5F"/>
                <w:sz w:val="20"/>
              </w:rPr>
              <w:t>due</w:t>
            </w:r>
            <w:r>
              <w:rPr>
                <w:b/>
                <w:color w:val="001F5F"/>
                <w:spacing w:val="-7"/>
                <w:sz w:val="20"/>
              </w:rPr>
              <w:t xml:space="preserve"> </w:t>
            </w:r>
            <w:r>
              <w:rPr>
                <w:b/>
                <w:color w:val="001F5F"/>
                <w:spacing w:val="-5"/>
                <w:sz w:val="20"/>
              </w:rPr>
              <w:t>by:</w:t>
            </w:r>
          </w:p>
        </w:tc>
        <w:tc>
          <w:tcPr>
            <w:tcW w:w="6400" w:type="dxa"/>
            <w:gridSpan w:val="2"/>
            <w:tcBorders>
              <w:top w:val="single" w:sz="2" w:space="0" w:color="D7DFDE"/>
              <w:left w:val="nil"/>
              <w:bottom w:val="nil"/>
              <w:right w:val="nil"/>
            </w:tcBorders>
            <w:shd w:val="clear" w:color="auto" w:fill="DEEAF6"/>
            <w:hideMark/>
          </w:tcPr>
          <w:p w:rsidR="0034355B" w:rsidRDefault="0034355B">
            <w:pPr>
              <w:pStyle w:val="TableParagraph"/>
              <w:spacing w:before="90"/>
              <w:ind w:left="396"/>
            </w:pPr>
            <w:r>
              <w:rPr>
                <w:color w:val="001F5F"/>
              </w:rPr>
              <w:t>February 202</w:t>
            </w:r>
            <w:r w:rsidR="0067219D">
              <w:rPr>
                <w:color w:val="001F5F"/>
              </w:rPr>
              <w:t>5</w:t>
            </w:r>
          </w:p>
        </w:tc>
      </w:tr>
    </w:tbl>
    <w:p w:rsidR="00B7757A" w:rsidRDefault="00B7757A">
      <w:pPr>
        <w:sectPr w:rsidR="00B7757A">
          <w:type w:val="continuous"/>
          <w:pgSz w:w="11910" w:h="16840"/>
          <w:pgMar w:top="1800" w:right="1280" w:bottom="280" w:left="1340" w:header="720" w:footer="720" w:gutter="0"/>
          <w:cols w:space="720"/>
        </w:sectPr>
      </w:pPr>
    </w:p>
    <w:p w:rsidR="00B7757A" w:rsidRDefault="0034355B">
      <w:pPr>
        <w:spacing w:before="82"/>
        <w:ind w:left="100"/>
        <w:rPr>
          <w:sz w:val="40"/>
        </w:rPr>
      </w:pPr>
      <w:r>
        <w:rPr>
          <w:color w:val="001F5F"/>
          <w:spacing w:val="-2"/>
          <w:sz w:val="40"/>
          <w:u w:val="single" w:color="001F5F"/>
        </w:rPr>
        <w:lastRenderedPageBreak/>
        <w:t>Contents</w:t>
      </w:r>
    </w:p>
    <w:p w:rsidR="00B7757A" w:rsidRDefault="0034355B">
      <w:pPr>
        <w:pStyle w:val="ListParagraph"/>
        <w:numPr>
          <w:ilvl w:val="0"/>
          <w:numId w:val="3"/>
        </w:numPr>
        <w:tabs>
          <w:tab w:val="left" w:pos="819"/>
        </w:tabs>
        <w:spacing w:before="198"/>
        <w:ind w:left="819" w:hanging="359"/>
        <w:rPr>
          <w:sz w:val="32"/>
        </w:rPr>
      </w:pPr>
      <w:r>
        <w:rPr>
          <w:color w:val="001F5F"/>
          <w:spacing w:val="-4"/>
          <w:sz w:val="32"/>
        </w:rPr>
        <w:t>Aims</w:t>
      </w:r>
    </w:p>
    <w:p w:rsidR="00B7757A" w:rsidRDefault="0034355B">
      <w:pPr>
        <w:pStyle w:val="ListParagraph"/>
        <w:numPr>
          <w:ilvl w:val="0"/>
          <w:numId w:val="3"/>
        </w:numPr>
        <w:tabs>
          <w:tab w:val="left" w:pos="819"/>
        </w:tabs>
        <w:spacing w:before="28"/>
        <w:ind w:left="819" w:hanging="359"/>
        <w:rPr>
          <w:sz w:val="32"/>
        </w:rPr>
      </w:pPr>
      <w:r>
        <w:rPr>
          <w:color w:val="001F5F"/>
          <w:sz w:val="32"/>
        </w:rPr>
        <w:t>Principles</w:t>
      </w:r>
      <w:r>
        <w:rPr>
          <w:color w:val="001F5F"/>
          <w:spacing w:val="-10"/>
          <w:sz w:val="32"/>
        </w:rPr>
        <w:t xml:space="preserve"> </w:t>
      </w:r>
      <w:r>
        <w:rPr>
          <w:color w:val="001F5F"/>
          <w:sz w:val="32"/>
        </w:rPr>
        <w:t>&amp;</w:t>
      </w:r>
      <w:r>
        <w:rPr>
          <w:color w:val="001F5F"/>
          <w:spacing w:val="-7"/>
          <w:sz w:val="32"/>
        </w:rPr>
        <w:t xml:space="preserve"> </w:t>
      </w:r>
      <w:r>
        <w:rPr>
          <w:color w:val="001F5F"/>
          <w:spacing w:val="-2"/>
          <w:sz w:val="32"/>
        </w:rPr>
        <w:t>Philosophy</w:t>
      </w:r>
    </w:p>
    <w:p w:rsidR="00B7757A" w:rsidRDefault="0034355B">
      <w:pPr>
        <w:pStyle w:val="ListParagraph"/>
        <w:numPr>
          <w:ilvl w:val="0"/>
          <w:numId w:val="3"/>
        </w:numPr>
        <w:tabs>
          <w:tab w:val="left" w:pos="819"/>
        </w:tabs>
        <w:spacing w:before="32"/>
        <w:ind w:left="819" w:hanging="359"/>
        <w:rPr>
          <w:sz w:val="32"/>
        </w:rPr>
      </w:pPr>
      <w:r>
        <w:rPr>
          <w:color w:val="001F5F"/>
          <w:sz w:val="32"/>
        </w:rPr>
        <w:t>Legislation</w:t>
      </w:r>
      <w:r>
        <w:rPr>
          <w:color w:val="001F5F"/>
          <w:spacing w:val="-12"/>
          <w:sz w:val="32"/>
        </w:rPr>
        <w:t xml:space="preserve"> </w:t>
      </w:r>
      <w:r>
        <w:rPr>
          <w:color w:val="001F5F"/>
          <w:sz w:val="32"/>
        </w:rPr>
        <w:t>&amp;</w:t>
      </w:r>
      <w:r>
        <w:rPr>
          <w:color w:val="001F5F"/>
          <w:spacing w:val="-11"/>
          <w:sz w:val="32"/>
        </w:rPr>
        <w:t xml:space="preserve"> </w:t>
      </w:r>
      <w:r>
        <w:rPr>
          <w:color w:val="001F5F"/>
          <w:spacing w:val="-2"/>
          <w:sz w:val="32"/>
        </w:rPr>
        <w:t>Guidance</w:t>
      </w:r>
    </w:p>
    <w:p w:rsidR="00B7757A" w:rsidRDefault="0034355B">
      <w:pPr>
        <w:pStyle w:val="ListParagraph"/>
        <w:numPr>
          <w:ilvl w:val="0"/>
          <w:numId w:val="3"/>
        </w:numPr>
        <w:tabs>
          <w:tab w:val="left" w:pos="819"/>
        </w:tabs>
        <w:spacing w:before="31"/>
        <w:ind w:left="819" w:hanging="359"/>
        <w:rPr>
          <w:sz w:val="32"/>
        </w:rPr>
      </w:pPr>
      <w:r>
        <w:rPr>
          <w:color w:val="001F5F"/>
          <w:sz w:val="32"/>
        </w:rPr>
        <w:t>Procedures</w:t>
      </w:r>
      <w:r>
        <w:rPr>
          <w:color w:val="001F5F"/>
          <w:spacing w:val="-11"/>
          <w:sz w:val="32"/>
        </w:rPr>
        <w:t xml:space="preserve"> </w:t>
      </w:r>
      <w:r>
        <w:rPr>
          <w:color w:val="001F5F"/>
          <w:sz w:val="32"/>
        </w:rPr>
        <w:t>&amp;</w:t>
      </w:r>
      <w:r>
        <w:rPr>
          <w:color w:val="001F5F"/>
          <w:spacing w:val="-9"/>
          <w:sz w:val="32"/>
        </w:rPr>
        <w:t xml:space="preserve"> </w:t>
      </w:r>
      <w:r>
        <w:rPr>
          <w:color w:val="001F5F"/>
          <w:spacing w:val="-2"/>
          <w:sz w:val="32"/>
        </w:rPr>
        <w:t>Practice</w:t>
      </w:r>
    </w:p>
    <w:p w:rsidR="00B7757A" w:rsidRDefault="0034355B">
      <w:pPr>
        <w:pStyle w:val="ListParagraph"/>
        <w:numPr>
          <w:ilvl w:val="0"/>
          <w:numId w:val="3"/>
        </w:numPr>
        <w:tabs>
          <w:tab w:val="left" w:pos="819"/>
        </w:tabs>
        <w:spacing w:before="29"/>
        <w:ind w:left="819" w:hanging="359"/>
        <w:rPr>
          <w:sz w:val="32"/>
        </w:rPr>
      </w:pPr>
      <w:r>
        <w:rPr>
          <w:color w:val="001F5F"/>
          <w:sz w:val="32"/>
        </w:rPr>
        <w:t>Roles</w:t>
      </w:r>
      <w:r>
        <w:rPr>
          <w:color w:val="001F5F"/>
          <w:spacing w:val="-8"/>
          <w:sz w:val="32"/>
        </w:rPr>
        <w:t xml:space="preserve"> </w:t>
      </w:r>
      <w:r>
        <w:rPr>
          <w:color w:val="001F5F"/>
          <w:sz w:val="32"/>
        </w:rPr>
        <w:t>&amp;</w:t>
      </w:r>
      <w:r>
        <w:rPr>
          <w:color w:val="001F5F"/>
          <w:spacing w:val="-6"/>
          <w:sz w:val="32"/>
        </w:rPr>
        <w:t xml:space="preserve"> </w:t>
      </w:r>
      <w:r>
        <w:rPr>
          <w:color w:val="001F5F"/>
          <w:spacing w:val="-2"/>
          <w:sz w:val="32"/>
        </w:rPr>
        <w:t>Responsibilities</w:t>
      </w:r>
    </w:p>
    <w:p w:rsidR="00B7757A" w:rsidRDefault="0034355B">
      <w:pPr>
        <w:pStyle w:val="ListParagraph"/>
        <w:numPr>
          <w:ilvl w:val="0"/>
          <w:numId w:val="3"/>
        </w:numPr>
        <w:tabs>
          <w:tab w:val="left" w:pos="819"/>
        </w:tabs>
        <w:spacing w:before="31"/>
        <w:ind w:left="819" w:hanging="359"/>
        <w:rPr>
          <w:sz w:val="32"/>
        </w:rPr>
      </w:pPr>
      <w:r>
        <w:rPr>
          <w:color w:val="001F5F"/>
          <w:sz w:val="32"/>
        </w:rPr>
        <w:t>Monitoring</w:t>
      </w:r>
      <w:r>
        <w:rPr>
          <w:color w:val="001F5F"/>
          <w:spacing w:val="-16"/>
          <w:sz w:val="32"/>
        </w:rPr>
        <w:t xml:space="preserve"> </w:t>
      </w:r>
      <w:r>
        <w:rPr>
          <w:color w:val="001F5F"/>
          <w:spacing w:val="-2"/>
          <w:sz w:val="32"/>
        </w:rPr>
        <w:t>Arrangements</w:t>
      </w:r>
    </w:p>
    <w:p w:rsidR="00B7757A" w:rsidRDefault="0034355B">
      <w:pPr>
        <w:pStyle w:val="ListParagraph"/>
        <w:numPr>
          <w:ilvl w:val="0"/>
          <w:numId w:val="3"/>
        </w:numPr>
        <w:tabs>
          <w:tab w:val="left" w:pos="819"/>
        </w:tabs>
        <w:spacing w:before="32"/>
        <w:ind w:left="819" w:hanging="359"/>
        <w:rPr>
          <w:sz w:val="32"/>
        </w:rPr>
      </w:pPr>
      <w:r>
        <w:rPr>
          <w:color w:val="001F5F"/>
          <w:sz w:val="32"/>
        </w:rPr>
        <w:t>Links</w:t>
      </w:r>
      <w:r>
        <w:rPr>
          <w:color w:val="001F5F"/>
          <w:spacing w:val="-11"/>
          <w:sz w:val="32"/>
        </w:rPr>
        <w:t xml:space="preserve"> </w:t>
      </w:r>
      <w:r>
        <w:rPr>
          <w:color w:val="001F5F"/>
          <w:sz w:val="32"/>
        </w:rPr>
        <w:t>with</w:t>
      </w:r>
      <w:r>
        <w:rPr>
          <w:color w:val="001F5F"/>
          <w:spacing w:val="-8"/>
          <w:sz w:val="32"/>
        </w:rPr>
        <w:t xml:space="preserve"> </w:t>
      </w:r>
      <w:r>
        <w:rPr>
          <w:color w:val="001F5F"/>
          <w:sz w:val="32"/>
        </w:rPr>
        <w:t>other</w:t>
      </w:r>
      <w:r>
        <w:rPr>
          <w:color w:val="001F5F"/>
          <w:spacing w:val="-7"/>
          <w:sz w:val="32"/>
        </w:rPr>
        <w:t xml:space="preserve"> </w:t>
      </w:r>
      <w:r>
        <w:rPr>
          <w:color w:val="001F5F"/>
          <w:spacing w:val="-2"/>
          <w:sz w:val="32"/>
        </w:rPr>
        <w:t>policies</w:t>
      </w:r>
    </w:p>
    <w:p w:rsidR="00B7757A" w:rsidRDefault="0034355B">
      <w:pPr>
        <w:pStyle w:val="ListParagraph"/>
        <w:numPr>
          <w:ilvl w:val="0"/>
          <w:numId w:val="3"/>
        </w:numPr>
        <w:tabs>
          <w:tab w:val="left" w:pos="819"/>
        </w:tabs>
        <w:spacing w:before="32"/>
        <w:ind w:left="819" w:hanging="359"/>
        <w:rPr>
          <w:sz w:val="32"/>
        </w:rPr>
      </w:pPr>
      <w:r>
        <w:rPr>
          <w:color w:val="001F5F"/>
          <w:spacing w:val="-2"/>
          <w:sz w:val="32"/>
        </w:rPr>
        <w:t>Appendices</w:t>
      </w:r>
    </w:p>
    <w:p w:rsidR="00B7757A" w:rsidRDefault="00B7757A">
      <w:pPr>
        <w:pStyle w:val="BodyText"/>
        <w:ind w:left="0"/>
        <w:rPr>
          <w:sz w:val="20"/>
        </w:rPr>
      </w:pPr>
    </w:p>
    <w:p w:rsidR="00B7757A" w:rsidRDefault="0034355B">
      <w:pPr>
        <w:pStyle w:val="BodyText"/>
        <w:spacing w:before="101"/>
        <w:ind w:left="0"/>
        <w:rPr>
          <w:sz w:val="20"/>
        </w:rPr>
      </w:pPr>
      <w:r>
        <w:rPr>
          <w:noProof/>
        </w:rPr>
        <mc:AlternateContent>
          <mc:Choice Requires="wps">
            <w:drawing>
              <wp:anchor distT="0" distB="0" distL="0" distR="0" simplePos="0" relativeHeight="487588864" behindDoc="1" locked="0" layoutInCell="1" allowOverlap="1">
                <wp:simplePos x="0" y="0"/>
                <wp:positionH relativeFrom="page">
                  <wp:posOffset>917752</wp:posOffset>
                </wp:positionH>
                <wp:positionV relativeFrom="paragraph">
                  <wp:posOffset>236081</wp:posOffset>
                </wp:positionV>
                <wp:extent cx="5727065" cy="238252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2382520"/>
                        </a:xfrm>
                        <a:prstGeom prst="rect">
                          <a:avLst/>
                        </a:prstGeom>
                        <a:solidFill>
                          <a:srgbClr val="DEEAF6"/>
                        </a:solidFill>
                        <a:ln w="6096">
                          <a:solidFill>
                            <a:srgbClr val="000000"/>
                          </a:solidFill>
                          <a:prstDash val="solid"/>
                        </a:ln>
                      </wps:spPr>
                      <wps:txbx>
                        <w:txbxContent>
                          <w:p w:rsidR="00B7757A" w:rsidRDefault="0034355B">
                            <w:pPr>
                              <w:ind w:left="103"/>
                              <w:rPr>
                                <w:color w:val="000000"/>
                                <w:sz w:val="40"/>
                              </w:rPr>
                            </w:pPr>
                            <w:r>
                              <w:rPr>
                                <w:color w:val="001F5F"/>
                                <w:spacing w:val="-4"/>
                                <w:sz w:val="40"/>
                              </w:rPr>
                              <w:t>Aims</w:t>
                            </w:r>
                          </w:p>
                          <w:p w:rsidR="00B7757A" w:rsidRDefault="0034355B">
                            <w:pPr>
                              <w:pStyle w:val="BodyText"/>
                              <w:spacing w:before="288"/>
                              <w:ind w:left="103" w:right="142"/>
                              <w:rPr>
                                <w:color w:val="000000"/>
                              </w:rPr>
                            </w:pPr>
                            <w:r>
                              <w:rPr>
                                <w:color w:val="1F3863"/>
                              </w:rPr>
                              <w:t>Personal, social, health and economic (PSHE) education is an important and necessary part of all pupils’ education. Learning about healthy relationships, online harms, mental health</w:t>
                            </w:r>
                            <w:r>
                              <w:rPr>
                                <w:color w:val="1F3863"/>
                                <w:spacing w:val="-3"/>
                              </w:rPr>
                              <w:t xml:space="preserve"> </w:t>
                            </w:r>
                            <w:r>
                              <w:rPr>
                                <w:color w:val="1F3863"/>
                              </w:rPr>
                              <w:t>and</w:t>
                            </w:r>
                            <w:r>
                              <w:rPr>
                                <w:color w:val="1F3863"/>
                                <w:spacing w:val="-2"/>
                              </w:rPr>
                              <w:t xml:space="preserve"> </w:t>
                            </w:r>
                            <w:r>
                              <w:rPr>
                                <w:color w:val="1F3863"/>
                              </w:rPr>
                              <w:t>healthy</w:t>
                            </w:r>
                            <w:r>
                              <w:rPr>
                                <w:color w:val="1F3863"/>
                                <w:spacing w:val="-3"/>
                              </w:rPr>
                              <w:t xml:space="preserve"> </w:t>
                            </w:r>
                            <w:r>
                              <w:rPr>
                                <w:color w:val="1F3863"/>
                              </w:rPr>
                              <w:t>lifestyles</w:t>
                            </w:r>
                            <w:r>
                              <w:rPr>
                                <w:color w:val="1F3863"/>
                                <w:spacing w:val="-3"/>
                              </w:rPr>
                              <w:t xml:space="preserve"> </w:t>
                            </w:r>
                            <w:r>
                              <w:rPr>
                                <w:color w:val="1F3863"/>
                              </w:rPr>
                              <w:t>will</w:t>
                            </w:r>
                            <w:r>
                              <w:rPr>
                                <w:color w:val="1F3863"/>
                                <w:spacing w:val="-4"/>
                              </w:rPr>
                              <w:t xml:space="preserve"> </w:t>
                            </w:r>
                            <w:r>
                              <w:rPr>
                                <w:color w:val="1F3863"/>
                              </w:rPr>
                              <w:t>equip</w:t>
                            </w:r>
                            <w:r>
                              <w:rPr>
                                <w:color w:val="1F3863"/>
                                <w:spacing w:val="-3"/>
                              </w:rPr>
                              <w:t xml:space="preserve"> </w:t>
                            </w:r>
                            <w:r>
                              <w:rPr>
                                <w:color w:val="1F3863"/>
                              </w:rPr>
                              <w:t>children</w:t>
                            </w:r>
                            <w:r>
                              <w:rPr>
                                <w:color w:val="1F3863"/>
                                <w:spacing w:val="-4"/>
                              </w:rPr>
                              <w:t xml:space="preserve"> </w:t>
                            </w:r>
                            <w:r>
                              <w:rPr>
                                <w:color w:val="1F3863"/>
                              </w:rPr>
                              <w:t>with</w:t>
                            </w:r>
                            <w:r>
                              <w:rPr>
                                <w:color w:val="1F3863"/>
                                <w:spacing w:val="-4"/>
                              </w:rPr>
                              <w:t xml:space="preserve"> </w:t>
                            </w:r>
                            <w:r>
                              <w:rPr>
                                <w:color w:val="1F3863"/>
                              </w:rPr>
                              <w:t>the</w:t>
                            </w:r>
                            <w:r>
                              <w:rPr>
                                <w:color w:val="1F3863"/>
                                <w:spacing w:val="-4"/>
                              </w:rPr>
                              <w:t xml:space="preserve"> </w:t>
                            </w:r>
                            <w:r>
                              <w:rPr>
                                <w:color w:val="1F3863"/>
                              </w:rPr>
                              <w:t>tools</w:t>
                            </w:r>
                            <w:r>
                              <w:rPr>
                                <w:color w:val="1F3863"/>
                                <w:spacing w:val="-6"/>
                              </w:rPr>
                              <w:t xml:space="preserve"> </w:t>
                            </w:r>
                            <w:r>
                              <w:rPr>
                                <w:color w:val="1F3863"/>
                              </w:rPr>
                              <w:t>needed</w:t>
                            </w:r>
                            <w:r>
                              <w:rPr>
                                <w:color w:val="1F3863"/>
                                <w:spacing w:val="-3"/>
                              </w:rPr>
                              <w:t xml:space="preserve"> </w:t>
                            </w:r>
                            <w:r>
                              <w:rPr>
                                <w:color w:val="1F3863"/>
                              </w:rPr>
                              <w:t>to</w:t>
                            </w:r>
                            <w:r>
                              <w:rPr>
                                <w:color w:val="1F3863"/>
                                <w:spacing w:val="-3"/>
                              </w:rPr>
                              <w:t xml:space="preserve"> </w:t>
                            </w:r>
                            <w:r>
                              <w:rPr>
                                <w:color w:val="1F3863"/>
                              </w:rPr>
                              <w:t>develop</w:t>
                            </w:r>
                            <w:r>
                              <w:rPr>
                                <w:color w:val="1F3863"/>
                                <w:spacing w:val="-2"/>
                              </w:rPr>
                              <w:t xml:space="preserve"> </w:t>
                            </w:r>
                            <w:r>
                              <w:rPr>
                                <w:color w:val="1F3863"/>
                              </w:rPr>
                              <w:t>resilience and become well rounded, healthy adults.</w:t>
                            </w:r>
                          </w:p>
                          <w:p w:rsidR="00B7757A" w:rsidRDefault="0034355B">
                            <w:pPr>
                              <w:pStyle w:val="BodyText"/>
                              <w:spacing w:before="265"/>
                              <w:ind w:left="103"/>
                              <w:rPr>
                                <w:color w:val="000000"/>
                              </w:rPr>
                            </w:pPr>
                            <w:r>
                              <w:rPr>
                                <w:color w:val="1F3863"/>
                              </w:rPr>
                              <w:t>We</w:t>
                            </w:r>
                            <w:r>
                              <w:rPr>
                                <w:color w:val="1F3863"/>
                                <w:spacing w:val="-4"/>
                              </w:rPr>
                              <w:t xml:space="preserve"> </w:t>
                            </w:r>
                            <w:r>
                              <w:rPr>
                                <w:color w:val="1F3863"/>
                              </w:rPr>
                              <w:t>believe</w:t>
                            </w:r>
                            <w:r>
                              <w:rPr>
                                <w:color w:val="1F3863"/>
                                <w:spacing w:val="-3"/>
                              </w:rPr>
                              <w:t xml:space="preserve"> </w:t>
                            </w:r>
                            <w:r>
                              <w:rPr>
                                <w:color w:val="1F3863"/>
                              </w:rPr>
                              <w:t>and</w:t>
                            </w:r>
                            <w:r>
                              <w:rPr>
                                <w:color w:val="1F3863"/>
                                <w:spacing w:val="-2"/>
                              </w:rPr>
                              <w:t xml:space="preserve"> </w:t>
                            </w:r>
                            <w:r>
                              <w:rPr>
                                <w:color w:val="1F3863"/>
                              </w:rPr>
                              <w:t>support</w:t>
                            </w:r>
                            <w:r>
                              <w:rPr>
                                <w:color w:val="1F3863"/>
                                <w:spacing w:val="-5"/>
                              </w:rPr>
                              <w:t xml:space="preserve"> </w:t>
                            </w:r>
                            <w:r>
                              <w:rPr>
                                <w:color w:val="1F3863"/>
                              </w:rPr>
                              <w:t>the</w:t>
                            </w:r>
                            <w:r>
                              <w:rPr>
                                <w:color w:val="1F3863"/>
                                <w:spacing w:val="-4"/>
                              </w:rPr>
                              <w:t xml:space="preserve"> </w:t>
                            </w:r>
                            <w:r>
                              <w:rPr>
                                <w:color w:val="1F3863"/>
                              </w:rPr>
                              <w:t>following</w:t>
                            </w:r>
                            <w:r>
                              <w:rPr>
                                <w:color w:val="1F3863"/>
                                <w:spacing w:val="-2"/>
                              </w:rPr>
                              <w:t xml:space="preserve"> </w:t>
                            </w:r>
                            <w:r>
                              <w:rPr>
                                <w:color w:val="1F3863"/>
                              </w:rPr>
                              <w:t>educational</w:t>
                            </w:r>
                            <w:r>
                              <w:rPr>
                                <w:color w:val="1F3863"/>
                                <w:spacing w:val="-5"/>
                              </w:rPr>
                              <w:t xml:space="preserve"> </w:t>
                            </w:r>
                            <w:r>
                              <w:rPr>
                                <w:color w:val="1F3863"/>
                              </w:rPr>
                              <w:t>aims</w:t>
                            </w:r>
                            <w:r>
                              <w:rPr>
                                <w:color w:val="1F3863"/>
                                <w:spacing w:val="-3"/>
                              </w:rPr>
                              <w:t xml:space="preserve"> </w:t>
                            </w:r>
                            <w:r>
                              <w:rPr>
                                <w:color w:val="1F3863"/>
                              </w:rPr>
                              <w:t>in</w:t>
                            </w:r>
                            <w:r>
                              <w:rPr>
                                <w:color w:val="1F3863"/>
                                <w:spacing w:val="-3"/>
                              </w:rPr>
                              <w:t xml:space="preserve"> </w:t>
                            </w:r>
                            <w:r>
                              <w:rPr>
                                <w:color w:val="1F3863"/>
                              </w:rPr>
                              <w:t>respect</w:t>
                            </w:r>
                            <w:r>
                              <w:rPr>
                                <w:color w:val="1F3863"/>
                                <w:spacing w:val="-2"/>
                              </w:rPr>
                              <w:t xml:space="preserve"> </w:t>
                            </w:r>
                            <w:r>
                              <w:rPr>
                                <w:color w:val="1F3863"/>
                              </w:rPr>
                              <w:t>of</w:t>
                            </w:r>
                            <w:r>
                              <w:rPr>
                                <w:color w:val="1F3863"/>
                                <w:spacing w:val="-6"/>
                              </w:rPr>
                              <w:t xml:space="preserve"> </w:t>
                            </w:r>
                            <w:r>
                              <w:rPr>
                                <w:color w:val="1F3863"/>
                              </w:rPr>
                              <w:t>Personal,</w:t>
                            </w:r>
                            <w:r>
                              <w:rPr>
                                <w:color w:val="1F3863"/>
                                <w:spacing w:val="-3"/>
                              </w:rPr>
                              <w:t xml:space="preserve"> </w:t>
                            </w:r>
                            <w:r>
                              <w:rPr>
                                <w:color w:val="1F3863"/>
                              </w:rPr>
                              <w:t>Social,</w:t>
                            </w:r>
                            <w:r>
                              <w:rPr>
                                <w:color w:val="1F3863"/>
                                <w:spacing w:val="-3"/>
                              </w:rPr>
                              <w:t xml:space="preserve"> </w:t>
                            </w:r>
                            <w:r>
                              <w:rPr>
                                <w:color w:val="1F3863"/>
                              </w:rPr>
                              <w:t>and Health Education. We teach the children ‘You must love the Lord your God with all your heart, with all your soul, with all your strength and with all your mind and love your</w:t>
                            </w:r>
                          </w:p>
                          <w:p w:rsidR="00B7757A" w:rsidRDefault="0034355B">
                            <w:pPr>
                              <w:pStyle w:val="BodyText"/>
                              <w:spacing w:before="1"/>
                              <w:ind w:left="103"/>
                              <w:rPr>
                                <w:color w:val="000000"/>
                              </w:rPr>
                            </w:pPr>
                            <w:proofErr w:type="spellStart"/>
                            <w:r>
                              <w:rPr>
                                <w:color w:val="1F3863"/>
                              </w:rPr>
                              <w:t>neighbour</w:t>
                            </w:r>
                            <w:proofErr w:type="spellEnd"/>
                            <w:r>
                              <w:rPr>
                                <w:color w:val="1F3863"/>
                                <w:spacing w:val="-6"/>
                              </w:rPr>
                              <w:t xml:space="preserve"> </w:t>
                            </w:r>
                            <w:r>
                              <w:rPr>
                                <w:color w:val="1F3863"/>
                              </w:rPr>
                              <w:t>as</w:t>
                            </w:r>
                            <w:r>
                              <w:rPr>
                                <w:color w:val="1F3863"/>
                                <w:spacing w:val="-5"/>
                              </w:rPr>
                              <w:t xml:space="preserve"> </w:t>
                            </w:r>
                            <w:r>
                              <w:rPr>
                                <w:color w:val="1F3863"/>
                              </w:rPr>
                              <w:t>yourself.’</w:t>
                            </w:r>
                            <w:r>
                              <w:rPr>
                                <w:color w:val="1F3863"/>
                                <w:spacing w:val="-6"/>
                              </w:rPr>
                              <w:t xml:space="preserve"> </w:t>
                            </w:r>
                            <w:r>
                              <w:rPr>
                                <w:color w:val="1F3863"/>
                              </w:rPr>
                              <w:t>Luke</w:t>
                            </w:r>
                            <w:r>
                              <w:rPr>
                                <w:color w:val="1F3863"/>
                                <w:spacing w:val="-5"/>
                              </w:rPr>
                              <w:t xml:space="preserve"> </w:t>
                            </w:r>
                            <w:r>
                              <w:rPr>
                                <w:color w:val="1F3863"/>
                                <w:spacing w:val="-4"/>
                              </w:rPr>
                              <w:t>10:27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72.25pt;margin-top:18.6pt;width:450.95pt;height:187.6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E5wEAANcDAAAOAAAAZHJzL2Uyb0RvYy54bWysU8tu2zAQvBfoPxC811JUWE4Fy0Eax0WB&#10;oC2Q9AMoirSIUlyWpC3577ukZCd9XYrqQC3F4ezO7Gp9M/aaHIXzCkxNrxY5JcJwaJXZ1/Tr0+7N&#10;NSU+MNMyDUbU9CQ8vdm8frUebCUK6EC3whEkMb4abE27EGyVZZ53omd+AVYYPJTgehZw6/ZZ69iA&#10;7L3OijwvswFcax1w4T1+3U6HdJP4pRQ8fJbSi0B0TbG2kFaX1iau2WbNqr1jtlN8LoP9QxU9UwaT&#10;Xqi2LDBycOo3ql5xBx5kWHDoM5BScZE0oJqr/Bc1jx2zImlBc7y92OT/Hy3/dPziiGpruqLEsB5b&#10;9CTG0MBIVtGcwfoKMY8WUWF8DyM2OQn19gH4N4+Q7AVmuuARHc0YpevjG2USvIj+ny6eYxLC8eNy&#10;VazyckkJx7Pi7XWxLFJXsufr1vnwQUBPYlBTh01NJbDjgw+xAFadITGbB63andI6bdy+udOOHBkO&#10;wPb+/nZXRll45SeYNmSoaZm/Kydxf6XI0/MniljClvluSpXYZ5g2s0mTL9GuMDbj7G4D7QnNHXAG&#10;a+q/H5gTlOiPBpscB/YcuHPQnAMX9B2ksY5CDdweAkiVDIkpJt45M05PEj1PehzPl/uEev4fNz8A&#10;AAD//wMAUEsDBBQABgAIAAAAIQBrPQN14AAAAAsBAAAPAAAAZHJzL2Rvd25yZXYueG1sTI/BTsMw&#10;EETvSPyDtUhcEHWamoJCnKoCIYHgQgqcN/E2iYjXUew24e9xT3Ac7dPM23wz214cafSdYw3LRQKC&#10;uHam40bDx+7p+g6ED8gGe8ek4Yc8bIrzsxwz4yZ+p2MZGhFL2GeooQ1hyKT0dUsW/cINxPG2d6PF&#10;EOPYSDPiFMttL9MkWUuLHceFFgd6aKn+Lg9WQ7Pa+enr6rFCfravn+Gt3O5fOq0vL+btPYhAc/iD&#10;4aQf1aGITpU7sPGij1mpm4hqWN2mIE5AotYKRKVBLVMFssjl/x+KXwAAAP//AwBQSwECLQAUAAYA&#10;CAAAACEAtoM4kv4AAADhAQAAEwAAAAAAAAAAAAAAAAAAAAAAW0NvbnRlbnRfVHlwZXNdLnhtbFBL&#10;AQItABQABgAIAAAAIQA4/SH/1gAAAJQBAAALAAAAAAAAAAAAAAAAAC8BAABfcmVscy8ucmVsc1BL&#10;AQItABQABgAIAAAAIQC/+tTE5wEAANcDAAAOAAAAAAAAAAAAAAAAAC4CAABkcnMvZTJvRG9jLnht&#10;bFBLAQItABQABgAIAAAAIQBrPQN14AAAAAsBAAAPAAAAAAAAAAAAAAAAAEEEAABkcnMvZG93bnJl&#10;di54bWxQSwUGAAAAAAQABADzAAAATgUAAAAA&#10;" fillcolor="#deeaf6" strokeweight=".48pt">
                <v:path arrowok="t"/>
                <v:textbox inset="0,0,0,0">
                  <w:txbxContent>
                    <w:p w:rsidR="00B7757A" w:rsidRDefault="0034355B">
                      <w:pPr>
                        <w:ind w:left="103"/>
                        <w:rPr>
                          <w:color w:val="000000"/>
                          <w:sz w:val="40"/>
                        </w:rPr>
                      </w:pPr>
                      <w:r>
                        <w:rPr>
                          <w:color w:val="001F5F"/>
                          <w:spacing w:val="-4"/>
                          <w:sz w:val="40"/>
                        </w:rPr>
                        <w:t>Aims</w:t>
                      </w:r>
                    </w:p>
                    <w:p w:rsidR="00B7757A" w:rsidRDefault="0034355B">
                      <w:pPr>
                        <w:pStyle w:val="BodyText"/>
                        <w:spacing w:before="288"/>
                        <w:ind w:left="103" w:right="142"/>
                        <w:rPr>
                          <w:color w:val="000000"/>
                        </w:rPr>
                      </w:pPr>
                      <w:r>
                        <w:rPr>
                          <w:color w:val="1F3863"/>
                        </w:rPr>
                        <w:t>Personal, social, health and economic (PSHE) education is an important and necessary part of all pupils’ education. Learning about healthy relationships, online harms, mental health</w:t>
                      </w:r>
                      <w:r>
                        <w:rPr>
                          <w:color w:val="1F3863"/>
                          <w:spacing w:val="-3"/>
                        </w:rPr>
                        <w:t xml:space="preserve"> </w:t>
                      </w:r>
                      <w:r>
                        <w:rPr>
                          <w:color w:val="1F3863"/>
                        </w:rPr>
                        <w:t>and</w:t>
                      </w:r>
                      <w:r>
                        <w:rPr>
                          <w:color w:val="1F3863"/>
                          <w:spacing w:val="-2"/>
                        </w:rPr>
                        <w:t xml:space="preserve"> </w:t>
                      </w:r>
                      <w:r>
                        <w:rPr>
                          <w:color w:val="1F3863"/>
                        </w:rPr>
                        <w:t>healthy</w:t>
                      </w:r>
                      <w:r>
                        <w:rPr>
                          <w:color w:val="1F3863"/>
                          <w:spacing w:val="-3"/>
                        </w:rPr>
                        <w:t xml:space="preserve"> </w:t>
                      </w:r>
                      <w:r>
                        <w:rPr>
                          <w:color w:val="1F3863"/>
                        </w:rPr>
                        <w:t>lifestyles</w:t>
                      </w:r>
                      <w:r>
                        <w:rPr>
                          <w:color w:val="1F3863"/>
                          <w:spacing w:val="-3"/>
                        </w:rPr>
                        <w:t xml:space="preserve"> </w:t>
                      </w:r>
                      <w:r>
                        <w:rPr>
                          <w:color w:val="1F3863"/>
                        </w:rPr>
                        <w:t>will</w:t>
                      </w:r>
                      <w:r>
                        <w:rPr>
                          <w:color w:val="1F3863"/>
                          <w:spacing w:val="-4"/>
                        </w:rPr>
                        <w:t xml:space="preserve"> </w:t>
                      </w:r>
                      <w:r>
                        <w:rPr>
                          <w:color w:val="1F3863"/>
                        </w:rPr>
                        <w:t>equip</w:t>
                      </w:r>
                      <w:r>
                        <w:rPr>
                          <w:color w:val="1F3863"/>
                          <w:spacing w:val="-3"/>
                        </w:rPr>
                        <w:t xml:space="preserve"> </w:t>
                      </w:r>
                      <w:r>
                        <w:rPr>
                          <w:color w:val="1F3863"/>
                        </w:rPr>
                        <w:t>children</w:t>
                      </w:r>
                      <w:r>
                        <w:rPr>
                          <w:color w:val="1F3863"/>
                          <w:spacing w:val="-4"/>
                        </w:rPr>
                        <w:t xml:space="preserve"> </w:t>
                      </w:r>
                      <w:r>
                        <w:rPr>
                          <w:color w:val="1F3863"/>
                        </w:rPr>
                        <w:t>with</w:t>
                      </w:r>
                      <w:r>
                        <w:rPr>
                          <w:color w:val="1F3863"/>
                          <w:spacing w:val="-4"/>
                        </w:rPr>
                        <w:t xml:space="preserve"> </w:t>
                      </w:r>
                      <w:r>
                        <w:rPr>
                          <w:color w:val="1F3863"/>
                        </w:rPr>
                        <w:t>the</w:t>
                      </w:r>
                      <w:r>
                        <w:rPr>
                          <w:color w:val="1F3863"/>
                          <w:spacing w:val="-4"/>
                        </w:rPr>
                        <w:t xml:space="preserve"> </w:t>
                      </w:r>
                      <w:r>
                        <w:rPr>
                          <w:color w:val="1F3863"/>
                        </w:rPr>
                        <w:t>tools</w:t>
                      </w:r>
                      <w:r>
                        <w:rPr>
                          <w:color w:val="1F3863"/>
                          <w:spacing w:val="-6"/>
                        </w:rPr>
                        <w:t xml:space="preserve"> </w:t>
                      </w:r>
                      <w:r>
                        <w:rPr>
                          <w:color w:val="1F3863"/>
                        </w:rPr>
                        <w:t>needed</w:t>
                      </w:r>
                      <w:r>
                        <w:rPr>
                          <w:color w:val="1F3863"/>
                          <w:spacing w:val="-3"/>
                        </w:rPr>
                        <w:t xml:space="preserve"> </w:t>
                      </w:r>
                      <w:r>
                        <w:rPr>
                          <w:color w:val="1F3863"/>
                        </w:rPr>
                        <w:t>to</w:t>
                      </w:r>
                      <w:r>
                        <w:rPr>
                          <w:color w:val="1F3863"/>
                          <w:spacing w:val="-3"/>
                        </w:rPr>
                        <w:t xml:space="preserve"> </w:t>
                      </w:r>
                      <w:r>
                        <w:rPr>
                          <w:color w:val="1F3863"/>
                        </w:rPr>
                        <w:t>develop</w:t>
                      </w:r>
                      <w:r>
                        <w:rPr>
                          <w:color w:val="1F3863"/>
                          <w:spacing w:val="-2"/>
                        </w:rPr>
                        <w:t xml:space="preserve"> </w:t>
                      </w:r>
                      <w:r>
                        <w:rPr>
                          <w:color w:val="1F3863"/>
                        </w:rPr>
                        <w:t>resilience and become well rounded, healthy adults.</w:t>
                      </w:r>
                    </w:p>
                    <w:p w:rsidR="00B7757A" w:rsidRDefault="0034355B">
                      <w:pPr>
                        <w:pStyle w:val="BodyText"/>
                        <w:spacing w:before="265"/>
                        <w:ind w:left="103"/>
                        <w:rPr>
                          <w:color w:val="000000"/>
                        </w:rPr>
                      </w:pPr>
                      <w:r>
                        <w:rPr>
                          <w:color w:val="1F3863"/>
                        </w:rPr>
                        <w:t>We</w:t>
                      </w:r>
                      <w:r>
                        <w:rPr>
                          <w:color w:val="1F3863"/>
                          <w:spacing w:val="-4"/>
                        </w:rPr>
                        <w:t xml:space="preserve"> </w:t>
                      </w:r>
                      <w:r>
                        <w:rPr>
                          <w:color w:val="1F3863"/>
                        </w:rPr>
                        <w:t>believe</w:t>
                      </w:r>
                      <w:r>
                        <w:rPr>
                          <w:color w:val="1F3863"/>
                          <w:spacing w:val="-3"/>
                        </w:rPr>
                        <w:t xml:space="preserve"> </w:t>
                      </w:r>
                      <w:r>
                        <w:rPr>
                          <w:color w:val="1F3863"/>
                        </w:rPr>
                        <w:t>and</w:t>
                      </w:r>
                      <w:r>
                        <w:rPr>
                          <w:color w:val="1F3863"/>
                          <w:spacing w:val="-2"/>
                        </w:rPr>
                        <w:t xml:space="preserve"> </w:t>
                      </w:r>
                      <w:r>
                        <w:rPr>
                          <w:color w:val="1F3863"/>
                        </w:rPr>
                        <w:t>support</w:t>
                      </w:r>
                      <w:r>
                        <w:rPr>
                          <w:color w:val="1F3863"/>
                          <w:spacing w:val="-5"/>
                        </w:rPr>
                        <w:t xml:space="preserve"> </w:t>
                      </w:r>
                      <w:r>
                        <w:rPr>
                          <w:color w:val="1F3863"/>
                        </w:rPr>
                        <w:t>the</w:t>
                      </w:r>
                      <w:r>
                        <w:rPr>
                          <w:color w:val="1F3863"/>
                          <w:spacing w:val="-4"/>
                        </w:rPr>
                        <w:t xml:space="preserve"> </w:t>
                      </w:r>
                      <w:r>
                        <w:rPr>
                          <w:color w:val="1F3863"/>
                        </w:rPr>
                        <w:t>following</w:t>
                      </w:r>
                      <w:r>
                        <w:rPr>
                          <w:color w:val="1F3863"/>
                          <w:spacing w:val="-2"/>
                        </w:rPr>
                        <w:t xml:space="preserve"> </w:t>
                      </w:r>
                      <w:r>
                        <w:rPr>
                          <w:color w:val="1F3863"/>
                        </w:rPr>
                        <w:t>educational</w:t>
                      </w:r>
                      <w:r>
                        <w:rPr>
                          <w:color w:val="1F3863"/>
                          <w:spacing w:val="-5"/>
                        </w:rPr>
                        <w:t xml:space="preserve"> </w:t>
                      </w:r>
                      <w:r>
                        <w:rPr>
                          <w:color w:val="1F3863"/>
                        </w:rPr>
                        <w:t>aims</w:t>
                      </w:r>
                      <w:r>
                        <w:rPr>
                          <w:color w:val="1F3863"/>
                          <w:spacing w:val="-3"/>
                        </w:rPr>
                        <w:t xml:space="preserve"> </w:t>
                      </w:r>
                      <w:r>
                        <w:rPr>
                          <w:color w:val="1F3863"/>
                        </w:rPr>
                        <w:t>in</w:t>
                      </w:r>
                      <w:r>
                        <w:rPr>
                          <w:color w:val="1F3863"/>
                          <w:spacing w:val="-3"/>
                        </w:rPr>
                        <w:t xml:space="preserve"> </w:t>
                      </w:r>
                      <w:r>
                        <w:rPr>
                          <w:color w:val="1F3863"/>
                        </w:rPr>
                        <w:t>respect</w:t>
                      </w:r>
                      <w:r>
                        <w:rPr>
                          <w:color w:val="1F3863"/>
                          <w:spacing w:val="-2"/>
                        </w:rPr>
                        <w:t xml:space="preserve"> </w:t>
                      </w:r>
                      <w:r>
                        <w:rPr>
                          <w:color w:val="1F3863"/>
                        </w:rPr>
                        <w:t>of</w:t>
                      </w:r>
                      <w:r>
                        <w:rPr>
                          <w:color w:val="1F3863"/>
                          <w:spacing w:val="-6"/>
                        </w:rPr>
                        <w:t xml:space="preserve"> </w:t>
                      </w:r>
                      <w:r>
                        <w:rPr>
                          <w:color w:val="1F3863"/>
                        </w:rPr>
                        <w:t>Personal,</w:t>
                      </w:r>
                      <w:r>
                        <w:rPr>
                          <w:color w:val="1F3863"/>
                          <w:spacing w:val="-3"/>
                        </w:rPr>
                        <w:t xml:space="preserve"> </w:t>
                      </w:r>
                      <w:r>
                        <w:rPr>
                          <w:color w:val="1F3863"/>
                        </w:rPr>
                        <w:t>Social,</w:t>
                      </w:r>
                      <w:r>
                        <w:rPr>
                          <w:color w:val="1F3863"/>
                          <w:spacing w:val="-3"/>
                        </w:rPr>
                        <w:t xml:space="preserve"> </w:t>
                      </w:r>
                      <w:r>
                        <w:rPr>
                          <w:color w:val="1F3863"/>
                        </w:rPr>
                        <w:t>and Health Education. We teach the children ‘You must love the Lord your God with all your heart, with all your soul, with all your strength and with all your mind and love your</w:t>
                      </w:r>
                    </w:p>
                    <w:p w:rsidR="00B7757A" w:rsidRDefault="0034355B">
                      <w:pPr>
                        <w:pStyle w:val="BodyText"/>
                        <w:spacing w:before="1"/>
                        <w:ind w:left="103"/>
                        <w:rPr>
                          <w:color w:val="000000"/>
                        </w:rPr>
                      </w:pPr>
                      <w:proofErr w:type="spellStart"/>
                      <w:r>
                        <w:rPr>
                          <w:color w:val="1F3863"/>
                        </w:rPr>
                        <w:t>neighbour</w:t>
                      </w:r>
                      <w:proofErr w:type="spellEnd"/>
                      <w:r>
                        <w:rPr>
                          <w:color w:val="1F3863"/>
                          <w:spacing w:val="-6"/>
                        </w:rPr>
                        <w:t xml:space="preserve"> </w:t>
                      </w:r>
                      <w:r>
                        <w:rPr>
                          <w:color w:val="1F3863"/>
                        </w:rPr>
                        <w:t>as</w:t>
                      </w:r>
                      <w:r>
                        <w:rPr>
                          <w:color w:val="1F3863"/>
                          <w:spacing w:val="-5"/>
                        </w:rPr>
                        <w:t xml:space="preserve"> </w:t>
                      </w:r>
                      <w:r>
                        <w:rPr>
                          <w:color w:val="1F3863"/>
                        </w:rPr>
                        <w:t>yourself.’</w:t>
                      </w:r>
                      <w:r>
                        <w:rPr>
                          <w:color w:val="1F3863"/>
                          <w:spacing w:val="-6"/>
                        </w:rPr>
                        <w:t xml:space="preserve"> </w:t>
                      </w:r>
                      <w:r>
                        <w:rPr>
                          <w:color w:val="1F3863"/>
                        </w:rPr>
                        <w:t>Luke</w:t>
                      </w:r>
                      <w:r>
                        <w:rPr>
                          <w:color w:val="1F3863"/>
                          <w:spacing w:val="-5"/>
                        </w:rPr>
                        <w:t xml:space="preserve"> </w:t>
                      </w:r>
                      <w:r>
                        <w:rPr>
                          <w:color w:val="1F3863"/>
                          <w:spacing w:val="-4"/>
                        </w:rPr>
                        <w:t>10:27</w:t>
                      </w:r>
                    </w:p>
                  </w:txbxContent>
                </v:textbox>
                <w10:wrap type="topAndBottom" anchorx="page"/>
              </v:shape>
            </w:pict>
          </mc:Fallback>
        </mc:AlternateContent>
      </w:r>
    </w:p>
    <w:p w:rsidR="00B7757A" w:rsidRDefault="00B7757A">
      <w:pPr>
        <w:pStyle w:val="BodyText"/>
        <w:ind w:left="0"/>
        <w:rPr>
          <w:sz w:val="20"/>
        </w:rPr>
      </w:pPr>
    </w:p>
    <w:p w:rsidR="00B7757A" w:rsidRDefault="0034355B">
      <w:pPr>
        <w:pStyle w:val="BodyText"/>
        <w:spacing w:before="179"/>
        <w:ind w:left="0"/>
        <w:rPr>
          <w:sz w:val="20"/>
        </w:rPr>
      </w:pPr>
      <w:r>
        <w:rPr>
          <w:noProof/>
        </w:rPr>
        <mc:AlternateContent>
          <mc:Choice Requires="wps">
            <w:drawing>
              <wp:anchor distT="0" distB="0" distL="0" distR="0" simplePos="0" relativeHeight="487589376" behindDoc="1" locked="0" layoutInCell="1" allowOverlap="1">
                <wp:simplePos x="0" y="0"/>
                <wp:positionH relativeFrom="page">
                  <wp:posOffset>917752</wp:posOffset>
                </wp:positionH>
                <wp:positionV relativeFrom="paragraph">
                  <wp:posOffset>285372</wp:posOffset>
                </wp:positionV>
                <wp:extent cx="5727065" cy="307276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3072765"/>
                        </a:xfrm>
                        <a:prstGeom prst="rect">
                          <a:avLst/>
                        </a:prstGeom>
                        <a:solidFill>
                          <a:srgbClr val="DEEAF6"/>
                        </a:solidFill>
                        <a:ln w="6096">
                          <a:solidFill>
                            <a:srgbClr val="000000"/>
                          </a:solidFill>
                          <a:prstDash val="solid"/>
                        </a:ln>
                      </wps:spPr>
                      <wps:txbx>
                        <w:txbxContent>
                          <w:p w:rsidR="00B7757A" w:rsidRDefault="0034355B">
                            <w:pPr>
                              <w:ind w:left="103"/>
                              <w:rPr>
                                <w:color w:val="000000"/>
                                <w:sz w:val="40"/>
                              </w:rPr>
                            </w:pPr>
                            <w:r>
                              <w:rPr>
                                <w:color w:val="1F3863"/>
                                <w:sz w:val="40"/>
                              </w:rPr>
                              <w:t>Principles</w:t>
                            </w:r>
                            <w:r>
                              <w:rPr>
                                <w:color w:val="1F3863"/>
                                <w:spacing w:val="-4"/>
                                <w:sz w:val="40"/>
                              </w:rPr>
                              <w:t xml:space="preserve"> </w:t>
                            </w:r>
                            <w:r>
                              <w:rPr>
                                <w:color w:val="1F3863"/>
                                <w:sz w:val="40"/>
                              </w:rPr>
                              <w:t>and</w:t>
                            </w:r>
                            <w:r>
                              <w:rPr>
                                <w:color w:val="1F3863"/>
                                <w:spacing w:val="-4"/>
                                <w:sz w:val="40"/>
                              </w:rPr>
                              <w:t xml:space="preserve"> </w:t>
                            </w:r>
                            <w:r>
                              <w:rPr>
                                <w:color w:val="1F3863"/>
                                <w:spacing w:val="-2"/>
                                <w:sz w:val="40"/>
                              </w:rPr>
                              <w:t>Philosophy</w:t>
                            </w:r>
                          </w:p>
                          <w:p w:rsidR="00B7757A" w:rsidRDefault="0034355B">
                            <w:pPr>
                              <w:spacing w:before="290" w:line="337" w:lineRule="exact"/>
                              <w:ind w:left="103"/>
                              <w:rPr>
                                <w:color w:val="000000"/>
                                <w:sz w:val="28"/>
                              </w:rPr>
                            </w:pPr>
                            <w:r>
                              <w:rPr>
                                <w:color w:val="1F3863"/>
                                <w:sz w:val="28"/>
                                <w:u w:val="single" w:color="1F3863"/>
                              </w:rPr>
                              <w:t>Principles</w:t>
                            </w:r>
                            <w:r>
                              <w:rPr>
                                <w:color w:val="1F3863"/>
                                <w:spacing w:val="-8"/>
                                <w:sz w:val="28"/>
                                <w:u w:val="single" w:color="1F3863"/>
                              </w:rPr>
                              <w:t xml:space="preserve"> </w:t>
                            </w:r>
                            <w:r>
                              <w:rPr>
                                <w:color w:val="1F3863"/>
                                <w:sz w:val="28"/>
                                <w:u w:val="single" w:color="1F3863"/>
                              </w:rPr>
                              <w:t>of</w:t>
                            </w:r>
                            <w:r>
                              <w:rPr>
                                <w:color w:val="1F3863"/>
                                <w:spacing w:val="-3"/>
                                <w:sz w:val="28"/>
                                <w:u w:val="single" w:color="1F3863"/>
                              </w:rPr>
                              <w:t xml:space="preserve"> </w:t>
                            </w:r>
                            <w:r>
                              <w:rPr>
                                <w:color w:val="1F3863"/>
                                <w:sz w:val="28"/>
                                <w:u w:val="single" w:color="1F3863"/>
                              </w:rPr>
                              <w:t>teaching</w:t>
                            </w:r>
                            <w:r>
                              <w:rPr>
                                <w:color w:val="1F3863"/>
                                <w:spacing w:val="-4"/>
                                <w:sz w:val="28"/>
                                <w:u w:val="single" w:color="1F3863"/>
                              </w:rPr>
                              <w:t xml:space="preserve"> PSHE</w:t>
                            </w:r>
                          </w:p>
                          <w:p w:rsidR="00B7757A" w:rsidRDefault="0034355B">
                            <w:pPr>
                              <w:pStyle w:val="BodyText"/>
                              <w:numPr>
                                <w:ilvl w:val="0"/>
                                <w:numId w:val="2"/>
                              </w:numPr>
                              <w:tabs>
                                <w:tab w:val="left" w:pos="359"/>
                              </w:tabs>
                              <w:ind w:right="198" w:firstLine="0"/>
                              <w:rPr>
                                <w:color w:val="000000"/>
                              </w:rPr>
                            </w:pPr>
                            <w:r>
                              <w:rPr>
                                <w:color w:val="1F3863"/>
                              </w:rPr>
                              <w:t>Start where children and young people are: find out what they already know, understand,</w:t>
                            </w:r>
                            <w:r>
                              <w:rPr>
                                <w:color w:val="1F3863"/>
                                <w:spacing w:val="-1"/>
                              </w:rPr>
                              <w:t xml:space="preserve"> </w:t>
                            </w:r>
                            <w:r>
                              <w:rPr>
                                <w:color w:val="1F3863"/>
                              </w:rPr>
                              <w:t>are</w:t>
                            </w:r>
                            <w:r>
                              <w:rPr>
                                <w:color w:val="1F3863"/>
                                <w:spacing w:val="-4"/>
                              </w:rPr>
                              <w:t xml:space="preserve"> </w:t>
                            </w:r>
                            <w:r>
                              <w:rPr>
                                <w:color w:val="1F3863"/>
                              </w:rPr>
                              <w:t>able</w:t>
                            </w:r>
                            <w:r>
                              <w:rPr>
                                <w:color w:val="1F3863"/>
                                <w:spacing w:val="-5"/>
                              </w:rPr>
                              <w:t xml:space="preserve"> </w:t>
                            </w:r>
                            <w:r>
                              <w:rPr>
                                <w:color w:val="1F3863"/>
                              </w:rPr>
                              <w:t>to</w:t>
                            </w:r>
                            <w:r>
                              <w:rPr>
                                <w:color w:val="1F3863"/>
                                <w:spacing w:val="-4"/>
                              </w:rPr>
                              <w:t xml:space="preserve"> </w:t>
                            </w:r>
                            <w:r>
                              <w:rPr>
                                <w:color w:val="1F3863"/>
                              </w:rPr>
                              <w:t>do</w:t>
                            </w:r>
                            <w:r>
                              <w:rPr>
                                <w:color w:val="1F3863"/>
                                <w:spacing w:val="-1"/>
                              </w:rPr>
                              <w:t xml:space="preserve"> </w:t>
                            </w:r>
                            <w:r>
                              <w:rPr>
                                <w:color w:val="1F3863"/>
                              </w:rPr>
                              <w:t>and</w:t>
                            </w:r>
                            <w:r>
                              <w:rPr>
                                <w:color w:val="1F3863"/>
                                <w:spacing w:val="-1"/>
                              </w:rPr>
                              <w:t xml:space="preserve"> </w:t>
                            </w:r>
                            <w:r>
                              <w:rPr>
                                <w:color w:val="1F3863"/>
                              </w:rPr>
                              <w:t>are</w:t>
                            </w:r>
                            <w:r>
                              <w:rPr>
                                <w:color w:val="1F3863"/>
                                <w:spacing w:val="-4"/>
                              </w:rPr>
                              <w:t xml:space="preserve"> </w:t>
                            </w:r>
                            <w:r>
                              <w:rPr>
                                <w:color w:val="1F3863"/>
                              </w:rPr>
                              <w:t>able</w:t>
                            </w:r>
                            <w:r>
                              <w:rPr>
                                <w:color w:val="1F3863"/>
                                <w:spacing w:val="-3"/>
                              </w:rPr>
                              <w:t xml:space="preserve"> </w:t>
                            </w:r>
                            <w:r>
                              <w:rPr>
                                <w:color w:val="1F3863"/>
                              </w:rPr>
                              <w:t>to</w:t>
                            </w:r>
                            <w:r>
                              <w:rPr>
                                <w:color w:val="1F3863"/>
                                <w:spacing w:val="-4"/>
                              </w:rPr>
                              <w:t xml:space="preserve"> </w:t>
                            </w:r>
                            <w:r>
                              <w:rPr>
                                <w:color w:val="1F3863"/>
                              </w:rPr>
                              <w:t>say.</w:t>
                            </w:r>
                            <w:r>
                              <w:rPr>
                                <w:color w:val="1F3863"/>
                                <w:spacing w:val="40"/>
                              </w:rPr>
                              <w:t xml:space="preserve"> </w:t>
                            </w:r>
                            <w:r>
                              <w:rPr>
                                <w:color w:val="1F3863"/>
                              </w:rPr>
                              <w:t>For</w:t>
                            </w:r>
                            <w:r>
                              <w:rPr>
                                <w:color w:val="1F3863"/>
                                <w:spacing w:val="-2"/>
                              </w:rPr>
                              <w:t xml:space="preserve"> </w:t>
                            </w:r>
                            <w:r>
                              <w:rPr>
                                <w:color w:val="1F3863"/>
                              </w:rPr>
                              <w:t>maximum</w:t>
                            </w:r>
                            <w:r>
                              <w:rPr>
                                <w:color w:val="1F3863"/>
                                <w:spacing w:val="-5"/>
                              </w:rPr>
                              <w:t xml:space="preserve"> </w:t>
                            </w:r>
                            <w:r>
                              <w:rPr>
                                <w:color w:val="1F3863"/>
                              </w:rPr>
                              <w:t>impact</w:t>
                            </w:r>
                            <w:r>
                              <w:rPr>
                                <w:color w:val="1F3863"/>
                                <w:spacing w:val="-1"/>
                              </w:rPr>
                              <w:t xml:space="preserve"> </w:t>
                            </w:r>
                            <w:r>
                              <w:rPr>
                                <w:color w:val="1F3863"/>
                              </w:rPr>
                              <w:t>involve</w:t>
                            </w:r>
                            <w:r>
                              <w:rPr>
                                <w:color w:val="1F3863"/>
                                <w:spacing w:val="-2"/>
                              </w:rPr>
                              <w:t xml:space="preserve"> </w:t>
                            </w:r>
                            <w:r>
                              <w:rPr>
                                <w:color w:val="1F3863"/>
                              </w:rPr>
                              <w:t>them</w:t>
                            </w:r>
                            <w:r>
                              <w:rPr>
                                <w:color w:val="1F3863"/>
                                <w:spacing w:val="-3"/>
                              </w:rPr>
                              <w:t xml:space="preserve"> </w:t>
                            </w:r>
                            <w:r>
                              <w:rPr>
                                <w:color w:val="1F3863"/>
                              </w:rPr>
                              <w:t>in</w:t>
                            </w:r>
                            <w:r>
                              <w:rPr>
                                <w:color w:val="1F3863"/>
                                <w:spacing w:val="-4"/>
                              </w:rPr>
                              <w:t xml:space="preserve"> </w:t>
                            </w:r>
                            <w:r>
                              <w:rPr>
                                <w:color w:val="1F3863"/>
                              </w:rPr>
                              <w:t xml:space="preserve">the planning of your PSHE education </w:t>
                            </w:r>
                            <w:proofErr w:type="spellStart"/>
                            <w:r>
                              <w:rPr>
                                <w:color w:val="1F3863"/>
                              </w:rPr>
                              <w:t>programme</w:t>
                            </w:r>
                            <w:proofErr w:type="spellEnd"/>
                            <w:r>
                              <w:rPr>
                                <w:color w:val="1F3863"/>
                              </w:rPr>
                              <w:t>.</w:t>
                            </w:r>
                          </w:p>
                          <w:p w:rsidR="00B7757A" w:rsidRDefault="00B7757A">
                            <w:pPr>
                              <w:pStyle w:val="BodyText"/>
                              <w:spacing w:before="1"/>
                              <w:ind w:left="0"/>
                              <w:rPr>
                                <w:color w:val="000000"/>
                              </w:rPr>
                            </w:pPr>
                          </w:p>
                          <w:p w:rsidR="00B7757A" w:rsidRDefault="0034355B">
                            <w:pPr>
                              <w:pStyle w:val="BodyText"/>
                              <w:numPr>
                                <w:ilvl w:val="0"/>
                                <w:numId w:val="2"/>
                              </w:numPr>
                              <w:tabs>
                                <w:tab w:val="left" w:pos="359"/>
                              </w:tabs>
                              <w:ind w:right="331" w:firstLine="0"/>
                              <w:jc w:val="both"/>
                              <w:rPr>
                                <w:color w:val="000000"/>
                              </w:rPr>
                            </w:pPr>
                            <w:r>
                              <w:rPr>
                                <w:color w:val="1F3863"/>
                              </w:rPr>
                              <w:t>Plan</w:t>
                            </w:r>
                            <w:r>
                              <w:rPr>
                                <w:color w:val="1F3863"/>
                                <w:spacing w:val="-1"/>
                              </w:rPr>
                              <w:t xml:space="preserve"> </w:t>
                            </w:r>
                            <w:r>
                              <w:rPr>
                                <w:color w:val="1F3863"/>
                              </w:rPr>
                              <w:t xml:space="preserve">a ‘spiral </w:t>
                            </w:r>
                            <w:proofErr w:type="spellStart"/>
                            <w:r>
                              <w:rPr>
                                <w:color w:val="1F3863"/>
                              </w:rPr>
                              <w:t>programme</w:t>
                            </w:r>
                            <w:proofErr w:type="spellEnd"/>
                            <w:r>
                              <w:rPr>
                                <w:color w:val="1F3863"/>
                              </w:rPr>
                              <w:t>’</w:t>
                            </w:r>
                            <w:r>
                              <w:rPr>
                                <w:color w:val="1F3863"/>
                                <w:spacing w:val="-1"/>
                              </w:rPr>
                              <w:t xml:space="preserve"> </w:t>
                            </w:r>
                            <w:r>
                              <w:rPr>
                                <w:color w:val="1F3863"/>
                              </w:rPr>
                              <w:t>which</w:t>
                            </w:r>
                            <w:r>
                              <w:rPr>
                                <w:color w:val="1F3863"/>
                                <w:spacing w:val="-1"/>
                              </w:rPr>
                              <w:t xml:space="preserve"> </w:t>
                            </w:r>
                            <w:r>
                              <w:rPr>
                                <w:color w:val="1F3863"/>
                              </w:rPr>
                              <w:t>introduces new and more</w:t>
                            </w:r>
                            <w:r>
                              <w:rPr>
                                <w:color w:val="1F3863"/>
                                <w:spacing w:val="-1"/>
                              </w:rPr>
                              <w:t xml:space="preserve"> </w:t>
                            </w:r>
                            <w:r>
                              <w:rPr>
                                <w:color w:val="1F3863"/>
                              </w:rPr>
                              <w:t>challenging learning, while building</w:t>
                            </w:r>
                            <w:r>
                              <w:rPr>
                                <w:color w:val="1F3863"/>
                                <w:spacing w:val="-2"/>
                              </w:rPr>
                              <w:t xml:space="preserve"> </w:t>
                            </w:r>
                            <w:r>
                              <w:rPr>
                                <w:color w:val="1F3863"/>
                              </w:rPr>
                              <w:t>on</w:t>
                            </w:r>
                            <w:r>
                              <w:rPr>
                                <w:color w:val="1F3863"/>
                                <w:spacing w:val="-6"/>
                              </w:rPr>
                              <w:t xml:space="preserve"> </w:t>
                            </w:r>
                            <w:r>
                              <w:rPr>
                                <w:color w:val="1F3863"/>
                              </w:rPr>
                              <w:t>what</w:t>
                            </w:r>
                            <w:r>
                              <w:rPr>
                                <w:color w:val="1F3863"/>
                                <w:spacing w:val="-2"/>
                              </w:rPr>
                              <w:t xml:space="preserve"> </w:t>
                            </w:r>
                            <w:r>
                              <w:rPr>
                                <w:color w:val="1F3863"/>
                              </w:rPr>
                              <w:t>has</w:t>
                            </w:r>
                            <w:r>
                              <w:rPr>
                                <w:color w:val="1F3863"/>
                                <w:spacing w:val="-5"/>
                              </w:rPr>
                              <w:t xml:space="preserve"> </w:t>
                            </w:r>
                            <w:r>
                              <w:rPr>
                                <w:color w:val="1F3863"/>
                              </w:rPr>
                              <w:t>gone</w:t>
                            </w:r>
                            <w:r>
                              <w:rPr>
                                <w:color w:val="1F3863"/>
                                <w:spacing w:val="-4"/>
                              </w:rPr>
                              <w:t xml:space="preserve"> </w:t>
                            </w:r>
                            <w:r>
                              <w:rPr>
                                <w:color w:val="1F3863"/>
                              </w:rPr>
                              <w:t>before,</w:t>
                            </w:r>
                            <w:r>
                              <w:rPr>
                                <w:color w:val="1F3863"/>
                                <w:spacing w:val="-2"/>
                              </w:rPr>
                              <w:t xml:space="preserve"> </w:t>
                            </w:r>
                            <w:r>
                              <w:rPr>
                                <w:color w:val="1F3863"/>
                              </w:rPr>
                              <w:t>which</w:t>
                            </w:r>
                            <w:r>
                              <w:rPr>
                                <w:color w:val="1F3863"/>
                                <w:spacing w:val="-4"/>
                              </w:rPr>
                              <w:t xml:space="preserve"> </w:t>
                            </w:r>
                            <w:r>
                              <w:rPr>
                                <w:color w:val="1F3863"/>
                              </w:rPr>
                              <w:t>reflects</w:t>
                            </w:r>
                            <w:r>
                              <w:rPr>
                                <w:color w:val="1F3863"/>
                                <w:spacing w:val="-2"/>
                              </w:rPr>
                              <w:t xml:space="preserve"> </w:t>
                            </w:r>
                            <w:r>
                              <w:rPr>
                                <w:color w:val="1F3863"/>
                              </w:rPr>
                              <w:t>and</w:t>
                            </w:r>
                            <w:r>
                              <w:rPr>
                                <w:color w:val="1F3863"/>
                                <w:spacing w:val="-2"/>
                              </w:rPr>
                              <w:t xml:space="preserve"> </w:t>
                            </w:r>
                            <w:r>
                              <w:rPr>
                                <w:color w:val="1F3863"/>
                              </w:rPr>
                              <w:t>meets</w:t>
                            </w:r>
                            <w:r>
                              <w:rPr>
                                <w:color w:val="1F3863"/>
                                <w:spacing w:val="-2"/>
                              </w:rPr>
                              <w:t xml:space="preserve"> </w:t>
                            </w:r>
                            <w:r>
                              <w:rPr>
                                <w:color w:val="1F3863"/>
                              </w:rPr>
                              <w:t>the</w:t>
                            </w:r>
                            <w:r>
                              <w:rPr>
                                <w:color w:val="1F3863"/>
                                <w:spacing w:val="-4"/>
                              </w:rPr>
                              <w:t xml:space="preserve"> </w:t>
                            </w:r>
                            <w:r>
                              <w:rPr>
                                <w:color w:val="1F3863"/>
                              </w:rPr>
                              <w:t>personal</w:t>
                            </w:r>
                            <w:r>
                              <w:rPr>
                                <w:color w:val="1F3863"/>
                                <w:spacing w:val="-8"/>
                              </w:rPr>
                              <w:t xml:space="preserve"> </w:t>
                            </w:r>
                            <w:r>
                              <w:rPr>
                                <w:color w:val="1F3863"/>
                              </w:rPr>
                              <w:t>developmental needs of the children and young people.</w:t>
                            </w:r>
                          </w:p>
                          <w:p w:rsidR="00B7757A" w:rsidRDefault="0034355B">
                            <w:pPr>
                              <w:pStyle w:val="BodyText"/>
                              <w:numPr>
                                <w:ilvl w:val="0"/>
                                <w:numId w:val="2"/>
                              </w:numPr>
                              <w:tabs>
                                <w:tab w:val="left" w:pos="359"/>
                              </w:tabs>
                              <w:spacing w:before="264"/>
                              <w:ind w:right="331" w:firstLine="0"/>
                              <w:rPr>
                                <w:color w:val="000000"/>
                              </w:rPr>
                            </w:pPr>
                            <w:r>
                              <w:rPr>
                                <w:color w:val="1F3863"/>
                              </w:rPr>
                              <w:t>Take</w:t>
                            </w:r>
                            <w:r>
                              <w:rPr>
                                <w:color w:val="1F3863"/>
                                <w:spacing w:val="-2"/>
                              </w:rPr>
                              <w:t xml:space="preserve"> </w:t>
                            </w:r>
                            <w:r>
                              <w:rPr>
                                <w:color w:val="1F3863"/>
                              </w:rPr>
                              <w:t>a</w:t>
                            </w:r>
                            <w:r>
                              <w:rPr>
                                <w:color w:val="1F3863"/>
                                <w:spacing w:val="-5"/>
                              </w:rPr>
                              <w:t xml:space="preserve"> </w:t>
                            </w:r>
                            <w:r>
                              <w:rPr>
                                <w:color w:val="1F3863"/>
                              </w:rPr>
                              <w:t>positive</w:t>
                            </w:r>
                            <w:r>
                              <w:rPr>
                                <w:color w:val="1F3863"/>
                                <w:spacing w:val="-3"/>
                              </w:rPr>
                              <w:t xml:space="preserve"> </w:t>
                            </w:r>
                            <w:r>
                              <w:rPr>
                                <w:color w:val="1F3863"/>
                              </w:rPr>
                              <w:t>approach</w:t>
                            </w:r>
                            <w:r>
                              <w:rPr>
                                <w:color w:val="1F3863"/>
                                <w:spacing w:val="-3"/>
                              </w:rPr>
                              <w:t xml:space="preserve"> </w:t>
                            </w:r>
                            <w:r>
                              <w:rPr>
                                <w:color w:val="1F3863"/>
                              </w:rPr>
                              <w:t>which</w:t>
                            </w:r>
                            <w:r>
                              <w:rPr>
                                <w:color w:val="1F3863"/>
                                <w:spacing w:val="-3"/>
                              </w:rPr>
                              <w:t xml:space="preserve"> </w:t>
                            </w:r>
                            <w:r>
                              <w:rPr>
                                <w:color w:val="1F3863"/>
                              </w:rPr>
                              <w:t>does</w:t>
                            </w:r>
                            <w:r>
                              <w:rPr>
                                <w:color w:val="1F3863"/>
                                <w:spacing w:val="-2"/>
                              </w:rPr>
                              <w:t xml:space="preserve"> </w:t>
                            </w:r>
                            <w:r>
                              <w:rPr>
                                <w:color w:val="1F3863"/>
                              </w:rPr>
                              <w:t>not</w:t>
                            </w:r>
                            <w:r>
                              <w:rPr>
                                <w:color w:val="1F3863"/>
                                <w:spacing w:val="-2"/>
                              </w:rPr>
                              <w:t xml:space="preserve"> </w:t>
                            </w:r>
                            <w:r>
                              <w:rPr>
                                <w:color w:val="1F3863"/>
                              </w:rPr>
                              <w:t>attempt</w:t>
                            </w:r>
                            <w:r>
                              <w:rPr>
                                <w:color w:val="1F3863"/>
                                <w:spacing w:val="-2"/>
                              </w:rPr>
                              <w:t xml:space="preserve"> </w:t>
                            </w:r>
                            <w:r>
                              <w:rPr>
                                <w:color w:val="1F3863"/>
                              </w:rPr>
                              <w:t>to</w:t>
                            </w:r>
                            <w:r>
                              <w:rPr>
                                <w:color w:val="1F3863"/>
                                <w:spacing w:val="-2"/>
                              </w:rPr>
                              <w:t xml:space="preserve"> </w:t>
                            </w:r>
                            <w:r>
                              <w:rPr>
                                <w:color w:val="1F3863"/>
                              </w:rPr>
                              <w:t>induce</w:t>
                            </w:r>
                            <w:r>
                              <w:rPr>
                                <w:color w:val="1F3863"/>
                                <w:spacing w:val="-3"/>
                              </w:rPr>
                              <w:t xml:space="preserve"> </w:t>
                            </w:r>
                            <w:r>
                              <w:rPr>
                                <w:color w:val="1F3863"/>
                              </w:rPr>
                              <w:t>shock</w:t>
                            </w:r>
                            <w:r>
                              <w:rPr>
                                <w:color w:val="1F3863"/>
                                <w:spacing w:val="-4"/>
                              </w:rPr>
                              <w:t xml:space="preserve"> </w:t>
                            </w:r>
                            <w:r>
                              <w:rPr>
                                <w:color w:val="1F3863"/>
                              </w:rPr>
                              <w:t>or</w:t>
                            </w:r>
                            <w:r>
                              <w:rPr>
                                <w:color w:val="1F3863"/>
                                <w:spacing w:val="-2"/>
                              </w:rPr>
                              <w:t xml:space="preserve"> </w:t>
                            </w:r>
                            <w:r>
                              <w:rPr>
                                <w:color w:val="1F3863"/>
                              </w:rPr>
                              <w:t>guilt</w:t>
                            </w:r>
                            <w:r>
                              <w:rPr>
                                <w:color w:val="1F3863"/>
                                <w:spacing w:val="-2"/>
                              </w:rPr>
                              <w:t xml:space="preserve"> </w:t>
                            </w:r>
                            <w:r>
                              <w:rPr>
                                <w:color w:val="1F3863"/>
                              </w:rPr>
                              <w:t>but</w:t>
                            </w:r>
                            <w:r>
                              <w:rPr>
                                <w:color w:val="1F3863"/>
                                <w:spacing w:val="-4"/>
                              </w:rPr>
                              <w:t xml:space="preserve"> </w:t>
                            </w:r>
                            <w:r>
                              <w:rPr>
                                <w:color w:val="1F3863"/>
                              </w:rPr>
                              <w:t>focuses on what children and young people can do to keep themselves and others healthy and safe and to lead happy and fulfilling lives.</w:t>
                            </w:r>
                          </w:p>
                          <w:p w:rsidR="00B7757A" w:rsidRDefault="00B7757A">
                            <w:pPr>
                              <w:pStyle w:val="BodyText"/>
                              <w:spacing w:before="1"/>
                              <w:ind w:left="0"/>
                              <w:rPr>
                                <w:color w:val="000000"/>
                              </w:rPr>
                            </w:pPr>
                          </w:p>
                          <w:p w:rsidR="00B7757A" w:rsidRDefault="0034355B">
                            <w:pPr>
                              <w:pStyle w:val="BodyText"/>
                              <w:numPr>
                                <w:ilvl w:val="0"/>
                                <w:numId w:val="2"/>
                              </w:numPr>
                              <w:tabs>
                                <w:tab w:val="left" w:pos="359"/>
                              </w:tabs>
                              <w:ind w:right="587" w:firstLine="0"/>
                              <w:rPr>
                                <w:color w:val="000000"/>
                              </w:rPr>
                            </w:pPr>
                            <w:r>
                              <w:rPr>
                                <w:color w:val="1F3863"/>
                              </w:rPr>
                              <w:t>Offer</w:t>
                            </w:r>
                            <w:r>
                              <w:rPr>
                                <w:color w:val="1F3863"/>
                                <w:spacing w:val="-3"/>
                              </w:rPr>
                              <w:t xml:space="preserve"> </w:t>
                            </w:r>
                            <w:r>
                              <w:rPr>
                                <w:color w:val="1F3863"/>
                              </w:rPr>
                              <w:t>a</w:t>
                            </w:r>
                            <w:r>
                              <w:rPr>
                                <w:color w:val="1F3863"/>
                                <w:spacing w:val="-3"/>
                              </w:rPr>
                              <w:t xml:space="preserve"> </w:t>
                            </w:r>
                            <w:r>
                              <w:rPr>
                                <w:color w:val="1F3863"/>
                              </w:rPr>
                              <w:t>wide</w:t>
                            </w:r>
                            <w:r>
                              <w:rPr>
                                <w:color w:val="1F3863"/>
                                <w:spacing w:val="-3"/>
                              </w:rPr>
                              <w:t xml:space="preserve"> </w:t>
                            </w:r>
                            <w:r>
                              <w:rPr>
                                <w:color w:val="1F3863"/>
                              </w:rPr>
                              <w:t>variety</w:t>
                            </w:r>
                            <w:r>
                              <w:rPr>
                                <w:color w:val="1F3863"/>
                                <w:spacing w:val="-2"/>
                              </w:rPr>
                              <w:t xml:space="preserve"> </w:t>
                            </w:r>
                            <w:r>
                              <w:rPr>
                                <w:color w:val="1F3863"/>
                              </w:rPr>
                              <w:t>of</w:t>
                            </w:r>
                            <w:r>
                              <w:rPr>
                                <w:color w:val="1F3863"/>
                                <w:spacing w:val="-6"/>
                              </w:rPr>
                              <w:t xml:space="preserve"> </w:t>
                            </w:r>
                            <w:r>
                              <w:rPr>
                                <w:color w:val="1F3863"/>
                              </w:rPr>
                              <w:t>teaching</w:t>
                            </w:r>
                            <w:r>
                              <w:rPr>
                                <w:color w:val="1F3863"/>
                                <w:spacing w:val="-2"/>
                              </w:rPr>
                              <w:t xml:space="preserve"> </w:t>
                            </w:r>
                            <w:r>
                              <w:rPr>
                                <w:color w:val="1F3863"/>
                              </w:rPr>
                              <w:t>and</w:t>
                            </w:r>
                            <w:r>
                              <w:rPr>
                                <w:color w:val="1F3863"/>
                                <w:spacing w:val="-2"/>
                              </w:rPr>
                              <w:t xml:space="preserve"> </w:t>
                            </w:r>
                            <w:r>
                              <w:rPr>
                                <w:color w:val="1F3863"/>
                              </w:rPr>
                              <w:t>learning</w:t>
                            </w:r>
                            <w:r>
                              <w:rPr>
                                <w:color w:val="1F3863"/>
                                <w:spacing w:val="-2"/>
                              </w:rPr>
                              <w:t xml:space="preserve"> </w:t>
                            </w:r>
                            <w:r>
                              <w:rPr>
                                <w:color w:val="1F3863"/>
                              </w:rPr>
                              <w:t>styles</w:t>
                            </w:r>
                            <w:r>
                              <w:rPr>
                                <w:color w:val="1F3863"/>
                                <w:spacing w:val="-3"/>
                              </w:rPr>
                              <w:t xml:space="preserve"> </w:t>
                            </w:r>
                            <w:r>
                              <w:rPr>
                                <w:color w:val="1F3863"/>
                              </w:rPr>
                              <w:t>within</w:t>
                            </w:r>
                            <w:r>
                              <w:rPr>
                                <w:color w:val="1F3863"/>
                                <w:spacing w:val="-6"/>
                              </w:rPr>
                              <w:t xml:space="preserve"> </w:t>
                            </w:r>
                            <w:r>
                              <w:rPr>
                                <w:color w:val="1F3863"/>
                              </w:rPr>
                              <w:t>PSHE</w:t>
                            </w:r>
                            <w:r>
                              <w:rPr>
                                <w:color w:val="1F3863"/>
                                <w:spacing w:val="-2"/>
                              </w:rPr>
                              <w:t xml:space="preserve"> </w:t>
                            </w:r>
                            <w:r>
                              <w:rPr>
                                <w:color w:val="1F3863"/>
                              </w:rPr>
                              <w:t>education,</w:t>
                            </w:r>
                            <w:r>
                              <w:rPr>
                                <w:color w:val="1F3863"/>
                                <w:spacing w:val="-3"/>
                              </w:rPr>
                              <w:t xml:space="preserve"> </w:t>
                            </w:r>
                            <w:r>
                              <w:rPr>
                                <w:color w:val="1F3863"/>
                              </w:rPr>
                              <w:t>with</w:t>
                            </w:r>
                            <w:r>
                              <w:rPr>
                                <w:color w:val="1F3863"/>
                                <w:spacing w:val="-3"/>
                              </w:rPr>
                              <w:t xml:space="preserve"> </w:t>
                            </w:r>
                            <w:r>
                              <w:rPr>
                                <w:color w:val="1F3863"/>
                              </w:rPr>
                              <w:t>an emphasis on interactive learning and the teacher as facilitator.</w:t>
                            </w:r>
                          </w:p>
                        </w:txbxContent>
                      </wps:txbx>
                      <wps:bodyPr wrap="square" lIns="0" tIns="0" rIns="0" bIns="0" rtlCol="0">
                        <a:noAutofit/>
                      </wps:bodyPr>
                    </wps:wsp>
                  </a:graphicData>
                </a:graphic>
              </wp:anchor>
            </w:drawing>
          </mc:Choice>
          <mc:Fallback>
            <w:pict>
              <v:shape id="Textbox 8" o:spid="_x0000_s1027" type="#_x0000_t202" style="position:absolute;margin-left:72.25pt;margin-top:22.45pt;width:450.95pt;height:241.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c5AEAAN4DAAAOAAAAZHJzL2Uyb0RvYy54bWysU8tu2zAQvBfoPxC815JdREkNy0Eax0WB&#10;oC2Q9AMoirKIUlyWS1vy33dJyXb6uhT1gd4lh8Od2dXqdugMOyiPGmzJ57OcM2Ul1NruSv71efvm&#10;hjMMwtbCgFUlPyrkt+vXr1a9W6oFtGBq5RmRWFz2ruRtCG6ZZShb1QmcgVOWDhvwnQiU+l1We9ET&#10;e2eyRZ4XWQ++dh6kQqTdzXjI14m/aZQMn5sGVWCm5FRbSKtPaxXXbL0Sy50XrtVyKkP8QxWd0JYe&#10;PVNtRBBs7/VvVJ2WHhCaMJPQZdA0WqqkgdTM81/UPLXCqaSFzEF3tgn/H638dPjima5LTo2yoqMW&#10;PashVDCwm2hO73BJmCdHqDC8h4GanISiewT5DQmSvcCMF5DQ0Yyh8V38J5mMLpL/x7Pn9AiTtHl1&#10;vbjOiyvOJJ29zSmjJLJerjuP4YOCjsWg5J6amkoQh0cMI/QEia8hGF1vtTEp8bvq3nh2EDQAm4eH&#10;u20xsf8EM5b1JS/yd8Uo7q8Uefr9iSKWsBHYjk8l9glm7GTS6Eu0KwzVkFyfR0zcqaA+ksc9jWLJ&#10;8fteeMWZ+Wip13FuT4E/BdUp8MHcQ5ruqNfC3T5Ao5MvF96pABqi5Ow08HFKX+YJdfks1z8AAAD/&#10;/wMAUEsDBBQABgAIAAAAIQBMfsZ94AAAAAsBAAAPAAAAZHJzL2Rvd25yZXYueG1sTI/BTsMwEETv&#10;SPyDtUhcEHUobhVCnKoCIYHgQgqcN/E2iYjXUew24e9xT3Ac7dPM23wz214cafSdYw03iwQEce1M&#10;x42Gj93TdQrCB2SDvWPS8EMeNsX5WY6ZcRO/07EMjYgl7DPU0IYwZFL6uiWLfuEG4njbu9FiiHFs&#10;pBlxiuW2l8skWUuLHceFFgd6aKn+Lg9WQ3O789PX1WOF/GxfP8Nbud2/dFpfXszbexCB5vAHw0k/&#10;qkMRnSp3YONFH7NSq4hqUOoOxAlI1FqBqDSslmkKssjl/x+KXwAAAP//AwBQSwECLQAUAAYACAAA&#10;ACEAtoM4kv4AAADhAQAAEwAAAAAAAAAAAAAAAAAAAAAAW0NvbnRlbnRfVHlwZXNdLnhtbFBLAQIt&#10;ABQABgAIAAAAIQA4/SH/1gAAAJQBAAALAAAAAAAAAAAAAAAAAC8BAABfcmVscy8ucmVsc1BLAQIt&#10;ABQABgAIAAAAIQAPb+Rc5AEAAN4DAAAOAAAAAAAAAAAAAAAAAC4CAABkcnMvZTJvRG9jLnhtbFBL&#10;AQItABQABgAIAAAAIQBMfsZ94AAAAAsBAAAPAAAAAAAAAAAAAAAAAD4EAABkcnMvZG93bnJldi54&#10;bWxQSwUGAAAAAAQABADzAAAASwUAAAAA&#10;" fillcolor="#deeaf6" strokeweight=".48pt">
                <v:path arrowok="t"/>
                <v:textbox inset="0,0,0,0">
                  <w:txbxContent>
                    <w:p w:rsidR="00B7757A" w:rsidRDefault="0034355B">
                      <w:pPr>
                        <w:ind w:left="103"/>
                        <w:rPr>
                          <w:color w:val="000000"/>
                          <w:sz w:val="40"/>
                        </w:rPr>
                      </w:pPr>
                      <w:r>
                        <w:rPr>
                          <w:color w:val="1F3863"/>
                          <w:sz w:val="40"/>
                        </w:rPr>
                        <w:t>Principles</w:t>
                      </w:r>
                      <w:r>
                        <w:rPr>
                          <w:color w:val="1F3863"/>
                          <w:spacing w:val="-4"/>
                          <w:sz w:val="40"/>
                        </w:rPr>
                        <w:t xml:space="preserve"> </w:t>
                      </w:r>
                      <w:r>
                        <w:rPr>
                          <w:color w:val="1F3863"/>
                          <w:sz w:val="40"/>
                        </w:rPr>
                        <w:t>and</w:t>
                      </w:r>
                      <w:r>
                        <w:rPr>
                          <w:color w:val="1F3863"/>
                          <w:spacing w:val="-4"/>
                          <w:sz w:val="40"/>
                        </w:rPr>
                        <w:t xml:space="preserve"> </w:t>
                      </w:r>
                      <w:r>
                        <w:rPr>
                          <w:color w:val="1F3863"/>
                          <w:spacing w:val="-2"/>
                          <w:sz w:val="40"/>
                        </w:rPr>
                        <w:t>Philosophy</w:t>
                      </w:r>
                    </w:p>
                    <w:p w:rsidR="00B7757A" w:rsidRDefault="0034355B">
                      <w:pPr>
                        <w:spacing w:before="290" w:line="337" w:lineRule="exact"/>
                        <w:ind w:left="103"/>
                        <w:rPr>
                          <w:color w:val="000000"/>
                          <w:sz w:val="28"/>
                        </w:rPr>
                      </w:pPr>
                      <w:r>
                        <w:rPr>
                          <w:color w:val="1F3863"/>
                          <w:sz w:val="28"/>
                          <w:u w:val="single" w:color="1F3863"/>
                        </w:rPr>
                        <w:t>Principles</w:t>
                      </w:r>
                      <w:r>
                        <w:rPr>
                          <w:color w:val="1F3863"/>
                          <w:spacing w:val="-8"/>
                          <w:sz w:val="28"/>
                          <w:u w:val="single" w:color="1F3863"/>
                        </w:rPr>
                        <w:t xml:space="preserve"> </w:t>
                      </w:r>
                      <w:r>
                        <w:rPr>
                          <w:color w:val="1F3863"/>
                          <w:sz w:val="28"/>
                          <w:u w:val="single" w:color="1F3863"/>
                        </w:rPr>
                        <w:t>of</w:t>
                      </w:r>
                      <w:r>
                        <w:rPr>
                          <w:color w:val="1F3863"/>
                          <w:spacing w:val="-3"/>
                          <w:sz w:val="28"/>
                          <w:u w:val="single" w:color="1F3863"/>
                        </w:rPr>
                        <w:t xml:space="preserve"> </w:t>
                      </w:r>
                      <w:r>
                        <w:rPr>
                          <w:color w:val="1F3863"/>
                          <w:sz w:val="28"/>
                          <w:u w:val="single" w:color="1F3863"/>
                        </w:rPr>
                        <w:t>teaching</w:t>
                      </w:r>
                      <w:r>
                        <w:rPr>
                          <w:color w:val="1F3863"/>
                          <w:spacing w:val="-4"/>
                          <w:sz w:val="28"/>
                          <w:u w:val="single" w:color="1F3863"/>
                        </w:rPr>
                        <w:t xml:space="preserve"> PSHE</w:t>
                      </w:r>
                    </w:p>
                    <w:p w:rsidR="00B7757A" w:rsidRDefault="0034355B">
                      <w:pPr>
                        <w:pStyle w:val="BodyText"/>
                        <w:numPr>
                          <w:ilvl w:val="0"/>
                          <w:numId w:val="2"/>
                        </w:numPr>
                        <w:tabs>
                          <w:tab w:val="left" w:pos="359"/>
                        </w:tabs>
                        <w:ind w:right="198" w:firstLine="0"/>
                        <w:rPr>
                          <w:color w:val="000000"/>
                        </w:rPr>
                      </w:pPr>
                      <w:r>
                        <w:rPr>
                          <w:color w:val="1F3863"/>
                        </w:rPr>
                        <w:t>Start where children and young people are: find out what they already know, understand,</w:t>
                      </w:r>
                      <w:r>
                        <w:rPr>
                          <w:color w:val="1F3863"/>
                          <w:spacing w:val="-1"/>
                        </w:rPr>
                        <w:t xml:space="preserve"> </w:t>
                      </w:r>
                      <w:r>
                        <w:rPr>
                          <w:color w:val="1F3863"/>
                        </w:rPr>
                        <w:t>are</w:t>
                      </w:r>
                      <w:r>
                        <w:rPr>
                          <w:color w:val="1F3863"/>
                          <w:spacing w:val="-4"/>
                        </w:rPr>
                        <w:t xml:space="preserve"> </w:t>
                      </w:r>
                      <w:r>
                        <w:rPr>
                          <w:color w:val="1F3863"/>
                        </w:rPr>
                        <w:t>able</w:t>
                      </w:r>
                      <w:r>
                        <w:rPr>
                          <w:color w:val="1F3863"/>
                          <w:spacing w:val="-5"/>
                        </w:rPr>
                        <w:t xml:space="preserve"> </w:t>
                      </w:r>
                      <w:r>
                        <w:rPr>
                          <w:color w:val="1F3863"/>
                        </w:rPr>
                        <w:t>to</w:t>
                      </w:r>
                      <w:r>
                        <w:rPr>
                          <w:color w:val="1F3863"/>
                          <w:spacing w:val="-4"/>
                        </w:rPr>
                        <w:t xml:space="preserve"> </w:t>
                      </w:r>
                      <w:r>
                        <w:rPr>
                          <w:color w:val="1F3863"/>
                        </w:rPr>
                        <w:t>do</w:t>
                      </w:r>
                      <w:r>
                        <w:rPr>
                          <w:color w:val="1F3863"/>
                          <w:spacing w:val="-1"/>
                        </w:rPr>
                        <w:t xml:space="preserve"> </w:t>
                      </w:r>
                      <w:r>
                        <w:rPr>
                          <w:color w:val="1F3863"/>
                        </w:rPr>
                        <w:t>and</w:t>
                      </w:r>
                      <w:r>
                        <w:rPr>
                          <w:color w:val="1F3863"/>
                          <w:spacing w:val="-1"/>
                        </w:rPr>
                        <w:t xml:space="preserve"> </w:t>
                      </w:r>
                      <w:r>
                        <w:rPr>
                          <w:color w:val="1F3863"/>
                        </w:rPr>
                        <w:t>are</w:t>
                      </w:r>
                      <w:r>
                        <w:rPr>
                          <w:color w:val="1F3863"/>
                          <w:spacing w:val="-4"/>
                        </w:rPr>
                        <w:t xml:space="preserve"> </w:t>
                      </w:r>
                      <w:r>
                        <w:rPr>
                          <w:color w:val="1F3863"/>
                        </w:rPr>
                        <w:t>able</w:t>
                      </w:r>
                      <w:r>
                        <w:rPr>
                          <w:color w:val="1F3863"/>
                          <w:spacing w:val="-3"/>
                        </w:rPr>
                        <w:t xml:space="preserve"> </w:t>
                      </w:r>
                      <w:r>
                        <w:rPr>
                          <w:color w:val="1F3863"/>
                        </w:rPr>
                        <w:t>to</w:t>
                      </w:r>
                      <w:r>
                        <w:rPr>
                          <w:color w:val="1F3863"/>
                          <w:spacing w:val="-4"/>
                        </w:rPr>
                        <w:t xml:space="preserve"> </w:t>
                      </w:r>
                      <w:r>
                        <w:rPr>
                          <w:color w:val="1F3863"/>
                        </w:rPr>
                        <w:t>say.</w:t>
                      </w:r>
                      <w:r>
                        <w:rPr>
                          <w:color w:val="1F3863"/>
                          <w:spacing w:val="40"/>
                        </w:rPr>
                        <w:t xml:space="preserve"> </w:t>
                      </w:r>
                      <w:r>
                        <w:rPr>
                          <w:color w:val="1F3863"/>
                        </w:rPr>
                        <w:t>For</w:t>
                      </w:r>
                      <w:r>
                        <w:rPr>
                          <w:color w:val="1F3863"/>
                          <w:spacing w:val="-2"/>
                        </w:rPr>
                        <w:t xml:space="preserve"> </w:t>
                      </w:r>
                      <w:r>
                        <w:rPr>
                          <w:color w:val="1F3863"/>
                        </w:rPr>
                        <w:t>maximum</w:t>
                      </w:r>
                      <w:r>
                        <w:rPr>
                          <w:color w:val="1F3863"/>
                          <w:spacing w:val="-5"/>
                        </w:rPr>
                        <w:t xml:space="preserve"> </w:t>
                      </w:r>
                      <w:r>
                        <w:rPr>
                          <w:color w:val="1F3863"/>
                        </w:rPr>
                        <w:t>impact</w:t>
                      </w:r>
                      <w:r>
                        <w:rPr>
                          <w:color w:val="1F3863"/>
                          <w:spacing w:val="-1"/>
                        </w:rPr>
                        <w:t xml:space="preserve"> </w:t>
                      </w:r>
                      <w:r>
                        <w:rPr>
                          <w:color w:val="1F3863"/>
                        </w:rPr>
                        <w:t>involve</w:t>
                      </w:r>
                      <w:r>
                        <w:rPr>
                          <w:color w:val="1F3863"/>
                          <w:spacing w:val="-2"/>
                        </w:rPr>
                        <w:t xml:space="preserve"> </w:t>
                      </w:r>
                      <w:r>
                        <w:rPr>
                          <w:color w:val="1F3863"/>
                        </w:rPr>
                        <w:t>them</w:t>
                      </w:r>
                      <w:r>
                        <w:rPr>
                          <w:color w:val="1F3863"/>
                          <w:spacing w:val="-3"/>
                        </w:rPr>
                        <w:t xml:space="preserve"> </w:t>
                      </w:r>
                      <w:r>
                        <w:rPr>
                          <w:color w:val="1F3863"/>
                        </w:rPr>
                        <w:t>in</w:t>
                      </w:r>
                      <w:r>
                        <w:rPr>
                          <w:color w:val="1F3863"/>
                          <w:spacing w:val="-4"/>
                        </w:rPr>
                        <w:t xml:space="preserve"> </w:t>
                      </w:r>
                      <w:r>
                        <w:rPr>
                          <w:color w:val="1F3863"/>
                        </w:rPr>
                        <w:t xml:space="preserve">the planning of your PSHE education </w:t>
                      </w:r>
                      <w:proofErr w:type="spellStart"/>
                      <w:r>
                        <w:rPr>
                          <w:color w:val="1F3863"/>
                        </w:rPr>
                        <w:t>programme</w:t>
                      </w:r>
                      <w:proofErr w:type="spellEnd"/>
                      <w:r>
                        <w:rPr>
                          <w:color w:val="1F3863"/>
                        </w:rPr>
                        <w:t>.</w:t>
                      </w:r>
                    </w:p>
                    <w:p w:rsidR="00B7757A" w:rsidRDefault="00B7757A">
                      <w:pPr>
                        <w:pStyle w:val="BodyText"/>
                        <w:spacing w:before="1"/>
                        <w:ind w:left="0"/>
                        <w:rPr>
                          <w:color w:val="000000"/>
                        </w:rPr>
                      </w:pPr>
                    </w:p>
                    <w:p w:rsidR="00B7757A" w:rsidRDefault="0034355B">
                      <w:pPr>
                        <w:pStyle w:val="BodyText"/>
                        <w:numPr>
                          <w:ilvl w:val="0"/>
                          <w:numId w:val="2"/>
                        </w:numPr>
                        <w:tabs>
                          <w:tab w:val="left" w:pos="359"/>
                        </w:tabs>
                        <w:ind w:right="331" w:firstLine="0"/>
                        <w:jc w:val="both"/>
                        <w:rPr>
                          <w:color w:val="000000"/>
                        </w:rPr>
                      </w:pPr>
                      <w:r>
                        <w:rPr>
                          <w:color w:val="1F3863"/>
                        </w:rPr>
                        <w:t>Plan</w:t>
                      </w:r>
                      <w:r>
                        <w:rPr>
                          <w:color w:val="1F3863"/>
                          <w:spacing w:val="-1"/>
                        </w:rPr>
                        <w:t xml:space="preserve"> </w:t>
                      </w:r>
                      <w:r>
                        <w:rPr>
                          <w:color w:val="1F3863"/>
                        </w:rPr>
                        <w:t xml:space="preserve">a ‘spiral </w:t>
                      </w:r>
                      <w:proofErr w:type="spellStart"/>
                      <w:r>
                        <w:rPr>
                          <w:color w:val="1F3863"/>
                        </w:rPr>
                        <w:t>programme</w:t>
                      </w:r>
                      <w:proofErr w:type="spellEnd"/>
                      <w:r>
                        <w:rPr>
                          <w:color w:val="1F3863"/>
                        </w:rPr>
                        <w:t>’</w:t>
                      </w:r>
                      <w:r>
                        <w:rPr>
                          <w:color w:val="1F3863"/>
                          <w:spacing w:val="-1"/>
                        </w:rPr>
                        <w:t xml:space="preserve"> </w:t>
                      </w:r>
                      <w:r>
                        <w:rPr>
                          <w:color w:val="1F3863"/>
                        </w:rPr>
                        <w:t>which</w:t>
                      </w:r>
                      <w:r>
                        <w:rPr>
                          <w:color w:val="1F3863"/>
                          <w:spacing w:val="-1"/>
                        </w:rPr>
                        <w:t xml:space="preserve"> </w:t>
                      </w:r>
                      <w:r>
                        <w:rPr>
                          <w:color w:val="1F3863"/>
                        </w:rPr>
                        <w:t>introduces new and more</w:t>
                      </w:r>
                      <w:r>
                        <w:rPr>
                          <w:color w:val="1F3863"/>
                          <w:spacing w:val="-1"/>
                        </w:rPr>
                        <w:t xml:space="preserve"> </w:t>
                      </w:r>
                      <w:r>
                        <w:rPr>
                          <w:color w:val="1F3863"/>
                        </w:rPr>
                        <w:t>challenging learning, while building</w:t>
                      </w:r>
                      <w:r>
                        <w:rPr>
                          <w:color w:val="1F3863"/>
                          <w:spacing w:val="-2"/>
                        </w:rPr>
                        <w:t xml:space="preserve"> </w:t>
                      </w:r>
                      <w:r>
                        <w:rPr>
                          <w:color w:val="1F3863"/>
                        </w:rPr>
                        <w:t>on</w:t>
                      </w:r>
                      <w:r>
                        <w:rPr>
                          <w:color w:val="1F3863"/>
                          <w:spacing w:val="-6"/>
                        </w:rPr>
                        <w:t xml:space="preserve"> </w:t>
                      </w:r>
                      <w:r>
                        <w:rPr>
                          <w:color w:val="1F3863"/>
                        </w:rPr>
                        <w:t>what</w:t>
                      </w:r>
                      <w:r>
                        <w:rPr>
                          <w:color w:val="1F3863"/>
                          <w:spacing w:val="-2"/>
                        </w:rPr>
                        <w:t xml:space="preserve"> </w:t>
                      </w:r>
                      <w:r>
                        <w:rPr>
                          <w:color w:val="1F3863"/>
                        </w:rPr>
                        <w:t>has</w:t>
                      </w:r>
                      <w:r>
                        <w:rPr>
                          <w:color w:val="1F3863"/>
                          <w:spacing w:val="-5"/>
                        </w:rPr>
                        <w:t xml:space="preserve"> </w:t>
                      </w:r>
                      <w:r>
                        <w:rPr>
                          <w:color w:val="1F3863"/>
                        </w:rPr>
                        <w:t>gone</w:t>
                      </w:r>
                      <w:r>
                        <w:rPr>
                          <w:color w:val="1F3863"/>
                          <w:spacing w:val="-4"/>
                        </w:rPr>
                        <w:t xml:space="preserve"> </w:t>
                      </w:r>
                      <w:r>
                        <w:rPr>
                          <w:color w:val="1F3863"/>
                        </w:rPr>
                        <w:t>before,</w:t>
                      </w:r>
                      <w:r>
                        <w:rPr>
                          <w:color w:val="1F3863"/>
                          <w:spacing w:val="-2"/>
                        </w:rPr>
                        <w:t xml:space="preserve"> </w:t>
                      </w:r>
                      <w:r>
                        <w:rPr>
                          <w:color w:val="1F3863"/>
                        </w:rPr>
                        <w:t>which</w:t>
                      </w:r>
                      <w:r>
                        <w:rPr>
                          <w:color w:val="1F3863"/>
                          <w:spacing w:val="-4"/>
                        </w:rPr>
                        <w:t xml:space="preserve"> </w:t>
                      </w:r>
                      <w:r>
                        <w:rPr>
                          <w:color w:val="1F3863"/>
                        </w:rPr>
                        <w:t>reflects</w:t>
                      </w:r>
                      <w:r>
                        <w:rPr>
                          <w:color w:val="1F3863"/>
                          <w:spacing w:val="-2"/>
                        </w:rPr>
                        <w:t xml:space="preserve"> </w:t>
                      </w:r>
                      <w:r>
                        <w:rPr>
                          <w:color w:val="1F3863"/>
                        </w:rPr>
                        <w:t>and</w:t>
                      </w:r>
                      <w:r>
                        <w:rPr>
                          <w:color w:val="1F3863"/>
                          <w:spacing w:val="-2"/>
                        </w:rPr>
                        <w:t xml:space="preserve"> </w:t>
                      </w:r>
                      <w:r>
                        <w:rPr>
                          <w:color w:val="1F3863"/>
                        </w:rPr>
                        <w:t>meets</w:t>
                      </w:r>
                      <w:r>
                        <w:rPr>
                          <w:color w:val="1F3863"/>
                          <w:spacing w:val="-2"/>
                        </w:rPr>
                        <w:t xml:space="preserve"> </w:t>
                      </w:r>
                      <w:r>
                        <w:rPr>
                          <w:color w:val="1F3863"/>
                        </w:rPr>
                        <w:t>the</w:t>
                      </w:r>
                      <w:r>
                        <w:rPr>
                          <w:color w:val="1F3863"/>
                          <w:spacing w:val="-4"/>
                        </w:rPr>
                        <w:t xml:space="preserve"> </w:t>
                      </w:r>
                      <w:r>
                        <w:rPr>
                          <w:color w:val="1F3863"/>
                        </w:rPr>
                        <w:t>personal</w:t>
                      </w:r>
                      <w:r>
                        <w:rPr>
                          <w:color w:val="1F3863"/>
                          <w:spacing w:val="-8"/>
                        </w:rPr>
                        <w:t xml:space="preserve"> </w:t>
                      </w:r>
                      <w:r>
                        <w:rPr>
                          <w:color w:val="1F3863"/>
                        </w:rPr>
                        <w:t>developmental needs of the children and young people.</w:t>
                      </w:r>
                    </w:p>
                    <w:p w:rsidR="00B7757A" w:rsidRDefault="0034355B">
                      <w:pPr>
                        <w:pStyle w:val="BodyText"/>
                        <w:numPr>
                          <w:ilvl w:val="0"/>
                          <w:numId w:val="2"/>
                        </w:numPr>
                        <w:tabs>
                          <w:tab w:val="left" w:pos="359"/>
                        </w:tabs>
                        <w:spacing w:before="264"/>
                        <w:ind w:right="331" w:firstLine="0"/>
                        <w:rPr>
                          <w:color w:val="000000"/>
                        </w:rPr>
                      </w:pPr>
                      <w:r>
                        <w:rPr>
                          <w:color w:val="1F3863"/>
                        </w:rPr>
                        <w:t>Take</w:t>
                      </w:r>
                      <w:r>
                        <w:rPr>
                          <w:color w:val="1F3863"/>
                          <w:spacing w:val="-2"/>
                        </w:rPr>
                        <w:t xml:space="preserve"> </w:t>
                      </w:r>
                      <w:r>
                        <w:rPr>
                          <w:color w:val="1F3863"/>
                        </w:rPr>
                        <w:t>a</w:t>
                      </w:r>
                      <w:r>
                        <w:rPr>
                          <w:color w:val="1F3863"/>
                          <w:spacing w:val="-5"/>
                        </w:rPr>
                        <w:t xml:space="preserve"> </w:t>
                      </w:r>
                      <w:r>
                        <w:rPr>
                          <w:color w:val="1F3863"/>
                        </w:rPr>
                        <w:t>positive</w:t>
                      </w:r>
                      <w:r>
                        <w:rPr>
                          <w:color w:val="1F3863"/>
                          <w:spacing w:val="-3"/>
                        </w:rPr>
                        <w:t xml:space="preserve"> </w:t>
                      </w:r>
                      <w:r>
                        <w:rPr>
                          <w:color w:val="1F3863"/>
                        </w:rPr>
                        <w:t>approach</w:t>
                      </w:r>
                      <w:r>
                        <w:rPr>
                          <w:color w:val="1F3863"/>
                          <w:spacing w:val="-3"/>
                        </w:rPr>
                        <w:t xml:space="preserve"> </w:t>
                      </w:r>
                      <w:r>
                        <w:rPr>
                          <w:color w:val="1F3863"/>
                        </w:rPr>
                        <w:t>which</w:t>
                      </w:r>
                      <w:r>
                        <w:rPr>
                          <w:color w:val="1F3863"/>
                          <w:spacing w:val="-3"/>
                        </w:rPr>
                        <w:t xml:space="preserve"> </w:t>
                      </w:r>
                      <w:r>
                        <w:rPr>
                          <w:color w:val="1F3863"/>
                        </w:rPr>
                        <w:t>does</w:t>
                      </w:r>
                      <w:r>
                        <w:rPr>
                          <w:color w:val="1F3863"/>
                          <w:spacing w:val="-2"/>
                        </w:rPr>
                        <w:t xml:space="preserve"> </w:t>
                      </w:r>
                      <w:r>
                        <w:rPr>
                          <w:color w:val="1F3863"/>
                        </w:rPr>
                        <w:t>not</w:t>
                      </w:r>
                      <w:r>
                        <w:rPr>
                          <w:color w:val="1F3863"/>
                          <w:spacing w:val="-2"/>
                        </w:rPr>
                        <w:t xml:space="preserve"> </w:t>
                      </w:r>
                      <w:r>
                        <w:rPr>
                          <w:color w:val="1F3863"/>
                        </w:rPr>
                        <w:t>attempt</w:t>
                      </w:r>
                      <w:r>
                        <w:rPr>
                          <w:color w:val="1F3863"/>
                          <w:spacing w:val="-2"/>
                        </w:rPr>
                        <w:t xml:space="preserve"> </w:t>
                      </w:r>
                      <w:r>
                        <w:rPr>
                          <w:color w:val="1F3863"/>
                        </w:rPr>
                        <w:t>to</w:t>
                      </w:r>
                      <w:r>
                        <w:rPr>
                          <w:color w:val="1F3863"/>
                          <w:spacing w:val="-2"/>
                        </w:rPr>
                        <w:t xml:space="preserve"> </w:t>
                      </w:r>
                      <w:r>
                        <w:rPr>
                          <w:color w:val="1F3863"/>
                        </w:rPr>
                        <w:t>induce</w:t>
                      </w:r>
                      <w:r>
                        <w:rPr>
                          <w:color w:val="1F3863"/>
                          <w:spacing w:val="-3"/>
                        </w:rPr>
                        <w:t xml:space="preserve"> </w:t>
                      </w:r>
                      <w:r>
                        <w:rPr>
                          <w:color w:val="1F3863"/>
                        </w:rPr>
                        <w:t>shock</w:t>
                      </w:r>
                      <w:r>
                        <w:rPr>
                          <w:color w:val="1F3863"/>
                          <w:spacing w:val="-4"/>
                        </w:rPr>
                        <w:t xml:space="preserve"> </w:t>
                      </w:r>
                      <w:r>
                        <w:rPr>
                          <w:color w:val="1F3863"/>
                        </w:rPr>
                        <w:t>or</w:t>
                      </w:r>
                      <w:r>
                        <w:rPr>
                          <w:color w:val="1F3863"/>
                          <w:spacing w:val="-2"/>
                        </w:rPr>
                        <w:t xml:space="preserve"> </w:t>
                      </w:r>
                      <w:r>
                        <w:rPr>
                          <w:color w:val="1F3863"/>
                        </w:rPr>
                        <w:t>guilt</w:t>
                      </w:r>
                      <w:r>
                        <w:rPr>
                          <w:color w:val="1F3863"/>
                          <w:spacing w:val="-2"/>
                        </w:rPr>
                        <w:t xml:space="preserve"> </w:t>
                      </w:r>
                      <w:r>
                        <w:rPr>
                          <w:color w:val="1F3863"/>
                        </w:rPr>
                        <w:t>but</w:t>
                      </w:r>
                      <w:r>
                        <w:rPr>
                          <w:color w:val="1F3863"/>
                          <w:spacing w:val="-4"/>
                        </w:rPr>
                        <w:t xml:space="preserve"> </w:t>
                      </w:r>
                      <w:r>
                        <w:rPr>
                          <w:color w:val="1F3863"/>
                        </w:rPr>
                        <w:t>focuses on what children and young people can do to keep themselves and others healthy and safe and to lead happy and fulfilling lives.</w:t>
                      </w:r>
                    </w:p>
                    <w:p w:rsidR="00B7757A" w:rsidRDefault="00B7757A">
                      <w:pPr>
                        <w:pStyle w:val="BodyText"/>
                        <w:spacing w:before="1"/>
                        <w:ind w:left="0"/>
                        <w:rPr>
                          <w:color w:val="000000"/>
                        </w:rPr>
                      </w:pPr>
                    </w:p>
                    <w:p w:rsidR="00B7757A" w:rsidRDefault="0034355B">
                      <w:pPr>
                        <w:pStyle w:val="BodyText"/>
                        <w:numPr>
                          <w:ilvl w:val="0"/>
                          <w:numId w:val="2"/>
                        </w:numPr>
                        <w:tabs>
                          <w:tab w:val="left" w:pos="359"/>
                        </w:tabs>
                        <w:ind w:right="587" w:firstLine="0"/>
                        <w:rPr>
                          <w:color w:val="000000"/>
                        </w:rPr>
                      </w:pPr>
                      <w:r>
                        <w:rPr>
                          <w:color w:val="1F3863"/>
                        </w:rPr>
                        <w:t>Offer</w:t>
                      </w:r>
                      <w:r>
                        <w:rPr>
                          <w:color w:val="1F3863"/>
                          <w:spacing w:val="-3"/>
                        </w:rPr>
                        <w:t xml:space="preserve"> </w:t>
                      </w:r>
                      <w:r>
                        <w:rPr>
                          <w:color w:val="1F3863"/>
                        </w:rPr>
                        <w:t>a</w:t>
                      </w:r>
                      <w:r>
                        <w:rPr>
                          <w:color w:val="1F3863"/>
                          <w:spacing w:val="-3"/>
                        </w:rPr>
                        <w:t xml:space="preserve"> </w:t>
                      </w:r>
                      <w:r>
                        <w:rPr>
                          <w:color w:val="1F3863"/>
                        </w:rPr>
                        <w:t>wide</w:t>
                      </w:r>
                      <w:r>
                        <w:rPr>
                          <w:color w:val="1F3863"/>
                          <w:spacing w:val="-3"/>
                        </w:rPr>
                        <w:t xml:space="preserve"> </w:t>
                      </w:r>
                      <w:r>
                        <w:rPr>
                          <w:color w:val="1F3863"/>
                        </w:rPr>
                        <w:t>variety</w:t>
                      </w:r>
                      <w:r>
                        <w:rPr>
                          <w:color w:val="1F3863"/>
                          <w:spacing w:val="-2"/>
                        </w:rPr>
                        <w:t xml:space="preserve"> </w:t>
                      </w:r>
                      <w:r>
                        <w:rPr>
                          <w:color w:val="1F3863"/>
                        </w:rPr>
                        <w:t>of</w:t>
                      </w:r>
                      <w:r>
                        <w:rPr>
                          <w:color w:val="1F3863"/>
                          <w:spacing w:val="-6"/>
                        </w:rPr>
                        <w:t xml:space="preserve"> </w:t>
                      </w:r>
                      <w:r>
                        <w:rPr>
                          <w:color w:val="1F3863"/>
                        </w:rPr>
                        <w:t>teaching</w:t>
                      </w:r>
                      <w:r>
                        <w:rPr>
                          <w:color w:val="1F3863"/>
                          <w:spacing w:val="-2"/>
                        </w:rPr>
                        <w:t xml:space="preserve"> </w:t>
                      </w:r>
                      <w:r>
                        <w:rPr>
                          <w:color w:val="1F3863"/>
                        </w:rPr>
                        <w:t>and</w:t>
                      </w:r>
                      <w:r>
                        <w:rPr>
                          <w:color w:val="1F3863"/>
                          <w:spacing w:val="-2"/>
                        </w:rPr>
                        <w:t xml:space="preserve"> </w:t>
                      </w:r>
                      <w:r>
                        <w:rPr>
                          <w:color w:val="1F3863"/>
                        </w:rPr>
                        <w:t>learning</w:t>
                      </w:r>
                      <w:r>
                        <w:rPr>
                          <w:color w:val="1F3863"/>
                          <w:spacing w:val="-2"/>
                        </w:rPr>
                        <w:t xml:space="preserve"> </w:t>
                      </w:r>
                      <w:r>
                        <w:rPr>
                          <w:color w:val="1F3863"/>
                        </w:rPr>
                        <w:t>styles</w:t>
                      </w:r>
                      <w:r>
                        <w:rPr>
                          <w:color w:val="1F3863"/>
                          <w:spacing w:val="-3"/>
                        </w:rPr>
                        <w:t xml:space="preserve"> </w:t>
                      </w:r>
                      <w:r>
                        <w:rPr>
                          <w:color w:val="1F3863"/>
                        </w:rPr>
                        <w:t>within</w:t>
                      </w:r>
                      <w:r>
                        <w:rPr>
                          <w:color w:val="1F3863"/>
                          <w:spacing w:val="-6"/>
                        </w:rPr>
                        <w:t xml:space="preserve"> </w:t>
                      </w:r>
                      <w:r>
                        <w:rPr>
                          <w:color w:val="1F3863"/>
                        </w:rPr>
                        <w:t>PSHE</w:t>
                      </w:r>
                      <w:r>
                        <w:rPr>
                          <w:color w:val="1F3863"/>
                          <w:spacing w:val="-2"/>
                        </w:rPr>
                        <w:t xml:space="preserve"> </w:t>
                      </w:r>
                      <w:r>
                        <w:rPr>
                          <w:color w:val="1F3863"/>
                        </w:rPr>
                        <w:t>education,</w:t>
                      </w:r>
                      <w:r>
                        <w:rPr>
                          <w:color w:val="1F3863"/>
                          <w:spacing w:val="-3"/>
                        </w:rPr>
                        <w:t xml:space="preserve"> </w:t>
                      </w:r>
                      <w:r>
                        <w:rPr>
                          <w:color w:val="1F3863"/>
                        </w:rPr>
                        <w:t>with</w:t>
                      </w:r>
                      <w:r>
                        <w:rPr>
                          <w:color w:val="1F3863"/>
                          <w:spacing w:val="-3"/>
                        </w:rPr>
                        <w:t xml:space="preserve"> </w:t>
                      </w:r>
                      <w:r>
                        <w:rPr>
                          <w:color w:val="1F3863"/>
                        </w:rPr>
                        <w:t>an emphasis on interactive learning and the teacher as facilitator.</w:t>
                      </w:r>
                    </w:p>
                  </w:txbxContent>
                </v:textbox>
                <w10:wrap type="topAndBottom" anchorx="page"/>
              </v:shape>
            </w:pict>
          </mc:Fallback>
        </mc:AlternateContent>
      </w:r>
    </w:p>
    <w:p w:rsidR="00B7757A" w:rsidRDefault="00B7757A">
      <w:pPr>
        <w:rPr>
          <w:sz w:val="20"/>
        </w:rPr>
        <w:sectPr w:rsidR="00B7757A">
          <w:pgSz w:w="11910" w:h="16840"/>
          <w:pgMar w:top="1340" w:right="1280" w:bottom="280" w:left="1340" w:header="720" w:footer="720" w:gutter="0"/>
          <w:cols w:space="720"/>
        </w:sectPr>
      </w:pPr>
    </w:p>
    <w:p w:rsidR="00B7757A" w:rsidRDefault="00B7757A">
      <w:pPr>
        <w:pStyle w:val="BodyText"/>
        <w:spacing w:before="10"/>
        <w:ind w:left="0"/>
      </w:pPr>
    </w:p>
    <w:p w:rsidR="00B7757A" w:rsidRDefault="0034355B">
      <w:pPr>
        <w:pStyle w:val="ListParagraph"/>
        <w:numPr>
          <w:ilvl w:val="0"/>
          <w:numId w:val="1"/>
        </w:numPr>
        <w:tabs>
          <w:tab w:val="left" w:pos="469"/>
        </w:tabs>
        <w:ind w:right="503" w:firstLine="0"/>
      </w:pPr>
      <w:r>
        <w:rPr>
          <w:noProof/>
        </w:rPr>
        <mc:AlternateContent>
          <mc:Choice Requires="wpg">
            <w:drawing>
              <wp:anchor distT="0" distB="0" distL="0" distR="0" simplePos="0" relativeHeight="487471104" behindDoc="1" locked="0" layoutInCell="1" allowOverlap="1">
                <wp:simplePos x="0" y="0"/>
                <wp:positionH relativeFrom="page">
                  <wp:posOffset>914704</wp:posOffset>
                </wp:positionH>
                <wp:positionV relativeFrom="paragraph">
                  <wp:posOffset>-173956</wp:posOffset>
                </wp:positionV>
                <wp:extent cx="5732780" cy="859853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8598535"/>
                          <a:chOff x="0" y="0"/>
                          <a:chExt cx="5732780" cy="8598535"/>
                        </a:xfrm>
                      </wpg:grpSpPr>
                      <wps:wsp>
                        <wps:cNvPr id="10" name="Graphic 10"/>
                        <wps:cNvSpPr/>
                        <wps:spPr>
                          <a:xfrm>
                            <a:off x="6095" y="6045"/>
                            <a:ext cx="5720715" cy="8586470"/>
                          </a:xfrm>
                          <a:custGeom>
                            <a:avLst/>
                            <a:gdLst/>
                            <a:ahLst/>
                            <a:cxnLst/>
                            <a:rect l="l" t="t" r="r" b="b"/>
                            <a:pathLst>
                              <a:path w="5720715" h="8586470">
                                <a:moveTo>
                                  <a:pt x="5720460" y="0"/>
                                </a:moveTo>
                                <a:lnTo>
                                  <a:pt x="0" y="0"/>
                                </a:lnTo>
                                <a:lnTo>
                                  <a:pt x="0" y="8585962"/>
                                </a:lnTo>
                                <a:lnTo>
                                  <a:pt x="5720460" y="8585962"/>
                                </a:lnTo>
                                <a:lnTo>
                                  <a:pt x="5720460" y="0"/>
                                </a:lnTo>
                                <a:close/>
                              </a:path>
                            </a:pathLst>
                          </a:custGeom>
                          <a:solidFill>
                            <a:srgbClr val="DEEAF6"/>
                          </a:solidFill>
                        </wps:spPr>
                        <wps:bodyPr wrap="square" lIns="0" tIns="0" rIns="0" bIns="0" rtlCol="0">
                          <a:prstTxWarp prst="textNoShape">
                            <a:avLst/>
                          </a:prstTxWarp>
                          <a:noAutofit/>
                        </wps:bodyPr>
                      </wps:wsp>
                      <wps:wsp>
                        <wps:cNvPr id="11" name="Graphic 11"/>
                        <wps:cNvSpPr/>
                        <wps:spPr>
                          <a:xfrm>
                            <a:off x="0" y="0"/>
                            <a:ext cx="5732780" cy="8598535"/>
                          </a:xfrm>
                          <a:custGeom>
                            <a:avLst/>
                            <a:gdLst/>
                            <a:ahLst/>
                            <a:cxnLst/>
                            <a:rect l="l" t="t" r="r" b="b"/>
                            <a:pathLst>
                              <a:path w="5732780" h="8598535">
                                <a:moveTo>
                                  <a:pt x="5726544" y="8592020"/>
                                </a:moveTo>
                                <a:lnTo>
                                  <a:pt x="6096" y="8592020"/>
                                </a:lnTo>
                                <a:lnTo>
                                  <a:pt x="0" y="8592020"/>
                                </a:lnTo>
                                <a:lnTo>
                                  <a:pt x="0" y="8598103"/>
                                </a:lnTo>
                                <a:lnTo>
                                  <a:pt x="6096" y="8598103"/>
                                </a:lnTo>
                                <a:lnTo>
                                  <a:pt x="5726544" y="8598103"/>
                                </a:lnTo>
                                <a:lnTo>
                                  <a:pt x="5726544" y="8592020"/>
                                </a:lnTo>
                                <a:close/>
                              </a:path>
                              <a:path w="5732780" h="8598535">
                                <a:moveTo>
                                  <a:pt x="5726544" y="0"/>
                                </a:moveTo>
                                <a:lnTo>
                                  <a:pt x="6096" y="0"/>
                                </a:lnTo>
                                <a:lnTo>
                                  <a:pt x="0" y="0"/>
                                </a:lnTo>
                                <a:lnTo>
                                  <a:pt x="0" y="6045"/>
                                </a:lnTo>
                                <a:lnTo>
                                  <a:pt x="0" y="8592007"/>
                                </a:lnTo>
                                <a:lnTo>
                                  <a:pt x="6096" y="8592007"/>
                                </a:lnTo>
                                <a:lnTo>
                                  <a:pt x="6096" y="6096"/>
                                </a:lnTo>
                                <a:lnTo>
                                  <a:pt x="5726544" y="6096"/>
                                </a:lnTo>
                                <a:lnTo>
                                  <a:pt x="5726544" y="0"/>
                                </a:lnTo>
                                <a:close/>
                              </a:path>
                              <a:path w="5732780" h="8598535">
                                <a:moveTo>
                                  <a:pt x="5732729" y="8592020"/>
                                </a:moveTo>
                                <a:lnTo>
                                  <a:pt x="5726633" y="8592020"/>
                                </a:lnTo>
                                <a:lnTo>
                                  <a:pt x="5726633" y="8598103"/>
                                </a:lnTo>
                                <a:lnTo>
                                  <a:pt x="5732729" y="8598103"/>
                                </a:lnTo>
                                <a:lnTo>
                                  <a:pt x="5732729" y="8592020"/>
                                </a:lnTo>
                                <a:close/>
                              </a:path>
                              <a:path w="5732780" h="8598535">
                                <a:moveTo>
                                  <a:pt x="5732729" y="0"/>
                                </a:moveTo>
                                <a:lnTo>
                                  <a:pt x="5726633" y="0"/>
                                </a:lnTo>
                                <a:lnTo>
                                  <a:pt x="5726633" y="6045"/>
                                </a:lnTo>
                                <a:lnTo>
                                  <a:pt x="5726633" y="8592007"/>
                                </a:lnTo>
                                <a:lnTo>
                                  <a:pt x="5732729" y="8592007"/>
                                </a:lnTo>
                                <a:lnTo>
                                  <a:pt x="5732729" y="6096"/>
                                </a:lnTo>
                                <a:lnTo>
                                  <a:pt x="57327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BF2B81" id="Group 9" o:spid="_x0000_s1026" style="position:absolute;margin-left:1in;margin-top:-13.7pt;width:451.4pt;height:677.05pt;z-index:-15845376;mso-wrap-distance-left:0;mso-wrap-distance-right:0;mso-position-horizontal-relative:page" coordsize="57327,85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R08sAMAAB4OAAAOAAAAZHJzL2Uyb0RvYy54bWzcV1uP2yoQfj/S+Q/I72ft3JzE2mxVdS+q&#10;VLWVulWfCcaxdWzjAomz//4M4IlZZ9skvT2cPBgcPoaZ75sBfP1qX5Vkx6UqRL0KRldRQHjNRFrU&#10;m1Xw+fH+n0VAlKZ1SktR81XwxFXw6ubvv67bJuFjkYsy5ZKAkVolbbMKcq2bJAwVy3lF1ZVoeA2D&#10;mZAV1fAqN2EqaQvWqzIcR1EctkKmjRSMKwX/3rrB4MbazzLO9IcsU1yTchWAb9o+pX2uzTO8uabJ&#10;RtImL1jnBv0BLypa1LDowdQt1ZRsZXFkqiqYFEpk+oqJKhRZVjBuY4BoRtEgmgcpto2NZZO0m+ZA&#10;E1A74OmHzbL3u4+SFOkqWAakphVIZFclS0NN22wSQDzI5lPzUbr4oPtOsH8VDIfDcfO+6cH7TFZm&#10;EoRJ9pbzpwPnfK8Jgz9n88l4vgBpGIwtZsvFbDJzqrAcpDuax/K7EzNDmriFrXsHd9oGMkz1JKqf&#10;I/FTThtutVGGoo7EEQSCLLqcgn8skRZlWOzeVEfogKM4Ws4CAlTE0bTjoWdqHM1HMOqYWsTTubV9&#10;iJcmbKv0AxeWdLp7pzQsBjmZYo/m2GP7GrsSisSUR2nLQwcEykMGBMpj7YRoqDbzjCnTJa1RrfMl&#10;N6I5V8x4JXb8UVikNtIZ3DQGUlB4cLbHlLWPfY7CMWwba89hYMXZMh4b78AeIrB1SH/lS/FIK1pk&#10;pVDcLWYIsKseSAEPfNqVKIv0vihLQ4KSm/WbUpIdBX5v7+5e38ed0x4M0lQlLh1Mby3SJ8imFvak&#10;VaC+bqnkASnf1pCvEL3GjsTOGjtSl2+E3eYs/1Lpx/0XKhvSQHcVaMij9wLTliaYH+C/ATismVmL&#10;11stssIkj/XNedS9QAmZfeFP1NLoqJZGhj2zOFTc6VryEoomfRW9vN8ADViKvpzI0m+qos4XW0Vu&#10;6zMK9BVyyOV4Np3aKoLMH0djzNAeibnqZsA2Er8ARxC2z4vKN4wIbAfIxSiafLf8fAdOgqFW/fgu&#10;xXt8oLtHFetvXZeTfjbdCEQ/sPXpOweDu/83tzfcCEGzaH62EueDrX4n9teDZheBh+H/EqlA0jFc&#10;YNwVwsuHb9WHybh4MnlhBiqGrVNugD8jQ595dCneiwD9+MU0oQrnEIRYdAXbY2pOpu2Ax5P5aG+H&#10;vrInkt3Hn5GVvUjDGI/oNsck3oOg758R3lk+OPIj+/tfHPn2Mg0fIfby030wma8c/91eEfrPupv/&#10;AAAA//8DAFBLAwQUAAYACAAAACEAcnolrOIAAAANAQAADwAAAGRycy9kb3ducmV2LnhtbEyPQWuD&#10;QBCF74X+h2UKvSWrxppgXUMIbU+h0KRQctvoRCXurLgbNf++k1N7m8c83ntftp5MKwbsXWNJQTgP&#10;QCAVtmyoUvB9eJ+tQDivqdStJVRwQwfr/PEh02lpR/rCYe8rwSHkUq2g9r5LpXRFjUa7ue2Q+He2&#10;vdGeZV/Jstcjh5tWRkGQSKMb4oZad7itsbjsr0bBx6jHzSJ8G3aX8/Z2PLx8/uxCVOr5adq8gvA4&#10;+T8z3OfzdMh508leqXSiZR3HzOIVzKJlDOLuCOKEaU58LaJkCTLP5H+K/BcAAP//AwBQSwECLQAU&#10;AAYACAAAACEAtoM4kv4AAADhAQAAEwAAAAAAAAAAAAAAAAAAAAAAW0NvbnRlbnRfVHlwZXNdLnht&#10;bFBLAQItABQABgAIAAAAIQA4/SH/1gAAAJQBAAALAAAAAAAAAAAAAAAAAC8BAABfcmVscy8ucmVs&#10;c1BLAQItABQABgAIAAAAIQDu2R08sAMAAB4OAAAOAAAAAAAAAAAAAAAAAC4CAABkcnMvZTJvRG9j&#10;LnhtbFBLAQItABQABgAIAAAAIQByeiWs4gAAAA0BAAAPAAAAAAAAAAAAAAAAAAoGAABkcnMvZG93&#10;bnJldi54bWxQSwUGAAAAAAQABADzAAAAGQcAAAAA&#10;">
                <v:shape id="Graphic 10" o:spid="_x0000_s1027" style="position:absolute;left:60;top:60;width:57208;height:85865;visibility:visible;mso-wrap-style:square;v-text-anchor:top" coordsize="5720715,858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HBxQAAANsAAAAPAAAAZHJzL2Rvd25yZXYueG1sRI9BTwIx&#10;EIXvJv6HZky8GOgqiZCVQhAjgSOrB7hNtuN2ZTvdtBXWf+8cSLzN5L1575v5cvCdOlNMbWADj+MC&#10;FHEdbMuNgc+P99EMVMrIFrvAZOCXEiwXtzdzLG248J7OVW6UhHAq0YDLuS+1TrUjj2kcemLRvkL0&#10;mGWNjbYRLxLuO/1UFM/aY8vS4LCntaP6VP14A2HY+MnDMUW3W03fXo/fh+36dDDm/m5YvYDKNOR/&#10;8/V6awVf6OUXGUAv/gAAAP//AwBQSwECLQAUAAYACAAAACEA2+H2y+4AAACFAQAAEwAAAAAAAAAA&#10;AAAAAAAAAAAAW0NvbnRlbnRfVHlwZXNdLnhtbFBLAQItABQABgAIAAAAIQBa9CxbvwAAABUBAAAL&#10;AAAAAAAAAAAAAAAAAB8BAABfcmVscy8ucmVsc1BLAQItABQABgAIAAAAIQCSElHBxQAAANsAAAAP&#10;AAAAAAAAAAAAAAAAAAcCAABkcnMvZG93bnJldi54bWxQSwUGAAAAAAMAAwC3AAAA+QIAAAAA&#10;" path="m5720460,l,,,8585962r5720460,l5720460,xe" fillcolor="#deeaf6" stroked="f">
                  <v:path arrowok="t"/>
                </v:shape>
                <v:shape id="Graphic 11" o:spid="_x0000_s1028" style="position:absolute;width:57327;height:85985;visibility:visible;mso-wrap-style:square;v-text-anchor:top" coordsize="5732780,8598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1NbwwAAANsAAAAPAAAAZHJzL2Rvd25yZXYueG1sRE9Na8JA&#10;EL0X/A/LFHopurGI2OgqtjQiBQ+1gh6H7JiEZmfT7Kjx37tCobd5vM+ZLTpXqzO1ofJsYDhIQBHn&#10;3lZcGNh9Z/0JqCDIFmvPZOBKARbz3sMMU+sv/EXnrRQqhnBI0UAp0qRah7wkh2HgG+LIHX3rUCJs&#10;C21bvMRwV+uXJBlrhxXHhhIbei8p/9menIHX5/Hmw/1+ZnLIeNLtZfS2Wnljnh675RSUUCf/4j/3&#10;2sb5Q7j/Eg/Q8xsAAAD//wMAUEsBAi0AFAAGAAgAAAAhANvh9svuAAAAhQEAABMAAAAAAAAAAAAA&#10;AAAAAAAAAFtDb250ZW50X1R5cGVzXS54bWxQSwECLQAUAAYACAAAACEAWvQsW78AAAAVAQAACwAA&#10;AAAAAAAAAAAAAAAfAQAAX3JlbHMvLnJlbHNQSwECLQAUAAYACAAAACEAludTW8MAAADbAAAADwAA&#10;AAAAAAAAAAAAAAAHAgAAZHJzL2Rvd25yZXYueG1sUEsFBgAAAAADAAMAtwAAAPcCAAAAAA==&#10;" path="m5726544,8592020r-5720448,l,8592020r,6083l6096,8598103r5720448,l5726544,8592020xem5726544,l6096,,,,,6045,,8592007r6096,l6096,6096r5720448,l5726544,xem5732729,8592020r-6096,l5726633,8598103r6096,l5732729,8592020xem5732729,r-6096,l5726633,6045r,8585962l5732729,8592007r,-8585911l5732729,xe" fillcolor="black" stroked="f">
                  <v:path arrowok="t"/>
                </v:shape>
                <w10:wrap anchorx="page"/>
              </v:group>
            </w:pict>
          </mc:Fallback>
        </mc:AlternateContent>
      </w:r>
      <w:r>
        <w:rPr>
          <w:color w:val="1F3863"/>
        </w:rPr>
        <w:t>Provide</w:t>
      </w:r>
      <w:r>
        <w:rPr>
          <w:color w:val="1F3863"/>
          <w:spacing w:val="-3"/>
        </w:rPr>
        <w:t xml:space="preserve"> </w:t>
      </w:r>
      <w:r>
        <w:rPr>
          <w:color w:val="1F3863"/>
        </w:rPr>
        <w:t>information</w:t>
      </w:r>
      <w:r>
        <w:rPr>
          <w:color w:val="1F3863"/>
          <w:spacing w:val="-6"/>
        </w:rPr>
        <w:t xml:space="preserve"> </w:t>
      </w:r>
      <w:r>
        <w:rPr>
          <w:color w:val="1F3863"/>
        </w:rPr>
        <w:t>which</w:t>
      </w:r>
      <w:r>
        <w:rPr>
          <w:color w:val="1F3863"/>
          <w:spacing w:val="-4"/>
        </w:rPr>
        <w:t xml:space="preserve"> </w:t>
      </w:r>
      <w:r>
        <w:rPr>
          <w:color w:val="1F3863"/>
        </w:rPr>
        <w:t>is</w:t>
      </w:r>
      <w:r>
        <w:rPr>
          <w:color w:val="1F3863"/>
          <w:spacing w:val="-3"/>
        </w:rPr>
        <w:t xml:space="preserve"> </w:t>
      </w:r>
      <w:r>
        <w:rPr>
          <w:color w:val="1F3863"/>
        </w:rPr>
        <w:t>realistic</w:t>
      </w:r>
      <w:r>
        <w:rPr>
          <w:color w:val="1F3863"/>
          <w:spacing w:val="-4"/>
        </w:rPr>
        <w:t xml:space="preserve"> </w:t>
      </w:r>
      <w:r>
        <w:rPr>
          <w:color w:val="1F3863"/>
        </w:rPr>
        <w:t>and</w:t>
      </w:r>
      <w:r>
        <w:rPr>
          <w:color w:val="1F3863"/>
          <w:spacing w:val="-3"/>
        </w:rPr>
        <w:t xml:space="preserve"> </w:t>
      </w:r>
      <w:r>
        <w:rPr>
          <w:color w:val="1F3863"/>
        </w:rPr>
        <w:t>relevant</w:t>
      </w:r>
      <w:r>
        <w:rPr>
          <w:color w:val="1F3863"/>
          <w:spacing w:val="-3"/>
        </w:rPr>
        <w:t xml:space="preserve"> </w:t>
      </w:r>
      <w:r>
        <w:rPr>
          <w:color w:val="1F3863"/>
        </w:rPr>
        <w:t>and</w:t>
      </w:r>
      <w:r>
        <w:rPr>
          <w:color w:val="1F3863"/>
          <w:spacing w:val="-3"/>
        </w:rPr>
        <w:t xml:space="preserve"> </w:t>
      </w:r>
      <w:r>
        <w:rPr>
          <w:color w:val="1F3863"/>
        </w:rPr>
        <w:t>which</w:t>
      </w:r>
      <w:r>
        <w:rPr>
          <w:color w:val="1F3863"/>
          <w:spacing w:val="-4"/>
        </w:rPr>
        <w:t xml:space="preserve"> </w:t>
      </w:r>
      <w:r>
        <w:rPr>
          <w:color w:val="1F3863"/>
        </w:rPr>
        <w:t>reinforces</w:t>
      </w:r>
      <w:r>
        <w:rPr>
          <w:color w:val="1F3863"/>
          <w:spacing w:val="-3"/>
        </w:rPr>
        <w:t xml:space="preserve"> </w:t>
      </w:r>
      <w:r>
        <w:rPr>
          <w:color w:val="1F3863"/>
        </w:rPr>
        <w:t>positive</w:t>
      </w:r>
      <w:r>
        <w:rPr>
          <w:color w:val="1F3863"/>
          <w:spacing w:val="-3"/>
        </w:rPr>
        <w:t xml:space="preserve"> </w:t>
      </w:r>
      <w:r>
        <w:rPr>
          <w:color w:val="1F3863"/>
        </w:rPr>
        <w:t xml:space="preserve">social </w:t>
      </w:r>
      <w:r>
        <w:rPr>
          <w:color w:val="1F3863"/>
          <w:spacing w:val="-2"/>
        </w:rPr>
        <w:t>norms.</w:t>
      </w:r>
    </w:p>
    <w:p w:rsidR="00B7757A" w:rsidRDefault="00B7757A">
      <w:pPr>
        <w:pStyle w:val="BodyText"/>
        <w:ind w:left="0"/>
      </w:pPr>
    </w:p>
    <w:p w:rsidR="00B7757A" w:rsidRDefault="0034355B">
      <w:pPr>
        <w:pStyle w:val="ListParagraph"/>
        <w:numPr>
          <w:ilvl w:val="0"/>
          <w:numId w:val="1"/>
        </w:numPr>
        <w:tabs>
          <w:tab w:val="left" w:pos="469"/>
        </w:tabs>
        <w:spacing w:before="1"/>
        <w:ind w:right="404" w:firstLine="0"/>
      </w:pPr>
      <w:r>
        <w:rPr>
          <w:color w:val="1F3863"/>
        </w:rPr>
        <w:t>Encourage</w:t>
      </w:r>
      <w:r>
        <w:rPr>
          <w:color w:val="1F3863"/>
          <w:spacing w:val="-3"/>
        </w:rPr>
        <w:t xml:space="preserve"> </w:t>
      </w:r>
      <w:r>
        <w:rPr>
          <w:color w:val="1F3863"/>
        </w:rPr>
        <w:t>young</w:t>
      </w:r>
      <w:r>
        <w:rPr>
          <w:color w:val="1F3863"/>
          <w:spacing w:val="-2"/>
        </w:rPr>
        <w:t xml:space="preserve"> </w:t>
      </w:r>
      <w:r>
        <w:rPr>
          <w:color w:val="1F3863"/>
        </w:rPr>
        <w:t>people</w:t>
      </w:r>
      <w:r>
        <w:rPr>
          <w:color w:val="1F3863"/>
          <w:spacing w:val="-4"/>
        </w:rPr>
        <w:t xml:space="preserve"> </w:t>
      </w:r>
      <w:r>
        <w:rPr>
          <w:color w:val="1F3863"/>
        </w:rPr>
        <w:t>to</w:t>
      </w:r>
      <w:r>
        <w:rPr>
          <w:color w:val="1F3863"/>
          <w:spacing w:val="-3"/>
        </w:rPr>
        <w:t xml:space="preserve"> </w:t>
      </w:r>
      <w:r>
        <w:rPr>
          <w:color w:val="1F3863"/>
        </w:rPr>
        <w:t>reflect</w:t>
      </w:r>
      <w:r>
        <w:rPr>
          <w:color w:val="1F3863"/>
          <w:spacing w:val="-2"/>
        </w:rPr>
        <w:t xml:space="preserve"> </w:t>
      </w:r>
      <w:r>
        <w:rPr>
          <w:color w:val="1F3863"/>
        </w:rPr>
        <w:t>on</w:t>
      </w:r>
      <w:r>
        <w:rPr>
          <w:color w:val="1F3863"/>
          <w:spacing w:val="-6"/>
        </w:rPr>
        <w:t xml:space="preserve"> </w:t>
      </w:r>
      <w:r>
        <w:rPr>
          <w:color w:val="1F3863"/>
        </w:rPr>
        <w:t>their</w:t>
      </w:r>
      <w:r>
        <w:rPr>
          <w:color w:val="1F3863"/>
          <w:spacing w:val="-3"/>
        </w:rPr>
        <w:t xml:space="preserve"> </w:t>
      </w:r>
      <w:r>
        <w:rPr>
          <w:color w:val="1F3863"/>
        </w:rPr>
        <w:t>learning</w:t>
      </w:r>
      <w:r>
        <w:rPr>
          <w:color w:val="1F3863"/>
          <w:spacing w:val="-2"/>
        </w:rPr>
        <w:t xml:space="preserve"> </w:t>
      </w:r>
      <w:r>
        <w:rPr>
          <w:color w:val="1F3863"/>
        </w:rPr>
        <w:t>and</w:t>
      </w:r>
      <w:r>
        <w:rPr>
          <w:color w:val="1F3863"/>
          <w:spacing w:val="-2"/>
        </w:rPr>
        <w:t xml:space="preserve"> </w:t>
      </w:r>
      <w:r>
        <w:rPr>
          <w:color w:val="1F3863"/>
        </w:rPr>
        <w:t>the</w:t>
      </w:r>
      <w:r>
        <w:rPr>
          <w:color w:val="1F3863"/>
          <w:spacing w:val="-6"/>
        </w:rPr>
        <w:t xml:space="preserve"> </w:t>
      </w:r>
      <w:r>
        <w:rPr>
          <w:color w:val="1F3863"/>
        </w:rPr>
        <w:t>progress</w:t>
      </w:r>
      <w:r>
        <w:rPr>
          <w:color w:val="1F3863"/>
          <w:spacing w:val="-5"/>
        </w:rPr>
        <w:t xml:space="preserve"> </w:t>
      </w:r>
      <w:r>
        <w:rPr>
          <w:color w:val="1F3863"/>
        </w:rPr>
        <w:t>they</w:t>
      </w:r>
      <w:r>
        <w:rPr>
          <w:color w:val="1F3863"/>
          <w:spacing w:val="-2"/>
        </w:rPr>
        <w:t xml:space="preserve"> </w:t>
      </w:r>
      <w:r>
        <w:rPr>
          <w:color w:val="1F3863"/>
        </w:rPr>
        <w:t>have</w:t>
      </w:r>
      <w:r>
        <w:rPr>
          <w:color w:val="1F3863"/>
          <w:spacing w:val="-3"/>
        </w:rPr>
        <w:t xml:space="preserve"> </w:t>
      </w:r>
      <w:r>
        <w:rPr>
          <w:color w:val="1F3863"/>
        </w:rPr>
        <w:t>made, and to transfer what they have learned to say and to do from one school subject to another, and from school to their lives in the wider community.</w:t>
      </w:r>
    </w:p>
    <w:p w:rsidR="00B7757A" w:rsidRDefault="00B7757A">
      <w:pPr>
        <w:pStyle w:val="BodyText"/>
        <w:ind w:left="0"/>
      </w:pPr>
    </w:p>
    <w:p w:rsidR="00B7757A" w:rsidRDefault="0034355B">
      <w:pPr>
        <w:pStyle w:val="ListParagraph"/>
        <w:numPr>
          <w:ilvl w:val="0"/>
          <w:numId w:val="1"/>
        </w:numPr>
        <w:tabs>
          <w:tab w:val="left" w:pos="469"/>
        </w:tabs>
        <w:spacing w:before="1"/>
        <w:ind w:right="294" w:firstLine="0"/>
      </w:pPr>
      <w:proofErr w:type="spellStart"/>
      <w:r>
        <w:rPr>
          <w:color w:val="1F3863"/>
        </w:rPr>
        <w:t>Recognise</w:t>
      </w:r>
      <w:proofErr w:type="spellEnd"/>
      <w:r>
        <w:rPr>
          <w:color w:val="1F3863"/>
          <w:spacing w:val="-3"/>
        </w:rPr>
        <w:t xml:space="preserve"> </w:t>
      </w:r>
      <w:r>
        <w:rPr>
          <w:color w:val="1F3863"/>
        </w:rPr>
        <w:t>that</w:t>
      </w:r>
      <w:r>
        <w:rPr>
          <w:color w:val="1F3863"/>
          <w:spacing w:val="-2"/>
        </w:rPr>
        <w:t xml:space="preserve"> </w:t>
      </w:r>
      <w:r>
        <w:rPr>
          <w:color w:val="1F3863"/>
        </w:rPr>
        <w:t>the</w:t>
      </w:r>
      <w:r>
        <w:rPr>
          <w:color w:val="1F3863"/>
          <w:spacing w:val="-2"/>
        </w:rPr>
        <w:t xml:space="preserve"> </w:t>
      </w:r>
      <w:r>
        <w:rPr>
          <w:color w:val="1F3863"/>
        </w:rPr>
        <w:t>PSHE</w:t>
      </w:r>
      <w:r>
        <w:rPr>
          <w:color w:val="1F3863"/>
          <w:spacing w:val="-1"/>
        </w:rPr>
        <w:t xml:space="preserve"> </w:t>
      </w:r>
      <w:r>
        <w:rPr>
          <w:color w:val="1F3863"/>
        </w:rPr>
        <w:t>education</w:t>
      </w:r>
      <w:r>
        <w:rPr>
          <w:color w:val="1F3863"/>
          <w:spacing w:val="-3"/>
        </w:rPr>
        <w:t xml:space="preserve"> </w:t>
      </w:r>
      <w:proofErr w:type="spellStart"/>
      <w:r>
        <w:rPr>
          <w:color w:val="1F3863"/>
        </w:rPr>
        <w:t>programme</w:t>
      </w:r>
      <w:proofErr w:type="spellEnd"/>
      <w:r>
        <w:rPr>
          <w:color w:val="1F3863"/>
          <w:spacing w:val="-2"/>
        </w:rPr>
        <w:t xml:space="preserve"> </w:t>
      </w:r>
      <w:r>
        <w:rPr>
          <w:color w:val="1F3863"/>
        </w:rPr>
        <w:t>is</w:t>
      </w:r>
      <w:r>
        <w:rPr>
          <w:color w:val="1F3863"/>
          <w:spacing w:val="-1"/>
        </w:rPr>
        <w:t xml:space="preserve"> </w:t>
      </w:r>
      <w:r>
        <w:rPr>
          <w:color w:val="1F3863"/>
        </w:rPr>
        <w:t>just</w:t>
      </w:r>
      <w:r>
        <w:rPr>
          <w:color w:val="1F3863"/>
          <w:spacing w:val="-3"/>
        </w:rPr>
        <w:t xml:space="preserve"> </w:t>
      </w:r>
      <w:r>
        <w:rPr>
          <w:color w:val="1F3863"/>
        </w:rPr>
        <w:t>one</w:t>
      </w:r>
      <w:r>
        <w:rPr>
          <w:color w:val="1F3863"/>
          <w:spacing w:val="-2"/>
        </w:rPr>
        <w:t xml:space="preserve"> </w:t>
      </w:r>
      <w:r>
        <w:rPr>
          <w:color w:val="1F3863"/>
        </w:rPr>
        <w:t>part</w:t>
      </w:r>
      <w:r>
        <w:rPr>
          <w:color w:val="1F3863"/>
          <w:spacing w:val="-3"/>
        </w:rPr>
        <w:t xml:space="preserve"> </w:t>
      </w:r>
      <w:r>
        <w:rPr>
          <w:color w:val="1F3863"/>
        </w:rPr>
        <w:t>of</w:t>
      </w:r>
      <w:r>
        <w:rPr>
          <w:color w:val="1F3863"/>
          <w:spacing w:val="-1"/>
        </w:rPr>
        <w:t xml:space="preserve"> </w:t>
      </w:r>
      <w:r>
        <w:rPr>
          <w:color w:val="1F3863"/>
        </w:rPr>
        <w:t>what</w:t>
      </w:r>
      <w:r>
        <w:rPr>
          <w:color w:val="1F3863"/>
          <w:spacing w:val="-3"/>
        </w:rPr>
        <w:t xml:space="preserve"> </w:t>
      </w:r>
      <w:r>
        <w:rPr>
          <w:color w:val="1F3863"/>
        </w:rPr>
        <w:t>a</w:t>
      </w:r>
      <w:r>
        <w:rPr>
          <w:color w:val="1F3863"/>
          <w:spacing w:val="-1"/>
        </w:rPr>
        <w:t xml:space="preserve"> </w:t>
      </w:r>
      <w:r>
        <w:rPr>
          <w:color w:val="1F3863"/>
        </w:rPr>
        <w:t>school</w:t>
      </w:r>
      <w:r>
        <w:rPr>
          <w:color w:val="1F3863"/>
          <w:spacing w:val="-1"/>
        </w:rPr>
        <w:t xml:space="preserve"> </w:t>
      </w:r>
      <w:r>
        <w:rPr>
          <w:color w:val="1F3863"/>
        </w:rPr>
        <w:t>can</w:t>
      </w:r>
      <w:r>
        <w:rPr>
          <w:color w:val="1F3863"/>
          <w:spacing w:val="-2"/>
        </w:rPr>
        <w:t xml:space="preserve"> </w:t>
      </w:r>
      <w:r>
        <w:rPr>
          <w:color w:val="1F3863"/>
        </w:rPr>
        <w:t>do to help a child to develop the knowledge, skills, attitudes and understanding they need to fulfil their potential.</w:t>
      </w:r>
      <w:r>
        <w:rPr>
          <w:color w:val="1F3863"/>
          <w:spacing w:val="40"/>
        </w:rPr>
        <w:t xml:space="preserve"> </w:t>
      </w:r>
      <w:r>
        <w:rPr>
          <w:color w:val="1F3863"/>
        </w:rPr>
        <w:t xml:space="preserve">Link the PSHE education </w:t>
      </w:r>
      <w:proofErr w:type="spellStart"/>
      <w:r>
        <w:rPr>
          <w:color w:val="1F3863"/>
        </w:rPr>
        <w:t>programme</w:t>
      </w:r>
      <w:proofErr w:type="spellEnd"/>
      <w:r>
        <w:rPr>
          <w:color w:val="1F3863"/>
        </w:rPr>
        <w:t xml:space="preserve"> to other whole school approaches, to pastoral support, and provide a setting where the responsible choice becomes the easy choice.</w:t>
      </w:r>
      <w:r>
        <w:rPr>
          <w:color w:val="1F3863"/>
          <w:spacing w:val="40"/>
        </w:rPr>
        <w:t xml:space="preserve"> </w:t>
      </w:r>
      <w:r>
        <w:rPr>
          <w:color w:val="1F3863"/>
        </w:rPr>
        <w:t xml:space="preserve">Encourage staff, families and the wider community to get </w:t>
      </w:r>
      <w:r>
        <w:rPr>
          <w:color w:val="1F3863"/>
          <w:spacing w:val="-2"/>
        </w:rPr>
        <w:t>involved.</w:t>
      </w:r>
    </w:p>
    <w:p w:rsidR="00B7757A" w:rsidRDefault="0034355B">
      <w:pPr>
        <w:pStyle w:val="ListParagraph"/>
        <w:numPr>
          <w:ilvl w:val="0"/>
          <w:numId w:val="1"/>
        </w:numPr>
        <w:tabs>
          <w:tab w:val="left" w:pos="469"/>
        </w:tabs>
        <w:spacing w:before="265"/>
        <w:ind w:right="468" w:firstLine="0"/>
      </w:pPr>
      <w:r>
        <w:rPr>
          <w:color w:val="1F3863"/>
        </w:rPr>
        <w:t>Embed</w:t>
      </w:r>
      <w:r>
        <w:rPr>
          <w:color w:val="1F3863"/>
          <w:spacing w:val="-2"/>
        </w:rPr>
        <w:t xml:space="preserve"> </w:t>
      </w:r>
      <w:r>
        <w:rPr>
          <w:color w:val="1F3863"/>
        </w:rPr>
        <w:t>PSHE</w:t>
      </w:r>
      <w:r>
        <w:rPr>
          <w:color w:val="1F3863"/>
          <w:spacing w:val="-2"/>
        </w:rPr>
        <w:t xml:space="preserve"> </w:t>
      </w:r>
      <w:r>
        <w:rPr>
          <w:color w:val="1F3863"/>
        </w:rPr>
        <w:t>education</w:t>
      </w:r>
      <w:r>
        <w:rPr>
          <w:color w:val="1F3863"/>
          <w:spacing w:val="-4"/>
        </w:rPr>
        <w:t xml:space="preserve"> </w:t>
      </w:r>
      <w:r>
        <w:rPr>
          <w:color w:val="1F3863"/>
        </w:rPr>
        <w:t>within</w:t>
      </w:r>
      <w:r>
        <w:rPr>
          <w:color w:val="1F3863"/>
          <w:spacing w:val="-4"/>
        </w:rPr>
        <w:t xml:space="preserve"> </w:t>
      </w:r>
      <w:r>
        <w:rPr>
          <w:color w:val="1F3863"/>
        </w:rPr>
        <w:t>other</w:t>
      </w:r>
      <w:r>
        <w:rPr>
          <w:color w:val="1F3863"/>
          <w:spacing w:val="-3"/>
        </w:rPr>
        <w:t xml:space="preserve"> </w:t>
      </w:r>
      <w:r>
        <w:rPr>
          <w:color w:val="1F3863"/>
        </w:rPr>
        <w:t>efforts</w:t>
      </w:r>
      <w:r>
        <w:rPr>
          <w:color w:val="1F3863"/>
          <w:spacing w:val="-4"/>
        </w:rPr>
        <w:t xml:space="preserve"> </w:t>
      </w:r>
      <w:r>
        <w:rPr>
          <w:color w:val="1F3863"/>
        </w:rPr>
        <w:t>to</w:t>
      </w:r>
      <w:r>
        <w:rPr>
          <w:color w:val="1F3863"/>
          <w:spacing w:val="-6"/>
        </w:rPr>
        <w:t xml:space="preserve"> </w:t>
      </w:r>
      <w:r>
        <w:rPr>
          <w:color w:val="1F3863"/>
        </w:rPr>
        <w:t>ensure</w:t>
      </w:r>
      <w:r>
        <w:rPr>
          <w:color w:val="1F3863"/>
          <w:spacing w:val="-4"/>
        </w:rPr>
        <w:t xml:space="preserve"> </w:t>
      </w:r>
      <w:r>
        <w:rPr>
          <w:color w:val="1F3863"/>
        </w:rPr>
        <w:t>children</w:t>
      </w:r>
      <w:r>
        <w:rPr>
          <w:color w:val="1F3863"/>
          <w:spacing w:val="-4"/>
        </w:rPr>
        <w:t xml:space="preserve"> </w:t>
      </w:r>
      <w:r>
        <w:rPr>
          <w:color w:val="1F3863"/>
        </w:rPr>
        <w:t>and</w:t>
      </w:r>
      <w:r>
        <w:rPr>
          <w:color w:val="1F3863"/>
          <w:spacing w:val="-2"/>
        </w:rPr>
        <w:t xml:space="preserve"> </w:t>
      </w:r>
      <w:r>
        <w:rPr>
          <w:color w:val="1F3863"/>
        </w:rPr>
        <w:t>young</w:t>
      </w:r>
      <w:r>
        <w:rPr>
          <w:color w:val="1F3863"/>
          <w:spacing w:val="-2"/>
        </w:rPr>
        <w:t xml:space="preserve"> </w:t>
      </w:r>
      <w:r>
        <w:rPr>
          <w:color w:val="1F3863"/>
        </w:rPr>
        <w:t>people</w:t>
      </w:r>
      <w:r>
        <w:rPr>
          <w:color w:val="1F3863"/>
          <w:spacing w:val="-4"/>
        </w:rPr>
        <w:t xml:space="preserve"> </w:t>
      </w:r>
      <w:r>
        <w:rPr>
          <w:color w:val="1F3863"/>
        </w:rPr>
        <w:t>have positive relationships with adults, feel valued and where those who are most vulnerable are identified and supported.</w:t>
      </w:r>
    </w:p>
    <w:p w:rsidR="00B7757A" w:rsidRDefault="00B7757A">
      <w:pPr>
        <w:pStyle w:val="BodyText"/>
        <w:ind w:left="0"/>
      </w:pPr>
    </w:p>
    <w:p w:rsidR="00B7757A" w:rsidRDefault="0034355B">
      <w:pPr>
        <w:pStyle w:val="ListParagraph"/>
        <w:numPr>
          <w:ilvl w:val="0"/>
          <w:numId w:val="1"/>
        </w:numPr>
        <w:tabs>
          <w:tab w:val="left" w:pos="469"/>
        </w:tabs>
        <w:spacing w:before="1"/>
        <w:ind w:right="422" w:firstLine="0"/>
      </w:pPr>
      <w:r>
        <w:rPr>
          <w:color w:val="1F3863"/>
        </w:rPr>
        <w:t>Provide</w:t>
      </w:r>
      <w:r>
        <w:rPr>
          <w:color w:val="1F3863"/>
          <w:spacing w:val="-3"/>
        </w:rPr>
        <w:t xml:space="preserve"> </w:t>
      </w:r>
      <w:r>
        <w:rPr>
          <w:color w:val="1F3863"/>
        </w:rPr>
        <w:t>opportunities</w:t>
      </w:r>
      <w:r>
        <w:rPr>
          <w:color w:val="1F3863"/>
          <w:spacing w:val="-3"/>
        </w:rPr>
        <w:t xml:space="preserve"> </w:t>
      </w:r>
      <w:r>
        <w:rPr>
          <w:color w:val="1F3863"/>
        </w:rPr>
        <w:t>for</w:t>
      </w:r>
      <w:r>
        <w:rPr>
          <w:color w:val="1F3863"/>
          <w:spacing w:val="-3"/>
        </w:rPr>
        <w:t xml:space="preserve"> </w:t>
      </w:r>
      <w:r>
        <w:rPr>
          <w:color w:val="1F3863"/>
        </w:rPr>
        <w:t>children</w:t>
      </w:r>
      <w:r>
        <w:rPr>
          <w:color w:val="1F3863"/>
          <w:spacing w:val="-4"/>
        </w:rPr>
        <w:t xml:space="preserve"> </w:t>
      </w:r>
      <w:r>
        <w:rPr>
          <w:color w:val="1F3863"/>
        </w:rPr>
        <w:t>and</w:t>
      </w:r>
      <w:r>
        <w:rPr>
          <w:color w:val="1F3863"/>
          <w:spacing w:val="-2"/>
        </w:rPr>
        <w:t xml:space="preserve"> </w:t>
      </w:r>
      <w:r>
        <w:rPr>
          <w:color w:val="1F3863"/>
        </w:rPr>
        <w:t>young</w:t>
      </w:r>
      <w:r>
        <w:rPr>
          <w:color w:val="1F3863"/>
          <w:spacing w:val="-2"/>
        </w:rPr>
        <w:t xml:space="preserve"> </w:t>
      </w:r>
      <w:r>
        <w:rPr>
          <w:color w:val="1F3863"/>
        </w:rPr>
        <w:t>people</w:t>
      </w:r>
      <w:r>
        <w:rPr>
          <w:color w:val="1F3863"/>
          <w:spacing w:val="-4"/>
        </w:rPr>
        <w:t xml:space="preserve"> </w:t>
      </w:r>
      <w:r>
        <w:rPr>
          <w:color w:val="1F3863"/>
        </w:rPr>
        <w:t>to</w:t>
      </w:r>
      <w:r>
        <w:rPr>
          <w:color w:val="1F3863"/>
          <w:spacing w:val="-5"/>
        </w:rPr>
        <w:t xml:space="preserve"> </w:t>
      </w:r>
      <w:r>
        <w:rPr>
          <w:color w:val="1F3863"/>
        </w:rPr>
        <w:t>make</w:t>
      </w:r>
      <w:r>
        <w:rPr>
          <w:color w:val="1F3863"/>
          <w:spacing w:val="-3"/>
        </w:rPr>
        <w:t xml:space="preserve"> </w:t>
      </w:r>
      <w:r>
        <w:rPr>
          <w:color w:val="1F3863"/>
        </w:rPr>
        <w:t>real</w:t>
      </w:r>
      <w:r>
        <w:rPr>
          <w:color w:val="1F3863"/>
          <w:spacing w:val="-3"/>
        </w:rPr>
        <w:t xml:space="preserve"> </w:t>
      </w:r>
      <w:r>
        <w:rPr>
          <w:color w:val="1F3863"/>
        </w:rPr>
        <w:t>decisions</w:t>
      </w:r>
      <w:r>
        <w:rPr>
          <w:color w:val="1F3863"/>
          <w:spacing w:val="-3"/>
        </w:rPr>
        <w:t xml:space="preserve"> </w:t>
      </w:r>
      <w:r>
        <w:rPr>
          <w:color w:val="1F3863"/>
        </w:rPr>
        <w:t>about</w:t>
      </w:r>
      <w:r>
        <w:rPr>
          <w:color w:val="1F3863"/>
          <w:spacing w:val="-5"/>
        </w:rPr>
        <w:t xml:space="preserve"> </w:t>
      </w:r>
      <w:r>
        <w:rPr>
          <w:color w:val="1F3863"/>
        </w:rPr>
        <w:t>their lives, to take part in activities which simulate adult choices and where they can demonstrate their ability to take responsibility for their decisions.</w:t>
      </w:r>
    </w:p>
    <w:p w:rsidR="00B7757A" w:rsidRDefault="00B7757A">
      <w:pPr>
        <w:pStyle w:val="BodyText"/>
        <w:ind w:left="0"/>
      </w:pPr>
    </w:p>
    <w:p w:rsidR="00B7757A" w:rsidRDefault="0034355B">
      <w:pPr>
        <w:pStyle w:val="ListParagraph"/>
        <w:numPr>
          <w:ilvl w:val="0"/>
          <w:numId w:val="1"/>
        </w:numPr>
        <w:tabs>
          <w:tab w:val="left" w:pos="588"/>
        </w:tabs>
        <w:spacing w:before="1"/>
        <w:ind w:right="380" w:firstLine="0"/>
      </w:pPr>
      <w:r>
        <w:rPr>
          <w:color w:val="1F3863"/>
        </w:rPr>
        <w:t>Provide</w:t>
      </w:r>
      <w:r>
        <w:rPr>
          <w:color w:val="1F3863"/>
          <w:spacing w:val="-3"/>
        </w:rPr>
        <w:t xml:space="preserve"> </w:t>
      </w:r>
      <w:r>
        <w:rPr>
          <w:color w:val="1F3863"/>
        </w:rPr>
        <w:t>a</w:t>
      </w:r>
      <w:r>
        <w:rPr>
          <w:color w:val="1F3863"/>
          <w:spacing w:val="-3"/>
        </w:rPr>
        <w:t xml:space="preserve"> </w:t>
      </w:r>
      <w:r>
        <w:rPr>
          <w:color w:val="1F3863"/>
        </w:rPr>
        <w:t>safe</w:t>
      </w:r>
      <w:r>
        <w:rPr>
          <w:color w:val="1F3863"/>
          <w:spacing w:val="-5"/>
        </w:rPr>
        <w:t xml:space="preserve"> </w:t>
      </w:r>
      <w:r>
        <w:rPr>
          <w:color w:val="1F3863"/>
        </w:rPr>
        <w:t>and</w:t>
      </w:r>
      <w:r>
        <w:rPr>
          <w:color w:val="1F3863"/>
          <w:spacing w:val="-5"/>
        </w:rPr>
        <w:t xml:space="preserve"> </w:t>
      </w:r>
      <w:r>
        <w:rPr>
          <w:color w:val="1F3863"/>
        </w:rPr>
        <w:t>supportive</w:t>
      </w:r>
      <w:r>
        <w:rPr>
          <w:color w:val="1F3863"/>
          <w:spacing w:val="-6"/>
        </w:rPr>
        <w:t xml:space="preserve"> </w:t>
      </w:r>
      <w:r>
        <w:rPr>
          <w:color w:val="1F3863"/>
        </w:rPr>
        <w:t>learning</w:t>
      </w:r>
      <w:r>
        <w:rPr>
          <w:color w:val="1F3863"/>
          <w:spacing w:val="-2"/>
        </w:rPr>
        <w:t xml:space="preserve"> </w:t>
      </w:r>
      <w:r>
        <w:rPr>
          <w:color w:val="1F3863"/>
        </w:rPr>
        <w:t>environment</w:t>
      </w:r>
      <w:r>
        <w:rPr>
          <w:color w:val="1F3863"/>
          <w:spacing w:val="-2"/>
        </w:rPr>
        <w:t xml:space="preserve"> </w:t>
      </w:r>
      <w:r>
        <w:rPr>
          <w:color w:val="1F3863"/>
        </w:rPr>
        <w:t>where</w:t>
      </w:r>
      <w:r>
        <w:rPr>
          <w:color w:val="1F3863"/>
          <w:spacing w:val="-5"/>
        </w:rPr>
        <w:t xml:space="preserve"> </w:t>
      </w:r>
      <w:r>
        <w:rPr>
          <w:color w:val="1F3863"/>
        </w:rPr>
        <w:t>children</w:t>
      </w:r>
      <w:r>
        <w:rPr>
          <w:color w:val="1F3863"/>
          <w:spacing w:val="-4"/>
        </w:rPr>
        <w:t xml:space="preserve"> </w:t>
      </w:r>
      <w:r>
        <w:rPr>
          <w:color w:val="1F3863"/>
        </w:rPr>
        <w:t>and</w:t>
      </w:r>
      <w:r>
        <w:rPr>
          <w:color w:val="1F3863"/>
          <w:spacing w:val="-2"/>
        </w:rPr>
        <w:t xml:space="preserve"> </w:t>
      </w:r>
      <w:r>
        <w:rPr>
          <w:color w:val="1F3863"/>
        </w:rPr>
        <w:t>young</w:t>
      </w:r>
      <w:r>
        <w:rPr>
          <w:color w:val="1F3863"/>
          <w:spacing w:val="-5"/>
        </w:rPr>
        <w:t xml:space="preserve"> </w:t>
      </w:r>
      <w:r>
        <w:rPr>
          <w:color w:val="1F3863"/>
        </w:rPr>
        <w:t>people can develop the confidence to ask questions, challenge the information they are offered, draw on their own experience, express their views and opinions and put what they have learned into practice in their own lives.</w:t>
      </w:r>
    </w:p>
    <w:p w:rsidR="00B7757A" w:rsidRDefault="0034355B">
      <w:pPr>
        <w:pStyle w:val="BodyText"/>
        <w:spacing w:before="265"/>
      </w:pPr>
      <w:r>
        <w:rPr>
          <w:color w:val="1F3863"/>
          <w:u w:val="single" w:color="1F3863"/>
        </w:rPr>
        <w:t>Staff</w:t>
      </w:r>
      <w:r>
        <w:rPr>
          <w:color w:val="1F3863"/>
          <w:spacing w:val="-3"/>
          <w:u w:val="single" w:color="1F3863"/>
        </w:rPr>
        <w:t xml:space="preserve"> </w:t>
      </w:r>
      <w:r>
        <w:rPr>
          <w:color w:val="1F3863"/>
          <w:u w:val="single" w:color="1F3863"/>
        </w:rPr>
        <w:t>at</w:t>
      </w:r>
      <w:r>
        <w:rPr>
          <w:color w:val="1F3863"/>
          <w:spacing w:val="-2"/>
          <w:u w:val="single" w:color="1F3863"/>
        </w:rPr>
        <w:t xml:space="preserve"> </w:t>
      </w:r>
      <w:r>
        <w:rPr>
          <w:color w:val="1F3863"/>
          <w:u w:val="single" w:color="1F3863"/>
        </w:rPr>
        <w:t>St</w:t>
      </w:r>
      <w:r>
        <w:rPr>
          <w:color w:val="1F3863"/>
          <w:spacing w:val="-3"/>
          <w:u w:val="single" w:color="1F3863"/>
        </w:rPr>
        <w:t xml:space="preserve"> </w:t>
      </w:r>
      <w:r>
        <w:rPr>
          <w:color w:val="1F3863"/>
          <w:u w:val="single" w:color="1F3863"/>
        </w:rPr>
        <w:t>Josephs’</w:t>
      </w:r>
      <w:r>
        <w:rPr>
          <w:color w:val="1F3863"/>
          <w:spacing w:val="-5"/>
          <w:u w:val="single" w:color="1F3863"/>
        </w:rPr>
        <w:t xml:space="preserve"> </w:t>
      </w:r>
      <w:r>
        <w:rPr>
          <w:color w:val="1F3863"/>
          <w:u w:val="single" w:color="1F3863"/>
        </w:rPr>
        <w:t>will</w:t>
      </w:r>
      <w:r>
        <w:rPr>
          <w:color w:val="1F3863"/>
          <w:spacing w:val="-2"/>
          <w:u w:val="single" w:color="1F3863"/>
        </w:rPr>
        <w:t xml:space="preserve"> teach:</w:t>
      </w:r>
    </w:p>
    <w:p w:rsidR="00B7757A" w:rsidRDefault="0034355B">
      <w:pPr>
        <w:pStyle w:val="BodyText"/>
        <w:spacing w:before="1"/>
        <w:ind w:right="387"/>
      </w:pPr>
      <w:r>
        <w:rPr>
          <w:color w:val="1F3863"/>
        </w:rPr>
        <w:t>•To</w:t>
      </w:r>
      <w:r>
        <w:rPr>
          <w:color w:val="1F3863"/>
          <w:spacing w:val="-2"/>
        </w:rPr>
        <w:t xml:space="preserve"> </w:t>
      </w:r>
      <w:r>
        <w:rPr>
          <w:color w:val="1F3863"/>
        </w:rPr>
        <w:t>raise</w:t>
      </w:r>
      <w:r>
        <w:rPr>
          <w:color w:val="1F3863"/>
          <w:spacing w:val="-6"/>
        </w:rPr>
        <w:t xml:space="preserve"> </w:t>
      </w:r>
      <w:r>
        <w:rPr>
          <w:color w:val="1F3863"/>
        </w:rPr>
        <w:t>pupils’</w:t>
      </w:r>
      <w:r>
        <w:rPr>
          <w:color w:val="1F3863"/>
          <w:spacing w:val="-4"/>
        </w:rPr>
        <w:t xml:space="preserve"> </w:t>
      </w:r>
      <w:r>
        <w:rPr>
          <w:color w:val="1F3863"/>
        </w:rPr>
        <w:t>awareness</w:t>
      </w:r>
      <w:r>
        <w:rPr>
          <w:color w:val="1F3863"/>
          <w:spacing w:val="-2"/>
        </w:rPr>
        <w:t xml:space="preserve"> </w:t>
      </w:r>
      <w:r>
        <w:rPr>
          <w:color w:val="1F3863"/>
        </w:rPr>
        <w:t>about</w:t>
      </w:r>
      <w:r>
        <w:rPr>
          <w:color w:val="1F3863"/>
          <w:spacing w:val="-4"/>
        </w:rPr>
        <w:t xml:space="preserve"> </w:t>
      </w:r>
      <w:r>
        <w:rPr>
          <w:color w:val="1F3863"/>
        </w:rPr>
        <w:t>relationships –</w:t>
      </w:r>
      <w:r>
        <w:rPr>
          <w:color w:val="1F3863"/>
          <w:spacing w:val="-7"/>
        </w:rPr>
        <w:t xml:space="preserve"> </w:t>
      </w:r>
      <w:r>
        <w:rPr>
          <w:color w:val="1F3863"/>
        </w:rPr>
        <w:t>with</w:t>
      </w:r>
      <w:r>
        <w:rPr>
          <w:color w:val="1F3863"/>
          <w:spacing w:val="-2"/>
        </w:rPr>
        <w:t xml:space="preserve"> </w:t>
      </w:r>
      <w:r>
        <w:rPr>
          <w:color w:val="1F3863"/>
        </w:rPr>
        <w:t>themselves,</w:t>
      </w:r>
      <w:r>
        <w:rPr>
          <w:color w:val="1F3863"/>
          <w:spacing w:val="-1"/>
        </w:rPr>
        <w:t xml:space="preserve"> </w:t>
      </w:r>
      <w:r>
        <w:rPr>
          <w:color w:val="1F3863"/>
        </w:rPr>
        <w:t>with</w:t>
      </w:r>
      <w:r>
        <w:rPr>
          <w:color w:val="1F3863"/>
          <w:spacing w:val="-2"/>
        </w:rPr>
        <w:t xml:space="preserve"> </w:t>
      </w:r>
      <w:r>
        <w:rPr>
          <w:color w:val="1F3863"/>
        </w:rPr>
        <w:t>God</w:t>
      </w:r>
      <w:r>
        <w:rPr>
          <w:color w:val="1F3863"/>
          <w:spacing w:val="-1"/>
        </w:rPr>
        <w:t xml:space="preserve"> </w:t>
      </w:r>
      <w:r>
        <w:rPr>
          <w:color w:val="1F3863"/>
        </w:rPr>
        <w:t>and</w:t>
      </w:r>
      <w:r>
        <w:rPr>
          <w:color w:val="1F3863"/>
          <w:spacing w:val="-1"/>
        </w:rPr>
        <w:t xml:space="preserve"> </w:t>
      </w:r>
      <w:r>
        <w:rPr>
          <w:color w:val="1F3863"/>
        </w:rPr>
        <w:t>with each other,</w:t>
      </w:r>
    </w:p>
    <w:p w:rsidR="00B7757A" w:rsidRDefault="0034355B">
      <w:pPr>
        <w:pStyle w:val="ListParagraph"/>
        <w:numPr>
          <w:ilvl w:val="1"/>
          <w:numId w:val="1"/>
        </w:numPr>
        <w:tabs>
          <w:tab w:val="left" w:pos="383"/>
        </w:tabs>
        <w:spacing w:before="21"/>
        <w:ind w:right="451" w:firstLine="0"/>
      </w:pPr>
      <w:r>
        <w:rPr>
          <w:color w:val="1F3863"/>
        </w:rPr>
        <w:t>To</w:t>
      </w:r>
      <w:r>
        <w:rPr>
          <w:color w:val="1F3863"/>
          <w:spacing w:val="-5"/>
        </w:rPr>
        <w:t xml:space="preserve"> </w:t>
      </w:r>
      <w:r>
        <w:rPr>
          <w:color w:val="1F3863"/>
        </w:rPr>
        <w:t>deepen</w:t>
      </w:r>
      <w:r>
        <w:rPr>
          <w:color w:val="1F3863"/>
          <w:spacing w:val="-5"/>
        </w:rPr>
        <w:t xml:space="preserve"> </w:t>
      </w:r>
      <w:r>
        <w:rPr>
          <w:color w:val="1F3863"/>
        </w:rPr>
        <w:t>understanding</w:t>
      </w:r>
      <w:r>
        <w:rPr>
          <w:color w:val="1F3863"/>
          <w:spacing w:val="-2"/>
        </w:rPr>
        <w:t xml:space="preserve"> </w:t>
      </w:r>
      <w:r>
        <w:rPr>
          <w:color w:val="1F3863"/>
        </w:rPr>
        <w:t>of</w:t>
      </w:r>
      <w:r>
        <w:rPr>
          <w:color w:val="1F3863"/>
          <w:spacing w:val="-3"/>
        </w:rPr>
        <w:t xml:space="preserve"> </w:t>
      </w:r>
      <w:r>
        <w:rPr>
          <w:color w:val="1F3863"/>
        </w:rPr>
        <w:t>what</w:t>
      </w:r>
      <w:r>
        <w:rPr>
          <w:color w:val="1F3863"/>
          <w:spacing w:val="-2"/>
        </w:rPr>
        <w:t xml:space="preserve"> </w:t>
      </w:r>
      <w:r>
        <w:rPr>
          <w:color w:val="1F3863"/>
        </w:rPr>
        <w:t>it</w:t>
      </w:r>
      <w:r>
        <w:rPr>
          <w:color w:val="1F3863"/>
          <w:spacing w:val="-2"/>
        </w:rPr>
        <w:t xml:space="preserve"> </w:t>
      </w:r>
      <w:r>
        <w:rPr>
          <w:color w:val="1F3863"/>
        </w:rPr>
        <w:t>means</w:t>
      </w:r>
      <w:r>
        <w:rPr>
          <w:color w:val="1F3863"/>
          <w:spacing w:val="-3"/>
        </w:rPr>
        <w:t xml:space="preserve"> </w:t>
      </w:r>
      <w:r>
        <w:rPr>
          <w:color w:val="1F3863"/>
        </w:rPr>
        <w:t>to</w:t>
      </w:r>
      <w:r>
        <w:rPr>
          <w:color w:val="1F3863"/>
          <w:spacing w:val="-3"/>
        </w:rPr>
        <w:t xml:space="preserve"> </w:t>
      </w:r>
      <w:r>
        <w:rPr>
          <w:color w:val="1F3863"/>
        </w:rPr>
        <w:t>love</w:t>
      </w:r>
      <w:r>
        <w:rPr>
          <w:color w:val="1F3863"/>
          <w:spacing w:val="-2"/>
        </w:rPr>
        <w:t xml:space="preserve"> </w:t>
      </w:r>
      <w:r>
        <w:rPr>
          <w:color w:val="1F3863"/>
        </w:rPr>
        <w:t>–</w:t>
      </w:r>
      <w:r>
        <w:rPr>
          <w:color w:val="1F3863"/>
          <w:spacing w:val="-3"/>
        </w:rPr>
        <w:t xml:space="preserve"> </w:t>
      </w:r>
      <w:r>
        <w:rPr>
          <w:color w:val="1F3863"/>
        </w:rPr>
        <w:t>themselves,</w:t>
      </w:r>
      <w:r>
        <w:rPr>
          <w:color w:val="1F3863"/>
          <w:spacing w:val="-3"/>
        </w:rPr>
        <w:t xml:space="preserve"> </w:t>
      </w:r>
      <w:r>
        <w:rPr>
          <w:color w:val="1F3863"/>
        </w:rPr>
        <w:t>God,</w:t>
      </w:r>
      <w:r>
        <w:rPr>
          <w:color w:val="1F3863"/>
          <w:spacing w:val="-2"/>
        </w:rPr>
        <w:t xml:space="preserve"> </w:t>
      </w:r>
      <w:r>
        <w:rPr>
          <w:color w:val="1F3863"/>
        </w:rPr>
        <w:t>family</w:t>
      </w:r>
      <w:r>
        <w:rPr>
          <w:color w:val="1F3863"/>
          <w:spacing w:val="-3"/>
        </w:rPr>
        <w:t xml:space="preserve"> </w:t>
      </w:r>
      <w:r>
        <w:rPr>
          <w:color w:val="1F3863"/>
        </w:rPr>
        <w:t>and</w:t>
      </w:r>
      <w:r>
        <w:rPr>
          <w:color w:val="1F3863"/>
          <w:spacing w:val="-2"/>
        </w:rPr>
        <w:t xml:space="preserve"> </w:t>
      </w:r>
      <w:r>
        <w:rPr>
          <w:color w:val="1F3863"/>
        </w:rPr>
        <w:t xml:space="preserve">each </w:t>
      </w:r>
      <w:r>
        <w:rPr>
          <w:color w:val="1F3863"/>
          <w:spacing w:val="-2"/>
        </w:rPr>
        <w:t>other,</w:t>
      </w:r>
    </w:p>
    <w:p w:rsidR="00B7757A" w:rsidRDefault="0034355B">
      <w:pPr>
        <w:pStyle w:val="ListParagraph"/>
        <w:numPr>
          <w:ilvl w:val="1"/>
          <w:numId w:val="1"/>
        </w:numPr>
        <w:tabs>
          <w:tab w:val="left" w:pos="383"/>
        </w:tabs>
        <w:spacing w:before="21"/>
        <w:ind w:right="641" w:firstLine="0"/>
      </w:pPr>
      <w:r>
        <w:rPr>
          <w:color w:val="1F3863"/>
        </w:rPr>
        <w:t>To</w:t>
      </w:r>
      <w:r>
        <w:rPr>
          <w:color w:val="1F3863"/>
          <w:spacing w:val="-4"/>
        </w:rPr>
        <w:t xml:space="preserve"> </w:t>
      </w:r>
      <w:r>
        <w:rPr>
          <w:color w:val="1F3863"/>
        </w:rPr>
        <w:t>encourage</w:t>
      </w:r>
      <w:r>
        <w:rPr>
          <w:color w:val="1F3863"/>
          <w:spacing w:val="-2"/>
        </w:rPr>
        <w:t xml:space="preserve"> </w:t>
      </w:r>
      <w:r>
        <w:rPr>
          <w:color w:val="1F3863"/>
        </w:rPr>
        <w:t>pupils’</w:t>
      </w:r>
      <w:r>
        <w:rPr>
          <w:color w:val="1F3863"/>
          <w:spacing w:val="-3"/>
        </w:rPr>
        <w:t xml:space="preserve"> </w:t>
      </w:r>
      <w:r>
        <w:rPr>
          <w:color w:val="1F3863"/>
        </w:rPr>
        <w:t>growth</w:t>
      </w:r>
      <w:r>
        <w:rPr>
          <w:color w:val="1F3863"/>
          <w:spacing w:val="-3"/>
        </w:rPr>
        <w:t xml:space="preserve"> </w:t>
      </w:r>
      <w:r>
        <w:rPr>
          <w:color w:val="1F3863"/>
        </w:rPr>
        <w:t>in</w:t>
      </w:r>
      <w:r>
        <w:rPr>
          <w:color w:val="1F3863"/>
          <w:spacing w:val="-2"/>
        </w:rPr>
        <w:t xml:space="preserve"> </w:t>
      </w:r>
      <w:r>
        <w:rPr>
          <w:color w:val="1F3863"/>
        </w:rPr>
        <w:t>self</w:t>
      </w:r>
      <w:r>
        <w:rPr>
          <w:color w:val="1F3863"/>
          <w:spacing w:val="-2"/>
        </w:rPr>
        <w:t xml:space="preserve"> </w:t>
      </w:r>
      <w:r>
        <w:rPr>
          <w:color w:val="1F3863"/>
        </w:rPr>
        <w:t>-respect,</w:t>
      </w:r>
      <w:r>
        <w:rPr>
          <w:color w:val="1F3863"/>
          <w:spacing w:val="-1"/>
        </w:rPr>
        <w:t xml:space="preserve"> </w:t>
      </w:r>
      <w:r>
        <w:rPr>
          <w:color w:val="1F3863"/>
        </w:rPr>
        <w:t>acknowledging</w:t>
      </w:r>
      <w:r>
        <w:rPr>
          <w:color w:val="1F3863"/>
          <w:spacing w:val="-2"/>
        </w:rPr>
        <w:t xml:space="preserve"> </w:t>
      </w:r>
      <w:r>
        <w:rPr>
          <w:color w:val="1F3863"/>
        </w:rPr>
        <w:t>we</w:t>
      </w:r>
      <w:r>
        <w:rPr>
          <w:color w:val="1F3863"/>
          <w:spacing w:val="-3"/>
        </w:rPr>
        <w:t xml:space="preserve"> </w:t>
      </w:r>
      <w:r>
        <w:rPr>
          <w:color w:val="1F3863"/>
        </w:rPr>
        <w:t>are</w:t>
      </w:r>
      <w:r>
        <w:rPr>
          <w:color w:val="1F3863"/>
          <w:spacing w:val="-4"/>
        </w:rPr>
        <w:t xml:space="preserve"> </w:t>
      </w:r>
      <w:r>
        <w:rPr>
          <w:color w:val="1F3863"/>
        </w:rPr>
        <w:t>all</w:t>
      </w:r>
      <w:r>
        <w:rPr>
          <w:color w:val="1F3863"/>
          <w:spacing w:val="-2"/>
        </w:rPr>
        <w:t xml:space="preserve"> </w:t>
      </w:r>
      <w:r>
        <w:rPr>
          <w:color w:val="1F3863"/>
        </w:rPr>
        <w:t>created</w:t>
      </w:r>
      <w:r>
        <w:rPr>
          <w:color w:val="1F3863"/>
          <w:spacing w:val="-2"/>
        </w:rPr>
        <w:t xml:space="preserve"> </w:t>
      </w:r>
      <w:r>
        <w:rPr>
          <w:color w:val="1F3863"/>
        </w:rPr>
        <w:t>in</w:t>
      </w:r>
      <w:r>
        <w:rPr>
          <w:color w:val="1F3863"/>
          <w:spacing w:val="-2"/>
        </w:rPr>
        <w:t xml:space="preserve"> </w:t>
      </w:r>
      <w:r>
        <w:rPr>
          <w:color w:val="1F3863"/>
        </w:rPr>
        <w:t>the image and likeness of God,</w:t>
      </w:r>
    </w:p>
    <w:p w:rsidR="00B7757A" w:rsidRDefault="0034355B">
      <w:pPr>
        <w:pStyle w:val="ListParagraph"/>
        <w:numPr>
          <w:ilvl w:val="1"/>
          <w:numId w:val="1"/>
        </w:numPr>
        <w:tabs>
          <w:tab w:val="left" w:pos="383"/>
        </w:tabs>
        <w:spacing w:before="23"/>
        <w:ind w:right="972" w:firstLine="0"/>
      </w:pPr>
      <w:r>
        <w:rPr>
          <w:color w:val="1F3863"/>
        </w:rPr>
        <w:t>To</w:t>
      </w:r>
      <w:r>
        <w:rPr>
          <w:color w:val="1F3863"/>
          <w:spacing w:val="-5"/>
        </w:rPr>
        <w:t xml:space="preserve"> </w:t>
      </w:r>
      <w:r>
        <w:rPr>
          <w:color w:val="1F3863"/>
        </w:rPr>
        <w:t>raise</w:t>
      </w:r>
      <w:r>
        <w:rPr>
          <w:color w:val="1F3863"/>
          <w:spacing w:val="-4"/>
        </w:rPr>
        <w:t xml:space="preserve"> </w:t>
      </w:r>
      <w:r>
        <w:rPr>
          <w:color w:val="1F3863"/>
        </w:rPr>
        <w:t>students’</w:t>
      </w:r>
      <w:r>
        <w:rPr>
          <w:color w:val="1F3863"/>
          <w:spacing w:val="-6"/>
        </w:rPr>
        <w:t xml:space="preserve"> </w:t>
      </w:r>
      <w:r>
        <w:rPr>
          <w:color w:val="1F3863"/>
        </w:rPr>
        <w:t>self-esteem</w:t>
      </w:r>
      <w:r>
        <w:rPr>
          <w:color w:val="1F3863"/>
          <w:spacing w:val="-4"/>
        </w:rPr>
        <w:t xml:space="preserve"> </w:t>
      </w:r>
      <w:r>
        <w:rPr>
          <w:color w:val="1F3863"/>
        </w:rPr>
        <w:t>and</w:t>
      </w:r>
      <w:r>
        <w:rPr>
          <w:color w:val="1F3863"/>
          <w:spacing w:val="-2"/>
        </w:rPr>
        <w:t xml:space="preserve"> </w:t>
      </w:r>
      <w:r>
        <w:rPr>
          <w:color w:val="1F3863"/>
        </w:rPr>
        <w:t>confidence,</w:t>
      </w:r>
      <w:r>
        <w:rPr>
          <w:color w:val="1F3863"/>
          <w:spacing w:val="-2"/>
        </w:rPr>
        <w:t xml:space="preserve"> </w:t>
      </w:r>
      <w:r>
        <w:rPr>
          <w:color w:val="1F3863"/>
        </w:rPr>
        <w:t>especially</w:t>
      </w:r>
      <w:r>
        <w:rPr>
          <w:color w:val="1F3863"/>
          <w:spacing w:val="-3"/>
        </w:rPr>
        <w:t xml:space="preserve"> </w:t>
      </w:r>
      <w:r>
        <w:rPr>
          <w:color w:val="1F3863"/>
        </w:rPr>
        <w:t>in</w:t>
      </w:r>
      <w:r>
        <w:rPr>
          <w:color w:val="1F3863"/>
          <w:spacing w:val="-3"/>
        </w:rPr>
        <w:t xml:space="preserve"> </w:t>
      </w:r>
      <w:r>
        <w:rPr>
          <w:color w:val="1F3863"/>
        </w:rPr>
        <w:t>their</w:t>
      </w:r>
      <w:r>
        <w:rPr>
          <w:color w:val="1F3863"/>
          <w:spacing w:val="-3"/>
        </w:rPr>
        <w:t xml:space="preserve"> </w:t>
      </w:r>
      <w:r>
        <w:rPr>
          <w:color w:val="1F3863"/>
        </w:rPr>
        <w:t>relationship</w:t>
      </w:r>
      <w:r>
        <w:rPr>
          <w:color w:val="1F3863"/>
          <w:spacing w:val="-3"/>
        </w:rPr>
        <w:t xml:space="preserve"> </w:t>
      </w:r>
      <w:r>
        <w:rPr>
          <w:color w:val="1F3863"/>
        </w:rPr>
        <w:t xml:space="preserve">with </w:t>
      </w:r>
      <w:r>
        <w:rPr>
          <w:color w:val="1F3863"/>
          <w:spacing w:val="-2"/>
        </w:rPr>
        <w:t>others.</w:t>
      </w:r>
    </w:p>
    <w:p w:rsidR="00B7757A" w:rsidRDefault="0034355B">
      <w:pPr>
        <w:pStyle w:val="BodyText"/>
        <w:spacing w:before="21"/>
      </w:pPr>
      <w:r>
        <w:rPr>
          <w:color w:val="1F3863"/>
        </w:rPr>
        <w:t>•To</w:t>
      </w:r>
      <w:r>
        <w:rPr>
          <w:color w:val="1F3863"/>
          <w:spacing w:val="-8"/>
        </w:rPr>
        <w:t xml:space="preserve"> </w:t>
      </w:r>
      <w:r>
        <w:rPr>
          <w:color w:val="1F3863"/>
        </w:rPr>
        <w:t>develop</w:t>
      </w:r>
      <w:r>
        <w:rPr>
          <w:color w:val="1F3863"/>
          <w:spacing w:val="-5"/>
        </w:rPr>
        <w:t xml:space="preserve"> </w:t>
      </w:r>
      <w:r>
        <w:rPr>
          <w:color w:val="1F3863"/>
        </w:rPr>
        <w:t>skills</w:t>
      </w:r>
      <w:r>
        <w:rPr>
          <w:color w:val="1F3863"/>
          <w:spacing w:val="-6"/>
        </w:rPr>
        <w:t xml:space="preserve"> </w:t>
      </w:r>
      <w:r>
        <w:rPr>
          <w:color w:val="1F3863"/>
        </w:rPr>
        <w:t>in</w:t>
      </w:r>
      <w:r>
        <w:rPr>
          <w:color w:val="1F3863"/>
          <w:spacing w:val="-3"/>
        </w:rPr>
        <w:t xml:space="preserve"> </w:t>
      </w:r>
      <w:r>
        <w:rPr>
          <w:color w:val="1F3863"/>
        </w:rPr>
        <w:t>language,</w:t>
      </w:r>
      <w:r>
        <w:rPr>
          <w:color w:val="1F3863"/>
          <w:spacing w:val="-4"/>
        </w:rPr>
        <w:t xml:space="preserve"> </w:t>
      </w:r>
      <w:r>
        <w:rPr>
          <w:color w:val="1F3863"/>
        </w:rPr>
        <w:t>decision</w:t>
      </w:r>
      <w:r>
        <w:rPr>
          <w:color w:val="1F3863"/>
          <w:spacing w:val="-4"/>
        </w:rPr>
        <w:t xml:space="preserve"> </w:t>
      </w:r>
      <w:r>
        <w:rPr>
          <w:color w:val="1F3863"/>
        </w:rPr>
        <w:t>making</w:t>
      </w:r>
      <w:r>
        <w:rPr>
          <w:color w:val="1F3863"/>
          <w:spacing w:val="-6"/>
        </w:rPr>
        <w:t xml:space="preserve"> </w:t>
      </w:r>
      <w:r>
        <w:rPr>
          <w:color w:val="1F3863"/>
        </w:rPr>
        <w:t>and</w:t>
      </w:r>
      <w:r>
        <w:rPr>
          <w:color w:val="1F3863"/>
          <w:spacing w:val="-2"/>
        </w:rPr>
        <w:t xml:space="preserve"> assertiveness.</w:t>
      </w:r>
    </w:p>
    <w:p w:rsidR="00B7757A" w:rsidRDefault="0034355B">
      <w:pPr>
        <w:pStyle w:val="ListParagraph"/>
        <w:numPr>
          <w:ilvl w:val="1"/>
          <w:numId w:val="1"/>
        </w:numPr>
        <w:tabs>
          <w:tab w:val="left" w:pos="383"/>
        </w:tabs>
        <w:spacing w:before="1"/>
        <w:ind w:left="383" w:hanging="170"/>
      </w:pPr>
      <w:r>
        <w:rPr>
          <w:color w:val="1F3863"/>
        </w:rPr>
        <w:t>To</w:t>
      </w:r>
      <w:r>
        <w:rPr>
          <w:color w:val="1F3863"/>
          <w:spacing w:val="-8"/>
        </w:rPr>
        <w:t xml:space="preserve"> </w:t>
      </w:r>
      <w:r>
        <w:rPr>
          <w:color w:val="1F3863"/>
        </w:rPr>
        <w:t>help</w:t>
      </w:r>
      <w:r>
        <w:rPr>
          <w:color w:val="1F3863"/>
          <w:spacing w:val="-3"/>
        </w:rPr>
        <w:t xml:space="preserve"> </w:t>
      </w:r>
      <w:r>
        <w:rPr>
          <w:color w:val="1F3863"/>
        </w:rPr>
        <w:t>pupils</w:t>
      </w:r>
      <w:r>
        <w:rPr>
          <w:color w:val="1F3863"/>
          <w:spacing w:val="-3"/>
        </w:rPr>
        <w:t xml:space="preserve"> </w:t>
      </w:r>
      <w:r>
        <w:rPr>
          <w:color w:val="1F3863"/>
        </w:rPr>
        <w:t>develop</w:t>
      </w:r>
      <w:r>
        <w:rPr>
          <w:color w:val="1F3863"/>
          <w:spacing w:val="-5"/>
        </w:rPr>
        <w:t xml:space="preserve"> </w:t>
      </w:r>
      <w:r>
        <w:rPr>
          <w:color w:val="1F3863"/>
        </w:rPr>
        <w:t>an</w:t>
      </w:r>
      <w:r>
        <w:rPr>
          <w:color w:val="1F3863"/>
          <w:spacing w:val="-4"/>
        </w:rPr>
        <w:t xml:space="preserve"> </w:t>
      </w:r>
      <w:r>
        <w:rPr>
          <w:color w:val="1F3863"/>
        </w:rPr>
        <w:t>understanding</w:t>
      </w:r>
      <w:r>
        <w:rPr>
          <w:color w:val="1F3863"/>
          <w:spacing w:val="-2"/>
        </w:rPr>
        <w:t xml:space="preserve"> </w:t>
      </w:r>
      <w:r>
        <w:rPr>
          <w:color w:val="1F3863"/>
        </w:rPr>
        <w:t>that</w:t>
      </w:r>
      <w:r>
        <w:rPr>
          <w:color w:val="1F3863"/>
          <w:spacing w:val="-5"/>
        </w:rPr>
        <w:t xml:space="preserve"> </w:t>
      </w:r>
      <w:r>
        <w:rPr>
          <w:color w:val="1F3863"/>
        </w:rPr>
        <w:t>love</w:t>
      </w:r>
      <w:r>
        <w:rPr>
          <w:color w:val="1F3863"/>
          <w:spacing w:val="-3"/>
        </w:rPr>
        <w:t xml:space="preserve"> </w:t>
      </w:r>
      <w:r>
        <w:rPr>
          <w:color w:val="1F3863"/>
        </w:rPr>
        <w:t>is</w:t>
      </w:r>
      <w:r>
        <w:rPr>
          <w:color w:val="1F3863"/>
          <w:spacing w:val="-3"/>
        </w:rPr>
        <w:t xml:space="preserve"> </w:t>
      </w:r>
      <w:r>
        <w:rPr>
          <w:color w:val="1F3863"/>
        </w:rPr>
        <w:t>the</w:t>
      </w:r>
      <w:r>
        <w:rPr>
          <w:color w:val="1F3863"/>
          <w:spacing w:val="-4"/>
        </w:rPr>
        <w:t xml:space="preserve"> </w:t>
      </w:r>
      <w:r>
        <w:rPr>
          <w:color w:val="1F3863"/>
        </w:rPr>
        <w:t>central</w:t>
      </w:r>
      <w:r>
        <w:rPr>
          <w:color w:val="1F3863"/>
          <w:spacing w:val="-3"/>
        </w:rPr>
        <w:t xml:space="preserve"> </w:t>
      </w:r>
      <w:r>
        <w:rPr>
          <w:color w:val="1F3863"/>
        </w:rPr>
        <w:t>basis</w:t>
      </w:r>
      <w:r>
        <w:rPr>
          <w:color w:val="1F3863"/>
          <w:spacing w:val="-3"/>
        </w:rPr>
        <w:t xml:space="preserve"> </w:t>
      </w:r>
      <w:r>
        <w:rPr>
          <w:color w:val="1F3863"/>
        </w:rPr>
        <w:t>of</w:t>
      </w:r>
      <w:r>
        <w:rPr>
          <w:color w:val="1F3863"/>
          <w:spacing w:val="-5"/>
        </w:rPr>
        <w:t xml:space="preserve"> </w:t>
      </w:r>
      <w:r>
        <w:rPr>
          <w:color w:val="1F3863"/>
          <w:spacing w:val="-2"/>
        </w:rPr>
        <w:t>relationships,</w:t>
      </w:r>
    </w:p>
    <w:p w:rsidR="00B7757A" w:rsidRDefault="0034355B">
      <w:pPr>
        <w:pStyle w:val="ListParagraph"/>
        <w:numPr>
          <w:ilvl w:val="1"/>
          <w:numId w:val="1"/>
        </w:numPr>
        <w:tabs>
          <w:tab w:val="left" w:pos="383"/>
        </w:tabs>
        <w:spacing w:before="22"/>
        <w:ind w:right="892" w:firstLine="0"/>
      </w:pPr>
      <w:r>
        <w:rPr>
          <w:color w:val="1F3863"/>
        </w:rPr>
        <w:t>To</w:t>
      </w:r>
      <w:r>
        <w:rPr>
          <w:color w:val="1F3863"/>
          <w:spacing w:val="-4"/>
        </w:rPr>
        <w:t xml:space="preserve"> </w:t>
      </w:r>
      <w:r>
        <w:rPr>
          <w:color w:val="1F3863"/>
        </w:rPr>
        <w:t>help</w:t>
      </w:r>
      <w:r>
        <w:rPr>
          <w:color w:val="1F3863"/>
          <w:spacing w:val="-2"/>
        </w:rPr>
        <w:t xml:space="preserve"> </w:t>
      </w:r>
      <w:r>
        <w:rPr>
          <w:color w:val="1F3863"/>
        </w:rPr>
        <w:t>pupils</w:t>
      </w:r>
      <w:r>
        <w:rPr>
          <w:color w:val="1F3863"/>
          <w:spacing w:val="-2"/>
        </w:rPr>
        <w:t xml:space="preserve"> </w:t>
      </w:r>
      <w:r>
        <w:rPr>
          <w:color w:val="1F3863"/>
        </w:rPr>
        <w:t>to</w:t>
      </w:r>
      <w:r>
        <w:rPr>
          <w:color w:val="1F3863"/>
          <w:spacing w:val="-2"/>
        </w:rPr>
        <w:t xml:space="preserve"> </w:t>
      </w:r>
      <w:r>
        <w:rPr>
          <w:color w:val="1F3863"/>
        </w:rPr>
        <w:t>understand</w:t>
      </w:r>
      <w:r>
        <w:rPr>
          <w:color w:val="1F3863"/>
          <w:spacing w:val="-1"/>
        </w:rPr>
        <w:t xml:space="preserve"> </w:t>
      </w:r>
      <w:r>
        <w:rPr>
          <w:color w:val="1F3863"/>
        </w:rPr>
        <w:t>the</w:t>
      </w:r>
      <w:r>
        <w:rPr>
          <w:color w:val="1F3863"/>
          <w:spacing w:val="-3"/>
        </w:rPr>
        <w:t xml:space="preserve"> </w:t>
      </w:r>
      <w:r>
        <w:rPr>
          <w:color w:val="1F3863"/>
        </w:rPr>
        <w:t>nature</w:t>
      </w:r>
      <w:r>
        <w:rPr>
          <w:color w:val="1F3863"/>
          <w:spacing w:val="-4"/>
        </w:rPr>
        <w:t xml:space="preserve"> </w:t>
      </w:r>
      <w:r>
        <w:rPr>
          <w:color w:val="1F3863"/>
        </w:rPr>
        <w:t>of</w:t>
      </w:r>
      <w:r>
        <w:rPr>
          <w:color w:val="1F3863"/>
          <w:spacing w:val="-5"/>
        </w:rPr>
        <w:t xml:space="preserve"> </w:t>
      </w:r>
      <w:r>
        <w:rPr>
          <w:color w:val="1F3863"/>
        </w:rPr>
        <w:t>relationships</w:t>
      </w:r>
      <w:r>
        <w:rPr>
          <w:color w:val="1F3863"/>
          <w:spacing w:val="-2"/>
        </w:rPr>
        <w:t xml:space="preserve"> </w:t>
      </w:r>
      <w:r>
        <w:rPr>
          <w:color w:val="1F3863"/>
        </w:rPr>
        <w:t>and</w:t>
      </w:r>
      <w:r>
        <w:rPr>
          <w:color w:val="1F3863"/>
          <w:spacing w:val="-4"/>
        </w:rPr>
        <w:t xml:space="preserve"> </w:t>
      </w:r>
      <w:r>
        <w:rPr>
          <w:color w:val="1F3863"/>
        </w:rPr>
        <w:t>to</w:t>
      </w:r>
      <w:r>
        <w:rPr>
          <w:color w:val="1F3863"/>
          <w:spacing w:val="-2"/>
        </w:rPr>
        <w:t xml:space="preserve"> </w:t>
      </w:r>
      <w:r>
        <w:rPr>
          <w:color w:val="1F3863"/>
        </w:rPr>
        <w:t>encourage</w:t>
      </w:r>
      <w:r>
        <w:rPr>
          <w:color w:val="1F3863"/>
          <w:spacing w:val="-3"/>
        </w:rPr>
        <w:t xml:space="preserve"> </w:t>
      </w:r>
      <w:r>
        <w:rPr>
          <w:color w:val="1F3863"/>
        </w:rPr>
        <w:t>them</w:t>
      </w:r>
      <w:r>
        <w:rPr>
          <w:color w:val="1F3863"/>
          <w:spacing w:val="-3"/>
        </w:rPr>
        <w:t xml:space="preserve"> </w:t>
      </w:r>
      <w:r>
        <w:rPr>
          <w:color w:val="1F3863"/>
        </w:rPr>
        <w:t>to reflect on their own relationships and respect differences between people,</w:t>
      </w:r>
    </w:p>
    <w:p w:rsidR="00B7757A" w:rsidRDefault="0034355B">
      <w:pPr>
        <w:pStyle w:val="ListParagraph"/>
        <w:numPr>
          <w:ilvl w:val="1"/>
          <w:numId w:val="1"/>
        </w:numPr>
        <w:tabs>
          <w:tab w:val="left" w:pos="383"/>
        </w:tabs>
        <w:spacing w:before="22"/>
        <w:ind w:left="383" w:hanging="170"/>
      </w:pPr>
      <w:r>
        <w:rPr>
          <w:color w:val="1F3863"/>
        </w:rPr>
        <w:t>To</w:t>
      </w:r>
      <w:r>
        <w:rPr>
          <w:color w:val="1F3863"/>
          <w:spacing w:val="-8"/>
        </w:rPr>
        <w:t xml:space="preserve"> </w:t>
      </w:r>
      <w:r>
        <w:rPr>
          <w:color w:val="1F3863"/>
        </w:rPr>
        <w:t>develop</w:t>
      </w:r>
      <w:r>
        <w:rPr>
          <w:color w:val="1F3863"/>
          <w:spacing w:val="-6"/>
        </w:rPr>
        <w:t xml:space="preserve"> </w:t>
      </w:r>
      <w:r>
        <w:rPr>
          <w:color w:val="1F3863"/>
        </w:rPr>
        <w:t>pupils’</w:t>
      </w:r>
      <w:r>
        <w:rPr>
          <w:color w:val="1F3863"/>
          <w:spacing w:val="-4"/>
        </w:rPr>
        <w:t xml:space="preserve"> </w:t>
      </w:r>
      <w:r>
        <w:rPr>
          <w:color w:val="1F3863"/>
        </w:rPr>
        <w:t>confidence</w:t>
      </w:r>
      <w:r>
        <w:rPr>
          <w:color w:val="1F3863"/>
          <w:spacing w:val="-5"/>
        </w:rPr>
        <w:t xml:space="preserve"> </w:t>
      </w:r>
      <w:r>
        <w:rPr>
          <w:color w:val="1F3863"/>
        </w:rPr>
        <w:t>in</w:t>
      </w:r>
      <w:r>
        <w:rPr>
          <w:color w:val="1F3863"/>
          <w:spacing w:val="-4"/>
        </w:rPr>
        <w:t xml:space="preserve"> </w:t>
      </w:r>
      <w:r>
        <w:rPr>
          <w:color w:val="1F3863"/>
        </w:rPr>
        <w:t>talking,</w:t>
      </w:r>
      <w:r>
        <w:rPr>
          <w:color w:val="1F3863"/>
          <w:spacing w:val="-6"/>
        </w:rPr>
        <w:t xml:space="preserve"> </w:t>
      </w:r>
      <w:r>
        <w:rPr>
          <w:color w:val="1F3863"/>
        </w:rPr>
        <w:t>listening</w:t>
      </w:r>
      <w:r>
        <w:rPr>
          <w:color w:val="1F3863"/>
          <w:spacing w:val="-2"/>
        </w:rPr>
        <w:t xml:space="preserve"> </w:t>
      </w:r>
      <w:r>
        <w:rPr>
          <w:color w:val="1F3863"/>
        </w:rPr>
        <w:t>and</w:t>
      </w:r>
      <w:r>
        <w:rPr>
          <w:color w:val="1F3863"/>
          <w:spacing w:val="-3"/>
        </w:rPr>
        <w:t xml:space="preserve"> </w:t>
      </w:r>
      <w:r>
        <w:rPr>
          <w:color w:val="1F3863"/>
        </w:rPr>
        <w:t>thinking</w:t>
      </w:r>
      <w:r>
        <w:rPr>
          <w:color w:val="1F3863"/>
          <w:spacing w:val="-4"/>
        </w:rPr>
        <w:t xml:space="preserve"> </w:t>
      </w:r>
      <w:r>
        <w:rPr>
          <w:color w:val="1F3863"/>
        </w:rPr>
        <w:t>about</w:t>
      </w:r>
      <w:r>
        <w:rPr>
          <w:color w:val="1F3863"/>
          <w:spacing w:val="-3"/>
        </w:rPr>
        <w:t xml:space="preserve"> </w:t>
      </w:r>
      <w:r>
        <w:rPr>
          <w:color w:val="1F3863"/>
        </w:rPr>
        <w:t>feelings</w:t>
      </w:r>
      <w:r>
        <w:rPr>
          <w:color w:val="1F3863"/>
          <w:spacing w:val="-3"/>
        </w:rPr>
        <w:t xml:space="preserve"> </w:t>
      </w:r>
      <w:r>
        <w:rPr>
          <w:color w:val="1F3863"/>
          <w:spacing w:val="-5"/>
        </w:rPr>
        <w:t>and</w:t>
      </w:r>
    </w:p>
    <w:p w:rsidR="00B7757A" w:rsidRDefault="0034355B">
      <w:pPr>
        <w:pStyle w:val="BodyText"/>
        <w:spacing w:before="1"/>
      </w:pPr>
      <w:r>
        <w:rPr>
          <w:color w:val="1F3863"/>
          <w:spacing w:val="-2"/>
        </w:rPr>
        <w:t>relationships,</w:t>
      </w:r>
    </w:p>
    <w:p w:rsidR="00B7757A" w:rsidRDefault="0034355B">
      <w:pPr>
        <w:pStyle w:val="ListParagraph"/>
        <w:numPr>
          <w:ilvl w:val="1"/>
          <w:numId w:val="1"/>
        </w:numPr>
        <w:tabs>
          <w:tab w:val="left" w:pos="383"/>
        </w:tabs>
        <w:spacing w:before="22"/>
        <w:ind w:left="383" w:hanging="170"/>
      </w:pPr>
      <w:r>
        <w:rPr>
          <w:color w:val="1F3863"/>
        </w:rPr>
        <w:t>To</w:t>
      </w:r>
      <w:r>
        <w:rPr>
          <w:color w:val="1F3863"/>
          <w:spacing w:val="-6"/>
        </w:rPr>
        <w:t xml:space="preserve"> </w:t>
      </w:r>
      <w:r>
        <w:rPr>
          <w:color w:val="1F3863"/>
        </w:rPr>
        <w:t>help</w:t>
      </w:r>
      <w:r>
        <w:rPr>
          <w:color w:val="1F3863"/>
          <w:spacing w:val="-4"/>
        </w:rPr>
        <w:t xml:space="preserve"> </w:t>
      </w:r>
      <w:r>
        <w:rPr>
          <w:color w:val="1F3863"/>
        </w:rPr>
        <w:t>pupils’</w:t>
      </w:r>
      <w:r>
        <w:rPr>
          <w:color w:val="1F3863"/>
          <w:spacing w:val="-5"/>
        </w:rPr>
        <w:t xml:space="preserve"> </w:t>
      </w:r>
      <w:r>
        <w:rPr>
          <w:color w:val="1F3863"/>
        </w:rPr>
        <w:t>confidence</w:t>
      </w:r>
      <w:r>
        <w:rPr>
          <w:color w:val="1F3863"/>
          <w:spacing w:val="-5"/>
        </w:rPr>
        <w:t xml:space="preserve"> </w:t>
      </w:r>
      <w:r>
        <w:rPr>
          <w:color w:val="1F3863"/>
        </w:rPr>
        <w:t>in</w:t>
      </w:r>
      <w:r>
        <w:rPr>
          <w:color w:val="1F3863"/>
          <w:spacing w:val="-4"/>
        </w:rPr>
        <w:t xml:space="preserve"> </w:t>
      </w:r>
      <w:r>
        <w:rPr>
          <w:color w:val="1F3863"/>
        </w:rPr>
        <w:t>talking,</w:t>
      </w:r>
      <w:r>
        <w:rPr>
          <w:color w:val="1F3863"/>
          <w:spacing w:val="-2"/>
        </w:rPr>
        <w:t xml:space="preserve"> </w:t>
      </w:r>
      <w:r>
        <w:rPr>
          <w:color w:val="1F3863"/>
        </w:rPr>
        <w:t>listening</w:t>
      </w:r>
      <w:r>
        <w:rPr>
          <w:color w:val="1F3863"/>
          <w:spacing w:val="-3"/>
        </w:rPr>
        <w:t xml:space="preserve"> </w:t>
      </w:r>
      <w:r>
        <w:rPr>
          <w:color w:val="1F3863"/>
        </w:rPr>
        <w:t>and</w:t>
      </w:r>
      <w:r>
        <w:rPr>
          <w:color w:val="1F3863"/>
          <w:spacing w:val="-3"/>
        </w:rPr>
        <w:t xml:space="preserve"> </w:t>
      </w:r>
      <w:r>
        <w:rPr>
          <w:color w:val="1F3863"/>
        </w:rPr>
        <w:t>thinking</w:t>
      </w:r>
      <w:r>
        <w:rPr>
          <w:color w:val="1F3863"/>
          <w:spacing w:val="-7"/>
        </w:rPr>
        <w:t xml:space="preserve"> </w:t>
      </w:r>
      <w:r>
        <w:rPr>
          <w:color w:val="1F3863"/>
        </w:rPr>
        <w:t>about</w:t>
      </w:r>
      <w:r>
        <w:rPr>
          <w:color w:val="1F3863"/>
          <w:spacing w:val="-7"/>
        </w:rPr>
        <w:t xml:space="preserve"> </w:t>
      </w:r>
      <w:r>
        <w:rPr>
          <w:color w:val="1F3863"/>
        </w:rPr>
        <w:t>feelings</w:t>
      </w:r>
      <w:r>
        <w:rPr>
          <w:color w:val="1F3863"/>
          <w:spacing w:val="-3"/>
        </w:rPr>
        <w:t xml:space="preserve"> </w:t>
      </w:r>
      <w:r>
        <w:rPr>
          <w:color w:val="1F3863"/>
          <w:spacing w:val="-5"/>
        </w:rPr>
        <w:t>and</w:t>
      </w:r>
    </w:p>
    <w:p w:rsidR="00B7757A" w:rsidRDefault="0034355B">
      <w:pPr>
        <w:pStyle w:val="BodyText"/>
        <w:spacing w:before="1"/>
      </w:pPr>
      <w:r>
        <w:rPr>
          <w:color w:val="1F3863"/>
          <w:spacing w:val="-2"/>
        </w:rPr>
        <w:t>relationships,</w:t>
      </w:r>
    </w:p>
    <w:p w:rsidR="00B7757A" w:rsidRDefault="0034355B">
      <w:pPr>
        <w:pStyle w:val="ListParagraph"/>
        <w:numPr>
          <w:ilvl w:val="1"/>
          <w:numId w:val="1"/>
        </w:numPr>
        <w:tabs>
          <w:tab w:val="left" w:pos="383"/>
        </w:tabs>
        <w:spacing w:before="22"/>
        <w:ind w:left="383" w:hanging="170"/>
      </w:pPr>
      <w:r>
        <w:rPr>
          <w:color w:val="1F3863"/>
        </w:rPr>
        <w:t>To</w:t>
      </w:r>
      <w:r>
        <w:rPr>
          <w:color w:val="1F3863"/>
          <w:spacing w:val="-8"/>
        </w:rPr>
        <w:t xml:space="preserve"> </w:t>
      </w:r>
      <w:r>
        <w:rPr>
          <w:color w:val="1F3863"/>
        </w:rPr>
        <w:t>help</w:t>
      </w:r>
      <w:r>
        <w:rPr>
          <w:color w:val="1F3863"/>
          <w:spacing w:val="-3"/>
        </w:rPr>
        <w:t xml:space="preserve"> </w:t>
      </w:r>
      <w:r>
        <w:rPr>
          <w:color w:val="1F3863"/>
        </w:rPr>
        <w:t>pupils</w:t>
      </w:r>
      <w:r>
        <w:rPr>
          <w:color w:val="1F3863"/>
          <w:spacing w:val="-3"/>
        </w:rPr>
        <w:t xml:space="preserve"> </w:t>
      </w:r>
      <w:r>
        <w:rPr>
          <w:color w:val="1F3863"/>
        </w:rPr>
        <w:t>acquire</w:t>
      </w:r>
      <w:r>
        <w:rPr>
          <w:color w:val="1F3863"/>
          <w:spacing w:val="-5"/>
        </w:rPr>
        <w:t xml:space="preserve"> </w:t>
      </w:r>
      <w:r>
        <w:rPr>
          <w:color w:val="1F3863"/>
        </w:rPr>
        <w:t>the</w:t>
      </w:r>
      <w:r>
        <w:rPr>
          <w:color w:val="1F3863"/>
          <w:spacing w:val="-4"/>
        </w:rPr>
        <w:t xml:space="preserve"> </w:t>
      </w:r>
      <w:r>
        <w:rPr>
          <w:color w:val="1F3863"/>
        </w:rPr>
        <w:t>skills</w:t>
      </w:r>
      <w:r>
        <w:rPr>
          <w:color w:val="1F3863"/>
          <w:spacing w:val="-4"/>
        </w:rPr>
        <w:t xml:space="preserve"> </w:t>
      </w:r>
      <w:r>
        <w:rPr>
          <w:color w:val="1F3863"/>
        </w:rPr>
        <w:t>necessary</w:t>
      </w:r>
      <w:r>
        <w:rPr>
          <w:color w:val="1F3863"/>
          <w:spacing w:val="-3"/>
        </w:rPr>
        <w:t xml:space="preserve"> </w:t>
      </w:r>
      <w:r>
        <w:rPr>
          <w:color w:val="1F3863"/>
        </w:rPr>
        <w:t>to</w:t>
      </w:r>
      <w:r>
        <w:rPr>
          <w:color w:val="1F3863"/>
          <w:spacing w:val="-5"/>
        </w:rPr>
        <w:t xml:space="preserve"> </w:t>
      </w:r>
      <w:r>
        <w:rPr>
          <w:color w:val="1F3863"/>
        </w:rPr>
        <w:t>develop</w:t>
      </w:r>
      <w:r>
        <w:rPr>
          <w:color w:val="1F3863"/>
          <w:spacing w:val="-2"/>
        </w:rPr>
        <w:t xml:space="preserve"> </w:t>
      </w:r>
      <w:r>
        <w:rPr>
          <w:color w:val="1F3863"/>
        </w:rPr>
        <w:t>and</w:t>
      </w:r>
      <w:r>
        <w:rPr>
          <w:color w:val="1F3863"/>
          <w:spacing w:val="-5"/>
        </w:rPr>
        <w:t xml:space="preserve"> </w:t>
      </w:r>
      <w:r>
        <w:rPr>
          <w:color w:val="1F3863"/>
        </w:rPr>
        <w:t>sustain</w:t>
      </w:r>
      <w:r>
        <w:rPr>
          <w:color w:val="1F3863"/>
          <w:spacing w:val="-4"/>
        </w:rPr>
        <w:t xml:space="preserve"> </w:t>
      </w:r>
      <w:r>
        <w:rPr>
          <w:color w:val="1F3863"/>
          <w:spacing w:val="-2"/>
        </w:rPr>
        <w:t>relationships,</w:t>
      </w:r>
    </w:p>
    <w:p w:rsidR="00B7757A" w:rsidRDefault="0034355B">
      <w:pPr>
        <w:pStyle w:val="ListParagraph"/>
        <w:numPr>
          <w:ilvl w:val="1"/>
          <w:numId w:val="1"/>
        </w:numPr>
        <w:tabs>
          <w:tab w:val="left" w:pos="383"/>
        </w:tabs>
        <w:spacing w:before="20"/>
        <w:ind w:left="383" w:hanging="170"/>
      </w:pPr>
      <w:r>
        <w:rPr>
          <w:color w:val="1F3863"/>
        </w:rPr>
        <w:t>To</w:t>
      </w:r>
      <w:r>
        <w:rPr>
          <w:color w:val="1F3863"/>
          <w:spacing w:val="-7"/>
        </w:rPr>
        <w:t xml:space="preserve"> </w:t>
      </w:r>
      <w:r>
        <w:rPr>
          <w:color w:val="1F3863"/>
        </w:rPr>
        <w:t>ensure</w:t>
      </w:r>
      <w:r>
        <w:rPr>
          <w:color w:val="1F3863"/>
          <w:spacing w:val="-6"/>
        </w:rPr>
        <w:t xml:space="preserve"> </w:t>
      </w:r>
      <w:r>
        <w:rPr>
          <w:color w:val="1F3863"/>
        </w:rPr>
        <w:t>that</w:t>
      </w:r>
      <w:r>
        <w:rPr>
          <w:color w:val="1F3863"/>
          <w:spacing w:val="-3"/>
        </w:rPr>
        <w:t xml:space="preserve"> </w:t>
      </w:r>
      <w:r>
        <w:rPr>
          <w:color w:val="1F3863"/>
        </w:rPr>
        <w:t>pupils</w:t>
      </w:r>
      <w:r>
        <w:rPr>
          <w:color w:val="1F3863"/>
          <w:spacing w:val="-6"/>
        </w:rPr>
        <w:t xml:space="preserve"> </w:t>
      </w:r>
      <w:r>
        <w:rPr>
          <w:color w:val="1F3863"/>
        </w:rPr>
        <w:t>protect</w:t>
      </w:r>
      <w:r>
        <w:rPr>
          <w:color w:val="1F3863"/>
          <w:spacing w:val="-3"/>
        </w:rPr>
        <w:t xml:space="preserve"> </w:t>
      </w:r>
      <w:r>
        <w:rPr>
          <w:color w:val="1F3863"/>
        </w:rPr>
        <w:t>themselves</w:t>
      </w:r>
      <w:r>
        <w:rPr>
          <w:color w:val="1F3863"/>
          <w:spacing w:val="-5"/>
        </w:rPr>
        <w:t xml:space="preserve"> </w:t>
      </w:r>
      <w:r>
        <w:rPr>
          <w:color w:val="1F3863"/>
        </w:rPr>
        <w:t>and</w:t>
      </w:r>
      <w:r>
        <w:rPr>
          <w:color w:val="1F3863"/>
          <w:spacing w:val="-3"/>
        </w:rPr>
        <w:t xml:space="preserve"> </w:t>
      </w:r>
      <w:r>
        <w:rPr>
          <w:color w:val="1F3863"/>
        </w:rPr>
        <w:t>ask</w:t>
      </w:r>
      <w:r>
        <w:rPr>
          <w:color w:val="1F3863"/>
          <w:spacing w:val="-3"/>
        </w:rPr>
        <w:t xml:space="preserve"> </w:t>
      </w:r>
      <w:r>
        <w:rPr>
          <w:color w:val="1F3863"/>
        </w:rPr>
        <w:t>for</w:t>
      </w:r>
      <w:r>
        <w:rPr>
          <w:color w:val="1F3863"/>
          <w:spacing w:val="-5"/>
        </w:rPr>
        <w:t xml:space="preserve"> </w:t>
      </w:r>
      <w:r>
        <w:rPr>
          <w:color w:val="1F3863"/>
        </w:rPr>
        <w:t>help</w:t>
      </w:r>
      <w:r>
        <w:rPr>
          <w:color w:val="1F3863"/>
          <w:spacing w:val="-5"/>
        </w:rPr>
        <w:t xml:space="preserve"> </w:t>
      </w:r>
      <w:r>
        <w:rPr>
          <w:color w:val="1F3863"/>
        </w:rPr>
        <w:t>and</w:t>
      </w:r>
      <w:r>
        <w:rPr>
          <w:color w:val="1F3863"/>
          <w:spacing w:val="-6"/>
        </w:rPr>
        <w:t xml:space="preserve"> </w:t>
      </w:r>
      <w:r>
        <w:rPr>
          <w:color w:val="1F3863"/>
        </w:rPr>
        <w:t>support when</w:t>
      </w:r>
      <w:r>
        <w:rPr>
          <w:color w:val="1F3863"/>
          <w:spacing w:val="-5"/>
        </w:rPr>
        <w:t xml:space="preserve"> </w:t>
      </w:r>
      <w:r>
        <w:rPr>
          <w:color w:val="1F3863"/>
          <w:spacing w:val="-2"/>
        </w:rPr>
        <w:t>needed,</w:t>
      </w:r>
    </w:p>
    <w:p w:rsidR="00B7757A" w:rsidRDefault="0034355B">
      <w:pPr>
        <w:pStyle w:val="ListParagraph"/>
        <w:numPr>
          <w:ilvl w:val="1"/>
          <w:numId w:val="1"/>
        </w:numPr>
        <w:tabs>
          <w:tab w:val="left" w:pos="383"/>
        </w:tabs>
        <w:spacing w:before="23"/>
        <w:ind w:left="383" w:hanging="170"/>
      </w:pPr>
      <w:r>
        <w:rPr>
          <w:color w:val="1F3863"/>
        </w:rPr>
        <w:t>To</w:t>
      </w:r>
      <w:r>
        <w:rPr>
          <w:color w:val="1F3863"/>
          <w:spacing w:val="-6"/>
        </w:rPr>
        <w:t xml:space="preserve"> </w:t>
      </w:r>
      <w:r>
        <w:rPr>
          <w:color w:val="1F3863"/>
        </w:rPr>
        <w:t>ensure</w:t>
      </w:r>
      <w:r>
        <w:rPr>
          <w:color w:val="1F3863"/>
          <w:spacing w:val="-5"/>
        </w:rPr>
        <w:t xml:space="preserve"> </w:t>
      </w:r>
      <w:r>
        <w:rPr>
          <w:color w:val="1F3863"/>
        </w:rPr>
        <w:t>that</w:t>
      </w:r>
      <w:r>
        <w:rPr>
          <w:color w:val="1F3863"/>
          <w:spacing w:val="-3"/>
        </w:rPr>
        <w:t xml:space="preserve"> </w:t>
      </w:r>
      <w:r>
        <w:rPr>
          <w:color w:val="1F3863"/>
        </w:rPr>
        <w:t>pupils</w:t>
      </w:r>
      <w:r>
        <w:rPr>
          <w:color w:val="1F3863"/>
          <w:spacing w:val="-4"/>
        </w:rPr>
        <w:t xml:space="preserve"> </w:t>
      </w:r>
      <w:r>
        <w:rPr>
          <w:color w:val="1F3863"/>
        </w:rPr>
        <w:t>are</w:t>
      </w:r>
      <w:r>
        <w:rPr>
          <w:color w:val="1F3863"/>
          <w:spacing w:val="-5"/>
        </w:rPr>
        <w:t xml:space="preserve"> </w:t>
      </w:r>
      <w:r>
        <w:rPr>
          <w:color w:val="1F3863"/>
        </w:rPr>
        <w:t>prepared</w:t>
      </w:r>
      <w:r>
        <w:rPr>
          <w:color w:val="1F3863"/>
          <w:spacing w:val="-3"/>
        </w:rPr>
        <w:t xml:space="preserve"> </w:t>
      </w:r>
      <w:r>
        <w:rPr>
          <w:color w:val="1F3863"/>
        </w:rPr>
        <w:t>for</w:t>
      </w:r>
      <w:r>
        <w:rPr>
          <w:color w:val="1F3863"/>
          <w:spacing w:val="-4"/>
        </w:rPr>
        <w:t xml:space="preserve"> </w:t>
      </w:r>
      <w:r>
        <w:rPr>
          <w:color w:val="1F3863"/>
          <w:spacing w:val="-2"/>
        </w:rPr>
        <w:t>puberty</w:t>
      </w:r>
    </w:p>
    <w:p w:rsidR="00B7757A" w:rsidRDefault="0034355B">
      <w:pPr>
        <w:pStyle w:val="BodyText"/>
        <w:spacing w:before="22" w:line="265" w:lineRule="exact"/>
      </w:pPr>
      <w:r>
        <w:rPr>
          <w:color w:val="1F3863"/>
        </w:rPr>
        <w:t>•To</w:t>
      </w:r>
      <w:r>
        <w:rPr>
          <w:color w:val="1F3863"/>
          <w:spacing w:val="-4"/>
        </w:rPr>
        <w:t xml:space="preserve"> </w:t>
      </w:r>
      <w:r>
        <w:rPr>
          <w:color w:val="1F3863"/>
        </w:rPr>
        <w:t>help</w:t>
      </w:r>
      <w:r>
        <w:rPr>
          <w:color w:val="1F3863"/>
          <w:spacing w:val="-5"/>
        </w:rPr>
        <w:t xml:space="preserve"> </w:t>
      </w:r>
      <w:r>
        <w:rPr>
          <w:color w:val="1F3863"/>
        </w:rPr>
        <w:t>pupils</w:t>
      </w:r>
      <w:r>
        <w:rPr>
          <w:color w:val="1F3863"/>
          <w:spacing w:val="-6"/>
        </w:rPr>
        <w:t xml:space="preserve"> </w:t>
      </w:r>
      <w:r>
        <w:rPr>
          <w:color w:val="1F3863"/>
        </w:rPr>
        <w:t>to</w:t>
      </w:r>
      <w:r>
        <w:rPr>
          <w:color w:val="1F3863"/>
          <w:spacing w:val="-5"/>
        </w:rPr>
        <w:t xml:space="preserve"> </w:t>
      </w:r>
      <w:r>
        <w:rPr>
          <w:color w:val="1F3863"/>
        </w:rPr>
        <w:t>develop</w:t>
      </w:r>
      <w:r>
        <w:rPr>
          <w:color w:val="1F3863"/>
          <w:spacing w:val="-3"/>
        </w:rPr>
        <w:t xml:space="preserve"> </w:t>
      </w:r>
      <w:r>
        <w:rPr>
          <w:color w:val="1F3863"/>
        </w:rPr>
        <w:t>a</w:t>
      </w:r>
      <w:r>
        <w:rPr>
          <w:color w:val="1F3863"/>
          <w:spacing w:val="-4"/>
        </w:rPr>
        <w:t xml:space="preserve"> </w:t>
      </w:r>
      <w:r>
        <w:rPr>
          <w:color w:val="1F3863"/>
        </w:rPr>
        <w:t>healthier,</w:t>
      </w:r>
      <w:r>
        <w:rPr>
          <w:color w:val="1F3863"/>
          <w:spacing w:val="-3"/>
        </w:rPr>
        <w:t xml:space="preserve"> </w:t>
      </w:r>
      <w:r>
        <w:rPr>
          <w:color w:val="1F3863"/>
        </w:rPr>
        <w:t>safer</w:t>
      </w:r>
      <w:r>
        <w:rPr>
          <w:color w:val="1F3863"/>
          <w:spacing w:val="-3"/>
        </w:rPr>
        <w:t xml:space="preserve"> </w:t>
      </w:r>
      <w:r>
        <w:rPr>
          <w:color w:val="1F3863"/>
          <w:spacing w:val="-2"/>
        </w:rPr>
        <w:t>lifestyle.</w:t>
      </w:r>
    </w:p>
    <w:p w:rsidR="00B7757A" w:rsidRDefault="0034355B">
      <w:pPr>
        <w:pStyle w:val="BodyText"/>
        <w:spacing w:line="265" w:lineRule="exact"/>
      </w:pPr>
      <w:r>
        <w:rPr>
          <w:color w:val="1F3863"/>
        </w:rPr>
        <w:t>•To</w:t>
      </w:r>
      <w:r>
        <w:rPr>
          <w:color w:val="1F3863"/>
          <w:spacing w:val="-3"/>
        </w:rPr>
        <w:t xml:space="preserve"> </w:t>
      </w:r>
      <w:r>
        <w:rPr>
          <w:color w:val="1F3863"/>
        </w:rPr>
        <w:t>help</w:t>
      </w:r>
      <w:r>
        <w:rPr>
          <w:color w:val="1F3863"/>
          <w:spacing w:val="-5"/>
        </w:rPr>
        <w:t xml:space="preserve"> </w:t>
      </w:r>
      <w:r>
        <w:rPr>
          <w:color w:val="1F3863"/>
        </w:rPr>
        <w:t>young</w:t>
      </w:r>
      <w:r>
        <w:rPr>
          <w:color w:val="1F3863"/>
          <w:spacing w:val="-5"/>
        </w:rPr>
        <w:t xml:space="preserve"> </w:t>
      </w:r>
      <w:r>
        <w:rPr>
          <w:color w:val="1F3863"/>
        </w:rPr>
        <w:t>people</w:t>
      </w:r>
      <w:r>
        <w:rPr>
          <w:color w:val="1F3863"/>
          <w:spacing w:val="-5"/>
        </w:rPr>
        <w:t xml:space="preserve"> </w:t>
      </w:r>
      <w:r>
        <w:rPr>
          <w:color w:val="1F3863"/>
        </w:rPr>
        <w:t>gain</w:t>
      </w:r>
      <w:r>
        <w:rPr>
          <w:color w:val="1F3863"/>
          <w:spacing w:val="-4"/>
        </w:rPr>
        <w:t xml:space="preserve"> </w:t>
      </w:r>
      <w:r>
        <w:rPr>
          <w:color w:val="1F3863"/>
        </w:rPr>
        <w:t>access</w:t>
      </w:r>
      <w:r>
        <w:rPr>
          <w:color w:val="1F3863"/>
          <w:spacing w:val="-3"/>
        </w:rPr>
        <w:t xml:space="preserve"> </w:t>
      </w:r>
      <w:r>
        <w:rPr>
          <w:color w:val="1F3863"/>
        </w:rPr>
        <w:t>to</w:t>
      </w:r>
      <w:r>
        <w:rPr>
          <w:color w:val="1F3863"/>
          <w:spacing w:val="-3"/>
        </w:rPr>
        <w:t xml:space="preserve"> </w:t>
      </w:r>
      <w:r>
        <w:rPr>
          <w:color w:val="1F3863"/>
        </w:rPr>
        <w:t>information</w:t>
      </w:r>
      <w:r>
        <w:rPr>
          <w:color w:val="1F3863"/>
          <w:spacing w:val="-6"/>
        </w:rPr>
        <w:t xml:space="preserve"> </w:t>
      </w:r>
      <w:r>
        <w:rPr>
          <w:color w:val="1F3863"/>
        </w:rPr>
        <w:t>and</w:t>
      </w:r>
      <w:r>
        <w:rPr>
          <w:color w:val="1F3863"/>
          <w:spacing w:val="-1"/>
        </w:rPr>
        <w:t xml:space="preserve"> </w:t>
      </w:r>
      <w:r>
        <w:rPr>
          <w:color w:val="1F3863"/>
          <w:spacing w:val="-2"/>
        </w:rPr>
        <w:t>services.</w:t>
      </w:r>
    </w:p>
    <w:p w:rsidR="00B7757A" w:rsidRDefault="00B7757A">
      <w:pPr>
        <w:spacing w:line="265" w:lineRule="exact"/>
        <w:sectPr w:rsidR="00B7757A">
          <w:pgSz w:w="11910" w:h="16840"/>
          <w:pgMar w:top="1420" w:right="1280" w:bottom="280" w:left="1340" w:header="720" w:footer="720" w:gutter="0"/>
          <w:cols w:space="720"/>
        </w:sectPr>
      </w:pPr>
    </w:p>
    <w:p w:rsidR="00B7757A" w:rsidRDefault="0034355B">
      <w:pPr>
        <w:pStyle w:val="BodyText"/>
        <w:ind w:left="100"/>
        <w:rPr>
          <w:sz w:val="20"/>
        </w:rPr>
      </w:pPr>
      <w:r>
        <w:rPr>
          <w:noProof/>
          <w:sz w:val="20"/>
        </w:rPr>
        <w:lastRenderedPageBreak/>
        <mc:AlternateContent>
          <mc:Choice Requires="wps">
            <w:drawing>
              <wp:inline distT="0" distB="0" distL="0" distR="0">
                <wp:extent cx="5727065" cy="850900"/>
                <wp:effectExtent l="9525" t="0" r="0" b="635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850900"/>
                        </a:xfrm>
                        <a:prstGeom prst="rect">
                          <a:avLst/>
                        </a:prstGeom>
                        <a:solidFill>
                          <a:srgbClr val="DEEAF6"/>
                        </a:solidFill>
                        <a:ln w="6096">
                          <a:solidFill>
                            <a:srgbClr val="000000"/>
                          </a:solidFill>
                          <a:prstDash val="solid"/>
                        </a:ln>
                      </wps:spPr>
                      <wps:txbx>
                        <w:txbxContent>
                          <w:p w:rsidR="00B7757A" w:rsidRDefault="0034355B">
                            <w:pPr>
                              <w:pStyle w:val="BodyText"/>
                              <w:ind w:left="103"/>
                              <w:rPr>
                                <w:color w:val="000000"/>
                              </w:rPr>
                            </w:pPr>
                            <w:r>
                              <w:rPr>
                                <w:color w:val="1F3863"/>
                              </w:rPr>
                              <w:t>•To</w:t>
                            </w:r>
                            <w:r>
                              <w:rPr>
                                <w:color w:val="1F3863"/>
                                <w:spacing w:val="-3"/>
                              </w:rPr>
                              <w:t xml:space="preserve"> </w:t>
                            </w:r>
                            <w:r>
                              <w:rPr>
                                <w:color w:val="1F3863"/>
                              </w:rPr>
                              <w:t>enable</w:t>
                            </w:r>
                            <w:r>
                              <w:rPr>
                                <w:color w:val="1F3863"/>
                                <w:spacing w:val="-3"/>
                              </w:rPr>
                              <w:t xml:space="preserve"> </w:t>
                            </w:r>
                            <w:r>
                              <w:rPr>
                                <w:color w:val="1F3863"/>
                              </w:rPr>
                              <w:t>children</w:t>
                            </w:r>
                            <w:r>
                              <w:rPr>
                                <w:color w:val="1F3863"/>
                                <w:spacing w:val="-4"/>
                              </w:rPr>
                              <w:t xml:space="preserve"> </w:t>
                            </w:r>
                            <w:r>
                              <w:rPr>
                                <w:color w:val="1F3863"/>
                              </w:rPr>
                              <w:t>and</w:t>
                            </w:r>
                            <w:r>
                              <w:rPr>
                                <w:color w:val="1F3863"/>
                                <w:spacing w:val="-6"/>
                              </w:rPr>
                              <w:t xml:space="preserve"> </w:t>
                            </w:r>
                            <w:r>
                              <w:rPr>
                                <w:color w:val="1F3863"/>
                              </w:rPr>
                              <w:t>young</w:t>
                            </w:r>
                            <w:r>
                              <w:rPr>
                                <w:color w:val="1F3863"/>
                                <w:spacing w:val="-2"/>
                              </w:rPr>
                              <w:t xml:space="preserve"> </w:t>
                            </w:r>
                            <w:r>
                              <w:rPr>
                                <w:color w:val="1F3863"/>
                              </w:rPr>
                              <w:t>people</w:t>
                            </w:r>
                            <w:r>
                              <w:rPr>
                                <w:color w:val="1F3863"/>
                                <w:spacing w:val="-3"/>
                              </w:rPr>
                              <w:t xml:space="preserve"> </w:t>
                            </w:r>
                            <w:r>
                              <w:rPr>
                                <w:color w:val="1F3863"/>
                              </w:rPr>
                              <w:t>to</w:t>
                            </w:r>
                            <w:r>
                              <w:rPr>
                                <w:color w:val="1F3863"/>
                                <w:spacing w:val="-4"/>
                              </w:rPr>
                              <w:t xml:space="preserve"> </w:t>
                            </w:r>
                            <w:r>
                              <w:rPr>
                                <w:color w:val="1F3863"/>
                              </w:rPr>
                              <w:t>participate</w:t>
                            </w:r>
                            <w:r>
                              <w:rPr>
                                <w:color w:val="1F3863"/>
                                <w:spacing w:val="-3"/>
                              </w:rPr>
                              <w:t xml:space="preserve"> </w:t>
                            </w:r>
                            <w:r>
                              <w:rPr>
                                <w:color w:val="1F3863"/>
                              </w:rPr>
                              <w:t>in</w:t>
                            </w:r>
                            <w:r>
                              <w:rPr>
                                <w:color w:val="1F3863"/>
                                <w:spacing w:val="-3"/>
                              </w:rPr>
                              <w:t xml:space="preserve"> </w:t>
                            </w:r>
                            <w:r>
                              <w:rPr>
                                <w:color w:val="1F3863"/>
                              </w:rPr>
                              <w:t>society</w:t>
                            </w:r>
                            <w:r>
                              <w:rPr>
                                <w:color w:val="1F3863"/>
                                <w:spacing w:val="-2"/>
                              </w:rPr>
                              <w:t xml:space="preserve"> </w:t>
                            </w:r>
                            <w:r>
                              <w:rPr>
                                <w:color w:val="1F3863"/>
                              </w:rPr>
                              <w:t>and</w:t>
                            </w:r>
                            <w:r>
                              <w:rPr>
                                <w:color w:val="1F3863"/>
                                <w:spacing w:val="-2"/>
                              </w:rPr>
                              <w:t xml:space="preserve"> </w:t>
                            </w:r>
                            <w:r>
                              <w:rPr>
                                <w:color w:val="1F3863"/>
                              </w:rPr>
                              <w:t>value</w:t>
                            </w:r>
                            <w:r>
                              <w:rPr>
                                <w:color w:val="1F3863"/>
                                <w:spacing w:val="-3"/>
                              </w:rPr>
                              <w:t xml:space="preserve"> </w:t>
                            </w:r>
                            <w:r>
                              <w:rPr>
                                <w:color w:val="1F3863"/>
                              </w:rPr>
                              <w:t>themselves</w:t>
                            </w:r>
                            <w:r>
                              <w:rPr>
                                <w:color w:val="1F3863"/>
                                <w:spacing w:val="-3"/>
                              </w:rPr>
                              <w:t xml:space="preserve"> </w:t>
                            </w:r>
                            <w:r>
                              <w:rPr>
                                <w:color w:val="1F3863"/>
                              </w:rPr>
                              <w:t xml:space="preserve">and </w:t>
                            </w:r>
                            <w:r>
                              <w:rPr>
                                <w:color w:val="1F3863"/>
                                <w:spacing w:val="-2"/>
                              </w:rPr>
                              <w:t>others.</w:t>
                            </w:r>
                          </w:p>
                          <w:p w:rsidR="00B7757A" w:rsidRDefault="0034355B">
                            <w:pPr>
                              <w:pStyle w:val="BodyText"/>
                              <w:spacing w:line="265" w:lineRule="exact"/>
                              <w:ind w:left="103"/>
                              <w:rPr>
                                <w:color w:val="000000"/>
                              </w:rPr>
                            </w:pPr>
                            <w:r>
                              <w:rPr>
                                <w:color w:val="1F3863"/>
                              </w:rPr>
                              <w:t>•To</w:t>
                            </w:r>
                            <w:r>
                              <w:rPr>
                                <w:color w:val="1F3863"/>
                                <w:spacing w:val="-8"/>
                              </w:rPr>
                              <w:t xml:space="preserve"> </w:t>
                            </w:r>
                            <w:r>
                              <w:rPr>
                                <w:color w:val="1F3863"/>
                              </w:rPr>
                              <w:t>develop</w:t>
                            </w:r>
                            <w:r>
                              <w:rPr>
                                <w:color w:val="1F3863"/>
                                <w:spacing w:val="-3"/>
                              </w:rPr>
                              <w:t xml:space="preserve"> </w:t>
                            </w:r>
                            <w:r>
                              <w:rPr>
                                <w:color w:val="1F3863"/>
                              </w:rPr>
                              <w:t>confidence</w:t>
                            </w:r>
                            <w:r>
                              <w:rPr>
                                <w:color w:val="1F3863"/>
                                <w:spacing w:val="-6"/>
                              </w:rPr>
                              <w:t xml:space="preserve"> </w:t>
                            </w:r>
                            <w:r>
                              <w:rPr>
                                <w:color w:val="1F3863"/>
                              </w:rPr>
                              <w:t>and</w:t>
                            </w:r>
                            <w:r>
                              <w:rPr>
                                <w:color w:val="1F3863"/>
                                <w:spacing w:val="-3"/>
                              </w:rPr>
                              <w:t xml:space="preserve"> </w:t>
                            </w:r>
                            <w:r>
                              <w:rPr>
                                <w:color w:val="1F3863"/>
                              </w:rPr>
                              <w:t>responsibility</w:t>
                            </w:r>
                            <w:r>
                              <w:rPr>
                                <w:color w:val="1F3863"/>
                                <w:spacing w:val="-2"/>
                              </w:rPr>
                              <w:t xml:space="preserve"> </w:t>
                            </w:r>
                            <w:r>
                              <w:rPr>
                                <w:color w:val="1F3863"/>
                              </w:rPr>
                              <w:t>and</w:t>
                            </w:r>
                            <w:r>
                              <w:rPr>
                                <w:color w:val="1F3863"/>
                                <w:spacing w:val="-6"/>
                              </w:rPr>
                              <w:t xml:space="preserve"> </w:t>
                            </w:r>
                            <w:r>
                              <w:rPr>
                                <w:color w:val="1F3863"/>
                              </w:rPr>
                              <w:t>make</w:t>
                            </w:r>
                            <w:r>
                              <w:rPr>
                                <w:color w:val="1F3863"/>
                                <w:spacing w:val="-3"/>
                              </w:rPr>
                              <w:t xml:space="preserve"> </w:t>
                            </w:r>
                            <w:r>
                              <w:rPr>
                                <w:color w:val="1F3863"/>
                              </w:rPr>
                              <w:t>the</w:t>
                            </w:r>
                            <w:r>
                              <w:rPr>
                                <w:color w:val="1F3863"/>
                                <w:spacing w:val="-4"/>
                              </w:rPr>
                              <w:t xml:space="preserve"> </w:t>
                            </w:r>
                            <w:r>
                              <w:rPr>
                                <w:color w:val="1F3863"/>
                              </w:rPr>
                              <w:t>most</w:t>
                            </w:r>
                            <w:r>
                              <w:rPr>
                                <w:color w:val="1F3863"/>
                                <w:spacing w:val="-6"/>
                              </w:rPr>
                              <w:t xml:space="preserve"> </w:t>
                            </w:r>
                            <w:r>
                              <w:rPr>
                                <w:color w:val="1F3863"/>
                              </w:rPr>
                              <w:t>of</w:t>
                            </w:r>
                            <w:r>
                              <w:rPr>
                                <w:color w:val="1F3863"/>
                                <w:spacing w:val="-3"/>
                              </w:rPr>
                              <w:t xml:space="preserve"> </w:t>
                            </w:r>
                            <w:r>
                              <w:rPr>
                                <w:color w:val="1F3863"/>
                              </w:rPr>
                              <w:t>their</w:t>
                            </w:r>
                            <w:r>
                              <w:rPr>
                                <w:color w:val="1F3863"/>
                                <w:spacing w:val="-3"/>
                              </w:rPr>
                              <w:t xml:space="preserve"> </w:t>
                            </w:r>
                            <w:r>
                              <w:rPr>
                                <w:color w:val="1F3863"/>
                                <w:spacing w:val="-2"/>
                              </w:rPr>
                              <w:t>abilities.</w:t>
                            </w:r>
                          </w:p>
                          <w:p w:rsidR="00B7757A" w:rsidRDefault="0034355B">
                            <w:pPr>
                              <w:pStyle w:val="BodyText"/>
                              <w:spacing w:before="1" w:line="265" w:lineRule="exact"/>
                              <w:ind w:left="103"/>
                              <w:rPr>
                                <w:color w:val="000000"/>
                              </w:rPr>
                            </w:pPr>
                            <w:r>
                              <w:rPr>
                                <w:color w:val="1F3863"/>
                              </w:rPr>
                              <w:t>•To</w:t>
                            </w:r>
                            <w:r>
                              <w:rPr>
                                <w:color w:val="1F3863"/>
                                <w:spacing w:val="-6"/>
                              </w:rPr>
                              <w:t xml:space="preserve"> </w:t>
                            </w:r>
                            <w:r>
                              <w:rPr>
                                <w:color w:val="1F3863"/>
                              </w:rPr>
                              <w:t>encourage</w:t>
                            </w:r>
                            <w:r>
                              <w:rPr>
                                <w:color w:val="1F3863"/>
                                <w:spacing w:val="-3"/>
                              </w:rPr>
                              <w:t xml:space="preserve"> </w:t>
                            </w:r>
                            <w:r>
                              <w:rPr>
                                <w:color w:val="1F3863"/>
                              </w:rPr>
                              <w:t>children</w:t>
                            </w:r>
                            <w:r>
                              <w:rPr>
                                <w:color w:val="1F3863"/>
                                <w:spacing w:val="-5"/>
                              </w:rPr>
                              <w:t xml:space="preserve"> </w:t>
                            </w:r>
                            <w:r>
                              <w:rPr>
                                <w:color w:val="1F3863"/>
                              </w:rPr>
                              <w:t>to</w:t>
                            </w:r>
                            <w:r>
                              <w:rPr>
                                <w:color w:val="1F3863"/>
                                <w:spacing w:val="-3"/>
                              </w:rPr>
                              <w:t xml:space="preserve"> </w:t>
                            </w:r>
                            <w:r>
                              <w:rPr>
                                <w:color w:val="1F3863"/>
                              </w:rPr>
                              <w:t>prepare</w:t>
                            </w:r>
                            <w:r>
                              <w:rPr>
                                <w:color w:val="1F3863"/>
                                <w:spacing w:val="-5"/>
                              </w:rPr>
                              <w:t xml:space="preserve"> </w:t>
                            </w:r>
                            <w:r>
                              <w:rPr>
                                <w:color w:val="1F3863"/>
                              </w:rPr>
                              <w:t>to</w:t>
                            </w:r>
                            <w:r>
                              <w:rPr>
                                <w:color w:val="1F3863"/>
                                <w:spacing w:val="-5"/>
                              </w:rPr>
                              <w:t xml:space="preserve"> </w:t>
                            </w:r>
                            <w:r>
                              <w:rPr>
                                <w:color w:val="1F3863"/>
                              </w:rPr>
                              <w:t>play</w:t>
                            </w:r>
                            <w:r>
                              <w:rPr>
                                <w:color w:val="1F3863"/>
                                <w:spacing w:val="-6"/>
                              </w:rPr>
                              <w:t xml:space="preserve"> </w:t>
                            </w:r>
                            <w:r>
                              <w:rPr>
                                <w:color w:val="1F3863"/>
                              </w:rPr>
                              <w:t>an</w:t>
                            </w:r>
                            <w:r>
                              <w:rPr>
                                <w:color w:val="1F3863"/>
                                <w:spacing w:val="-4"/>
                              </w:rPr>
                              <w:t xml:space="preserve"> </w:t>
                            </w:r>
                            <w:r>
                              <w:rPr>
                                <w:color w:val="1F3863"/>
                              </w:rPr>
                              <w:t>active</w:t>
                            </w:r>
                            <w:r>
                              <w:rPr>
                                <w:color w:val="1F3863"/>
                                <w:spacing w:val="-4"/>
                              </w:rPr>
                              <w:t xml:space="preserve"> </w:t>
                            </w:r>
                            <w:r>
                              <w:rPr>
                                <w:color w:val="1F3863"/>
                              </w:rPr>
                              <w:t>role</w:t>
                            </w:r>
                            <w:r>
                              <w:rPr>
                                <w:color w:val="1F3863"/>
                                <w:spacing w:val="-5"/>
                              </w:rPr>
                              <w:t xml:space="preserve"> </w:t>
                            </w:r>
                            <w:r>
                              <w:rPr>
                                <w:color w:val="1F3863"/>
                              </w:rPr>
                              <w:t>as</w:t>
                            </w:r>
                            <w:r>
                              <w:rPr>
                                <w:color w:val="1F3863"/>
                                <w:spacing w:val="-3"/>
                              </w:rPr>
                              <w:t xml:space="preserve"> </w:t>
                            </w:r>
                            <w:r>
                              <w:rPr>
                                <w:color w:val="1F3863"/>
                              </w:rPr>
                              <w:t>citizens</w:t>
                            </w:r>
                            <w:r>
                              <w:rPr>
                                <w:color w:val="1F3863"/>
                                <w:spacing w:val="-4"/>
                              </w:rPr>
                              <w:t xml:space="preserve"> </w:t>
                            </w:r>
                            <w:r>
                              <w:rPr>
                                <w:color w:val="1F3863"/>
                              </w:rPr>
                              <w:t>and</w:t>
                            </w:r>
                            <w:r>
                              <w:rPr>
                                <w:color w:val="1F3863"/>
                                <w:spacing w:val="-3"/>
                              </w:rPr>
                              <w:t xml:space="preserve"> </w:t>
                            </w:r>
                            <w:r>
                              <w:rPr>
                                <w:color w:val="1F3863"/>
                              </w:rPr>
                              <w:t>members</w:t>
                            </w:r>
                            <w:r>
                              <w:rPr>
                                <w:color w:val="1F3863"/>
                                <w:spacing w:val="-3"/>
                              </w:rPr>
                              <w:t xml:space="preserve"> </w:t>
                            </w:r>
                            <w:r>
                              <w:rPr>
                                <w:color w:val="1F3863"/>
                              </w:rPr>
                              <w:t>of</w:t>
                            </w:r>
                            <w:r>
                              <w:rPr>
                                <w:color w:val="1F3863"/>
                                <w:spacing w:val="-3"/>
                              </w:rPr>
                              <w:t xml:space="preserve"> </w:t>
                            </w:r>
                            <w:r>
                              <w:rPr>
                                <w:color w:val="1F3863"/>
                                <w:spacing w:val="-10"/>
                              </w:rPr>
                              <w:t>a</w:t>
                            </w:r>
                          </w:p>
                          <w:p w:rsidR="00B7757A" w:rsidRDefault="0034355B">
                            <w:pPr>
                              <w:pStyle w:val="BodyText"/>
                              <w:spacing w:line="265" w:lineRule="exact"/>
                              <w:ind w:left="103"/>
                              <w:rPr>
                                <w:color w:val="000000"/>
                              </w:rPr>
                            </w:pPr>
                            <w:r>
                              <w:rPr>
                                <w:color w:val="1F3863"/>
                              </w:rPr>
                              <w:t>democratic</w:t>
                            </w:r>
                            <w:r>
                              <w:rPr>
                                <w:color w:val="1F3863"/>
                                <w:spacing w:val="-10"/>
                              </w:rPr>
                              <w:t xml:space="preserve"> </w:t>
                            </w:r>
                            <w:r>
                              <w:rPr>
                                <w:color w:val="1F3863"/>
                                <w:spacing w:val="-2"/>
                              </w:rPr>
                              <w:t>society</w:t>
                            </w:r>
                          </w:p>
                        </w:txbxContent>
                      </wps:txbx>
                      <wps:bodyPr wrap="square" lIns="0" tIns="0" rIns="0" bIns="0" rtlCol="0">
                        <a:noAutofit/>
                      </wps:bodyPr>
                    </wps:wsp>
                  </a:graphicData>
                </a:graphic>
              </wp:inline>
            </w:drawing>
          </mc:Choice>
          <mc:Fallback>
            <w:pict>
              <v:shape id="Textbox 12" o:spid="_x0000_s1028" type="#_x0000_t202" style="width:450.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bTd6AEAAN8DAAAOAAAAZHJzL2Uyb0RvYy54bWysU8Fu2zAMvQ/YPwi6L3YDJG2NOEXXNMOA&#10;YhvQ7gNkWY6FyaImKrHz96NkJ+229jIsB4WSnh75HunVzdAZdlAeNdiSX8xyzpSVUGu7K/n3p+2H&#10;K84wCFsLA1aV/KiQ36zfv1v1rlBzaMHUyjMisVj0ruRtCK7IMpSt6gTOwClLlw34TgTa+l1We9ET&#10;e2eyeZ4vsx587TxIhUinm/GSrxN/0ygZvjYNqsBMyam2kFaf1iqu2Xolip0XrtVyKkP8QxWd0JaS&#10;nqk2Igi29/ovqk5LDwhNmEnoMmgaLVXSQGou8j/UPLbCqaSFzEF3tgn/H638cvjmma6pd3POrOio&#10;R09qCBUMjE7Int5hQahHR7gwfISBoEkqugeQP5Ag2QvM+AAJHe0YGt/FfxLK6CF14Hh2nbIwSYeL&#10;y/llvlxwJunuapFf56kt2fNr5zF8UtCxGJTcU1dTBeLwgCHmF8UJEpMhGF1vtTFp43fVnfHsIGgC&#10;Nvf3t9tlVEVPfoMZy/qSL/Pr5ajtTYo8/V6jiCVsBLZjqsQ+wYydPBptiW6FoRqS7WePK6iPZHFP&#10;s1hy/LkXXnFmPltqdhzcU+BPQXUKfDB3kMY76rVwuw/Q6ORLzDTyTgXQFCXt08THMX25T6jn73L9&#10;CwAA//8DAFBLAwQUAAYACAAAACEAUdsxztsAAAAFAQAADwAAAGRycy9kb3ducmV2LnhtbEyPQUvD&#10;QBCF74L/YRnBi9hNrYiN2ZSiCIq9mLaeJ9lpEszOhuy2if/e0YteHgzv8d432WpynTrREFrPBuaz&#10;BBRx5W3LtYHd9vn6HlSIyBY7z2TgiwKs8vOzDFPrR36nUxFrJSUcUjTQxNinWoeqIYdh5nti8Q5+&#10;cBjlHGptBxyl3HX6JknutMOWZaHBnh4bqj6LozNQL7Zh/Lh6KpFf3Ns+bor14bU15vJiWj+AijTF&#10;vzD84As65MJU+iPboDoD8kj8VfGWyXwJqpTQ4jYBnWf6P33+DQAA//8DAFBLAQItABQABgAIAAAA&#10;IQC2gziS/gAAAOEBAAATAAAAAAAAAAAAAAAAAAAAAABbQ29udGVudF9UeXBlc10ueG1sUEsBAi0A&#10;FAAGAAgAAAAhADj9If/WAAAAlAEAAAsAAAAAAAAAAAAAAAAALwEAAF9yZWxzLy5yZWxzUEsBAi0A&#10;FAAGAAgAAAAhAPeZtN3oAQAA3wMAAA4AAAAAAAAAAAAAAAAALgIAAGRycy9lMm9Eb2MueG1sUEsB&#10;Ai0AFAAGAAgAAAAhAFHbMc7bAAAABQEAAA8AAAAAAAAAAAAAAAAAQgQAAGRycy9kb3ducmV2Lnht&#10;bFBLBQYAAAAABAAEAPMAAABKBQAAAAA=&#10;" fillcolor="#deeaf6" strokeweight=".48pt">
                <v:path arrowok="t"/>
                <v:textbox inset="0,0,0,0">
                  <w:txbxContent>
                    <w:p w:rsidR="00B7757A" w:rsidRDefault="0034355B">
                      <w:pPr>
                        <w:pStyle w:val="BodyText"/>
                        <w:ind w:left="103"/>
                        <w:rPr>
                          <w:color w:val="000000"/>
                        </w:rPr>
                      </w:pPr>
                      <w:r>
                        <w:rPr>
                          <w:color w:val="1F3863"/>
                        </w:rPr>
                        <w:t>•To</w:t>
                      </w:r>
                      <w:r>
                        <w:rPr>
                          <w:color w:val="1F3863"/>
                          <w:spacing w:val="-3"/>
                        </w:rPr>
                        <w:t xml:space="preserve"> </w:t>
                      </w:r>
                      <w:r>
                        <w:rPr>
                          <w:color w:val="1F3863"/>
                        </w:rPr>
                        <w:t>enable</w:t>
                      </w:r>
                      <w:r>
                        <w:rPr>
                          <w:color w:val="1F3863"/>
                          <w:spacing w:val="-3"/>
                        </w:rPr>
                        <w:t xml:space="preserve"> </w:t>
                      </w:r>
                      <w:r>
                        <w:rPr>
                          <w:color w:val="1F3863"/>
                        </w:rPr>
                        <w:t>children</w:t>
                      </w:r>
                      <w:r>
                        <w:rPr>
                          <w:color w:val="1F3863"/>
                          <w:spacing w:val="-4"/>
                        </w:rPr>
                        <w:t xml:space="preserve"> </w:t>
                      </w:r>
                      <w:r>
                        <w:rPr>
                          <w:color w:val="1F3863"/>
                        </w:rPr>
                        <w:t>and</w:t>
                      </w:r>
                      <w:r>
                        <w:rPr>
                          <w:color w:val="1F3863"/>
                          <w:spacing w:val="-6"/>
                        </w:rPr>
                        <w:t xml:space="preserve"> </w:t>
                      </w:r>
                      <w:r>
                        <w:rPr>
                          <w:color w:val="1F3863"/>
                        </w:rPr>
                        <w:t>young</w:t>
                      </w:r>
                      <w:r>
                        <w:rPr>
                          <w:color w:val="1F3863"/>
                          <w:spacing w:val="-2"/>
                        </w:rPr>
                        <w:t xml:space="preserve"> </w:t>
                      </w:r>
                      <w:r>
                        <w:rPr>
                          <w:color w:val="1F3863"/>
                        </w:rPr>
                        <w:t>people</w:t>
                      </w:r>
                      <w:r>
                        <w:rPr>
                          <w:color w:val="1F3863"/>
                          <w:spacing w:val="-3"/>
                        </w:rPr>
                        <w:t xml:space="preserve"> </w:t>
                      </w:r>
                      <w:r>
                        <w:rPr>
                          <w:color w:val="1F3863"/>
                        </w:rPr>
                        <w:t>to</w:t>
                      </w:r>
                      <w:r>
                        <w:rPr>
                          <w:color w:val="1F3863"/>
                          <w:spacing w:val="-4"/>
                        </w:rPr>
                        <w:t xml:space="preserve"> </w:t>
                      </w:r>
                      <w:r>
                        <w:rPr>
                          <w:color w:val="1F3863"/>
                        </w:rPr>
                        <w:t>participate</w:t>
                      </w:r>
                      <w:r>
                        <w:rPr>
                          <w:color w:val="1F3863"/>
                          <w:spacing w:val="-3"/>
                        </w:rPr>
                        <w:t xml:space="preserve"> </w:t>
                      </w:r>
                      <w:r>
                        <w:rPr>
                          <w:color w:val="1F3863"/>
                        </w:rPr>
                        <w:t>in</w:t>
                      </w:r>
                      <w:r>
                        <w:rPr>
                          <w:color w:val="1F3863"/>
                          <w:spacing w:val="-3"/>
                        </w:rPr>
                        <w:t xml:space="preserve"> </w:t>
                      </w:r>
                      <w:r>
                        <w:rPr>
                          <w:color w:val="1F3863"/>
                        </w:rPr>
                        <w:t>society</w:t>
                      </w:r>
                      <w:r>
                        <w:rPr>
                          <w:color w:val="1F3863"/>
                          <w:spacing w:val="-2"/>
                        </w:rPr>
                        <w:t xml:space="preserve"> </w:t>
                      </w:r>
                      <w:r>
                        <w:rPr>
                          <w:color w:val="1F3863"/>
                        </w:rPr>
                        <w:t>and</w:t>
                      </w:r>
                      <w:r>
                        <w:rPr>
                          <w:color w:val="1F3863"/>
                          <w:spacing w:val="-2"/>
                        </w:rPr>
                        <w:t xml:space="preserve"> </w:t>
                      </w:r>
                      <w:r>
                        <w:rPr>
                          <w:color w:val="1F3863"/>
                        </w:rPr>
                        <w:t>value</w:t>
                      </w:r>
                      <w:r>
                        <w:rPr>
                          <w:color w:val="1F3863"/>
                          <w:spacing w:val="-3"/>
                        </w:rPr>
                        <w:t xml:space="preserve"> </w:t>
                      </w:r>
                      <w:r>
                        <w:rPr>
                          <w:color w:val="1F3863"/>
                        </w:rPr>
                        <w:t>themselves</w:t>
                      </w:r>
                      <w:r>
                        <w:rPr>
                          <w:color w:val="1F3863"/>
                          <w:spacing w:val="-3"/>
                        </w:rPr>
                        <w:t xml:space="preserve"> </w:t>
                      </w:r>
                      <w:r>
                        <w:rPr>
                          <w:color w:val="1F3863"/>
                        </w:rPr>
                        <w:t xml:space="preserve">and </w:t>
                      </w:r>
                      <w:r>
                        <w:rPr>
                          <w:color w:val="1F3863"/>
                          <w:spacing w:val="-2"/>
                        </w:rPr>
                        <w:t>others.</w:t>
                      </w:r>
                    </w:p>
                    <w:p w:rsidR="00B7757A" w:rsidRDefault="0034355B">
                      <w:pPr>
                        <w:pStyle w:val="BodyText"/>
                        <w:spacing w:line="265" w:lineRule="exact"/>
                        <w:ind w:left="103"/>
                        <w:rPr>
                          <w:color w:val="000000"/>
                        </w:rPr>
                      </w:pPr>
                      <w:r>
                        <w:rPr>
                          <w:color w:val="1F3863"/>
                        </w:rPr>
                        <w:t>•To</w:t>
                      </w:r>
                      <w:r>
                        <w:rPr>
                          <w:color w:val="1F3863"/>
                          <w:spacing w:val="-8"/>
                        </w:rPr>
                        <w:t xml:space="preserve"> </w:t>
                      </w:r>
                      <w:r>
                        <w:rPr>
                          <w:color w:val="1F3863"/>
                        </w:rPr>
                        <w:t>develop</w:t>
                      </w:r>
                      <w:r>
                        <w:rPr>
                          <w:color w:val="1F3863"/>
                          <w:spacing w:val="-3"/>
                        </w:rPr>
                        <w:t xml:space="preserve"> </w:t>
                      </w:r>
                      <w:r>
                        <w:rPr>
                          <w:color w:val="1F3863"/>
                        </w:rPr>
                        <w:t>confidence</w:t>
                      </w:r>
                      <w:r>
                        <w:rPr>
                          <w:color w:val="1F3863"/>
                          <w:spacing w:val="-6"/>
                        </w:rPr>
                        <w:t xml:space="preserve"> </w:t>
                      </w:r>
                      <w:r>
                        <w:rPr>
                          <w:color w:val="1F3863"/>
                        </w:rPr>
                        <w:t>and</w:t>
                      </w:r>
                      <w:r>
                        <w:rPr>
                          <w:color w:val="1F3863"/>
                          <w:spacing w:val="-3"/>
                        </w:rPr>
                        <w:t xml:space="preserve"> </w:t>
                      </w:r>
                      <w:r>
                        <w:rPr>
                          <w:color w:val="1F3863"/>
                        </w:rPr>
                        <w:t>responsibility</w:t>
                      </w:r>
                      <w:r>
                        <w:rPr>
                          <w:color w:val="1F3863"/>
                          <w:spacing w:val="-2"/>
                        </w:rPr>
                        <w:t xml:space="preserve"> </w:t>
                      </w:r>
                      <w:r>
                        <w:rPr>
                          <w:color w:val="1F3863"/>
                        </w:rPr>
                        <w:t>and</w:t>
                      </w:r>
                      <w:r>
                        <w:rPr>
                          <w:color w:val="1F3863"/>
                          <w:spacing w:val="-6"/>
                        </w:rPr>
                        <w:t xml:space="preserve"> </w:t>
                      </w:r>
                      <w:r>
                        <w:rPr>
                          <w:color w:val="1F3863"/>
                        </w:rPr>
                        <w:t>make</w:t>
                      </w:r>
                      <w:r>
                        <w:rPr>
                          <w:color w:val="1F3863"/>
                          <w:spacing w:val="-3"/>
                        </w:rPr>
                        <w:t xml:space="preserve"> </w:t>
                      </w:r>
                      <w:r>
                        <w:rPr>
                          <w:color w:val="1F3863"/>
                        </w:rPr>
                        <w:t>the</w:t>
                      </w:r>
                      <w:r>
                        <w:rPr>
                          <w:color w:val="1F3863"/>
                          <w:spacing w:val="-4"/>
                        </w:rPr>
                        <w:t xml:space="preserve"> </w:t>
                      </w:r>
                      <w:r>
                        <w:rPr>
                          <w:color w:val="1F3863"/>
                        </w:rPr>
                        <w:t>most</w:t>
                      </w:r>
                      <w:r>
                        <w:rPr>
                          <w:color w:val="1F3863"/>
                          <w:spacing w:val="-6"/>
                        </w:rPr>
                        <w:t xml:space="preserve"> </w:t>
                      </w:r>
                      <w:r>
                        <w:rPr>
                          <w:color w:val="1F3863"/>
                        </w:rPr>
                        <w:t>of</w:t>
                      </w:r>
                      <w:r>
                        <w:rPr>
                          <w:color w:val="1F3863"/>
                          <w:spacing w:val="-3"/>
                        </w:rPr>
                        <w:t xml:space="preserve"> </w:t>
                      </w:r>
                      <w:r>
                        <w:rPr>
                          <w:color w:val="1F3863"/>
                        </w:rPr>
                        <w:t>their</w:t>
                      </w:r>
                      <w:r>
                        <w:rPr>
                          <w:color w:val="1F3863"/>
                          <w:spacing w:val="-3"/>
                        </w:rPr>
                        <w:t xml:space="preserve"> </w:t>
                      </w:r>
                      <w:r>
                        <w:rPr>
                          <w:color w:val="1F3863"/>
                          <w:spacing w:val="-2"/>
                        </w:rPr>
                        <w:t>abilities.</w:t>
                      </w:r>
                    </w:p>
                    <w:p w:rsidR="00B7757A" w:rsidRDefault="0034355B">
                      <w:pPr>
                        <w:pStyle w:val="BodyText"/>
                        <w:spacing w:before="1" w:line="265" w:lineRule="exact"/>
                        <w:ind w:left="103"/>
                        <w:rPr>
                          <w:color w:val="000000"/>
                        </w:rPr>
                      </w:pPr>
                      <w:r>
                        <w:rPr>
                          <w:color w:val="1F3863"/>
                        </w:rPr>
                        <w:t>•To</w:t>
                      </w:r>
                      <w:r>
                        <w:rPr>
                          <w:color w:val="1F3863"/>
                          <w:spacing w:val="-6"/>
                        </w:rPr>
                        <w:t xml:space="preserve"> </w:t>
                      </w:r>
                      <w:r>
                        <w:rPr>
                          <w:color w:val="1F3863"/>
                        </w:rPr>
                        <w:t>encourage</w:t>
                      </w:r>
                      <w:r>
                        <w:rPr>
                          <w:color w:val="1F3863"/>
                          <w:spacing w:val="-3"/>
                        </w:rPr>
                        <w:t xml:space="preserve"> </w:t>
                      </w:r>
                      <w:r>
                        <w:rPr>
                          <w:color w:val="1F3863"/>
                        </w:rPr>
                        <w:t>children</w:t>
                      </w:r>
                      <w:r>
                        <w:rPr>
                          <w:color w:val="1F3863"/>
                          <w:spacing w:val="-5"/>
                        </w:rPr>
                        <w:t xml:space="preserve"> </w:t>
                      </w:r>
                      <w:r>
                        <w:rPr>
                          <w:color w:val="1F3863"/>
                        </w:rPr>
                        <w:t>to</w:t>
                      </w:r>
                      <w:r>
                        <w:rPr>
                          <w:color w:val="1F3863"/>
                          <w:spacing w:val="-3"/>
                        </w:rPr>
                        <w:t xml:space="preserve"> </w:t>
                      </w:r>
                      <w:r>
                        <w:rPr>
                          <w:color w:val="1F3863"/>
                        </w:rPr>
                        <w:t>prepare</w:t>
                      </w:r>
                      <w:r>
                        <w:rPr>
                          <w:color w:val="1F3863"/>
                          <w:spacing w:val="-5"/>
                        </w:rPr>
                        <w:t xml:space="preserve"> </w:t>
                      </w:r>
                      <w:r>
                        <w:rPr>
                          <w:color w:val="1F3863"/>
                        </w:rPr>
                        <w:t>to</w:t>
                      </w:r>
                      <w:r>
                        <w:rPr>
                          <w:color w:val="1F3863"/>
                          <w:spacing w:val="-5"/>
                        </w:rPr>
                        <w:t xml:space="preserve"> </w:t>
                      </w:r>
                      <w:r>
                        <w:rPr>
                          <w:color w:val="1F3863"/>
                        </w:rPr>
                        <w:t>play</w:t>
                      </w:r>
                      <w:r>
                        <w:rPr>
                          <w:color w:val="1F3863"/>
                          <w:spacing w:val="-6"/>
                        </w:rPr>
                        <w:t xml:space="preserve"> </w:t>
                      </w:r>
                      <w:r>
                        <w:rPr>
                          <w:color w:val="1F3863"/>
                        </w:rPr>
                        <w:t>an</w:t>
                      </w:r>
                      <w:r>
                        <w:rPr>
                          <w:color w:val="1F3863"/>
                          <w:spacing w:val="-4"/>
                        </w:rPr>
                        <w:t xml:space="preserve"> </w:t>
                      </w:r>
                      <w:r>
                        <w:rPr>
                          <w:color w:val="1F3863"/>
                        </w:rPr>
                        <w:t>active</w:t>
                      </w:r>
                      <w:r>
                        <w:rPr>
                          <w:color w:val="1F3863"/>
                          <w:spacing w:val="-4"/>
                        </w:rPr>
                        <w:t xml:space="preserve"> </w:t>
                      </w:r>
                      <w:r>
                        <w:rPr>
                          <w:color w:val="1F3863"/>
                        </w:rPr>
                        <w:t>role</w:t>
                      </w:r>
                      <w:r>
                        <w:rPr>
                          <w:color w:val="1F3863"/>
                          <w:spacing w:val="-5"/>
                        </w:rPr>
                        <w:t xml:space="preserve"> </w:t>
                      </w:r>
                      <w:r>
                        <w:rPr>
                          <w:color w:val="1F3863"/>
                        </w:rPr>
                        <w:t>as</w:t>
                      </w:r>
                      <w:r>
                        <w:rPr>
                          <w:color w:val="1F3863"/>
                          <w:spacing w:val="-3"/>
                        </w:rPr>
                        <w:t xml:space="preserve"> </w:t>
                      </w:r>
                      <w:r>
                        <w:rPr>
                          <w:color w:val="1F3863"/>
                        </w:rPr>
                        <w:t>citizens</w:t>
                      </w:r>
                      <w:r>
                        <w:rPr>
                          <w:color w:val="1F3863"/>
                          <w:spacing w:val="-4"/>
                        </w:rPr>
                        <w:t xml:space="preserve"> </w:t>
                      </w:r>
                      <w:r>
                        <w:rPr>
                          <w:color w:val="1F3863"/>
                        </w:rPr>
                        <w:t>and</w:t>
                      </w:r>
                      <w:r>
                        <w:rPr>
                          <w:color w:val="1F3863"/>
                          <w:spacing w:val="-3"/>
                        </w:rPr>
                        <w:t xml:space="preserve"> </w:t>
                      </w:r>
                      <w:r>
                        <w:rPr>
                          <w:color w:val="1F3863"/>
                        </w:rPr>
                        <w:t>members</w:t>
                      </w:r>
                      <w:r>
                        <w:rPr>
                          <w:color w:val="1F3863"/>
                          <w:spacing w:val="-3"/>
                        </w:rPr>
                        <w:t xml:space="preserve"> </w:t>
                      </w:r>
                      <w:r>
                        <w:rPr>
                          <w:color w:val="1F3863"/>
                        </w:rPr>
                        <w:t>of</w:t>
                      </w:r>
                      <w:r>
                        <w:rPr>
                          <w:color w:val="1F3863"/>
                          <w:spacing w:val="-3"/>
                        </w:rPr>
                        <w:t xml:space="preserve"> </w:t>
                      </w:r>
                      <w:r>
                        <w:rPr>
                          <w:color w:val="1F3863"/>
                          <w:spacing w:val="-10"/>
                        </w:rPr>
                        <w:t>a</w:t>
                      </w:r>
                    </w:p>
                    <w:p w:rsidR="00B7757A" w:rsidRDefault="0034355B">
                      <w:pPr>
                        <w:pStyle w:val="BodyText"/>
                        <w:spacing w:line="265" w:lineRule="exact"/>
                        <w:ind w:left="103"/>
                        <w:rPr>
                          <w:color w:val="000000"/>
                        </w:rPr>
                      </w:pPr>
                      <w:r>
                        <w:rPr>
                          <w:color w:val="1F3863"/>
                        </w:rPr>
                        <w:t>democratic</w:t>
                      </w:r>
                      <w:r>
                        <w:rPr>
                          <w:color w:val="1F3863"/>
                          <w:spacing w:val="-10"/>
                        </w:rPr>
                        <w:t xml:space="preserve"> </w:t>
                      </w:r>
                      <w:r>
                        <w:rPr>
                          <w:color w:val="1F3863"/>
                          <w:spacing w:val="-2"/>
                        </w:rPr>
                        <w:t>society</w:t>
                      </w:r>
                    </w:p>
                  </w:txbxContent>
                </v:textbox>
                <w10:anchorlock/>
              </v:shape>
            </w:pict>
          </mc:Fallback>
        </mc:AlternateContent>
      </w:r>
    </w:p>
    <w:p w:rsidR="00B7757A" w:rsidRDefault="00B7757A">
      <w:pPr>
        <w:pStyle w:val="BodyText"/>
        <w:spacing w:before="180"/>
        <w:ind w:left="0"/>
        <w:rPr>
          <w:sz w:val="40"/>
        </w:rPr>
      </w:pPr>
    </w:p>
    <w:p w:rsidR="00B7757A" w:rsidRDefault="0034355B">
      <w:pPr>
        <w:pStyle w:val="Heading1"/>
        <w:ind w:left="213"/>
      </w:pPr>
      <w:r>
        <w:rPr>
          <w:noProof/>
        </w:rPr>
        <mc:AlternateContent>
          <mc:Choice Requires="wpg">
            <w:drawing>
              <wp:anchor distT="0" distB="0" distL="0" distR="0" simplePos="0" relativeHeight="487472128" behindDoc="1" locked="0" layoutInCell="1" allowOverlap="1">
                <wp:simplePos x="0" y="0"/>
                <wp:positionH relativeFrom="page">
                  <wp:posOffset>914704</wp:posOffset>
                </wp:positionH>
                <wp:positionV relativeFrom="paragraph">
                  <wp:posOffset>-6103</wp:posOffset>
                </wp:positionV>
                <wp:extent cx="5765165" cy="579691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165" cy="5796915"/>
                          <a:chOff x="0" y="0"/>
                          <a:chExt cx="5765165" cy="5796915"/>
                        </a:xfrm>
                      </wpg:grpSpPr>
                      <wps:wsp>
                        <wps:cNvPr id="14" name="Graphic 14"/>
                        <wps:cNvSpPr/>
                        <wps:spPr>
                          <a:xfrm>
                            <a:off x="6095" y="6223"/>
                            <a:ext cx="5752465" cy="5782945"/>
                          </a:xfrm>
                          <a:custGeom>
                            <a:avLst/>
                            <a:gdLst/>
                            <a:ahLst/>
                            <a:cxnLst/>
                            <a:rect l="l" t="t" r="r" b="b"/>
                            <a:pathLst>
                              <a:path w="5752465" h="5782945">
                                <a:moveTo>
                                  <a:pt x="5752464" y="0"/>
                                </a:moveTo>
                                <a:lnTo>
                                  <a:pt x="0" y="0"/>
                                </a:lnTo>
                                <a:lnTo>
                                  <a:pt x="0" y="5782945"/>
                                </a:lnTo>
                                <a:lnTo>
                                  <a:pt x="5752464" y="5782945"/>
                                </a:lnTo>
                                <a:lnTo>
                                  <a:pt x="5752464" y="0"/>
                                </a:lnTo>
                                <a:close/>
                              </a:path>
                            </a:pathLst>
                          </a:custGeom>
                          <a:solidFill>
                            <a:srgbClr val="DEEAF6"/>
                          </a:solidFill>
                        </wps:spPr>
                        <wps:bodyPr wrap="square" lIns="0" tIns="0" rIns="0" bIns="0" rtlCol="0">
                          <a:prstTxWarp prst="textNoShape">
                            <a:avLst/>
                          </a:prstTxWarp>
                          <a:noAutofit/>
                        </wps:bodyPr>
                      </wps:wsp>
                      <wps:wsp>
                        <wps:cNvPr id="15" name="Graphic 15"/>
                        <wps:cNvSpPr/>
                        <wps:spPr>
                          <a:xfrm>
                            <a:off x="0" y="0"/>
                            <a:ext cx="5765165" cy="5796915"/>
                          </a:xfrm>
                          <a:custGeom>
                            <a:avLst/>
                            <a:gdLst/>
                            <a:ahLst/>
                            <a:cxnLst/>
                            <a:rect l="l" t="t" r="r" b="b"/>
                            <a:pathLst>
                              <a:path w="5765165" h="5796915">
                                <a:moveTo>
                                  <a:pt x="5758561" y="5790692"/>
                                </a:moveTo>
                                <a:lnTo>
                                  <a:pt x="6096" y="5790692"/>
                                </a:lnTo>
                                <a:lnTo>
                                  <a:pt x="6096" y="6223"/>
                                </a:lnTo>
                                <a:lnTo>
                                  <a:pt x="0" y="6223"/>
                                </a:lnTo>
                                <a:lnTo>
                                  <a:pt x="0" y="5790692"/>
                                </a:lnTo>
                                <a:lnTo>
                                  <a:pt x="0" y="5796788"/>
                                </a:lnTo>
                                <a:lnTo>
                                  <a:pt x="6096" y="5796788"/>
                                </a:lnTo>
                                <a:lnTo>
                                  <a:pt x="5758561" y="5796788"/>
                                </a:lnTo>
                                <a:lnTo>
                                  <a:pt x="5758561" y="5790692"/>
                                </a:lnTo>
                                <a:close/>
                              </a:path>
                              <a:path w="5765165" h="5796915">
                                <a:moveTo>
                                  <a:pt x="5758561" y="0"/>
                                </a:moveTo>
                                <a:lnTo>
                                  <a:pt x="6096" y="0"/>
                                </a:lnTo>
                                <a:lnTo>
                                  <a:pt x="0" y="0"/>
                                </a:lnTo>
                                <a:lnTo>
                                  <a:pt x="0" y="6096"/>
                                </a:lnTo>
                                <a:lnTo>
                                  <a:pt x="6096" y="6096"/>
                                </a:lnTo>
                                <a:lnTo>
                                  <a:pt x="5758561" y="6096"/>
                                </a:lnTo>
                                <a:lnTo>
                                  <a:pt x="5758561" y="0"/>
                                </a:lnTo>
                                <a:close/>
                              </a:path>
                              <a:path w="5765165" h="5796915">
                                <a:moveTo>
                                  <a:pt x="5764720" y="6223"/>
                                </a:moveTo>
                                <a:lnTo>
                                  <a:pt x="5758637" y="6223"/>
                                </a:lnTo>
                                <a:lnTo>
                                  <a:pt x="5758637" y="5790692"/>
                                </a:lnTo>
                                <a:lnTo>
                                  <a:pt x="5758637" y="5796788"/>
                                </a:lnTo>
                                <a:lnTo>
                                  <a:pt x="5764720" y="5796788"/>
                                </a:lnTo>
                                <a:lnTo>
                                  <a:pt x="5764720" y="5790692"/>
                                </a:lnTo>
                                <a:lnTo>
                                  <a:pt x="5764720" y="6223"/>
                                </a:lnTo>
                                <a:close/>
                              </a:path>
                              <a:path w="5765165" h="5796915">
                                <a:moveTo>
                                  <a:pt x="5764720" y="0"/>
                                </a:moveTo>
                                <a:lnTo>
                                  <a:pt x="5758637" y="0"/>
                                </a:lnTo>
                                <a:lnTo>
                                  <a:pt x="5758637" y="6096"/>
                                </a:lnTo>
                                <a:lnTo>
                                  <a:pt x="5764720" y="6096"/>
                                </a:lnTo>
                                <a:lnTo>
                                  <a:pt x="57647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FEC5E86" id="Group 13" o:spid="_x0000_s1026" style="position:absolute;margin-left:1in;margin-top:-.5pt;width:453.95pt;height:456.45pt;z-index:-15844352;mso-wrap-distance-left:0;mso-wrap-distance-right:0;mso-position-horizontal-relative:page" coordsize="57651,57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WbJuQMAABEOAAAOAAAAZHJzL2Uyb0RvYy54bWzcV01v2zgQvS/Q/0Do3sh2bdkW4hRF84EF&#10;irZAs9gzTVGWUEnkkrTl/PsdkhqLkdPaST8O9UEcmY/D4Zs3I+ny7b6uyI4rXYpmFY0vRhHhDRNZ&#10;2WxW0T/3t68XEdGGNhmtRMNX0QPX0durV39dtjLlE1GIKuOKgJNGp61cRYUxMo1jzQpeU30hJG9g&#10;MheqpgZu1SbOFG3Be13Fk9EoiVuhMqkE41rDv9d+Mrpy/vOcM/MpzzU3pFpFEJtxV+Wua3uNry5p&#10;ulFUFiXrwqAviKKmZQObHlxdU0PJVpVHruqSKaFFbi6YqGOR5yXj7gxwmvFocJo7JbbSnWWTtht5&#10;oAmoHfD0Yrfs4+6zImUGuXsTkYbWkCO3LYF7IKeVmxQwd0p+kZ+VPyGYHwT7qmE6Hs7b+00P3ueq&#10;tovgoGTvWH84sM73hjD4czZPZuNkFhEGc7P5MlmOZz4vrIDkHa1jxc2JlTFN/cYuvEM4rQSN6Z5G&#10;/WM0fimo5C472lKENE57Gr2qxlNPpENZFh2tOtUdoQOOktESuAAqksnEpYCmPVOzybRnajFZTh1T&#10;h/PSlG21uePCkU53H7TxAs/QogVabN+gqaBMbIFUrkBMRKBAVESgQNY+EZIau85m0pqktYnqYims&#10;7UOx87XY8XvhkMamzuOAFEw8BNtjqibEQoEGKJzDUTp/HoM7WgnSFBE4emS483PxrjEEnlklNPeb&#10;WQLcrgdSABfSrkVVZrdlVVkStNqs31eK7Cjwe31z8+42sZTCkgAGMkU5WGstsgdQUwtdaRXp/7ZU&#10;8YhUfzegV9vC0FBorNFQpnovXKNz/Ctt7vf/UiWJBHMVGdDRR4GypSnqA4KxAI+1KxvxbmtEXlrx&#10;uNh8RN0NlJDtC7+jlqAQsCV1teT0bjeHijtdS4Ggwip6ut8ADViKYTqRJejtv6KKulhcFfnWZzPQ&#10;V8hBy4tZMnb1AS1ylCwnnYx65GP1QxtJnoAjCEfv/gDGngNcIALHsPzOhD2OFB3hGDq0bX++WHRn&#10;QgSOgyDPAUPxh4SddD7ABwRjEEctIOyFz88idpiT+UMgxoFjSN85GJfj7/XLXgRWOt9DhmSddBuC&#10;h3H+FE6T6XziCz2Q5bdotdEkb+auMgI4koqjJzcEn6PlAf4M0fWxnyfqR/gnRDqMv8c/cdifzD4m&#10;9xzqEYvx4njM+xn6Cg55Wrk9eBjDER32uYgvPmCHD4Xg4T14xo/c7494xru3Z/jucK8r3TeS/bAJ&#10;7907Qf8ld/U/AAAA//8DAFBLAwQUAAYACAAAACEAdXsbPuAAAAALAQAADwAAAGRycy9kb3ducmV2&#10;LnhtbEyPQWvCQBCF74X+h2UKvelmWy01zUZE2p6kUC2ItzU7JsHsbMiuSfz3HU/taeYxjzffy5aj&#10;a0SPXag9aVDTBARS4W1NpYaf3cfkFUSIhqxpPKGGKwZY5vd3mUmtH+gb+20sBYdQSI2GKsY2lTIU&#10;FToTpr5F4tvJd85Ell0pbWcGDneNfEqSF+lMTfyhMi2uKyzO24vT8DmYYfWs3vvN+bS+Hnbzr/1G&#10;odaPD+PqDUTEMf6Z4YbP6JAz09FfyAbRsJ7NuEvUMFE8b4ZkrhYgjhoWiheZZ/J/h/wXAAD//wMA&#10;UEsBAi0AFAAGAAgAAAAhALaDOJL+AAAA4QEAABMAAAAAAAAAAAAAAAAAAAAAAFtDb250ZW50X1R5&#10;cGVzXS54bWxQSwECLQAUAAYACAAAACEAOP0h/9YAAACUAQAACwAAAAAAAAAAAAAAAAAvAQAAX3Jl&#10;bHMvLnJlbHNQSwECLQAUAAYACAAAACEAJjVmybkDAAARDgAADgAAAAAAAAAAAAAAAAAuAgAAZHJz&#10;L2Uyb0RvYy54bWxQSwECLQAUAAYACAAAACEAdXsbPuAAAAALAQAADwAAAAAAAAAAAAAAAAATBgAA&#10;ZHJzL2Rvd25yZXYueG1sUEsFBgAAAAAEAAQA8wAAACAHAAAAAA==&#10;">
                <v:shape id="Graphic 14" o:spid="_x0000_s1027" style="position:absolute;left:60;top:62;width:57525;height:57829;visibility:visible;mso-wrap-style:square;v-text-anchor:top" coordsize="5752465,578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WyRwQAAANsAAAAPAAAAZHJzL2Rvd25yZXYueG1sRE9NawIx&#10;EL0L/Q9hCr25SaUU2RqlFFqEIlgVvA6bMbu6mWyT6K7/3hQK3ubxPme2GFwrLhRi41nDc6FAEFfe&#10;NGw17Laf4ymImJANtp5Jw5UiLOYPoxmWxvf8Q5dNsiKHcCxRQ51SV0oZq5ocxsJ3xJk7+OAwZRis&#10;NAH7HO5aOVHqVTpsODfU2NFHTdVpc3YajuuVOvTn37BXyyPKycny95fV+ulxeH8DkWhId/G/e2ny&#10;/Bf4+yUfIOc3AAAA//8DAFBLAQItABQABgAIAAAAIQDb4fbL7gAAAIUBAAATAAAAAAAAAAAAAAAA&#10;AAAAAABbQ29udGVudF9UeXBlc10ueG1sUEsBAi0AFAAGAAgAAAAhAFr0LFu/AAAAFQEAAAsAAAAA&#10;AAAAAAAAAAAAHwEAAF9yZWxzLy5yZWxzUEsBAi0AFAAGAAgAAAAhAHDtbJHBAAAA2wAAAA8AAAAA&#10;AAAAAAAAAAAABwIAAGRycy9kb3ducmV2LnhtbFBLBQYAAAAAAwADALcAAAD1AgAAAAA=&#10;" path="m5752464,l,,,5782945r5752464,l5752464,xe" fillcolor="#deeaf6" stroked="f">
                  <v:path arrowok="t"/>
                </v:shape>
                <v:shape id="Graphic 15" o:spid="_x0000_s1028" style="position:absolute;width:57651;height:57969;visibility:visible;mso-wrap-style:square;v-text-anchor:top" coordsize="5765165,579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shwgAAANsAAAAPAAAAZHJzL2Rvd25yZXYueG1sRE/NasJA&#10;EL4X+g7LFHqrmwZibeomiJCi1IvWBxiy0yQ0OxuzaxJ9+q4g9DYf3+8s88m0YqDeNZYVvM4iEMSl&#10;1Q1XCo7fxcsChPPIGlvLpOBCDvLs8WGJqbYj72k4+EqEEHYpKqi971IpXVmTQTezHXHgfmxv0AfY&#10;V1L3OIZw08o4iubSYMOhocaO1jWVv4ezUVB9Hk96OxZf43Wz4vXbbpe8x06p56dp9QHC0+T/xXf3&#10;Rof5Cdx+CQfI7A8AAP//AwBQSwECLQAUAAYACAAAACEA2+H2y+4AAACFAQAAEwAAAAAAAAAAAAAA&#10;AAAAAAAAW0NvbnRlbnRfVHlwZXNdLnhtbFBLAQItABQABgAIAAAAIQBa9CxbvwAAABUBAAALAAAA&#10;AAAAAAAAAAAAAB8BAABfcmVscy8ucmVsc1BLAQItABQABgAIAAAAIQB/9OshwgAAANsAAAAPAAAA&#10;AAAAAAAAAAAAAAcCAABkcnMvZG93bnJldi54bWxQSwUGAAAAAAMAAwC3AAAA9gIAAAAA&#10;" path="m5758561,5790692r-5752465,l6096,6223,,6223,,5790692r,6096l6096,5796788r5752465,l5758561,5790692xem5758561,l6096,,,,,6096r6096,l5758561,6096r,-6096xem5764720,6223r-6083,l5758637,5790692r,6096l5764720,5796788r,-6096l5764720,6223xem5764720,r-6083,l5758637,6096r6083,l5764720,xe" fillcolor="black" stroked="f">
                  <v:path arrowok="t"/>
                </v:shape>
                <w10:wrap anchorx="page"/>
              </v:group>
            </w:pict>
          </mc:Fallback>
        </mc:AlternateContent>
      </w:r>
      <w:r>
        <w:rPr>
          <w:color w:val="001F5F"/>
        </w:rPr>
        <w:t>Legislation</w:t>
      </w:r>
      <w:r>
        <w:rPr>
          <w:color w:val="001F5F"/>
          <w:spacing w:val="-3"/>
        </w:rPr>
        <w:t xml:space="preserve"> </w:t>
      </w:r>
      <w:r>
        <w:rPr>
          <w:color w:val="001F5F"/>
        </w:rPr>
        <w:t>&amp;</w:t>
      </w:r>
      <w:r>
        <w:rPr>
          <w:color w:val="001F5F"/>
          <w:spacing w:val="-4"/>
        </w:rPr>
        <w:t xml:space="preserve"> </w:t>
      </w:r>
      <w:r>
        <w:rPr>
          <w:color w:val="001F5F"/>
          <w:spacing w:val="-2"/>
        </w:rPr>
        <w:t>Guidance</w:t>
      </w:r>
    </w:p>
    <w:p w:rsidR="00B7757A" w:rsidRDefault="0034355B">
      <w:pPr>
        <w:pStyle w:val="BodyText"/>
        <w:spacing w:before="281"/>
        <w:ind w:right="228"/>
      </w:pPr>
      <w:r>
        <w:rPr>
          <w:color w:val="001F5F"/>
        </w:rPr>
        <w:t>We</w:t>
      </w:r>
      <w:r>
        <w:rPr>
          <w:color w:val="001F5F"/>
          <w:spacing w:val="-2"/>
        </w:rPr>
        <w:t xml:space="preserve"> </w:t>
      </w:r>
      <w:proofErr w:type="spellStart"/>
      <w:r>
        <w:rPr>
          <w:color w:val="001F5F"/>
        </w:rPr>
        <w:t>recognise</w:t>
      </w:r>
      <w:proofErr w:type="spellEnd"/>
      <w:r>
        <w:rPr>
          <w:color w:val="001F5F"/>
          <w:spacing w:val="-3"/>
        </w:rPr>
        <w:t xml:space="preserve"> </w:t>
      </w:r>
      <w:r>
        <w:rPr>
          <w:color w:val="001F5F"/>
        </w:rPr>
        <w:t>the</w:t>
      </w:r>
      <w:r>
        <w:rPr>
          <w:color w:val="001F5F"/>
          <w:spacing w:val="-2"/>
        </w:rPr>
        <w:t xml:space="preserve"> </w:t>
      </w:r>
      <w:r>
        <w:rPr>
          <w:color w:val="001F5F"/>
        </w:rPr>
        <w:t>intrinsic</w:t>
      </w:r>
      <w:r>
        <w:rPr>
          <w:color w:val="001F5F"/>
          <w:spacing w:val="-2"/>
        </w:rPr>
        <w:t xml:space="preserve"> </w:t>
      </w:r>
      <w:r>
        <w:rPr>
          <w:color w:val="001F5F"/>
        </w:rPr>
        <w:t>link</w:t>
      </w:r>
      <w:r>
        <w:rPr>
          <w:color w:val="001F5F"/>
          <w:spacing w:val="-1"/>
        </w:rPr>
        <w:t xml:space="preserve"> </w:t>
      </w:r>
      <w:r>
        <w:rPr>
          <w:color w:val="001F5F"/>
        </w:rPr>
        <w:t>between</w:t>
      </w:r>
      <w:r>
        <w:rPr>
          <w:color w:val="001F5F"/>
          <w:spacing w:val="-2"/>
        </w:rPr>
        <w:t xml:space="preserve"> </w:t>
      </w:r>
      <w:r>
        <w:rPr>
          <w:color w:val="001F5F"/>
        </w:rPr>
        <w:t>PSHE,</w:t>
      </w:r>
      <w:r>
        <w:rPr>
          <w:color w:val="001F5F"/>
          <w:spacing w:val="-3"/>
        </w:rPr>
        <w:t xml:space="preserve"> </w:t>
      </w:r>
      <w:r>
        <w:rPr>
          <w:color w:val="001F5F"/>
        </w:rPr>
        <w:t>RSE and Keeping Children</w:t>
      </w:r>
      <w:r>
        <w:rPr>
          <w:color w:val="001F5F"/>
          <w:spacing w:val="-2"/>
        </w:rPr>
        <w:t xml:space="preserve"> </w:t>
      </w:r>
      <w:r>
        <w:rPr>
          <w:color w:val="001F5F"/>
        </w:rPr>
        <w:t>Safe</w:t>
      </w:r>
      <w:r>
        <w:rPr>
          <w:color w:val="001F5F"/>
          <w:spacing w:val="-3"/>
        </w:rPr>
        <w:t xml:space="preserve"> </w:t>
      </w:r>
      <w:r>
        <w:rPr>
          <w:color w:val="001F5F"/>
        </w:rPr>
        <w:t>in</w:t>
      </w:r>
      <w:r>
        <w:rPr>
          <w:color w:val="001F5F"/>
          <w:spacing w:val="-1"/>
        </w:rPr>
        <w:t xml:space="preserve"> </w:t>
      </w:r>
      <w:r>
        <w:rPr>
          <w:color w:val="001F5F"/>
        </w:rPr>
        <w:t xml:space="preserve">Education 2021 updates and have incorporated Paragraphs 117 &amp; 118 (Keeping young people safe online; helping pupils to respect boundaries and act upon consent), Paragraph 121 (CPD for teaching staff), Paragraph 145 (Peer on Peer abuse) and Part 5 </w:t>
      </w:r>
      <w:proofErr w:type="gramStart"/>
      <w:r>
        <w:rPr>
          <w:color w:val="001F5F"/>
        </w:rPr>
        <w:t>( Incidents</w:t>
      </w:r>
      <w:proofErr w:type="gramEnd"/>
      <w:r>
        <w:rPr>
          <w:color w:val="001F5F"/>
        </w:rPr>
        <w:t xml:space="preserve"> of sexual violence and abuse). We ensure age appropriate coverage is part of the curriculum and that</w:t>
      </w:r>
      <w:r>
        <w:rPr>
          <w:color w:val="001F5F"/>
          <w:spacing w:val="-1"/>
        </w:rPr>
        <w:t xml:space="preserve"> </w:t>
      </w:r>
      <w:r>
        <w:rPr>
          <w:color w:val="001F5F"/>
        </w:rPr>
        <w:t>coverage</w:t>
      </w:r>
      <w:r>
        <w:rPr>
          <w:color w:val="001F5F"/>
          <w:spacing w:val="-2"/>
        </w:rPr>
        <w:t xml:space="preserve"> </w:t>
      </w:r>
      <w:r>
        <w:rPr>
          <w:color w:val="001F5F"/>
        </w:rPr>
        <w:t>of</w:t>
      </w:r>
      <w:r>
        <w:rPr>
          <w:color w:val="001F5F"/>
          <w:spacing w:val="-4"/>
        </w:rPr>
        <w:t xml:space="preserve"> </w:t>
      </w:r>
      <w:r>
        <w:rPr>
          <w:color w:val="001F5F"/>
        </w:rPr>
        <w:t>the</w:t>
      </w:r>
      <w:r>
        <w:rPr>
          <w:color w:val="001F5F"/>
          <w:spacing w:val="-3"/>
        </w:rPr>
        <w:t xml:space="preserve"> </w:t>
      </w:r>
      <w:r>
        <w:rPr>
          <w:color w:val="001F5F"/>
        </w:rPr>
        <w:t>nine</w:t>
      </w:r>
      <w:r>
        <w:rPr>
          <w:color w:val="001F5F"/>
          <w:spacing w:val="-3"/>
        </w:rPr>
        <w:t xml:space="preserve"> </w:t>
      </w:r>
      <w:r>
        <w:rPr>
          <w:color w:val="001F5F"/>
        </w:rPr>
        <w:t>protected</w:t>
      </w:r>
      <w:r>
        <w:rPr>
          <w:color w:val="001F5F"/>
          <w:spacing w:val="-2"/>
        </w:rPr>
        <w:t xml:space="preserve"> </w:t>
      </w:r>
      <w:r>
        <w:rPr>
          <w:color w:val="001F5F"/>
        </w:rPr>
        <w:t>characteristics</w:t>
      </w:r>
      <w:r>
        <w:rPr>
          <w:color w:val="001F5F"/>
          <w:spacing w:val="-4"/>
        </w:rPr>
        <w:t xml:space="preserve"> </w:t>
      </w:r>
      <w:r>
        <w:rPr>
          <w:color w:val="001F5F"/>
        </w:rPr>
        <w:t>of</w:t>
      </w:r>
      <w:r>
        <w:rPr>
          <w:color w:val="001F5F"/>
          <w:spacing w:val="-2"/>
        </w:rPr>
        <w:t xml:space="preserve"> </w:t>
      </w:r>
      <w:r>
        <w:rPr>
          <w:color w:val="001F5F"/>
        </w:rPr>
        <w:t>the</w:t>
      </w:r>
      <w:r>
        <w:rPr>
          <w:color w:val="001F5F"/>
          <w:spacing w:val="-4"/>
        </w:rPr>
        <w:t xml:space="preserve"> </w:t>
      </w:r>
      <w:r>
        <w:rPr>
          <w:color w:val="001F5F"/>
        </w:rPr>
        <w:t>Equality</w:t>
      </w:r>
      <w:r>
        <w:rPr>
          <w:color w:val="001F5F"/>
          <w:spacing w:val="-4"/>
        </w:rPr>
        <w:t xml:space="preserve"> </w:t>
      </w:r>
      <w:r>
        <w:rPr>
          <w:color w:val="001F5F"/>
        </w:rPr>
        <w:t>Act</w:t>
      </w:r>
      <w:r>
        <w:rPr>
          <w:color w:val="001F5F"/>
          <w:spacing w:val="-1"/>
        </w:rPr>
        <w:t xml:space="preserve"> </w:t>
      </w:r>
      <w:r>
        <w:rPr>
          <w:color w:val="001F5F"/>
        </w:rPr>
        <w:t>2020</w:t>
      </w:r>
      <w:r>
        <w:rPr>
          <w:color w:val="001F5F"/>
          <w:spacing w:val="-5"/>
        </w:rPr>
        <w:t xml:space="preserve"> </w:t>
      </w:r>
      <w:r>
        <w:rPr>
          <w:color w:val="001F5F"/>
        </w:rPr>
        <w:t>are explored</w:t>
      </w:r>
      <w:r>
        <w:rPr>
          <w:color w:val="001F5F"/>
          <w:spacing w:val="-4"/>
        </w:rPr>
        <w:t xml:space="preserve"> </w:t>
      </w:r>
      <w:r>
        <w:rPr>
          <w:color w:val="001F5F"/>
        </w:rPr>
        <w:t>in an age appropriate manner as part of St Joseph’s statutory safeguarding obligation.</w:t>
      </w:r>
    </w:p>
    <w:p w:rsidR="00B7757A" w:rsidRDefault="00B7757A">
      <w:pPr>
        <w:pStyle w:val="BodyText"/>
        <w:spacing w:before="14"/>
        <w:ind w:left="0"/>
      </w:pPr>
    </w:p>
    <w:p w:rsidR="00B7757A" w:rsidRDefault="0034355B">
      <w:pPr>
        <w:pStyle w:val="BodyText"/>
        <w:ind w:right="313"/>
      </w:pPr>
      <w:r>
        <w:rPr>
          <w:color w:val="001F5F"/>
        </w:rPr>
        <w:t>Personal, social, health and economic (PSHE) education is an important and necessary part</w:t>
      </w:r>
      <w:r>
        <w:rPr>
          <w:color w:val="001F5F"/>
          <w:spacing w:val="-1"/>
        </w:rPr>
        <w:t xml:space="preserve"> </w:t>
      </w:r>
      <w:r>
        <w:rPr>
          <w:color w:val="001F5F"/>
        </w:rPr>
        <w:t>of</w:t>
      </w:r>
      <w:r>
        <w:rPr>
          <w:color w:val="001F5F"/>
          <w:spacing w:val="-2"/>
        </w:rPr>
        <w:t xml:space="preserve"> </w:t>
      </w:r>
      <w:r>
        <w:rPr>
          <w:color w:val="001F5F"/>
        </w:rPr>
        <w:t>all</w:t>
      </w:r>
      <w:r>
        <w:rPr>
          <w:color w:val="001F5F"/>
          <w:spacing w:val="-5"/>
        </w:rPr>
        <w:t xml:space="preserve"> </w:t>
      </w:r>
      <w:r>
        <w:rPr>
          <w:color w:val="001F5F"/>
        </w:rPr>
        <w:t>pupils’</w:t>
      </w:r>
      <w:r>
        <w:rPr>
          <w:color w:val="001F5F"/>
          <w:spacing w:val="-3"/>
        </w:rPr>
        <w:t xml:space="preserve"> </w:t>
      </w:r>
      <w:r>
        <w:rPr>
          <w:color w:val="001F5F"/>
        </w:rPr>
        <w:t>education.</w:t>
      </w:r>
      <w:r>
        <w:rPr>
          <w:color w:val="001F5F"/>
          <w:spacing w:val="-1"/>
        </w:rPr>
        <w:t xml:space="preserve"> </w:t>
      </w:r>
      <w:r>
        <w:rPr>
          <w:color w:val="001F5F"/>
        </w:rPr>
        <w:t>All</w:t>
      </w:r>
      <w:r>
        <w:rPr>
          <w:color w:val="001F5F"/>
          <w:spacing w:val="-3"/>
        </w:rPr>
        <w:t xml:space="preserve"> </w:t>
      </w:r>
      <w:r>
        <w:rPr>
          <w:color w:val="001F5F"/>
        </w:rPr>
        <w:t>schools</w:t>
      </w:r>
      <w:r>
        <w:rPr>
          <w:color w:val="001F5F"/>
          <w:spacing w:val="-5"/>
        </w:rPr>
        <w:t xml:space="preserve"> </w:t>
      </w:r>
      <w:r>
        <w:rPr>
          <w:color w:val="001F5F"/>
        </w:rPr>
        <w:t>should</w:t>
      </w:r>
      <w:r>
        <w:rPr>
          <w:color w:val="001F5F"/>
          <w:spacing w:val="-4"/>
        </w:rPr>
        <w:t xml:space="preserve"> </w:t>
      </w:r>
      <w:r>
        <w:rPr>
          <w:color w:val="001F5F"/>
        </w:rPr>
        <w:t>teach</w:t>
      </w:r>
      <w:r>
        <w:rPr>
          <w:color w:val="001F5F"/>
          <w:spacing w:val="-3"/>
        </w:rPr>
        <w:t xml:space="preserve"> </w:t>
      </w:r>
      <w:r>
        <w:rPr>
          <w:color w:val="001F5F"/>
        </w:rPr>
        <w:t>PSHE,</w:t>
      </w:r>
      <w:r>
        <w:rPr>
          <w:color w:val="001F5F"/>
          <w:spacing w:val="-2"/>
        </w:rPr>
        <w:t xml:space="preserve"> </w:t>
      </w:r>
      <w:r>
        <w:rPr>
          <w:color w:val="001F5F"/>
        </w:rPr>
        <w:t>drawing</w:t>
      </w:r>
      <w:r>
        <w:rPr>
          <w:color w:val="001F5F"/>
          <w:spacing w:val="-1"/>
        </w:rPr>
        <w:t xml:space="preserve"> </w:t>
      </w:r>
      <w:r>
        <w:rPr>
          <w:color w:val="001F5F"/>
        </w:rPr>
        <w:t>on</w:t>
      </w:r>
      <w:r>
        <w:rPr>
          <w:color w:val="001F5F"/>
          <w:spacing w:val="-5"/>
        </w:rPr>
        <w:t xml:space="preserve"> </w:t>
      </w:r>
      <w:r>
        <w:rPr>
          <w:color w:val="001F5F"/>
        </w:rPr>
        <w:t>good</w:t>
      </w:r>
      <w:r>
        <w:rPr>
          <w:color w:val="001F5F"/>
          <w:spacing w:val="-1"/>
        </w:rPr>
        <w:t xml:space="preserve"> </w:t>
      </w:r>
      <w:r>
        <w:rPr>
          <w:color w:val="001F5F"/>
        </w:rPr>
        <w:t>practice,</w:t>
      </w:r>
      <w:r>
        <w:rPr>
          <w:color w:val="001F5F"/>
          <w:spacing w:val="-1"/>
        </w:rPr>
        <w:t xml:space="preserve"> </w:t>
      </w:r>
      <w:r>
        <w:rPr>
          <w:color w:val="001F5F"/>
        </w:rPr>
        <w:t>and this expectation is outlined in the introduction to the proposed new national curriculum.</w:t>
      </w:r>
    </w:p>
    <w:p w:rsidR="00B7757A" w:rsidRDefault="00B7757A">
      <w:pPr>
        <w:pStyle w:val="BodyText"/>
        <w:spacing w:before="16"/>
        <w:ind w:left="0"/>
      </w:pPr>
    </w:p>
    <w:p w:rsidR="00B7757A" w:rsidRDefault="0034355B">
      <w:pPr>
        <w:pStyle w:val="BodyText"/>
        <w:ind w:right="228"/>
      </w:pPr>
      <w:r>
        <w:rPr>
          <w:color w:val="001F5F"/>
        </w:rPr>
        <w:t>PSHE is a non-statutory subject. To allow teachers the flexibility to deliver high-quality PSHE</w:t>
      </w:r>
      <w:r>
        <w:rPr>
          <w:color w:val="001F5F"/>
          <w:spacing w:val="-2"/>
        </w:rPr>
        <w:t xml:space="preserve"> </w:t>
      </w:r>
      <w:r>
        <w:rPr>
          <w:color w:val="001F5F"/>
        </w:rPr>
        <w:t>we</w:t>
      </w:r>
      <w:r>
        <w:rPr>
          <w:color w:val="001F5F"/>
          <w:spacing w:val="-4"/>
        </w:rPr>
        <w:t xml:space="preserve"> </w:t>
      </w:r>
      <w:r>
        <w:rPr>
          <w:color w:val="001F5F"/>
        </w:rPr>
        <w:t>consider</w:t>
      </w:r>
      <w:r>
        <w:rPr>
          <w:color w:val="001F5F"/>
          <w:spacing w:val="-4"/>
        </w:rPr>
        <w:t xml:space="preserve"> </w:t>
      </w:r>
      <w:r>
        <w:rPr>
          <w:color w:val="001F5F"/>
        </w:rPr>
        <w:t>it</w:t>
      </w:r>
      <w:r>
        <w:rPr>
          <w:color w:val="001F5F"/>
          <w:spacing w:val="-5"/>
        </w:rPr>
        <w:t xml:space="preserve"> </w:t>
      </w:r>
      <w:r>
        <w:rPr>
          <w:color w:val="001F5F"/>
        </w:rPr>
        <w:t>unnecessary</w:t>
      </w:r>
      <w:r>
        <w:rPr>
          <w:color w:val="001F5F"/>
          <w:spacing w:val="-3"/>
        </w:rPr>
        <w:t xml:space="preserve"> </w:t>
      </w:r>
      <w:r>
        <w:rPr>
          <w:color w:val="001F5F"/>
        </w:rPr>
        <w:t>to</w:t>
      </w:r>
      <w:r>
        <w:rPr>
          <w:color w:val="001F5F"/>
          <w:spacing w:val="-3"/>
        </w:rPr>
        <w:t xml:space="preserve"> </w:t>
      </w:r>
      <w:r>
        <w:rPr>
          <w:color w:val="001F5F"/>
        </w:rPr>
        <w:t>provide</w:t>
      </w:r>
      <w:r>
        <w:rPr>
          <w:color w:val="001F5F"/>
          <w:spacing w:val="-3"/>
        </w:rPr>
        <w:t xml:space="preserve"> </w:t>
      </w:r>
      <w:r>
        <w:rPr>
          <w:color w:val="001F5F"/>
        </w:rPr>
        <w:t>new</w:t>
      </w:r>
      <w:r>
        <w:rPr>
          <w:color w:val="001F5F"/>
          <w:spacing w:val="-6"/>
        </w:rPr>
        <w:t xml:space="preserve"> </w:t>
      </w:r>
      <w:proofErr w:type="spellStart"/>
      <w:r>
        <w:rPr>
          <w:color w:val="001F5F"/>
        </w:rPr>
        <w:t>standardised</w:t>
      </w:r>
      <w:proofErr w:type="spellEnd"/>
      <w:r>
        <w:rPr>
          <w:color w:val="001F5F"/>
          <w:spacing w:val="-2"/>
        </w:rPr>
        <w:t xml:space="preserve"> </w:t>
      </w:r>
      <w:r>
        <w:rPr>
          <w:color w:val="001F5F"/>
        </w:rPr>
        <w:t>frameworks</w:t>
      </w:r>
      <w:r>
        <w:rPr>
          <w:color w:val="001F5F"/>
          <w:spacing w:val="-5"/>
        </w:rPr>
        <w:t xml:space="preserve"> </w:t>
      </w:r>
      <w:r>
        <w:rPr>
          <w:color w:val="001F5F"/>
        </w:rPr>
        <w:t>or</w:t>
      </w:r>
      <w:r>
        <w:rPr>
          <w:color w:val="001F5F"/>
          <w:spacing w:val="-3"/>
        </w:rPr>
        <w:t xml:space="preserve"> </w:t>
      </w:r>
      <w:proofErr w:type="spellStart"/>
      <w:r>
        <w:rPr>
          <w:color w:val="001F5F"/>
        </w:rPr>
        <w:t>programmes</w:t>
      </w:r>
      <w:proofErr w:type="spellEnd"/>
      <w:r>
        <w:rPr>
          <w:color w:val="001F5F"/>
        </w:rPr>
        <w:t xml:space="preserve"> of study. PSHE can encompass many areas of study. Teachers are best placed to understand the needs of their pupils and do not need additional central prescription.</w:t>
      </w:r>
    </w:p>
    <w:p w:rsidR="00B7757A" w:rsidRDefault="00B7757A">
      <w:pPr>
        <w:pStyle w:val="BodyText"/>
        <w:spacing w:before="14"/>
        <w:ind w:left="0"/>
      </w:pPr>
    </w:p>
    <w:p w:rsidR="00B7757A" w:rsidRDefault="0034355B">
      <w:pPr>
        <w:pStyle w:val="BodyText"/>
        <w:ind w:right="387"/>
      </w:pPr>
      <w:r>
        <w:rPr>
          <w:color w:val="001F5F"/>
        </w:rPr>
        <w:t>However, while</w:t>
      </w:r>
      <w:r>
        <w:rPr>
          <w:color w:val="001F5F"/>
          <w:spacing w:val="-3"/>
        </w:rPr>
        <w:t xml:space="preserve"> </w:t>
      </w:r>
      <w:r>
        <w:rPr>
          <w:color w:val="001F5F"/>
        </w:rPr>
        <w:t>we</w:t>
      </w:r>
      <w:r>
        <w:rPr>
          <w:color w:val="001F5F"/>
          <w:spacing w:val="-2"/>
        </w:rPr>
        <w:t xml:space="preserve"> </w:t>
      </w:r>
      <w:r>
        <w:rPr>
          <w:color w:val="001F5F"/>
        </w:rPr>
        <w:t>believe</w:t>
      </w:r>
      <w:r>
        <w:rPr>
          <w:color w:val="001F5F"/>
          <w:spacing w:val="-1"/>
        </w:rPr>
        <w:t xml:space="preserve"> </w:t>
      </w:r>
      <w:r>
        <w:rPr>
          <w:color w:val="001F5F"/>
        </w:rPr>
        <w:t>that it is</w:t>
      </w:r>
      <w:r>
        <w:rPr>
          <w:color w:val="001F5F"/>
          <w:spacing w:val="-1"/>
        </w:rPr>
        <w:t xml:space="preserve"> </w:t>
      </w:r>
      <w:r>
        <w:rPr>
          <w:color w:val="001F5F"/>
        </w:rPr>
        <w:t>for</w:t>
      </w:r>
      <w:r>
        <w:rPr>
          <w:color w:val="001F5F"/>
          <w:spacing w:val="-4"/>
        </w:rPr>
        <w:t xml:space="preserve"> </w:t>
      </w:r>
      <w:r>
        <w:rPr>
          <w:color w:val="001F5F"/>
        </w:rPr>
        <w:t>schools</w:t>
      </w:r>
      <w:r>
        <w:rPr>
          <w:color w:val="001F5F"/>
          <w:spacing w:val="-3"/>
        </w:rPr>
        <w:t xml:space="preserve"> </w:t>
      </w:r>
      <w:r>
        <w:rPr>
          <w:color w:val="001F5F"/>
        </w:rPr>
        <w:t>to tailor</w:t>
      </w:r>
      <w:r>
        <w:rPr>
          <w:color w:val="001F5F"/>
          <w:spacing w:val="-4"/>
        </w:rPr>
        <w:t xml:space="preserve"> </w:t>
      </w:r>
      <w:r>
        <w:rPr>
          <w:color w:val="001F5F"/>
        </w:rPr>
        <w:t>their</w:t>
      </w:r>
      <w:r>
        <w:rPr>
          <w:color w:val="001F5F"/>
          <w:spacing w:val="-1"/>
        </w:rPr>
        <w:t xml:space="preserve"> </w:t>
      </w:r>
      <w:r>
        <w:rPr>
          <w:color w:val="001F5F"/>
        </w:rPr>
        <w:t>local</w:t>
      </w:r>
      <w:r>
        <w:rPr>
          <w:color w:val="001F5F"/>
          <w:spacing w:val="-1"/>
        </w:rPr>
        <w:t xml:space="preserve"> </w:t>
      </w:r>
      <w:r>
        <w:rPr>
          <w:color w:val="001F5F"/>
        </w:rPr>
        <w:t>PSHE</w:t>
      </w:r>
      <w:r>
        <w:rPr>
          <w:color w:val="001F5F"/>
          <w:spacing w:val="-3"/>
        </w:rPr>
        <w:t xml:space="preserve"> </w:t>
      </w:r>
      <w:proofErr w:type="spellStart"/>
      <w:r>
        <w:rPr>
          <w:color w:val="001F5F"/>
        </w:rPr>
        <w:t>programme</w:t>
      </w:r>
      <w:proofErr w:type="spellEnd"/>
      <w:r>
        <w:rPr>
          <w:color w:val="001F5F"/>
          <w:spacing w:val="-2"/>
        </w:rPr>
        <w:t xml:space="preserve"> </w:t>
      </w:r>
      <w:r>
        <w:rPr>
          <w:color w:val="001F5F"/>
        </w:rPr>
        <w:t xml:space="preserve">to reflect the needs of their pupils, we expect schools to use their PSHE education </w:t>
      </w:r>
      <w:proofErr w:type="spellStart"/>
      <w:r>
        <w:rPr>
          <w:color w:val="001F5F"/>
        </w:rPr>
        <w:t>programme</w:t>
      </w:r>
      <w:proofErr w:type="spellEnd"/>
      <w:r>
        <w:rPr>
          <w:color w:val="001F5F"/>
          <w:spacing w:val="-4"/>
        </w:rPr>
        <w:t xml:space="preserve"> </w:t>
      </w:r>
      <w:r>
        <w:rPr>
          <w:color w:val="001F5F"/>
        </w:rPr>
        <w:t>to</w:t>
      </w:r>
      <w:r>
        <w:rPr>
          <w:color w:val="001F5F"/>
          <w:spacing w:val="-5"/>
        </w:rPr>
        <w:t xml:space="preserve"> </w:t>
      </w:r>
      <w:r>
        <w:rPr>
          <w:color w:val="001F5F"/>
        </w:rPr>
        <w:t>equip</w:t>
      </w:r>
      <w:r>
        <w:rPr>
          <w:color w:val="001F5F"/>
          <w:spacing w:val="-5"/>
        </w:rPr>
        <w:t xml:space="preserve"> </w:t>
      </w:r>
      <w:r>
        <w:rPr>
          <w:color w:val="001F5F"/>
        </w:rPr>
        <w:t>pupils</w:t>
      </w:r>
      <w:r>
        <w:rPr>
          <w:color w:val="001F5F"/>
          <w:spacing w:val="-3"/>
        </w:rPr>
        <w:t xml:space="preserve"> </w:t>
      </w:r>
      <w:r>
        <w:rPr>
          <w:color w:val="001F5F"/>
        </w:rPr>
        <w:t>with</w:t>
      </w:r>
      <w:r>
        <w:rPr>
          <w:color w:val="001F5F"/>
          <w:spacing w:val="-3"/>
        </w:rPr>
        <w:t xml:space="preserve"> </w:t>
      </w:r>
      <w:r>
        <w:rPr>
          <w:color w:val="001F5F"/>
        </w:rPr>
        <w:t>a</w:t>
      </w:r>
      <w:r>
        <w:rPr>
          <w:color w:val="001F5F"/>
          <w:spacing w:val="-3"/>
        </w:rPr>
        <w:t xml:space="preserve"> </w:t>
      </w:r>
      <w:r>
        <w:rPr>
          <w:color w:val="001F5F"/>
        </w:rPr>
        <w:t>sound</w:t>
      </w:r>
      <w:r>
        <w:rPr>
          <w:color w:val="001F5F"/>
          <w:spacing w:val="-2"/>
        </w:rPr>
        <w:t xml:space="preserve"> </w:t>
      </w:r>
      <w:r>
        <w:rPr>
          <w:color w:val="001F5F"/>
        </w:rPr>
        <w:t>understanding</w:t>
      </w:r>
      <w:r>
        <w:rPr>
          <w:color w:val="001F5F"/>
          <w:spacing w:val="-2"/>
        </w:rPr>
        <w:t xml:space="preserve"> </w:t>
      </w:r>
      <w:r>
        <w:rPr>
          <w:color w:val="001F5F"/>
        </w:rPr>
        <w:t>of</w:t>
      </w:r>
      <w:r>
        <w:rPr>
          <w:color w:val="001F5F"/>
          <w:spacing w:val="-3"/>
        </w:rPr>
        <w:t xml:space="preserve"> </w:t>
      </w:r>
      <w:r>
        <w:rPr>
          <w:color w:val="001F5F"/>
        </w:rPr>
        <w:t>risk</w:t>
      </w:r>
      <w:r>
        <w:rPr>
          <w:color w:val="001F5F"/>
          <w:spacing w:val="-2"/>
        </w:rPr>
        <w:t xml:space="preserve"> </w:t>
      </w:r>
      <w:r>
        <w:rPr>
          <w:color w:val="001F5F"/>
        </w:rPr>
        <w:t>and</w:t>
      </w:r>
      <w:r>
        <w:rPr>
          <w:color w:val="001F5F"/>
          <w:spacing w:val="-2"/>
        </w:rPr>
        <w:t xml:space="preserve"> </w:t>
      </w:r>
      <w:r>
        <w:rPr>
          <w:color w:val="001F5F"/>
        </w:rPr>
        <w:t>with</w:t>
      </w:r>
      <w:r>
        <w:rPr>
          <w:color w:val="001F5F"/>
          <w:spacing w:val="-3"/>
        </w:rPr>
        <w:t xml:space="preserve"> </w:t>
      </w:r>
      <w:r>
        <w:rPr>
          <w:color w:val="001F5F"/>
        </w:rPr>
        <w:t>the</w:t>
      </w:r>
      <w:r>
        <w:rPr>
          <w:color w:val="001F5F"/>
          <w:spacing w:val="-4"/>
        </w:rPr>
        <w:t xml:space="preserve"> </w:t>
      </w:r>
      <w:r>
        <w:rPr>
          <w:color w:val="001F5F"/>
        </w:rPr>
        <w:t>knowledge and skills necessary to make safe and informed decisions.</w:t>
      </w:r>
    </w:p>
    <w:p w:rsidR="00B7757A" w:rsidRDefault="00B7757A">
      <w:pPr>
        <w:pStyle w:val="BodyText"/>
        <w:spacing w:before="14"/>
        <w:ind w:left="0"/>
      </w:pPr>
    </w:p>
    <w:p w:rsidR="00B7757A" w:rsidRDefault="0034355B">
      <w:pPr>
        <w:pStyle w:val="BodyText"/>
      </w:pPr>
      <w:r>
        <w:rPr>
          <w:color w:val="001F5F"/>
        </w:rPr>
        <w:t>Schools should seek to use PSHE education to build, where appropriate, on the statutory content already outlined in the national curriculum, the basic school curriculum and in statutory</w:t>
      </w:r>
      <w:r>
        <w:rPr>
          <w:color w:val="001F5F"/>
          <w:spacing w:val="-5"/>
        </w:rPr>
        <w:t xml:space="preserve"> </w:t>
      </w:r>
      <w:r>
        <w:rPr>
          <w:color w:val="001F5F"/>
        </w:rPr>
        <w:t>guidance</w:t>
      </w:r>
      <w:r>
        <w:rPr>
          <w:color w:val="001F5F"/>
          <w:spacing w:val="-4"/>
        </w:rPr>
        <w:t xml:space="preserve"> </w:t>
      </w:r>
      <w:r>
        <w:rPr>
          <w:color w:val="001F5F"/>
        </w:rPr>
        <w:t>on:</w:t>
      </w:r>
      <w:r>
        <w:rPr>
          <w:color w:val="001F5F"/>
          <w:spacing w:val="-2"/>
        </w:rPr>
        <w:t xml:space="preserve"> </w:t>
      </w:r>
      <w:r>
        <w:rPr>
          <w:color w:val="001F5F"/>
        </w:rPr>
        <w:t>drug</w:t>
      </w:r>
      <w:r>
        <w:rPr>
          <w:color w:val="001F5F"/>
          <w:spacing w:val="-2"/>
        </w:rPr>
        <w:t xml:space="preserve"> </w:t>
      </w:r>
      <w:r>
        <w:rPr>
          <w:color w:val="001F5F"/>
        </w:rPr>
        <w:t>education,</w:t>
      </w:r>
      <w:r>
        <w:rPr>
          <w:color w:val="001F5F"/>
          <w:spacing w:val="-3"/>
        </w:rPr>
        <w:t xml:space="preserve"> </w:t>
      </w:r>
      <w:r>
        <w:rPr>
          <w:color w:val="001F5F"/>
        </w:rPr>
        <w:t>financial</w:t>
      </w:r>
      <w:r>
        <w:rPr>
          <w:color w:val="001F5F"/>
          <w:spacing w:val="-3"/>
        </w:rPr>
        <w:t xml:space="preserve"> </w:t>
      </w:r>
      <w:r>
        <w:rPr>
          <w:color w:val="001F5F"/>
        </w:rPr>
        <w:t>education,</w:t>
      </w:r>
      <w:r>
        <w:rPr>
          <w:color w:val="001F5F"/>
          <w:spacing w:val="-3"/>
        </w:rPr>
        <w:t xml:space="preserve"> </w:t>
      </w:r>
      <w:r>
        <w:rPr>
          <w:color w:val="001F5F"/>
        </w:rPr>
        <w:t>sex</w:t>
      </w:r>
      <w:r>
        <w:rPr>
          <w:color w:val="001F5F"/>
          <w:spacing w:val="-5"/>
        </w:rPr>
        <w:t xml:space="preserve"> </w:t>
      </w:r>
      <w:r>
        <w:rPr>
          <w:color w:val="001F5F"/>
        </w:rPr>
        <w:t>and</w:t>
      </w:r>
      <w:r>
        <w:rPr>
          <w:color w:val="001F5F"/>
          <w:spacing w:val="-2"/>
        </w:rPr>
        <w:t xml:space="preserve"> </w:t>
      </w:r>
      <w:r>
        <w:rPr>
          <w:color w:val="001F5F"/>
        </w:rPr>
        <w:t>relationship</w:t>
      </w:r>
      <w:r>
        <w:rPr>
          <w:color w:val="001F5F"/>
          <w:spacing w:val="-3"/>
        </w:rPr>
        <w:t xml:space="preserve"> </w:t>
      </w:r>
      <w:r>
        <w:rPr>
          <w:color w:val="001F5F"/>
        </w:rPr>
        <w:t>education (SRE) and the importance of physical activity and diet for a healthy lifestyle.</w:t>
      </w:r>
    </w:p>
    <w:p w:rsidR="00B7757A" w:rsidRDefault="00B7757A">
      <w:pPr>
        <w:pStyle w:val="BodyText"/>
        <w:spacing w:before="14"/>
        <w:ind w:left="0"/>
      </w:pPr>
    </w:p>
    <w:p w:rsidR="00B7757A" w:rsidRDefault="00122736">
      <w:pPr>
        <w:pStyle w:val="BodyText"/>
        <w:ind w:right="930"/>
      </w:pPr>
      <w:hyperlink r:id="rId7">
        <w:r w:rsidR="0034355B">
          <w:rPr>
            <w:color w:val="1C3D94"/>
            <w:spacing w:val="-2"/>
          </w:rPr>
          <w:t>https://www.gov.uk/government/publications/personal-social-health-and-economic-</w:t>
        </w:r>
      </w:hyperlink>
      <w:r w:rsidR="0034355B">
        <w:rPr>
          <w:color w:val="1C3D94"/>
          <w:spacing w:val="-2"/>
        </w:rPr>
        <w:t xml:space="preserve"> </w:t>
      </w:r>
      <w:hyperlink r:id="rId8">
        <w:r w:rsidR="0034355B">
          <w:rPr>
            <w:color w:val="1C3D94"/>
            <w:spacing w:val="-2"/>
          </w:rPr>
          <w:t>education-pshe/personal-social-health-and-economic-pshe-education</w:t>
        </w:r>
      </w:hyperlink>
    </w:p>
    <w:p w:rsidR="00B7757A" w:rsidRDefault="00B7757A">
      <w:pPr>
        <w:sectPr w:rsidR="00B7757A">
          <w:pgSz w:w="11910" w:h="16840"/>
          <w:pgMar w:top="1420" w:right="1280" w:bottom="280" w:left="1340" w:header="720" w:footer="720" w:gutter="0"/>
          <w:cols w:space="720"/>
        </w:sectPr>
      </w:pPr>
    </w:p>
    <w:p w:rsidR="00B7757A" w:rsidRDefault="0034355B">
      <w:pPr>
        <w:pStyle w:val="Heading1"/>
        <w:spacing w:before="72"/>
        <w:ind w:left="213"/>
      </w:pPr>
      <w:r>
        <w:rPr>
          <w:noProof/>
        </w:rPr>
        <w:lastRenderedPageBreak/>
        <mc:AlternateContent>
          <mc:Choice Requires="wpg">
            <w:drawing>
              <wp:anchor distT="0" distB="0" distL="0" distR="0" simplePos="0" relativeHeight="487472640" behindDoc="1" locked="0" layoutInCell="1" allowOverlap="1">
                <wp:simplePos x="0" y="0"/>
                <wp:positionH relativeFrom="page">
                  <wp:posOffset>914704</wp:posOffset>
                </wp:positionH>
                <wp:positionV relativeFrom="paragraph">
                  <wp:posOffset>39115</wp:posOffset>
                </wp:positionV>
                <wp:extent cx="5674995" cy="845058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4995" cy="8450580"/>
                          <a:chOff x="0" y="0"/>
                          <a:chExt cx="5674995" cy="8450580"/>
                        </a:xfrm>
                      </wpg:grpSpPr>
                      <wps:wsp>
                        <wps:cNvPr id="17" name="Graphic 17"/>
                        <wps:cNvSpPr/>
                        <wps:spPr>
                          <a:xfrm>
                            <a:off x="6095" y="6095"/>
                            <a:ext cx="5662930" cy="8438515"/>
                          </a:xfrm>
                          <a:custGeom>
                            <a:avLst/>
                            <a:gdLst/>
                            <a:ahLst/>
                            <a:cxnLst/>
                            <a:rect l="l" t="t" r="r" b="b"/>
                            <a:pathLst>
                              <a:path w="5662930" h="8438515">
                                <a:moveTo>
                                  <a:pt x="5662549" y="0"/>
                                </a:moveTo>
                                <a:lnTo>
                                  <a:pt x="0" y="0"/>
                                </a:lnTo>
                                <a:lnTo>
                                  <a:pt x="0" y="8438134"/>
                                </a:lnTo>
                                <a:lnTo>
                                  <a:pt x="5662549" y="8438134"/>
                                </a:lnTo>
                                <a:lnTo>
                                  <a:pt x="5662549" y="0"/>
                                </a:lnTo>
                                <a:close/>
                              </a:path>
                            </a:pathLst>
                          </a:custGeom>
                          <a:solidFill>
                            <a:srgbClr val="DEEAF6"/>
                          </a:solidFill>
                        </wps:spPr>
                        <wps:bodyPr wrap="square" lIns="0" tIns="0" rIns="0" bIns="0" rtlCol="0">
                          <a:prstTxWarp prst="textNoShape">
                            <a:avLst/>
                          </a:prstTxWarp>
                          <a:noAutofit/>
                        </wps:bodyPr>
                      </wps:wsp>
                      <wps:wsp>
                        <wps:cNvPr id="18" name="Graphic 18"/>
                        <wps:cNvSpPr/>
                        <wps:spPr>
                          <a:xfrm>
                            <a:off x="0" y="0"/>
                            <a:ext cx="5674995" cy="8450580"/>
                          </a:xfrm>
                          <a:custGeom>
                            <a:avLst/>
                            <a:gdLst/>
                            <a:ahLst/>
                            <a:cxnLst/>
                            <a:rect l="l" t="t" r="r" b="b"/>
                            <a:pathLst>
                              <a:path w="5674995" h="8450580">
                                <a:moveTo>
                                  <a:pt x="6096" y="6108"/>
                                </a:moveTo>
                                <a:lnTo>
                                  <a:pt x="0" y="6108"/>
                                </a:lnTo>
                                <a:lnTo>
                                  <a:pt x="0" y="8444230"/>
                                </a:lnTo>
                                <a:lnTo>
                                  <a:pt x="6096" y="8444230"/>
                                </a:lnTo>
                                <a:lnTo>
                                  <a:pt x="6096" y="6108"/>
                                </a:lnTo>
                                <a:close/>
                              </a:path>
                              <a:path w="5674995" h="8450580">
                                <a:moveTo>
                                  <a:pt x="5668645" y="8444243"/>
                                </a:moveTo>
                                <a:lnTo>
                                  <a:pt x="6096" y="8444243"/>
                                </a:lnTo>
                                <a:lnTo>
                                  <a:pt x="0" y="8444243"/>
                                </a:lnTo>
                                <a:lnTo>
                                  <a:pt x="0" y="8450326"/>
                                </a:lnTo>
                                <a:lnTo>
                                  <a:pt x="6096" y="8450326"/>
                                </a:lnTo>
                                <a:lnTo>
                                  <a:pt x="5668645" y="8450326"/>
                                </a:lnTo>
                                <a:lnTo>
                                  <a:pt x="5668645" y="8444243"/>
                                </a:lnTo>
                                <a:close/>
                              </a:path>
                              <a:path w="5674995" h="8450580">
                                <a:moveTo>
                                  <a:pt x="5668645" y="0"/>
                                </a:moveTo>
                                <a:lnTo>
                                  <a:pt x="6096" y="0"/>
                                </a:lnTo>
                                <a:lnTo>
                                  <a:pt x="0" y="0"/>
                                </a:lnTo>
                                <a:lnTo>
                                  <a:pt x="0" y="6096"/>
                                </a:lnTo>
                                <a:lnTo>
                                  <a:pt x="6096" y="6096"/>
                                </a:lnTo>
                                <a:lnTo>
                                  <a:pt x="5668645" y="6096"/>
                                </a:lnTo>
                                <a:lnTo>
                                  <a:pt x="5668645" y="0"/>
                                </a:lnTo>
                                <a:close/>
                              </a:path>
                              <a:path w="5674995" h="8450580">
                                <a:moveTo>
                                  <a:pt x="5674817" y="8444243"/>
                                </a:moveTo>
                                <a:lnTo>
                                  <a:pt x="5668721" y="8444243"/>
                                </a:lnTo>
                                <a:lnTo>
                                  <a:pt x="5668721" y="8450326"/>
                                </a:lnTo>
                                <a:lnTo>
                                  <a:pt x="5674817" y="8450326"/>
                                </a:lnTo>
                                <a:lnTo>
                                  <a:pt x="5674817" y="8444243"/>
                                </a:lnTo>
                                <a:close/>
                              </a:path>
                              <a:path w="5674995" h="8450580">
                                <a:moveTo>
                                  <a:pt x="5674817" y="6108"/>
                                </a:moveTo>
                                <a:lnTo>
                                  <a:pt x="5668721" y="6108"/>
                                </a:lnTo>
                                <a:lnTo>
                                  <a:pt x="5668721" y="8444230"/>
                                </a:lnTo>
                                <a:lnTo>
                                  <a:pt x="5674817" y="8444230"/>
                                </a:lnTo>
                                <a:lnTo>
                                  <a:pt x="5674817" y="6108"/>
                                </a:lnTo>
                                <a:close/>
                              </a:path>
                              <a:path w="5674995" h="8450580">
                                <a:moveTo>
                                  <a:pt x="5674817" y="0"/>
                                </a:moveTo>
                                <a:lnTo>
                                  <a:pt x="5668721" y="0"/>
                                </a:lnTo>
                                <a:lnTo>
                                  <a:pt x="5668721" y="6096"/>
                                </a:lnTo>
                                <a:lnTo>
                                  <a:pt x="5674817" y="6096"/>
                                </a:lnTo>
                                <a:lnTo>
                                  <a:pt x="567481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84AE88" id="Group 16" o:spid="_x0000_s1026" style="position:absolute;margin-left:1in;margin-top:3.1pt;width:446.85pt;height:665.4pt;z-index:-15843840;mso-wrap-distance-left:0;mso-wrap-distance-right:0;mso-position-horizontal-relative:page" coordsize="56749,84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eeS5QMAAJAPAAAOAAAAZHJzL2Uyb0RvYy54bWzUl1uP2ygUx99X2u+A/L5jJ3EuY02mqjoX&#10;rVS1lTqrfSY2vmhtwwKJM99+D+ATk0uVpJ1W2jwEHP7A4XcuwXfvtk1NNkyqirfLYHQTBYS1Kc+q&#10;tlgGf708/bEIiNK0zWjNW7YMXpkK3t3//ttdJxI25iWvMyYJLNKqpBPLoNRaJGGo0pI1VN1wwVoY&#10;zLlsqIZHWYSZpB2s3tThOIpmYcdlJiRPmVLw64MbDO7t+nnOUv05zxXTpF4GYJu239J+r8x3eH9H&#10;k0JSUVZpbwb9DisaWrWw6W6pB6opWcvqaKmmSiVXPNc3KW9CnudVyuwZ4DSj6OA0z5KvhT1LkXSF&#10;2GECtAecvnvZ9NPmiyRVBr6bBaSlDfjIbkvgGeB0okhA8yzFV/FFuhNC9yNP/1EwHB6Om+diEG9z&#10;2ZhJcFCytdRfd9TZVpMUfpzO5vHt7TQgKYwt4mk0XfR+SUtw3tG8tHw8MzOkidvYmrczpxMQY2rA&#10;qH4M49eSCma9owwixDgfMLqoGs0dSKsyFC1Wlage6AGjWWRYAArbsfE5kJqNbycQxo7UZDEdTc3a&#10;u/PSJF0r/cy4hU43H5W2CxQZ9miJvXTbYldCmpgEqW2C6IBAgsiAQIKszPI0EVSbedglnfFab0tp&#10;nOZMMeMN37AXbpXauM7opvGtPZF1Kxg7aOrW18LJMDxAhWPYCrue05gdR5O4PzwqsHVKf+dr9Wgp&#10;rpjWXDFH2rCwyHdQwFYfu+J1lT1VdW0gKFmsPtSSbCjwfXh8fP9k0wqmeDIIUwwH01vx7BWiqYOq&#10;tAzUv2sqWUDqP1uIV1PCsCOxs8KO1PUHbgud5S+Vftn+TaUgArrLQEMcfeIYtjTB+ABjjMBpzcyW&#10;v19rnlcmeKxtzqL+AVLI1IVfkUvw54Elqc+lhXG52Rwy7nwueQFFkyGLTtcbwICp6LsTKUFt/xlZ&#10;1Ntis8iVPuOBIUNcLEMtgPJsisIosgjA2EGDUepniCfEYWx92SKO4zGUFBfbqMD2YPOrxCcMOMoi&#10;V1lcObkMBCT1Yha7AmnNiSe97d/CsUO3L8cjYnsEZbcwKrDdV06jyRhTGhXYHuE7L94/37V68OWR&#10;2W8MHUPlLG4UIgxsfXyXaKz/LgrPs0of7lXiQzvfhOk8XsDVwCT1fmR+i6yxfj4enZiBaLF1iPf1&#10;l4SSb9G1+p8WeoNRXkW5hJEnRzDYngJ0vg6ai+qey87UTV9/wpg3DiKM0UvQoBZ5YHvM5YI0GaBc&#10;JT604QiHuZbgvRP6/n+yd3c6uGJF9tP/JXiy/+EVy768wGufvWz2r6jmvdJ/tley4UX6/j8AAAD/&#10;/wMAUEsDBBQABgAIAAAAIQCIiwSf4QAAAAsBAAAPAAAAZHJzL2Rvd25yZXYueG1sTI9BS8NAEIXv&#10;gv9hGcGb3U1TG4nZlFLUUxFsBfG2TaZJaHY2ZLdJ+u+dnuxtHu/x5nvZarKtGLD3jSMN0UyBQCpc&#10;2VCl4Xv//vQCwgdDpWkdoYYLeljl93eZSUs30hcOu1AJLiGfGg11CF0qpS9qtMbPXIfE3tH11gSW&#10;fSXL3oxcbls5V2oprWmIP9Smw02NxWl3tho+RjOu4+ht2J6Om8vv/vnzZxuh1o8P0/oVRMAp/Ifh&#10;is/okDPTwZ2p9KJlvVjwlqBhOQdx9VWcJCAOfMVxokDmmbzdkP8BAAD//wMAUEsBAi0AFAAGAAgA&#10;AAAhALaDOJL+AAAA4QEAABMAAAAAAAAAAAAAAAAAAAAAAFtDb250ZW50X1R5cGVzXS54bWxQSwEC&#10;LQAUAAYACAAAACEAOP0h/9YAAACUAQAACwAAAAAAAAAAAAAAAAAvAQAAX3JlbHMvLnJlbHNQSwEC&#10;LQAUAAYACAAAACEAfXXnkuUDAACQDwAADgAAAAAAAAAAAAAAAAAuAgAAZHJzL2Uyb0RvYy54bWxQ&#10;SwECLQAUAAYACAAAACEAiIsEn+EAAAALAQAADwAAAAAAAAAAAAAAAAA/BgAAZHJzL2Rvd25yZXYu&#10;eG1sUEsFBgAAAAAEAAQA8wAAAE0HAAAAAA==&#10;">
                <v:shape id="Graphic 17" o:spid="_x0000_s1027" style="position:absolute;left:60;top:60;width:56630;height:84386;visibility:visible;mso-wrap-style:square;v-text-anchor:top" coordsize="5662930,843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96OwAAAANsAAAAPAAAAZHJzL2Rvd25yZXYueG1sRE9Li8Iw&#10;EL4L+x/CLOxN0/WwdaupyIrgQRAfhz0OzdjWNpPSpLb+eyMI3ubje85iOZha3Kh1pWUF35MIBHFm&#10;dcm5gvNpM56BcB5ZY22ZFNzJwTL9GC0w0bbnA92OPhchhF2CCgrvm0RKlxVk0E1sQxy4i20N+gDb&#10;XOoW+xBuajmNoh9psOTQUGBDfwVl1bEzCnrssuFa1Z1b7yJs/n9dvI9nSn19Dqs5CE+Df4tf7q0O&#10;82N4/hIOkOkDAAD//wMAUEsBAi0AFAAGAAgAAAAhANvh9svuAAAAhQEAABMAAAAAAAAAAAAAAAAA&#10;AAAAAFtDb250ZW50X1R5cGVzXS54bWxQSwECLQAUAAYACAAAACEAWvQsW78AAAAVAQAACwAAAAAA&#10;AAAAAAAAAAAfAQAAX3JlbHMvLnJlbHNQSwECLQAUAAYACAAAACEAyDvejsAAAADbAAAADwAAAAAA&#10;AAAAAAAAAAAHAgAAZHJzL2Rvd25yZXYueG1sUEsFBgAAAAADAAMAtwAAAPQCAAAAAA==&#10;" path="m5662549,l,,,8438134r5662549,l5662549,xe" fillcolor="#deeaf6" stroked="f">
                  <v:path arrowok="t"/>
                </v:shape>
                <v:shape id="Graphic 18" o:spid="_x0000_s1028" style="position:absolute;width:56749;height:84505;visibility:visible;mso-wrap-style:square;v-text-anchor:top" coordsize="5674995,845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zxMxQAAANsAAAAPAAAAZHJzL2Rvd25yZXYueG1sRI9Ba8JA&#10;EIXvQv/DMoVeRDf2IBpdpRSEQg+lSakex+yYBLOzIbua7b/vHAq9zfDevPfNdp9cp+40hNazgcU8&#10;A0VcedtybeCrPMxWoEJEtth5JgM/FGC/e5hsMbd+5E+6F7FWEsIhRwNNjH2udagachjmvicW7eIH&#10;h1HWodZ2wFHCXaefs2ypHbYsDQ329NpQdS1uzkBxSsty9X5M4/m2/g6no5725YcxT4/pZQMqUor/&#10;5r/rNyv4Aiu/yAB69wsAAP//AwBQSwECLQAUAAYACAAAACEA2+H2y+4AAACFAQAAEwAAAAAAAAAA&#10;AAAAAAAAAAAAW0NvbnRlbnRfVHlwZXNdLnhtbFBLAQItABQABgAIAAAAIQBa9CxbvwAAABUBAAAL&#10;AAAAAAAAAAAAAAAAAB8BAABfcmVscy8ucmVsc1BLAQItABQABgAIAAAAIQCRBzxMxQAAANsAAAAP&#10;AAAAAAAAAAAAAAAAAAcCAABkcnMvZG93bnJldi54bWxQSwUGAAAAAAMAAwC3AAAA+QIAAAAA&#10;" path="m6096,6108l,6108,,8444230r6096,l6096,6108xem5668645,8444243r-5662549,l,8444243r,6083l6096,8450326r5662549,l5668645,8444243xem5668645,l6096,,,,,6096r6096,l5668645,6096r,-6096xem5674817,8444243r-6096,l5668721,8450326r6096,l5674817,8444243xem5674817,6108r-6096,l5668721,8444230r6096,l5674817,6108xem5674817,r-6096,l5668721,6096r6096,l5674817,xe" fillcolor="black" stroked="f">
                  <v:path arrowok="t"/>
                </v:shape>
                <w10:wrap anchorx="page"/>
              </v:group>
            </w:pict>
          </mc:Fallback>
        </mc:AlternateContent>
      </w:r>
      <w:r>
        <w:rPr>
          <w:color w:val="001F5F"/>
        </w:rPr>
        <w:t>Procedures</w:t>
      </w:r>
      <w:r>
        <w:rPr>
          <w:color w:val="001F5F"/>
          <w:spacing w:val="-7"/>
        </w:rPr>
        <w:t xml:space="preserve"> </w:t>
      </w:r>
      <w:r>
        <w:rPr>
          <w:color w:val="001F5F"/>
        </w:rPr>
        <w:t>&amp;</w:t>
      </w:r>
      <w:r>
        <w:rPr>
          <w:color w:val="001F5F"/>
          <w:spacing w:val="-7"/>
        </w:rPr>
        <w:t xml:space="preserve"> </w:t>
      </w:r>
      <w:r>
        <w:rPr>
          <w:color w:val="001F5F"/>
          <w:spacing w:val="-2"/>
        </w:rPr>
        <w:t>Practice</w:t>
      </w:r>
    </w:p>
    <w:p w:rsidR="00B7757A" w:rsidRDefault="0034355B">
      <w:pPr>
        <w:pStyle w:val="BodyText"/>
        <w:spacing w:before="482"/>
      </w:pPr>
      <w:r>
        <w:rPr>
          <w:color w:val="001F5F"/>
        </w:rPr>
        <w:t>The</w:t>
      </w:r>
      <w:r>
        <w:rPr>
          <w:color w:val="001F5F"/>
          <w:spacing w:val="-7"/>
        </w:rPr>
        <w:t xml:space="preserve"> </w:t>
      </w:r>
      <w:r>
        <w:rPr>
          <w:color w:val="001F5F"/>
        </w:rPr>
        <w:t>PSHE</w:t>
      </w:r>
      <w:r>
        <w:rPr>
          <w:color w:val="001F5F"/>
          <w:spacing w:val="-5"/>
        </w:rPr>
        <w:t xml:space="preserve"> </w:t>
      </w:r>
      <w:proofErr w:type="spellStart"/>
      <w:r>
        <w:rPr>
          <w:color w:val="001F5F"/>
        </w:rPr>
        <w:t>programme</w:t>
      </w:r>
      <w:proofErr w:type="spellEnd"/>
      <w:r>
        <w:rPr>
          <w:color w:val="001F5F"/>
          <w:spacing w:val="-4"/>
        </w:rPr>
        <w:t xml:space="preserve"> </w:t>
      </w:r>
      <w:r>
        <w:rPr>
          <w:color w:val="001F5F"/>
        </w:rPr>
        <w:t>used</w:t>
      </w:r>
      <w:r>
        <w:rPr>
          <w:color w:val="001F5F"/>
          <w:spacing w:val="-3"/>
        </w:rPr>
        <w:t xml:space="preserve"> </w:t>
      </w:r>
      <w:r>
        <w:rPr>
          <w:color w:val="001F5F"/>
        </w:rPr>
        <w:t>at</w:t>
      </w:r>
      <w:r>
        <w:rPr>
          <w:color w:val="001F5F"/>
          <w:spacing w:val="-2"/>
        </w:rPr>
        <w:t xml:space="preserve"> </w:t>
      </w:r>
      <w:r w:rsidR="007D6B5B">
        <w:rPr>
          <w:color w:val="001F5F"/>
        </w:rPr>
        <w:t>St Mary’s</w:t>
      </w:r>
      <w:r>
        <w:rPr>
          <w:color w:val="001F5F"/>
          <w:spacing w:val="-4"/>
        </w:rPr>
        <w:t xml:space="preserve"> </w:t>
      </w:r>
      <w:r>
        <w:rPr>
          <w:color w:val="001F5F"/>
        </w:rPr>
        <w:t>is</w:t>
      </w:r>
      <w:r>
        <w:rPr>
          <w:color w:val="001F5F"/>
          <w:spacing w:val="-3"/>
        </w:rPr>
        <w:t xml:space="preserve"> </w:t>
      </w:r>
      <w:r>
        <w:rPr>
          <w:color w:val="001F5F"/>
        </w:rPr>
        <w:t>called:</w:t>
      </w:r>
      <w:r>
        <w:rPr>
          <w:color w:val="001F5F"/>
          <w:spacing w:val="-4"/>
        </w:rPr>
        <w:t xml:space="preserve"> </w:t>
      </w:r>
      <w:r>
        <w:rPr>
          <w:color w:val="001F5F"/>
        </w:rPr>
        <w:t>Talking</w:t>
      </w:r>
      <w:r>
        <w:rPr>
          <w:color w:val="001F5F"/>
          <w:spacing w:val="-5"/>
        </w:rPr>
        <w:t xml:space="preserve"> </w:t>
      </w:r>
      <w:r>
        <w:rPr>
          <w:color w:val="001F5F"/>
          <w:spacing w:val="-2"/>
        </w:rPr>
        <w:t>Points.</w:t>
      </w:r>
    </w:p>
    <w:p w:rsidR="00B7757A" w:rsidRDefault="0034355B">
      <w:pPr>
        <w:pStyle w:val="BodyText"/>
        <w:spacing w:before="265"/>
        <w:ind w:right="419"/>
      </w:pPr>
      <w:r>
        <w:rPr>
          <w:color w:val="001F5F"/>
        </w:rPr>
        <w:t>It uses picture books as a starting point to get children talking about their own health and mental wellbeing as well as addressing other issues such as managing money and understanding</w:t>
      </w:r>
      <w:r>
        <w:rPr>
          <w:color w:val="001F5F"/>
          <w:spacing w:val="-2"/>
        </w:rPr>
        <w:t xml:space="preserve"> </w:t>
      </w:r>
      <w:r>
        <w:rPr>
          <w:color w:val="001F5F"/>
        </w:rPr>
        <w:t>democracy.</w:t>
      </w:r>
      <w:r>
        <w:rPr>
          <w:color w:val="001F5F"/>
          <w:spacing w:val="-3"/>
        </w:rPr>
        <w:t xml:space="preserve"> </w:t>
      </w:r>
      <w:r>
        <w:rPr>
          <w:color w:val="001F5F"/>
        </w:rPr>
        <w:t>Its</w:t>
      </w:r>
      <w:r>
        <w:rPr>
          <w:color w:val="001F5F"/>
          <w:spacing w:val="-5"/>
        </w:rPr>
        <w:t xml:space="preserve"> </w:t>
      </w:r>
      <w:r>
        <w:rPr>
          <w:color w:val="001F5F"/>
        </w:rPr>
        <w:t>aim</w:t>
      </w:r>
      <w:r>
        <w:rPr>
          <w:color w:val="001F5F"/>
          <w:spacing w:val="-4"/>
        </w:rPr>
        <w:t xml:space="preserve"> </w:t>
      </w:r>
      <w:r>
        <w:rPr>
          <w:color w:val="001F5F"/>
        </w:rPr>
        <w:t>is</w:t>
      </w:r>
      <w:r>
        <w:rPr>
          <w:color w:val="001F5F"/>
          <w:spacing w:val="-5"/>
        </w:rPr>
        <w:t xml:space="preserve"> </w:t>
      </w:r>
      <w:r>
        <w:rPr>
          <w:color w:val="001F5F"/>
        </w:rPr>
        <w:t>to</w:t>
      </w:r>
      <w:r>
        <w:rPr>
          <w:color w:val="001F5F"/>
          <w:spacing w:val="-5"/>
        </w:rPr>
        <w:t xml:space="preserve"> </w:t>
      </w:r>
      <w:r>
        <w:rPr>
          <w:color w:val="001F5F"/>
        </w:rPr>
        <w:t>develop</w:t>
      </w:r>
      <w:r>
        <w:rPr>
          <w:color w:val="001F5F"/>
          <w:spacing w:val="-3"/>
        </w:rPr>
        <w:t xml:space="preserve"> </w:t>
      </w:r>
      <w:r>
        <w:rPr>
          <w:color w:val="001F5F"/>
        </w:rPr>
        <w:t>children’s</w:t>
      </w:r>
      <w:r>
        <w:rPr>
          <w:color w:val="001F5F"/>
          <w:spacing w:val="-3"/>
        </w:rPr>
        <w:t xml:space="preserve"> </w:t>
      </w:r>
      <w:r>
        <w:rPr>
          <w:color w:val="001F5F"/>
        </w:rPr>
        <w:t>understanding</w:t>
      </w:r>
      <w:r>
        <w:rPr>
          <w:color w:val="001F5F"/>
          <w:spacing w:val="-2"/>
        </w:rPr>
        <w:t xml:space="preserve"> </w:t>
      </w:r>
      <w:r>
        <w:rPr>
          <w:color w:val="001F5F"/>
        </w:rPr>
        <w:t>of</w:t>
      </w:r>
      <w:r>
        <w:rPr>
          <w:color w:val="001F5F"/>
          <w:spacing w:val="-3"/>
        </w:rPr>
        <w:t xml:space="preserve"> </w:t>
      </w:r>
      <w:r>
        <w:rPr>
          <w:color w:val="001F5F"/>
        </w:rPr>
        <w:t>themselves, their emotions and</w:t>
      </w:r>
      <w:r>
        <w:rPr>
          <w:color w:val="001F5F"/>
          <w:spacing w:val="-1"/>
        </w:rPr>
        <w:t xml:space="preserve"> </w:t>
      </w:r>
      <w:r>
        <w:rPr>
          <w:color w:val="001F5F"/>
        </w:rPr>
        <w:t>how to deal with</w:t>
      </w:r>
      <w:r>
        <w:rPr>
          <w:color w:val="001F5F"/>
          <w:spacing w:val="-2"/>
        </w:rPr>
        <w:t xml:space="preserve"> </w:t>
      </w:r>
      <w:r>
        <w:rPr>
          <w:color w:val="001F5F"/>
        </w:rPr>
        <w:t>others. It</w:t>
      </w:r>
      <w:r>
        <w:rPr>
          <w:color w:val="001F5F"/>
          <w:spacing w:val="-1"/>
        </w:rPr>
        <w:t xml:space="preserve"> </w:t>
      </w:r>
      <w:r>
        <w:rPr>
          <w:color w:val="001F5F"/>
        </w:rPr>
        <w:t>also teaches children how to stay</w:t>
      </w:r>
      <w:r>
        <w:rPr>
          <w:color w:val="001F5F"/>
          <w:spacing w:val="-1"/>
        </w:rPr>
        <w:t xml:space="preserve"> </w:t>
      </w:r>
      <w:r>
        <w:rPr>
          <w:color w:val="001F5F"/>
        </w:rPr>
        <w:t>safe in many situations and who to speak to if they are ever worried or concerned.</w:t>
      </w:r>
    </w:p>
    <w:p w:rsidR="00B7757A" w:rsidRDefault="0034355B">
      <w:pPr>
        <w:spacing w:before="265"/>
        <w:ind w:left="213"/>
        <w:rPr>
          <w:b/>
          <w:sz w:val="24"/>
        </w:rPr>
      </w:pPr>
      <w:r>
        <w:rPr>
          <w:b/>
          <w:color w:val="001F5F"/>
          <w:sz w:val="24"/>
        </w:rPr>
        <w:t>Themes</w:t>
      </w:r>
      <w:r>
        <w:rPr>
          <w:b/>
          <w:color w:val="001F5F"/>
          <w:spacing w:val="-1"/>
          <w:sz w:val="24"/>
        </w:rPr>
        <w:t xml:space="preserve"> </w:t>
      </w:r>
      <w:r>
        <w:rPr>
          <w:b/>
          <w:color w:val="001F5F"/>
          <w:sz w:val="24"/>
        </w:rPr>
        <w:t>explored</w:t>
      </w:r>
      <w:r>
        <w:rPr>
          <w:b/>
          <w:color w:val="001F5F"/>
          <w:spacing w:val="-3"/>
          <w:sz w:val="24"/>
        </w:rPr>
        <w:t xml:space="preserve"> </w:t>
      </w:r>
      <w:r>
        <w:rPr>
          <w:b/>
          <w:color w:val="001F5F"/>
          <w:sz w:val="24"/>
        </w:rPr>
        <w:t>in</w:t>
      </w:r>
      <w:r>
        <w:rPr>
          <w:b/>
          <w:color w:val="001F5F"/>
          <w:spacing w:val="-2"/>
          <w:sz w:val="24"/>
        </w:rPr>
        <w:t xml:space="preserve"> </w:t>
      </w:r>
      <w:r>
        <w:rPr>
          <w:b/>
          <w:color w:val="001F5F"/>
          <w:sz w:val="24"/>
        </w:rPr>
        <w:t>this</w:t>
      </w:r>
      <w:r>
        <w:rPr>
          <w:b/>
          <w:color w:val="001F5F"/>
          <w:spacing w:val="-3"/>
          <w:sz w:val="24"/>
        </w:rPr>
        <w:t xml:space="preserve"> </w:t>
      </w:r>
      <w:proofErr w:type="spellStart"/>
      <w:r>
        <w:rPr>
          <w:b/>
          <w:color w:val="001F5F"/>
          <w:sz w:val="24"/>
        </w:rPr>
        <w:t>programme</w:t>
      </w:r>
      <w:proofErr w:type="spellEnd"/>
      <w:r>
        <w:rPr>
          <w:b/>
          <w:color w:val="001F5F"/>
          <w:spacing w:val="-4"/>
          <w:sz w:val="24"/>
        </w:rPr>
        <w:t xml:space="preserve"> are:</w:t>
      </w:r>
    </w:p>
    <w:p w:rsidR="00B7757A" w:rsidRDefault="0034355B">
      <w:pPr>
        <w:pStyle w:val="BodyText"/>
        <w:spacing w:before="1"/>
        <w:ind w:right="4926"/>
      </w:pPr>
      <w:r>
        <w:rPr>
          <w:color w:val="001F5F"/>
        </w:rPr>
        <w:t>Families</w:t>
      </w:r>
      <w:r>
        <w:rPr>
          <w:color w:val="001F5F"/>
          <w:spacing w:val="-5"/>
        </w:rPr>
        <w:t xml:space="preserve"> </w:t>
      </w:r>
      <w:r>
        <w:rPr>
          <w:color w:val="001F5F"/>
        </w:rPr>
        <w:t>and</w:t>
      </w:r>
      <w:r>
        <w:rPr>
          <w:color w:val="001F5F"/>
          <w:spacing w:val="-4"/>
        </w:rPr>
        <w:t xml:space="preserve"> </w:t>
      </w:r>
      <w:r>
        <w:rPr>
          <w:color w:val="001F5F"/>
        </w:rPr>
        <w:t>People</w:t>
      </w:r>
      <w:r>
        <w:rPr>
          <w:color w:val="001F5F"/>
          <w:spacing w:val="-6"/>
        </w:rPr>
        <w:t xml:space="preserve"> </w:t>
      </w:r>
      <w:r>
        <w:rPr>
          <w:color w:val="001F5F"/>
        </w:rPr>
        <w:t>who</w:t>
      </w:r>
      <w:r>
        <w:rPr>
          <w:color w:val="001F5F"/>
          <w:spacing w:val="-7"/>
        </w:rPr>
        <w:t xml:space="preserve"> </w:t>
      </w:r>
      <w:r>
        <w:rPr>
          <w:color w:val="001F5F"/>
        </w:rPr>
        <w:t>care</w:t>
      </w:r>
      <w:r>
        <w:rPr>
          <w:color w:val="001F5F"/>
          <w:spacing w:val="-7"/>
        </w:rPr>
        <w:t xml:space="preserve"> </w:t>
      </w:r>
      <w:r>
        <w:rPr>
          <w:color w:val="001F5F"/>
        </w:rPr>
        <w:t>for</w:t>
      </w:r>
      <w:r>
        <w:rPr>
          <w:color w:val="001F5F"/>
          <w:spacing w:val="-5"/>
        </w:rPr>
        <w:t xml:space="preserve"> </w:t>
      </w:r>
      <w:r>
        <w:rPr>
          <w:color w:val="001F5F"/>
        </w:rPr>
        <w:t>me Caring Friendships</w:t>
      </w:r>
    </w:p>
    <w:p w:rsidR="00B7757A" w:rsidRDefault="0034355B">
      <w:pPr>
        <w:pStyle w:val="BodyText"/>
        <w:ind w:right="6645"/>
      </w:pPr>
      <w:r>
        <w:rPr>
          <w:color w:val="001F5F"/>
        </w:rPr>
        <w:t>Respectful</w:t>
      </w:r>
      <w:r>
        <w:rPr>
          <w:color w:val="001F5F"/>
          <w:spacing w:val="-18"/>
        </w:rPr>
        <w:t xml:space="preserve"> </w:t>
      </w:r>
      <w:r>
        <w:rPr>
          <w:color w:val="001F5F"/>
        </w:rPr>
        <w:t>Relationships Online Relationships Being Safe</w:t>
      </w:r>
    </w:p>
    <w:p w:rsidR="00B7757A" w:rsidRDefault="0034355B">
      <w:pPr>
        <w:pStyle w:val="BodyText"/>
        <w:ind w:right="6645"/>
      </w:pPr>
      <w:r>
        <w:rPr>
          <w:color w:val="001F5F"/>
        </w:rPr>
        <w:t>Mental Wellbeing Internet Safety &amp; Harms Physical</w:t>
      </w:r>
      <w:r>
        <w:rPr>
          <w:color w:val="001F5F"/>
          <w:spacing w:val="-11"/>
        </w:rPr>
        <w:t xml:space="preserve"> </w:t>
      </w:r>
      <w:r>
        <w:rPr>
          <w:color w:val="001F5F"/>
        </w:rPr>
        <w:t>Health</w:t>
      </w:r>
      <w:r>
        <w:rPr>
          <w:color w:val="001F5F"/>
          <w:spacing w:val="-11"/>
        </w:rPr>
        <w:t xml:space="preserve"> </w:t>
      </w:r>
      <w:r>
        <w:rPr>
          <w:color w:val="001F5F"/>
        </w:rPr>
        <w:t>&amp;</w:t>
      </w:r>
      <w:r>
        <w:rPr>
          <w:color w:val="001F5F"/>
          <w:spacing w:val="-12"/>
        </w:rPr>
        <w:t xml:space="preserve"> </w:t>
      </w:r>
      <w:r>
        <w:rPr>
          <w:color w:val="001F5F"/>
        </w:rPr>
        <w:t>Fitness Healthy Eating</w:t>
      </w:r>
    </w:p>
    <w:p w:rsidR="00B7757A" w:rsidRDefault="0034355B">
      <w:pPr>
        <w:pStyle w:val="BodyText"/>
        <w:spacing w:before="1"/>
        <w:ind w:right="6245"/>
      </w:pPr>
      <w:r>
        <w:rPr>
          <w:color w:val="001F5F"/>
        </w:rPr>
        <w:t>Drugs,</w:t>
      </w:r>
      <w:r>
        <w:rPr>
          <w:color w:val="001F5F"/>
          <w:spacing w:val="-10"/>
        </w:rPr>
        <w:t xml:space="preserve"> </w:t>
      </w:r>
      <w:r>
        <w:rPr>
          <w:color w:val="001F5F"/>
        </w:rPr>
        <w:t>Alcohol</w:t>
      </w:r>
      <w:r>
        <w:rPr>
          <w:color w:val="001F5F"/>
          <w:spacing w:val="-11"/>
        </w:rPr>
        <w:t xml:space="preserve"> </w:t>
      </w:r>
      <w:r>
        <w:rPr>
          <w:color w:val="001F5F"/>
        </w:rPr>
        <w:t>&amp;</w:t>
      </w:r>
      <w:r>
        <w:rPr>
          <w:color w:val="001F5F"/>
          <w:spacing w:val="-13"/>
        </w:rPr>
        <w:t xml:space="preserve"> </w:t>
      </w:r>
      <w:r>
        <w:rPr>
          <w:color w:val="001F5F"/>
        </w:rPr>
        <w:t>Tobacco Basic First Aid</w:t>
      </w:r>
    </w:p>
    <w:p w:rsidR="00B7757A" w:rsidRDefault="0034355B">
      <w:pPr>
        <w:pStyle w:val="BodyText"/>
        <w:ind w:right="6245"/>
      </w:pPr>
      <w:r>
        <w:rPr>
          <w:color w:val="001F5F"/>
        </w:rPr>
        <w:t>Health &amp; Prevention Changing</w:t>
      </w:r>
      <w:r>
        <w:rPr>
          <w:color w:val="001F5F"/>
          <w:spacing w:val="-17"/>
        </w:rPr>
        <w:t xml:space="preserve"> </w:t>
      </w:r>
      <w:r>
        <w:rPr>
          <w:color w:val="001F5F"/>
        </w:rPr>
        <w:t>Adolescent</w:t>
      </w:r>
      <w:r>
        <w:rPr>
          <w:color w:val="001F5F"/>
          <w:spacing w:val="-17"/>
        </w:rPr>
        <w:t xml:space="preserve"> </w:t>
      </w:r>
      <w:r>
        <w:rPr>
          <w:color w:val="001F5F"/>
        </w:rPr>
        <w:t>Body</w:t>
      </w:r>
    </w:p>
    <w:p w:rsidR="00B7757A" w:rsidRDefault="00B7757A">
      <w:pPr>
        <w:pStyle w:val="BodyText"/>
        <w:ind w:left="0"/>
      </w:pPr>
    </w:p>
    <w:p w:rsidR="00B7757A" w:rsidRDefault="00B7757A">
      <w:pPr>
        <w:pStyle w:val="BodyText"/>
        <w:spacing w:before="25"/>
        <w:ind w:left="0"/>
      </w:pPr>
    </w:p>
    <w:p w:rsidR="00B7757A" w:rsidRDefault="0034355B">
      <w:pPr>
        <w:pStyle w:val="BodyText"/>
        <w:ind w:right="582"/>
      </w:pPr>
      <w:r>
        <w:rPr>
          <w:color w:val="001F5F"/>
        </w:rPr>
        <w:t>As with all aspects of learning, children are naturally curious and many will have questions</w:t>
      </w:r>
      <w:r>
        <w:rPr>
          <w:color w:val="001F5F"/>
          <w:spacing w:val="-2"/>
        </w:rPr>
        <w:t xml:space="preserve"> </w:t>
      </w:r>
      <w:r>
        <w:rPr>
          <w:color w:val="001F5F"/>
        </w:rPr>
        <w:t>related</w:t>
      </w:r>
      <w:r>
        <w:rPr>
          <w:color w:val="001F5F"/>
          <w:spacing w:val="-4"/>
        </w:rPr>
        <w:t xml:space="preserve"> </w:t>
      </w:r>
      <w:r>
        <w:rPr>
          <w:color w:val="001F5F"/>
        </w:rPr>
        <w:t>to</w:t>
      </w:r>
      <w:r>
        <w:rPr>
          <w:color w:val="001F5F"/>
          <w:spacing w:val="-4"/>
        </w:rPr>
        <w:t xml:space="preserve"> </w:t>
      </w:r>
      <w:r>
        <w:rPr>
          <w:color w:val="001F5F"/>
        </w:rPr>
        <w:t>their</w:t>
      </w:r>
      <w:r>
        <w:rPr>
          <w:color w:val="001F5F"/>
          <w:spacing w:val="-2"/>
        </w:rPr>
        <w:t xml:space="preserve"> </w:t>
      </w:r>
      <w:r>
        <w:rPr>
          <w:color w:val="001F5F"/>
        </w:rPr>
        <w:t>lessons.</w:t>
      </w:r>
      <w:r>
        <w:rPr>
          <w:color w:val="001F5F"/>
          <w:spacing w:val="-2"/>
        </w:rPr>
        <w:t xml:space="preserve"> </w:t>
      </w:r>
      <w:r>
        <w:rPr>
          <w:color w:val="001F5F"/>
        </w:rPr>
        <w:t>Opportunities</w:t>
      </w:r>
      <w:r>
        <w:rPr>
          <w:color w:val="001F5F"/>
          <w:spacing w:val="-2"/>
        </w:rPr>
        <w:t xml:space="preserve"> </w:t>
      </w:r>
      <w:r>
        <w:rPr>
          <w:color w:val="001F5F"/>
        </w:rPr>
        <w:t>to</w:t>
      </w:r>
      <w:r>
        <w:rPr>
          <w:color w:val="001F5F"/>
          <w:spacing w:val="-2"/>
        </w:rPr>
        <w:t xml:space="preserve"> </w:t>
      </w:r>
      <w:r>
        <w:rPr>
          <w:color w:val="001F5F"/>
        </w:rPr>
        <w:t>discuss</w:t>
      </w:r>
      <w:r>
        <w:rPr>
          <w:color w:val="001F5F"/>
          <w:spacing w:val="-2"/>
        </w:rPr>
        <w:t xml:space="preserve"> </w:t>
      </w:r>
      <w:r>
        <w:rPr>
          <w:color w:val="001F5F"/>
        </w:rPr>
        <w:t>questions</w:t>
      </w:r>
      <w:r>
        <w:rPr>
          <w:color w:val="001F5F"/>
          <w:spacing w:val="-2"/>
        </w:rPr>
        <w:t xml:space="preserve"> </w:t>
      </w:r>
      <w:r>
        <w:rPr>
          <w:color w:val="001F5F"/>
        </w:rPr>
        <w:t>form</w:t>
      </w:r>
      <w:r>
        <w:rPr>
          <w:color w:val="001F5F"/>
          <w:spacing w:val="-6"/>
        </w:rPr>
        <w:t xml:space="preserve"> </w:t>
      </w:r>
      <w:r>
        <w:rPr>
          <w:color w:val="001F5F"/>
        </w:rPr>
        <w:t>part</w:t>
      </w:r>
      <w:r>
        <w:rPr>
          <w:color w:val="001F5F"/>
          <w:spacing w:val="-2"/>
        </w:rPr>
        <w:t xml:space="preserve"> </w:t>
      </w:r>
      <w:r>
        <w:rPr>
          <w:color w:val="001F5F"/>
        </w:rPr>
        <w:t>of</w:t>
      </w:r>
      <w:r>
        <w:rPr>
          <w:color w:val="001F5F"/>
          <w:spacing w:val="-5"/>
        </w:rPr>
        <w:t xml:space="preserve"> </w:t>
      </w:r>
      <w:r>
        <w:rPr>
          <w:color w:val="001F5F"/>
        </w:rPr>
        <w:t>the lessons and again these are treated with care and understanding.</w:t>
      </w:r>
    </w:p>
    <w:p w:rsidR="00B7757A" w:rsidRDefault="0034355B">
      <w:pPr>
        <w:pStyle w:val="BodyText"/>
        <w:spacing w:before="264" w:line="265" w:lineRule="exact"/>
      </w:pPr>
      <w:r>
        <w:rPr>
          <w:color w:val="001F5F"/>
        </w:rPr>
        <w:t>When</w:t>
      </w:r>
      <w:r>
        <w:rPr>
          <w:color w:val="001F5F"/>
          <w:spacing w:val="-6"/>
        </w:rPr>
        <w:t xml:space="preserve"> </w:t>
      </w:r>
      <w:r>
        <w:rPr>
          <w:color w:val="001F5F"/>
        </w:rPr>
        <w:t>teaching</w:t>
      </w:r>
      <w:r>
        <w:rPr>
          <w:color w:val="001F5F"/>
          <w:spacing w:val="-2"/>
        </w:rPr>
        <w:t xml:space="preserve"> </w:t>
      </w:r>
      <w:r>
        <w:rPr>
          <w:color w:val="001F5F"/>
        </w:rPr>
        <w:t>PSHE,</w:t>
      </w:r>
      <w:r>
        <w:rPr>
          <w:color w:val="001F5F"/>
          <w:spacing w:val="-2"/>
        </w:rPr>
        <w:t xml:space="preserve"> </w:t>
      </w:r>
      <w:r>
        <w:rPr>
          <w:color w:val="001F5F"/>
        </w:rPr>
        <w:t>it</w:t>
      </w:r>
      <w:r>
        <w:rPr>
          <w:color w:val="001F5F"/>
          <w:spacing w:val="-5"/>
        </w:rPr>
        <w:t xml:space="preserve"> </w:t>
      </w:r>
      <w:r>
        <w:rPr>
          <w:color w:val="001F5F"/>
        </w:rPr>
        <w:t>is</w:t>
      </w:r>
      <w:r>
        <w:rPr>
          <w:color w:val="001F5F"/>
          <w:spacing w:val="-3"/>
        </w:rPr>
        <w:t xml:space="preserve"> </w:t>
      </w:r>
      <w:r>
        <w:rPr>
          <w:color w:val="001F5F"/>
        </w:rPr>
        <w:t>important</w:t>
      </w:r>
      <w:r>
        <w:rPr>
          <w:color w:val="001F5F"/>
          <w:spacing w:val="-4"/>
        </w:rPr>
        <w:t xml:space="preserve"> </w:t>
      </w:r>
      <w:r>
        <w:rPr>
          <w:color w:val="001F5F"/>
        </w:rPr>
        <w:t>to</w:t>
      </w:r>
      <w:r>
        <w:rPr>
          <w:color w:val="001F5F"/>
          <w:spacing w:val="-5"/>
        </w:rPr>
        <w:t xml:space="preserve"> </w:t>
      </w:r>
      <w:r>
        <w:rPr>
          <w:color w:val="001F5F"/>
        </w:rPr>
        <w:t>create</w:t>
      </w:r>
      <w:r>
        <w:rPr>
          <w:color w:val="001F5F"/>
          <w:spacing w:val="-3"/>
        </w:rPr>
        <w:t xml:space="preserve"> </w:t>
      </w:r>
      <w:r>
        <w:rPr>
          <w:color w:val="001F5F"/>
        </w:rPr>
        <w:t>an</w:t>
      </w:r>
      <w:r>
        <w:rPr>
          <w:color w:val="001F5F"/>
          <w:spacing w:val="-6"/>
        </w:rPr>
        <w:t xml:space="preserve"> </w:t>
      </w:r>
      <w:r>
        <w:rPr>
          <w:color w:val="001F5F"/>
        </w:rPr>
        <w:t>environment</w:t>
      </w:r>
      <w:r>
        <w:rPr>
          <w:color w:val="001F5F"/>
          <w:spacing w:val="-2"/>
        </w:rPr>
        <w:t xml:space="preserve"> </w:t>
      </w:r>
      <w:r>
        <w:rPr>
          <w:color w:val="001F5F"/>
        </w:rPr>
        <w:t>where</w:t>
      </w:r>
      <w:r>
        <w:rPr>
          <w:color w:val="001F5F"/>
          <w:spacing w:val="-4"/>
        </w:rPr>
        <w:t xml:space="preserve"> </w:t>
      </w:r>
      <w:r>
        <w:rPr>
          <w:color w:val="001F5F"/>
          <w:spacing w:val="-2"/>
        </w:rPr>
        <w:t>children:</w:t>
      </w:r>
    </w:p>
    <w:p w:rsidR="00B7757A" w:rsidRDefault="0034355B">
      <w:pPr>
        <w:pStyle w:val="ListParagraph"/>
        <w:numPr>
          <w:ilvl w:val="2"/>
          <w:numId w:val="1"/>
        </w:numPr>
        <w:tabs>
          <w:tab w:val="left" w:pos="933"/>
        </w:tabs>
        <w:spacing w:line="268" w:lineRule="exact"/>
      </w:pPr>
      <w:r>
        <w:rPr>
          <w:color w:val="001F5F"/>
        </w:rPr>
        <w:t>Feel</w:t>
      </w:r>
      <w:r>
        <w:rPr>
          <w:color w:val="001F5F"/>
          <w:spacing w:val="-5"/>
        </w:rPr>
        <w:t xml:space="preserve"> </w:t>
      </w:r>
      <w:r>
        <w:rPr>
          <w:color w:val="001F5F"/>
        </w:rPr>
        <w:t>safe</w:t>
      </w:r>
      <w:r>
        <w:rPr>
          <w:color w:val="001F5F"/>
          <w:spacing w:val="-4"/>
        </w:rPr>
        <w:t xml:space="preserve"> </w:t>
      </w:r>
      <w:r>
        <w:rPr>
          <w:color w:val="001F5F"/>
        </w:rPr>
        <w:t>and</w:t>
      </w:r>
      <w:r>
        <w:rPr>
          <w:color w:val="001F5F"/>
          <w:spacing w:val="-2"/>
        </w:rPr>
        <w:t xml:space="preserve"> secure</w:t>
      </w:r>
    </w:p>
    <w:p w:rsidR="00B7757A" w:rsidRDefault="0034355B">
      <w:pPr>
        <w:pStyle w:val="ListParagraph"/>
        <w:numPr>
          <w:ilvl w:val="2"/>
          <w:numId w:val="1"/>
        </w:numPr>
        <w:tabs>
          <w:tab w:val="left" w:pos="933"/>
        </w:tabs>
        <w:spacing w:line="268" w:lineRule="exact"/>
      </w:pPr>
      <w:r>
        <w:rPr>
          <w:color w:val="001F5F"/>
        </w:rPr>
        <w:t>Develop</w:t>
      </w:r>
      <w:r>
        <w:rPr>
          <w:color w:val="001F5F"/>
          <w:spacing w:val="-5"/>
        </w:rPr>
        <w:t xml:space="preserve"> </w:t>
      </w:r>
      <w:r>
        <w:rPr>
          <w:color w:val="001F5F"/>
        </w:rPr>
        <w:t>the</w:t>
      </w:r>
      <w:r>
        <w:rPr>
          <w:color w:val="001F5F"/>
          <w:spacing w:val="-4"/>
        </w:rPr>
        <w:t xml:space="preserve"> </w:t>
      </w:r>
      <w:r>
        <w:rPr>
          <w:color w:val="001F5F"/>
        </w:rPr>
        <w:t>confidence</w:t>
      </w:r>
      <w:r>
        <w:rPr>
          <w:color w:val="001F5F"/>
          <w:spacing w:val="-4"/>
        </w:rPr>
        <w:t xml:space="preserve"> </w:t>
      </w:r>
      <w:r>
        <w:rPr>
          <w:color w:val="001F5F"/>
        </w:rPr>
        <w:t>to</w:t>
      </w:r>
      <w:r>
        <w:rPr>
          <w:color w:val="001F5F"/>
          <w:spacing w:val="-3"/>
        </w:rPr>
        <w:t xml:space="preserve"> </w:t>
      </w:r>
      <w:r>
        <w:rPr>
          <w:color w:val="001F5F"/>
        </w:rPr>
        <w:t>talk,</w:t>
      </w:r>
      <w:r>
        <w:rPr>
          <w:color w:val="001F5F"/>
          <w:spacing w:val="-5"/>
        </w:rPr>
        <w:t xml:space="preserve"> </w:t>
      </w:r>
      <w:r>
        <w:rPr>
          <w:color w:val="001F5F"/>
        </w:rPr>
        <w:t>listen</w:t>
      </w:r>
      <w:r>
        <w:rPr>
          <w:color w:val="001F5F"/>
          <w:spacing w:val="-4"/>
        </w:rPr>
        <w:t xml:space="preserve"> </w:t>
      </w:r>
      <w:r>
        <w:rPr>
          <w:color w:val="001F5F"/>
        </w:rPr>
        <w:t>and</w:t>
      </w:r>
      <w:r>
        <w:rPr>
          <w:color w:val="001F5F"/>
          <w:spacing w:val="-5"/>
        </w:rPr>
        <w:t xml:space="preserve"> </w:t>
      </w:r>
      <w:r>
        <w:rPr>
          <w:color w:val="001F5F"/>
        </w:rPr>
        <w:t>think</w:t>
      </w:r>
      <w:r>
        <w:rPr>
          <w:color w:val="001F5F"/>
          <w:spacing w:val="-5"/>
        </w:rPr>
        <w:t xml:space="preserve"> </w:t>
      </w:r>
      <w:r>
        <w:rPr>
          <w:color w:val="001F5F"/>
        </w:rPr>
        <w:t>about</w:t>
      </w:r>
      <w:r>
        <w:rPr>
          <w:color w:val="001F5F"/>
          <w:spacing w:val="-3"/>
        </w:rPr>
        <w:t xml:space="preserve"> </w:t>
      </w:r>
      <w:r>
        <w:rPr>
          <w:color w:val="001F5F"/>
        </w:rPr>
        <w:t>feelings</w:t>
      </w:r>
      <w:r>
        <w:rPr>
          <w:color w:val="001F5F"/>
          <w:spacing w:val="-3"/>
        </w:rPr>
        <w:t xml:space="preserve"> </w:t>
      </w:r>
      <w:r>
        <w:rPr>
          <w:color w:val="001F5F"/>
        </w:rPr>
        <w:t>and</w:t>
      </w:r>
      <w:r>
        <w:rPr>
          <w:color w:val="001F5F"/>
          <w:spacing w:val="-5"/>
        </w:rPr>
        <w:t xml:space="preserve"> </w:t>
      </w:r>
      <w:r>
        <w:rPr>
          <w:color w:val="001F5F"/>
          <w:spacing w:val="-2"/>
        </w:rPr>
        <w:t>relationships</w:t>
      </w:r>
    </w:p>
    <w:p w:rsidR="00B7757A" w:rsidRDefault="0034355B">
      <w:pPr>
        <w:pStyle w:val="ListParagraph"/>
        <w:numPr>
          <w:ilvl w:val="2"/>
          <w:numId w:val="1"/>
        </w:numPr>
        <w:tabs>
          <w:tab w:val="left" w:pos="933"/>
        </w:tabs>
        <w:spacing w:line="268" w:lineRule="exact"/>
      </w:pPr>
      <w:r>
        <w:rPr>
          <w:color w:val="001F5F"/>
        </w:rPr>
        <w:t>Make</w:t>
      </w:r>
      <w:r>
        <w:rPr>
          <w:color w:val="001F5F"/>
          <w:spacing w:val="-4"/>
        </w:rPr>
        <w:t xml:space="preserve"> </w:t>
      </w:r>
      <w:r>
        <w:rPr>
          <w:color w:val="001F5F"/>
        </w:rPr>
        <w:t>and</w:t>
      </w:r>
      <w:r>
        <w:rPr>
          <w:color w:val="001F5F"/>
          <w:spacing w:val="-2"/>
        </w:rPr>
        <w:t xml:space="preserve"> </w:t>
      </w:r>
      <w:r>
        <w:rPr>
          <w:color w:val="001F5F"/>
        </w:rPr>
        <w:t>maintain</w:t>
      </w:r>
      <w:r>
        <w:rPr>
          <w:color w:val="001F5F"/>
          <w:spacing w:val="-3"/>
        </w:rPr>
        <w:t xml:space="preserve"> </w:t>
      </w:r>
      <w:r>
        <w:rPr>
          <w:color w:val="001F5F"/>
          <w:spacing w:val="-2"/>
        </w:rPr>
        <w:t>friendships</w:t>
      </w:r>
    </w:p>
    <w:p w:rsidR="00B7757A" w:rsidRDefault="0034355B">
      <w:pPr>
        <w:pStyle w:val="ListParagraph"/>
        <w:numPr>
          <w:ilvl w:val="2"/>
          <w:numId w:val="1"/>
        </w:numPr>
        <w:tabs>
          <w:tab w:val="left" w:pos="933"/>
        </w:tabs>
        <w:spacing w:line="266" w:lineRule="exact"/>
      </w:pPr>
      <w:r>
        <w:rPr>
          <w:color w:val="001F5F"/>
        </w:rPr>
        <w:t>Develop</w:t>
      </w:r>
      <w:r>
        <w:rPr>
          <w:color w:val="001F5F"/>
          <w:spacing w:val="-4"/>
        </w:rPr>
        <w:t xml:space="preserve"> </w:t>
      </w:r>
      <w:r>
        <w:rPr>
          <w:color w:val="001F5F"/>
        </w:rPr>
        <w:t>positive</w:t>
      </w:r>
      <w:r>
        <w:rPr>
          <w:color w:val="001F5F"/>
          <w:spacing w:val="-6"/>
        </w:rPr>
        <w:t xml:space="preserve"> </w:t>
      </w:r>
      <w:r>
        <w:rPr>
          <w:color w:val="001F5F"/>
        </w:rPr>
        <w:t>attitudes</w:t>
      </w:r>
      <w:r>
        <w:rPr>
          <w:color w:val="001F5F"/>
          <w:spacing w:val="-4"/>
        </w:rPr>
        <w:t xml:space="preserve"> </w:t>
      </w:r>
      <w:r>
        <w:rPr>
          <w:color w:val="001F5F"/>
        </w:rPr>
        <w:t>about</w:t>
      </w:r>
      <w:r>
        <w:rPr>
          <w:color w:val="001F5F"/>
          <w:spacing w:val="-7"/>
        </w:rPr>
        <w:t xml:space="preserve"> </w:t>
      </w:r>
      <w:r>
        <w:rPr>
          <w:color w:val="001F5F"/>
        </w:rPr>
        <w:t>growing</w:t>
      </w:r>
      <w:r>
        <w:rPr>
          <w:color w:val="001F5F"/>
          <w:spacing w:val="-6"/>
        </w:rPr>
        <w:t xml:space="preserve"> </w:t>
      </w:r>
      <w:r>
        <w:rPr>
          <w:color w:val="001F5F"/>
          <w:spacing w:val="-5"/>
        </w:rPr>
        <w:t>up</w:t>
      </w:r>
    </w:p>
    <w:p w:rsidR="00B7757A" w:rsidRDefault="0034355B">
      <w:pPr>
        <w:pStyle w:val="ListParagraph"/>
        <w:numPr>
          <w:ilvl w:val="2"/>
          <w:numId w:val="1"/>
        </w:numPr>
        <w:tabs>
          <w:tab w:val="left" w:pos="933"/>
        </w:tabs>
        <w:spacing w:line="266" w:lineRule="exact"/>
      </w:pPr>
      <w:r>
        <w:rPr>
          <w:color w:val="001F5F"/>
        </w:rPr>
        <w:t>Explore</w:t>
      </w:r>
      <w:r>
        <w:rPr>
          <w:color w:val="001F5F"/>
          <w:spacing w:val="-8"/>
        </w:rPr>
        <w:t xml:space="preserve"> </w:t>
      </w:r>
      <w:r>
        <w:rPr>
          <w:color w:val="001F5F"/>
        </w:rPr>
        <w:t>their</w:t>
      </w:r>
      <w:r>
        <w:rPr>
          <w:color w:val="001F5F"/>
          <w:spacing w:val="-5"/>
        </w:rPr>
        <w:t xml:space="preserve"> </w:t>
      </w:r>
      <w:r>
        <w:rPr>
          <w:color w:val="001F5F"/>
        </w:rPr>
        <w:t>own</w:t>
      </w:r>
      <w:r>
        <w:rPr>
          <w:color w:val="001F5F"/>
          <w:spacing w:val="-8"/>
        </w:rPr>
        <w:t xml:space="preserve"> </w:t>
      </w:r>
      <w:r>
        <w:rPr>
          <w:color w:val="001F5F"/>
        </w:rPr>
        <w:t>and</w:t>
      </w:r>
      <w:r>
        <w:rPr>
          <w:color w:val="001F5F"/>
          <w:spacing w:val="-4"/>
        </w:rPr>
        <w:t xml:space="preserve"> </w:t>
      </w:r>
      <w:r>
        <w:rPr>
          <w:color w:val="001F5F"/>
        </w:rPr>
        <w:t>other</w:t>
      </w:r>
      <w:r>
        <w:rPr>
          <w:color w:val="001F5F"/>
          <w:spacing w:val="-5"/>
        </w:rPr>
        <w:t xml:space="preserve"> </w:t>
      </w:r>
      <w:r>
        <w:rPr>
          <w:color w:val="001F5F"/>
        </w:rPr>
        <w:t>people’s</w:t>
      </w:r>
      <w:r>
        <w:rPr>
          <w:color w:val="001F5F"/>
          <w:spacing w:val="-4"/>
        </w:rPr>
        <w:t xml:space="preserve"> </w:t>
      </w:r>
      <w:r>
        <w:rPr>
          <w:color w:val="001F5F"/>
        </w:rPr>
        <w:t>attitudes</w:t>
      </w:r>
      <w:r>
        <w:rPr>
          <w:color w:val="001F5F"/>
          <w:spacing w:val="-6"/>
        </w:rPr>
        <w:t xml:space="preserve"> </w:t>
      </w:r>
      <w:r>
        <w:rPr>
          <w:color w:val="001F5F"/>
        </w:rPr>
        <w:t>and</w:t>
      </w:r>
      <w:r>
        <w:rPr>
          <w:color w:val="001F5F"/>
          <w:spacing w:val="-3"/>
        </w:rPr>
        <w:t xml:space="preserve"> </w:t>
      </w:r>
      <w:r>
        <w:rPr>
          <w:color w:val="001F5F"/>
          <w:spacing w:val="-2"/>
        </w:rPr>
        <w:t>values</w:t>
      </w:r>
    </w:p>
    <w:p w:rsidR="00B7757A" w:rsidRDefault="0034355B">
      <w:pPr>
        <w:pStyle w:val="ListParagraph"/>
        <w:numPr>
          <w:ilvl w:val="2"/>
          <w:numId w:val="1"/>
        </w:numPr>
        <w:tabs>
          <w:tab w:val="left" w:pos="933"/>
        </w:tabs>
        <w:spacing w:line="266" w:lineRule="exact"/>
      </w:pPr>
      <w:r>
        <w:rPr>
          <w:color w:val="001F5F"/>
        </w:rPr>
        <w:t>Challenge</w:t>
      </w:r>
      <w:r>
        <w:rPr>
          <w:color w:val="001F5F"/>
          <w:spacing w:val="-6"/>
        </w:rPr>
        <w:t xml:space="preserve"> </w:t>
      </w:r>
      <w:r>
        <w:rPr>
          <w:color w:val="001F5F"/>
        </w:rPr>
        <w:t>and</w:t>
      </w:r>
      <w:r>
        <w:rPr>
          <w:color w:val="001F5F"/>
          <w:spacing w:val="-4"/>
        </w:rPr>
        <w:t xml:space="preserve"> </w:t>
      </w:r>
      <w:r>
        <w:rPr>
          <w:color w:val="001F5F"/>
        </w:rPr>
        <w:t>prevent</w:t>
      </w:r>
      <w:r>
        <w:rPr>
          <w:color w:val="001F5F"/>
          <w:spacing w:val="-4"/>
        </w:rPr>
        <w:t xml:space="preserve"> </w:t>
      </w:r>
      <w:r>
        <w:rPr>
          <w:color w:val="001F5F"/>
          <w:spacing w:val="-2"/>
        </w:rPr>
        <w:t>discrimination</w:t>
      </w:r>
    </w:p>
    <w:p w:rsidR="00B7757A" w:rsidRDefault="0034355B">
      <w:pPr>
        <w:pStyle w:val="ListParagraph"/>
        <w:numPr>
          <w:ilvl w:val="2"/>
          <w:numId w:val="1"/>
        </w:numPr>
        <w:tabs>
          <w:tab w:val="left" w:pos="933"/>
        </w:tabs>
        <w:spacing w:line="266" w:lineRule="exact"/>
      </w:pPr>
      <w:r>
        <w:rPr>
          <w:color w:val="001F5F"/>
        </w:rPr>
        <w:t>Use</w:t>
      </w:r>
      <w:r>
        <w:rPr>
          <w:color w:val="001F5F"/>
          <w:spacing w:val="-5"/>
        </w:rPr>
        <w:t xml:space="preserve"> </w:t>
      </w:r>
      <w:r>
        <w:rPr>
          <w:color w:val="001F5F"/>
        </w:rPr>
        <w:t>positive</w:t>
      </w:r>
      <w:r>
        <w:rPr>
          <w:color w:val="001F5F"/>
          <w:spacing w:val="-8"/>
        </w:rPr>
        <w:t xml:space="preserve"> </w:t>
      </w:r>
      <w:r>
        <w:rPr>
          <w:color w:val="001F5F"/>
        </w:rPr>
        <w:t>and</w:t>
      </w:r>
      <w:r>
        <w:rPr>
          <w:color w:val="001F5F"/>
          <w:spacing w:val="-3"/>
        </w:rPr>
        <w:t xml:space="preserve"> </w:t>
      </w:r>
      <w:r>
        <w:rPr>
          <w:color w:val="001F5F"/>
        </w:rPr>
        <w:t>encouraging</w:t>
      </w:r>
      <w:r>
        <w:rPr>
          <w:color w:val="001F5F"/>
          <w:spacing w:val="-3"/>
        </w:rPr>
        <w:t xml:space="preserve"> </w:t>
      </w:r>
      <w:r>
        <w:rPr>
          <w:color w:val="001F5F"/>
          <w:spacing w:val="-2"/>
        </w:rPr>
        <w:t>language</w:t>
      </w:r>
    </w:p>
    <w:p w:rsidR="00B7757A" w:rsidRDefault="0034355B">
      <w:pPr>
        <w:pStyle w:val="ListParagraph"/>
        <w:numPr>
          <w:ilvl w:val="2"/>
          <w:numId w:val="1"/>
        </w:numPr>
        <w:tabs>
          <w:tab w:val="left" w:pos="933"/>
        </w:tabs>
        <w:spacing w:line="268" w:lineRule="exact"/>
      </w:pPr>
      <w:r>
        <w:rPr>
          <w:color w:val="001F5F"/>
        </w:rPr>
        <w:t>Understand</w:t>
      </w:r>
      <w:r>
        <w:rPr>
          <w:color w:val="001F5F"/>
          <w:spacing w:val="-4"/>
        </w:rPr>
        <w:t xml:space="preserve"> </w:t>
      </w:r>
      <w:r>
        <w:rPr>
          <w:color w:val="001F5F"/>
        </w:rPr>
        <w:t>that</w:t>
      </w:r>
      <w:r>
        <w:rPr>
          <w:color w:val="001F5F"/>
          <w:spacing w:val="-5"/>
        </w:rPr>
        <w:t xml:space="preserve"> </w:t>
      </w:r>
      <w:r>
        <w:rPr>
          <w:color w:val="001F5F"/>
        </w:rPr>
        <w:t>opinions</w:t>
      </w:r>
      <w:r>
        <w:rPr>
          <w:color w:val="001F5F"/>
          <w:spacing w:val="-6"/>
        </w:rPr>
        <w:t xml:space="preserve"> </w:t>
      </w:r>
      <w:r>
        <w:rPr>
          <w:color w:val="001F5F"/>
        </w:rPr>
        <w:t>may</w:t>
      </w:r>
      <w:r>
        <w:rPr>
          <w:color w:val="001F5F"/>
          <w:spacing w:val="-2"/>
        </w:rPr>
        <w:t xml:space="preserve"> </w:t>
      </w:r>
      <w:r>
        <w:rPr>
          <w:color w:val="001F5F"/>
        </w:rPr>
        <w:t>differ</w:t>
      </w:r>
      <w:r>
        <w:rPr>
          <w:color w:val="001F5F"/>
          <w:spacing w:val="-2"/>
        </w:rPr>
        <w:t xml:space="preserve"> </w:t>
      </w:r>
      <w:r>
        <w:rPr>
          <w:color w:val="001F5F"/>
        </w:rPr>
        <w:t>but</w:t>
      </w:r>
      <w:r>
        <w:rPr>
          <w:color w:val="001F5F"/>
          <w:spacing w:val="-2"/>
        </w:rPr>
        <w:t xml:space="preserve"> </w:t>
      </w:r>
      <w:r>
        <w:rPr>
          <w:color w:val="001F5F"/>
        </w:rPr>
        <w:t>that</w:t>
      </w:r>
      <w:r>
        <w:rPr>
          <w:color w:val="001F5F"/>
          <w:spacing w:val="-5"/>
        </w:rPr>
        <w:t xml:space="preserve"> </w:t>
      </w:r>
      <w:r>
        <w:rPr>
          <w:color w:val="001F5F"/>
        </w:rPr>
        <w:t>this</w:t>
      </w:r>
      <w:r>
        <w:rPr>
          <w:color w:val="001F5F"/>
          <w:spacing w:val="-3"/>
        </w:rPr>
        <w:t xml:space="preserve"> </w:t>
      </w:r>
      <w:r>
        <w:rPr>
          <w:color w:val="001F5F"/>
        </w:rPr>
        <w:t>is</w:t>
      </w:r>
      <w:r>
        <w:rPr>
          <w:color w:val="001F5F"/>
          <w:spacing w:val="-2"/>
        </w:rPr>
        <w:t xml:space="preserve"> natural</w:t>
      </w:r>
    </w:p>
    <w:p w:rsidR="00B7757A" w:rsidRDefault="0034355B">
      <w:pPr>
        <w:pStyle w:val="BodyText"/>
        <w:spacing w:before="263"/>
        <w:ind w:right="400"/>
      </w:pPr>
      <w:r>
        <w:rPr>
          <w:color w:val="001F5F"/>
        </w:rPr>
        <w:t xml:space="preserve">The PSHE </w:t>
      </w:r>
      <w:proofErr w:type="spellStart"/>
      <w:r>
        <w:rPr>
          <w:color w:val="001F5F"/>
        </w:rPr>
        <w:t>programme</w:t>
      </w:r>
      <w:proofErr w:type="spellEnd"/>
      <w:r>
        <w:rPr>
          <w:color w:val="001F5F"/>
        </w:rPr>
        <w:t xml:space="preserve"> will be delivered each week, where the pupils will focus on a particular book and concept and spend two weeks thinking, discussing, debating, </w:t>
      </w:r>
      <w:proofErr w:type="spellStart"/>
      <w:r>
        <w:rPr>
          <w:color w:val="001F5F"/>
        </w:rPr>
        <w:t>analysing</w:t>
      </w:r>
      <w:proofErr w:type="spellEnd"/>
      <w:r>
        <w:rPr>
          <w:color w:val="001F5F"/>
        </w:rPr>
        <w:t xml:space="preserve"> and reflecting on the particular idea before they move on to a new concept. The PSHE </w:t>
      </w:r>
      <w:proofErr w:type="spellStart"/>
      <w:r>
        <w:rPr>
          <w:color w:val="001F5F"/>
        </w:rPr>
        <w:t>programme</w:t>
      </w:r>
      <w:proofErr w:type="spellEnd"/>
      <w:r>
        <w:rPr>
          <w:color w:val="001F5F"/>
        </w:rPr>
        <w:t xml:space="preserve"> has been approved by staff, parents and endorsed by Governors. It</w:t>
      </w:r>
      <w:r>
        <w:rPr>
          <w:color w:val="001F5F"/>
          <w:spacing w:val="-1"/>
        </w:rPr>
        <w:t xml:space="preserve"> </w:t>
      </w:r>
      <w:r>
        <w:rPr>
          <w:color w:val="001F5F"/>
        </w:rPr>
        <w:t>is</w:t>
      </w:r>
      <w:r>
        <w:rPr>
          <w:color w:val="001F5F"/>
          <w:spacing w:val="-2"/>
        </w:rPr>
        <w:t xml:space="preserve"> </w:t>
      </w:r>
      <w:r>
        <w:rPr>
          <w:color w:val="001F5F"/>
        </w:rPr>
        <w:t>intended</w:t>
      </w:r>
      <w:r>
        <w:rPr>
          <w:color w:val="001F5F"/>
          <w:spacing w:val="-5"/>
        </w:rPr>
        <w:t xml:space="preserve"> </w:t>
      </w:r>
      <w:r>
        <w:rPr>
          <w:color w:val="001F5F"/>
        </w:rPr>
        <w:t>to</w:t>
      </w:r>
      <w:r>
        <w:rPr>
          <w:color w:val="001F5F"/>
          <w:spacing w:val="-4"/>
        </w:rPr>
        <w:t xml:space="preserve"> </w:t>
      </w:r>
      <w:r>
        <w:rPr>
          <w:color w:val="001F5F"/>
        </w:rPr>
        <w:t>act</w:t>
      </w:r>
      <w:r>
        <w:rPr>
          <w:color w:val="001F5F"/>
          <w:spacing w:val="-1"/>
        </w:rPr>
        <w:t xml:space="preserve"> </w:t>
      </w:r>
      <w:r>
        <w:rPr>
          <w:color w:val="001F5F"/>
        </w:rPr>
        <w:t>as</w:t>
      </w:r>
      <w:r>
        <w:rPr>
          <w:color w:val="001F5F"/>
          <w:spacing w:val="-2"/>
        </w:rPr>
        <w:t xml:space="preserve"> </w:t>
      </w:r>
      <w:r>
        <w:rPr>
          <w:color w:val="001F5F"/>
        </w:rPr>
        <w:t>a</w:t>
      </w:r>
      <w:r>
        <w:rPr>
          <w:color w:val="001F5F"/>
          <w:spacing w:val="-4"/>
        </w:rPr>
        <w:t xml:space="preserve"> </w:t>
      </w:r>
      <w:r>
        <w:rPr>
          <w:color w:val="001F5F"/>
        </w:rPr>
        <w:t>vehicle</w:t>
      </w:r>
      <w:r>
        <w:rPr>
          <w:color w:val="001F5F"/>
          <w:spacing w:val="-3"/>
        </w:rPr>
        <w:t xml:space="preserve"> </w:t>
      </w:r>
      <w:r>
        <w:rPr>
          <w:color w:val="001F5F"/>
        </w:rPr>
        <w:t>through</w:t>
      </w:r>
      <w:r>
        <w:rPr>
          <w:color w:val="001F5F"/>
          <w:spacing w:val="-2"/>
        </w:rPr>
        <w:t xml:space="preserve"> </w:t>
      </w:r>
      <w:r>
        <w:rPr>
          <w:color w:val="001F5F"/>
        </w:rPr>
        <w:t>which</w:t>
      </w:r>
      <w:r>
        <w:rPr>
          <w:color w:val="001F5F"/>
          <w:spacing w:val="-3"/>
        </w:rPr>
        <w:t xml:space="preserve"> </w:t>
      </w:r>
      <w:r>
        <w:rPr>
          <w:color w:val="001F5F"/>
        </w:rPr>
        <w:t>teachers</w:t>
      </w:r>
      <w:r>
        <w:rPr>
          <w:color w:val="001F5F"/>
          <w:spacing w:val="-2"/>
        </w:rPr>
        <w:t xml:space="preserve"> </w:t>
      </w:r>
      <w:r>
        <w:rPr>
          <w:color w:val="001F5F"/>
        </w:rPr>
        <w:t>and</w:t>
      </w:r>
      <w:r>
        <w:rPr>
          <w:color w:val="001F5F"/>
          <w:spacing w:val="-1"/>
        </w:rPr>
        <w:t xml:space="preserve"> </w:t>
      </w:r>
      <w:r>
        <w:rPr>
          <w:color w:val="001F5F"/>
        </w:rPr>
        <w:t>parents</w:t>
      </w:r>
      <w:r>
        <w:rPr>
          <w:color w:val="001F5F"/>
          <w:spacing w:val="-1"/>
        </w:rPr>
        <w:t xml:space="preserve"> </w:t>
      </w:r>
      <w:r>
        <w:rPr>
          <w:color w:val="001F5F"/>
        </w:rPr>
        <w:t>can</w:t>
      </w:r>
      <w:r>
        <w:rPr>
          <w:color w:val="001F5F"/>
          <w:spacing w:val="-3"/>
        </w:rPr>
        <w:t xml:space="preserve"> </w:t>
      </w:r>
      <w:r>
        <w:rPr>
          <w:color w:val="001F5F"/>
        </w:rPr>
        <w:t>help</w:t>
      </w:r>
      <w:r>
        <w:rPr>
          <w:color w:val="001F5F"/>
          <w:spacing w:val="-2"/>
        </w:rPr>
        <w:t xml:space="preserve"> </w:t>
      </w:r>
      <w:r>
        <w:rPr>
          <w:color w:val="001F5F"/>
        </w:rPr>
        <w:t>children</w:t>
      </w:r>
      <w:r>
        <w:rPr>
          <w:color w:val="001F5F"/>
          <w:spacing w:val="-3"/>
        </w:rPr>
        <w:t xml:space="preserve"> </w:t>
      </w:r>
      <w:r>
        <w:rPr>
          <w:color w:val="001F5F"/>
        </w:rPr>
        <w:t>to understand more fully the world they live in and their responsibilities as human beings.</w:t>
      </w:r>
    </w:p>
    <w:p w:rsidR="00B7757A" w:rsidRDefault="00B7757A">
      <w:pPr>
        <w:sectPr w:rsidR="00B7757A">
          <w:pgSz w:w="11910" w:h="16840"/>
          <w:pgMar w:top="1360" w:right="1280" w:bottom="280" w:left="1340" w:header="720" w:footer="720" w:gutter="0"/>
          <w:cols w:space="720"/>
        </w:sectPr>
      </w:pPr>
    </w:p>
    <w:p w:rsidR="00B7757A" w:rsidRDefault="0034355B">
      <w:pPr>
        <w:pStyle w:val="Heading1"/>
        <w:spacing w:before="85"/>
        <w:ind w:left="213"/>
      </w:pPr>
      <w:r>
        <w:rPr>
          <w:noProof/>
        </w:rPr>
        <w:lastRenderedPageBreak/>
        <mc:AlternateContent>
          <mc:Choice Requires="wpg">
            <w:drawing>
              <wp:anchor distT="0" distB="0" distL="0" distR="0" simplePos="0" relativeHeight="487473664" behindDoc="1" locked="0" layoutInCell="1" allowOverlap="1">
                <wp:simplePos x="0" y="0"/>
                <wp:positionH relativeFrom="page">
                  <wp:posOffset>914704</wp:posOffset>
                </wp:positionH>
                <wp:positionV relativeFrom="paragraph">
                  <wp:posOffset>47498</wp:posOffset>
                </wp:positionV>
                <wp:extent cx="5765165" cy="620649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165" cy="6206490"/>
                          <a:chOff x="0" y="0"/>
                          <a:chExt cx="5765165" cy="6206490"/>
                        </a:xfrm>
                      </wpg:grpSpPr>
                      <wps:wsp>
                        <wps:cNvPr id="20" name="Graphic 20"/>
                        <wps:cNvSpPr/>
                        <wps:spPr>
                          <a:xfrm>
                            <a:off x="6095" y="6095"/>
                            <a:ext cx="5752465" cy="6194425"/>
                          </a:xfrm>
                          <a:custGeom>
                            <a:avLst/>
                            <a:gdLst/>
                            <a:ahLst/>
                            <a:cxnLst/>
                            <a:rect l="l" t="t" r="r" b="b"/>
                            <a:pathLst>
                              <a:path w="5752465" h="6194425">
                                <a:moveTo>
                                  <a:pt x="5752464" y="0"/>
                                </a:moveTo>
                                <a:lnTo>
                                  <a:pt x="0" y="0"/>
                                </a:lnTo>
                                <a:lnTo>
                                  <a:pt x="0" y="6194170"/>
                                </a:lnTo>
                                <a:lnTo>
                                  <a:pt x="5752464" y="6194170"/>
                                </a:lnTo>
                                <a:lnTo>
                                  <a:pt x="5752464" y="0"/>
                                </a:lnTo>
                                <a:close/>
                              </a:path>
                            </a:pathLst>
                          </a:custGeom>
                          <a:solidFill>
                            <a:srgbClr val="DEEAF6"/>
                          </a:solidFill>
                        </wps:spPr>
                        <wps:bodyPr wrap="square" lIns="0" tIns="0" rIns="0" bIns="0" rtlCol="0">
                          <a:prstTxWarp prst="textNoShape">
                            <a:avLst/>
                          </a:prstTxWarp>
                          <a:noAutofit/>
                        </wps:bodyPr>
                      </wps:wsp>
                      <wps:wsp>
                        <wps:cNvPr id="21" name="Graphic 21"/>
                        <wps:cNvSpPr/>
                        <wps:spPr>
                          <a:xfrm>
                            <a:off x="0" y="0"/>
                            <a:ext cx="5765165" cy="6206490"/>
                          </a:xfrm>
                          <a:custGeom>
                            <a:avLst/>
                            <a:gdLst/>
                            <a:ahLst/>
                            <a:cxnLst/>
                            <a:rect l="l" t="t" r="r" b="b"/>
                            <a:pathLst>
                              <a:path w="5765165" h="6206490">
                                <a:moveTo>
                                  <a:pt x="5758561" y="6200279"/>
                                </a:moveTo>
                                <a:lnTo>
                                  <a:pt x="6096" y="6200279"/>
                                </a:lnTo>
                                <a:lnTo>
                                  <a:pt x="0" y="6200279"/>
                                </a:lnTo>
                                <a:lnTo>
                                  <a:pt x="0" y="6206363"/>
                                </a:lnTo>
                                <a:lnTo>
                                  <a:pt x="6096" y="6206363"/>
                                </a:lnTo>
                                <a:lnTo>
                                  <a:pt x="5758561" y="6206363"/>
                                </a:lnTo>
                                <a:lnTo>
                                  <a:pt x="5758561" y="6200279"/>
                                </a:lnTo>
                                <a:close/>
                              </a:path>
                              <a:path w="5765165" h="6206490">
                                <a:moveTo>
                                  <a:pt x="5758561" y="0"/>
                                </a:moveTo>
                                <a:lnTo>
                                  <a:pt x="6096" y="0"/>
                                </a:lnTo>
                                <a:lnTo>
                                  <a:pt x="0" y="0"/>
                                </a:lnTo>
                                <a:lnTo>
                                  <a:pt x="0" y="6096"/>
                                </a:lnTo>
                                <a:lnTo>
                                  <a:pt x="0" y="6200267"/>
                                </a:lnTo>
                                <a:lnTo>
                                  <a:pt x="6096" y="6200267"/>
                                </a:lnTo>
                                <a:lnTo>
                                  <a:pt x="6096" y="6096"/>
                                </a:lnTo>
                                <a:lnTo>
                                  <a:pt x="5758561" y="6096"/>
                                </a:lnTo>
                                <a:lnTo>
                                  <a:pt x="5758561" y="0"/>
                                </a:lnTo>
                                <a:close/>
                              </a:path>
                              <a:path w="5765165" h="6206490">
                                <a:moveTo>
                                  <a:pt x="5764720" y="6200279"/>
                                </a:moveTo>
                                <a:lnTo>
                                  <a:pt x="5758637" y="6200279"/>
                                </a:lnTo>
                                <a:lnTo>
                                  <a:pt x="5758637" y="6206363"/>
                                </a:lnTo>
                                <a:lnTo>
                                  <a:pt x="5764720" y="6206363"/>
                                </a:lnTo>
                                <a:lnTo>
                                  <a:pt x="5764720" y="6200279"/>
                                </a:lnTo>
                                <a:close/>
                              </a:path>
                              <a:path w="5765165" h="6206490">
                                <a:moveTo>
                                  <a:pt x="5764720" y="0"/>
                                </a:moveTo>
                                <a:lnTo>
                                  <a:pt x="5758637" y="0"/>
                                </a:lnTo>
                                <a:lnTo>
                                  <a:pt x="5758637" y="6096"/>
                                </a:lnTo>
                                <a:lnTo>
                                  <a:pt x="5758637" y="6200267"/>
                                </a:lnTo>
                                <a:lnTo>
                                  <a:pt x="5764720" y="6200267"/>
                                </a:lnTo>
                                <a:lnTo>
                                  <a:pt x="5764720" y="6096"/>
                                </a:lnTo>
                                <a:lnTo>
                                  <a:pt x="57647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522B9B8" id="Group 19" o:spid="_x0000_s1026" style="position:absolute;margin-left:1in;margin-top:3.75pt;width:453.95pt;height:488.7pt;z-index:-15842816;mso-wrap-distance-left:0;mso-wrap-distance-right:0;mso-position-horizontal-relative:page" coordsize="57651,62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7LOswMAACAOAAAOAAAAZHJzL2Uyb0RvYy54bWzUV9uO2zYQfS/QfyD03pXsteWssN4gyF5Q&#10;IEgDZIs+0xR1QSWRJWnL+/cdUhqJlt3aTpsC9YM5FA+HM2culO7f7+uK7LjSpWjWwewmCghvmEjL&#10;Jl8Hv74+//QuINrQJqWVaPg6eOM6eP/w4w/3rUz4XBSiSrkioKTRSSvXQWGMTMJQs4LXVN8IyRtY&#10;zISqqYGpysNU0Ra011U4j6I4bIVKpRKMaw1PH7vF4MHpzzLOzC9Zprkh1ToA24z7V+5/Y//Dh3ua&#10;5IrKomS9GfQbrKhp2cChg6pHaijZqvJIVV0yJbTIzA0TdSiyrGTc+QDezKKJNy9KbKXzJU/aXA40&#10;AbUTnr5ZLfu8+6JImULs7gLS0Bpi5I4lMAdyWpkngHlR8qv8ojoPQfwk2O8alsPpup3nI3ifqdpu&#10;AkfJ3rH+NrDO94YweLhcxctZvAwIg7V4HsWLuz4urIDgHe1jxdOZnSFNuoOdeYM5rYQc0yON+p/R&#10;+LWgkrvoaEtRT+Mcsgxp7LIKnjgiHcqy2M90T+iEozi6Ay4sFVYALE1GppbzxcDU7G6xmDvE4C9N&#10;2FabFy4c6XT3SRunIE9RogVKbN+gqKBMbIFUrkBMQKBAVECgQDadAZIau8/aYkXS2qj1thRgaW+K&#10;Xa/Fjr8KhzQ2dB1u4TxyRICxI6ZqfCxQh+kBKFzDUTp9HcaeOFuhPkTg2CH9k6/FTzWzSmgOVIJZ&#10;loBBcKTAQ592LaoyfS6rypKgVb75WCmyo8Dv49PTh+fYUgpbPBikqU66dLDSRqRvkE0tdKV1oP/Y&#10;UsUDUv3cQL7aFoaCQmGDgjLVR+EaneNfafO6/40qSSSI68BAHn0WmLY0wfywTg1Yu7MRH7ZGZKVN&#10;HmdbZ1E/gRKyfeG/qKXZUS3NLHv2cKi487XkJZRfRaf7DdCApeiHE1mC3v49qqi3xVZR3/psBMYK&#10;GXL53TIGOroWGc1XrjuDySPyMPuhe8Qn4AjC8aCo4EIdFSMCxwkyvo1v+0xGBI4d0jfgLBhq1ffv&#10;WvwJs48q1m9d15OODeEs3QhEMnD06bsE4+jrOgWqwNFXBUkTzePVxZG4AmwT6O8MOIjZNeCp+/9K&#10;qOLFyl69F9eHtT6+XZ3YgTTj2NE9wV+QoQcWXYv/Xhk9GoVR+KuM9h1GLFKC4wlqLkmEA97PJC+8&#10;HR5G9hr8eWNG5VMfj7LSXpP4HgSyf0d4d/nkyo/cr68jD/Y/vPLdyzR8hri3l/6TyX7n+HP3ijB+&#10;2D38CQAA//8DAFBLAwQUAAYACAAAACEAi0+tieAAAAAKAQAADwAAAGRycy9kb3ducmV2LnhtbEyP&#10;QWuDQBSE74X+h+UVemtWW22jdQ0htD2FQJNCyO1FX1TivhV3o+bfd3Nqj8MMM99ki0m3YqDeNoYV&#10;hLMABHFhyoYrBT+7z6c5COuQS2wNk4IrWVjk93cZpqUZ+ZuGrauEL2GbooLauS6V0hY1abQz0xF7&#10;72R6jc7LvpJlj6Mv1618DoJXqbFhv1BjR6uaivP2ohV8jTguX8KPYX0+ra6HXbzZr0NS6vFhWr6D&#10;cDS5vzDc8D065J7paC5cWtF6HUX+i1PwFoO4+UEcJiCOCpJ5lIDMM/n/Qv4LAAD//wMAUEsBAi0A&#10;FAAGAAgAAAAhALaDOJL+AAAA4QEAABMAAAAAAAAAAAAAAAAAAAAAAFtDb250ZW50X1R5cGVzXS54&#10;bWxQSwECLQAUAAYACAAAACEAOP0h/9YAAACUAQAACwAAAAAAAAAAAAAAAAAvAQAAX3JlbHMvLnJl&#10;bHNQSwECLQAUAAYACAAAACEA4B+yzrMDAAAgDgAADgAAAAAAAAAAAAAAAAAuAgAAZHJzL2Uyb0Rv&#10;Yy54bWxQSwECLQAUAAYACAAAACEAi0+tieAAAAAKAQAADwAAAAAAAAAAAAAAAAANBgAAZHJzL2Rv&#10;d25yZXYueG1sUEsFBgAAAAAEAAQA8wAAABoHAAAAAA==&#10;">
                <v:shape id="Graphic 20" o:spid="_x0000_s1027" style="position:absolute;left:60;top:60;width:57525;height:61945;visibility:visible;mso-wrap-style:square;v-text-anchor:top" coordsize="5752465,619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rJmwgAAANsAAAAPAAAAZHJzL2Rvd25yZXYueG1sRE+7bsIw&#10;FN0r8Q/WRWIrThiqKmAQ4qUqZSjQDt2u4tskin0dxYaEv8cDUsej816sBmvEjTpfO1aQThMQxIXT&#10;NZcKvi/713cQPiBrNI5JwZ08rJajlwVm2vV8ots5lCKGsM9QQRVCm0npi4os+qlriSP35zqLIcKu&#10;lLrDPoZbI2dJ8iYt1hwbKmxpU1HRnK9WQSN/1r97ezyY3cGW2880/zqaXKnJeFjPQQQawr/46f7Q&#10;CmZxffwSf4BcPgAAAP//AwBQSwECLQAUAAYACAAAACEA2+H2y+4AAACFAQAAEwAAAAAAAAAAAAAA&#10;AAAAAAAAW0NvbnRlbnRfVHlwZXNdLnhtbFBLAQItABQABgAIAAAAIQBa9CxbvwAAABUBAAALAAAA&#10;AAAAAAAAAAAAAB8BAABfcmVscy8ucmVsc1BLAQItABQABgAIAAAAIQAiQrJmwgAAANsAAAAPAAAA&#10;AAAAAAAAAAAAAAcCAABkcnMvZG93bnJldi54bWxQSwUGAAAAAAMAAwC3AAAA9gIAAAAA&#10;" path="m5752464,l,,,6194170r5752464,l5752464,xe" fillcolor="#deeaf6" stroked="f">
                  <v:path arrowok="t"/>
                </v:shape>
                <v:shape id="Graphic 21" o:spid="_x0000_s1028" style="position:absolute;width:57651;height:62064;visibility:visible;mso-wrap-style:square;v-text-anchor:top" coordsize="5765165,620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7z4wgAAANsAAAAPAAAAZHJzL2Rvd25yZXYueG1sRI9Ra8Iw&#10;FIXfB/6HcAXfZqqDIdUoIowNZINVfb8016bY3NQktfXfL4Kwx8M55zuc1WawjbiRD7VjBbNpBoK4&#10;dLrmSsHx8PG6ABEissbGMSm4U4DNevSywly7nn/pVsRKJAiHHBWYGNtcylAashimriVO3tl5izFJ&#10;X0ntsU9w28h5lr1LizWnBYMt7QyVl6KzCrbs37rPH1OHU3ftFyT330OxV2oyHrZLEJGG+B9+tr+0&#10;gvkMHl/SD5DrPwAAAP//AwBQSwECLQAUAAYACAAAACEA2+H2y+4AAACFAQAAEwAAAAAAAAAAAAAA&#10;AAAAAAAAW0NvbnRlbnRfVHlwZXNdLnhtbFBLAQItABQABgAIAAAAIQBa9CxbvwAAABUBAAALAAAA&#10;AAAAAAAAAAAAAB8BAABfcmVscy8ucmVsc1BLAQItABQABgAIAAAAIQCsz7z4wgAAANsAAAAPAAAA&#10;AAAAAAAAAAAAAAcCAABkcnMvZG93bnJldi54bWxQSwUGAAAAAAMAAwC3AAAA9gIAAAAA&#10;" path="m5758561,6200279r-5752465,l,6200279r,6084l6096,6206363r5752465,l5758561,6200279xem5758561,l6096,,,,,6096,,6200267r6096,l6096,6096r5752465,l5758561,xem5764720,6200279r-6083,l5758637,6206363r6083,l5764720,6200279xem5764720,r-6083,l5758637,6096r,6194171l5764720,6200267r,-6194171l5764720,xe" fillcolor="black" stroked="f">
                  <v:path arrowok="t"/>
                </v:shape>
                <w10:wrap anchorx="page"/>
              </v:group>
            </w:pict>
          </mc:Fallback>
        </mc:AlternateContent>
      </w:r>
      <w:r>
        <w:rPr>
          <w:color w:val="001F5F"/>
        </w:rPr>
        <w:t>Roles</w:t>
      </w:r>
      <w:r>
        <w:rPr>
          <w:color w:val="001F5F"/>
          <w:spacing w:val="-1"/>
        </w:rPr>
        <w:t xml:space="preserve"> </w:t>
      </w:r>
      <w:r>
        <w:rPr>
          <w:color w:val="001F5F"/>
        </w:rPr>
        <w:t>&amp;</w:t>
      </w:r>
      <w:r>
        <w:rPr>
          <w:color w:val="001F5F"/>
          <w:spacing w:val="-3"/>
        </w:rPr>
        <w:t xml:space="preserve"> </w:t>
      </w:r>
      <w:r>
        <w:rPr>
          <w:color w:val="001F5F"/>
          <w:spacing w:val="-2"/>
        </w:rPr>
        <w:t>Responsibilities</w:t>
      </w:r>
    </w:p>
    <w:p w:rsidR="00B7757A" w:rsidRDefault="0034355B">
      <w:pPr>
        <w:pStyle w:val="Heading2"/>
        <w:ind w:left="213"/>
        <w:rPr>
          <w:u w:val="none"/>
        </w:rPr>
      </w:pPr>
      <w:r>
        <w:rPr>
          <w:color w:val="001F5F"/>
          <w:u w:color="001F5F"/>
        </w:rPr>
        <w:t>Role</w:t>
      </w:r>
      <w:r>
        <w:rPr>
          <w:color w:val="001F5F"/>
          <w:spacing w:val="-4"/>
          <w:u w:color="001F5F"/>
        </w:rPr>
        <w:t xml:space="preserve"> </w:t>
      </w:r>
      <w:r>
        <w:rPr>
          <w:color w:val="001F5F"/>
          <w:u w:color="001F5F"/>
        </w:rPr>
        <w:t>of</w:t>
      </w:r>
      <w:r>
        <w:rPr>
          <w:color w:val="001F5F"/>
          <w:spacing w:val="-4"/>
          <w:u w:color="001F5F"/>
        </w:rPr>
        <w:t xml:space="preserve"> </w:t>
      </w:r>
      <w:r>
        <w:rPr>
          <w:color w:val="001F5F"/>
          <w:u w:color="001F5F"/>
        </w:rPr>
        <w:t>the</w:t>
      </w:r>
      <w:r>
        <w:rPr>
          <w:color w:val="001F5F"/>
          <w:spacing w:val="-3"/>
          <w:u w:color="001F5F"/>
        </w:rPr>
        <w:t xml:space="preserve"> </w:t>
      </w:r>
      <w:r>
        <w:rPr>
          <w:color w:val="001F5F"/>
          <w:u w:color="001F5F"/>
        </w:rPr>
        <w:t>Subject</w:t>
      </w:r>
      <w:r>
        <w:rPr>
          <w:color w:val="001F5F"/>
          <w:spacing w:val="-6"/>
          <w:u w:color="001F5F"/>
        </w:rPr>
        <w:t xml:space="preserve"> </w:t>
      </w:r>
      <w:r>
        <w:rPr>
          <w:color w:val="001F5F"/>
          <w:spacing w:val="-2"/>
          <w:u w:color="001F5F"/>
        </w:rPr>
        <w:t>Leaders</w:t>
      </w:r>
    </w:p>
    <w:p w:rsidR="00B7757A" w:rsidRDefault="0034355B">
      <w:pPr>
        <w:pStyle w:val="BodyText"/>
        <w:ind w:right="228"/>
      </w:pPr>
      <w:r>
        <w:rPr>
          <w:color w:val="001F5F"/>
        </w:rPr>
        <w:t>It is the responsibility of the subject leader to monitor the level of PSHE that is being taught</w:t>
      </w:r>
      <w:r>
        <w:rPr>
          <w:color w:val="001F5F"/>
          <w:spacing w:val="-3"/>
        </w:rPr>
        <w:t xml:space="preserve"> </w:t>
      </w:r>
      <w:r>
        <w:rPr>
          <w:color w:val="001F5F"/>
        </w:rPr>
        <w:t>throughout</w:t>
      </w:r>
      <w:r>
        <w:rPr>
          <w:color w:val="001F5F"/>
          <w:spacing w:val="-5"/>
        </w:rPr>
        <w:t xml:space="preserve"> </w:t>
      </w:r>
      <w:r>
        <w:rPr>
          <w:color w:val="001F5F"/>
        </w:rPr>
        <w:t>the</w:t>
      </w:r>
      <w:r>
        <w:rPr>
          <w:color w:val="001F5F"/>
          <w:spacing w:val="-4"/>
        </w:rPr>
        <w:t xml:space="preserve"> </w:t>
      </w:r>
      <w:r>
        <w:rPr>
          <w:color w:val="001F5F"/>
        </w:rPr>
        <w:t>curriculum.</w:t>
      </w:r>
      <w:r>
        <w:rPr>
          <w:color w:val="001F5F"/>
          <w:spacing w:val="-2"/>
        </w:rPr>
        <w:t xml:space="preserve"> </w:t>
      </w:r>
      <w:r>
        <w:rPr>
          <w:color w:val="001F5F"/>
        </w:rPr>
        <w:t>They</w:t>
      </w:r>
      <w:r>
        <w:rPr>
          <w:color w:val="001F5F"/>
          <w:spacing w:val="-2"/>
        </w:rPr>
        <w:t xml:space="preserve"> </w:t>
      </w:r>
      <w:r>
        <w:rPr>
          <w:color w:val="001F5F"/>
        </w:rPr>
        <w:t>have</w:t>
      </w:r>
      <w:r>
        <w:rPr>
          <w:color w:val="001F5F"/>
          <w:spacing w:val="-3"/>
        </w:rPr>
        <w:t xml:space="preserve"> </w:t>
      </w:r>
      <w:r>
        <w:rPr>
          <w:color w:val="001F5F"/>
        </w:rPr>
        <w:t>to</w:t>
      </w:r>
      <w:r>
        <w:rPr>
          <w:color w:val="001F5F"/>
          <w:spacing w:val="-3"/>
        </w:rPr>
        <w:t xml:space="preserve"> </w:t>
      </w:r>
      <w:r>
        <w:rPr>
          <w:color w:val="001F5F"/>
        </w:rPr>
        <w:t>ensure</w:t>
      </w:r>
      <w:r>
        <w:rPr>
          <w:color w:val="001F5F"/>
          <w:spacing w:val="-5"/>
        </w:rPr>
        <w:t xml:space="preserve"> </w:t>
      </w:r>
      <w:r>
        <w:rPr>
          <w:color w:val="001F5F"/>
        </w:rPr>
        <w:t>all</w:t>
      </w:r>
      <w:r>
        <w:rPr>
          <w:color w:val="001F5F"/>
          <w:spacing w:val="-3"/>
        </w:rPr>
        <w:t xml:space="preserve"> </w:t>
      </w:r>
      <w:r>
        <w:rPr>
          <w:color w:val="001F5F"/>
        </w:rPr>
        <w:t>staff</w:t>
      </w:r>
      <w:r>
        <w:rPr>
          <w:color w:val="001F5F"/>
          <w:spacing w:val="-3"/>
        </w:rPr>
        <w:t xml:space="preserve"> </w:t>
      </w:r>
      <w:r>
        <w:rPr>
          <w:color w:val="001F5F"/>
        </w:rPr>
        <w:t>have</w:t>
      </w:r>
      <w:r>
        <w:rPr>
          <w:color w:val="001F5F"/>
          <w:spacing w:val="-3"/>
        </w:rPr>
        <w:t xml:space="preserve"> </w:t>
      </w:r>
      <w:r>
        <w:rPr>
          <w:color w:val="001F5F"/>
        </w:rPr>
        <w:t>suitable</w:t>
      </w:r>
      <w:r>
        <w:rPr>
          <w:color w:val="001F5F"/>
          <w:spacing w:val="-4"/>
        </w:rPr>
        <w:t xml:space="preserve"> </w:t>
      </w:r>
      <w:r>
        <w:rPr>
          <w:color w:val="001F5F"/>
        </w:rPr>
        <w:t>training</w:t>
      </w:r>
      <w:r>
        <w:rPr>
          <w:color w:val="001F5F"/>
          <w:spacing w:val="-2"/>
        </w:rPr>
        <w:t xml:space="preserve"> </w:t>
      </w:r>
      <w:r>
        <w:rPr>
          <w:color w:val="001F5F"/>
        </w:rPr>
        <w:t>and support them in the delivery of some of the more sensitive topics.</w:t>
      </w:r>
    </w:p>
    <w:p w:rsidR="00B7757A" w:rsidRDefault="00B7757A">
      <w:pPr>
        <w:pStyle w:val="BodyText"/>
        <w:ind w:left="0"/>
      </w:pPr>
    </w:p>
    <w:p w:rsidR="00B7757A" w:rsidRDefault="0034355B">
      <w:pPr>
        <w:pStyle w:val="BodyText"/>
      </w:pPr>
      <w:r>
        <w:rPr>
          <w:color w:val="001F5F"/>
        </w:rPr>
        <w:t>It</w:t>
      </w:r>
      <w:r>
        <w:rPr>
          <w:color w:val="001F5F"/>
          <w:spacing w:val="-3"/>
        </w:rPr>
        <w:t xml:space="preserve"> </w:t>
      </w:r>
      <w:r>
        <w:rPr>
          <w:color w:val="001F5F"/>
        </w:rPr>
        <w:t>is</w:t>
      </w:r>
      <w:r>
        <w:rPr>
          <w:color w:val="001F5F"/>
          <w:spacing w:val="-4"/>
        </w:rPr>
        <w:t xml:space="preserve"> </w:t>
      </w:r>
      <w:r>
        <w:rPr>
          <w:color w:val="001F5F"/>
        </w:rPr>
        <w:t>the</w:t>
      </w:r>
      <w:r>
        <w:rPr>
          <w:color w:val="001F5F"/>
          <w:spacing w:val="-5"/>
        </w:rPr>
        <w:t xml:space="preserve"> </w:t>
      </w:r>
      <w:r>
        <w:rPr>
          <w:color w:val="001F5F"/>
        </w:rPr>
        <w:t>subject</w:t>
      </w:r>
      <w:r>
        <w:rPr>
          <w:color w:val="001F5F"/>
          <w:spacing w:val="-3"/>
        </w:rPr>
        <w:t xml:space="preserve"> </w:t>
      </w:r>
      <w:r>
        <w:rPr>
          <w:color w:val="001F5F"/>
        </w:rPr>
        <w:t>leader’s</w:t>
      </w:r>
      <w:r>
        <w:rPr>
          <w:color w:val="001F5F"/>
          <w:spacing w:val="-6"/>
        </w:rPr>
        <w:t xml:space="preserve"> </w:t>
      </w:r>
      <w:r>
        <w:rPr>
          <w:color w:val="001F5F"/>
        </w:rPr>
        <w:t>responsibility</w:t>
      </w:r>
      <w:r>
        <w:rPr>
          <w:color w:val="001F5F"/>
          <w:spacing w:val="-3"/>
        </w:rPr>
        <w:t xml:space="preserve"> </w:t>
      </w:r>
      <w:r>
        <w:rPr>
          <w:color w:val="001F5F"/>
        </w:rPr>
        <w:t>to</w:t>
      </w:r>
      <w:r>
        <w:rPr>
          <w:color w:val="001F5F"/>
          <w:spacing w:val="-6"/>
        </w:rPr>
        <w:t xml:space="preserve"> </w:t>
      </w:r>
      <w:r>
        <w:rPr>
          <w:color w:val="001F5F"/>
        </w:rPr>
        <w:t>either</w:t>
      </w:r>
      <w:r>
        <w:rPr>
          <w:color w:val="001F5F"/>
          <w:spacing w:val="-4"/>
        </w:rPr>
        <w:t xml:space="preserve"> </w:t>
      </w:r>
      <w:r>
        <w:rPr>
          <w:color w:val="001F5F"/>
        </w:rPr>
        <w:t>lead</w:t>
      </w:r>
      <w:r>
        <w:rPr>
          <w:color w:val="001F5F"/>
          <w:spacing w:val="-3"/>
        </w:rPr>
        <w:t xml:space="preserve"> </w:t>
      </w:r>
      <w:r>
        <w:rPr>
          <w:color w:val="001F5F"/>
        </w:rPr>
        <w:t>CPD</w:t>
      </w:r>
      <w:r>
        <w:rPr>
          <w:color w:val="001F5F"/>
          <w:spacing w:val="-4"/>
        </w:rPr>
        <w:t xml:space="preserve"> </w:t>
      </w:r>
      <w:r>
        <w:rPr>
          <w:color w:val="001F5F"/>
        </w:rPr>
        <w:t>training</w:t>
      </w:r>
      <w:r>
        <w:rPr>
          <w:color w:val="001F5F"/>
          <w:spacing w:val="-3"/>
        </w:rPr>
        <w:t xml:space="preserve"> </w:t>
      </w:r>
      <w:r>
        <w:rPr>
          <w:color w:val="001F5F"/>
        </w:rPr>
        <w:t>for</w:t>
      </w:r>
      <w:r>
        <w:rPr>
          <w:color w:val="001F5F"/>
          <w:spacing w:val="-5"/>
        </w:rPr>
        <w:t xml:space="preserve"> </w:t>
      </w:r>
      <w:r>
        <w:rPr>
          <w:color w:val="001F5F"/>
        </w:rPr>
        <w:t>staff</w:t>
      </w:r>
      <w:r>
        <w:rPr>
          <w:color w:val="001F5F"/>
          <w:spacing w:val="-7"/>
        </w:rPr>
        <w:t xml:space="preserve"> </w:t>
      </w:r>
      <w:r>
        <w:rPr>
          <w:color w:val="001F5F"/>
        </w:rPr>
        <w:t>or</w:t>
      </w:r>
      <w:r>
        <w:rPr>
          <w:color w:val="001F5F"/>
          <w:spacing w:val="-4"/>
        </w:rPr>
        <w:t xml:space="preserve"> </w:t>
      </w:r>
      <w:r>
        <w:rPr>
          <w:color w:val="001F5F"/>
        </w:rPr>
        <w:t>to</w:t>
      </w:r>
      <w:r>
        <w:rPr>
          <w:color w:val="001F5F"/>
          <w:spacing w:val="-6"/>
        </w:rPr>
        <w:t xml:space="preserve"> </w:t>
      </w:r>
      <w:r>
        <w:rPr>
          <w:color w:val="001F5F"/>
        </w:rPr>
        <w:t>procure</w:t>
      </w:r>
      <w:r>
        <w:rPr>
          <w:color w:val="001F5F"/>
          <w:spacing w:val="-5"/>
        </w:rPr>
        <w:t xml:space="preserve"> it</w:t>
      </w:r>
    </w:p>
    <w:p w:rsidR="00B7757A" w:rsidRDefault="0034355B">
      <w:pPr>
        <w:pStyle w:val="BodyText"/>
        <w:spacing w:before="1"/>
      </w:pPr>
      <w:r>
        <w:rPr>
          <w:color w:val="001F5F"/>
        </w:rPr>
        <w:t>from</w:t>
      </w:r>
      <w:r>
        <w:rPr>
          <w:color w:val="001F5F"/>
          <w:spacing w:val="-4"/>
        </w:rPr>
        <w:t xml:space="preserve"> </w:t>
      </w:r>
      <w:r>
        <w:rPr>
          <w:color w:val="001F5F"/>
        </w:rPr>
        <w:t>another</w:t>
      </w:r>
      <w:r>
        <w:rPr>
          <w:color w:val="001F5F"/>
          <w:spacing w:val="-3"/>
        </w:rPr>
        <w:t xml:space="preserve"> </w:t>
      </w:r>
      <w:r>
        <w:rPr>
          <w:color w:val="001F5F"/>
          <w:spacing w:val="-2"/>
        </w:rPr>
        <w:t>source.</w:t>
      </w:r>
    </w:p>
    <w:p w:rsidR="00B7757A" w:rsidRDefault="0034355B">
      <w:pPr>
        <w:pStyle w:val="Heading3"/>
        <w:spacing w:before="264"/>
        <w:rPr>
          <w:u w:val="none"/>
        </w:rPr>
      </w:pPr>
      <w:r>
        <w:rPr>
          <w:color w:val="001F5F"/>
          <w:u w:color="001F5F"/>
        </w:rPr>
        <w:t>Role</w:t>
      </w:r>
      <w:r>
        <w:rPr>
          <w:color w:val="001F5F"/>
          <w:spacing w:val="-3"/>
          <w:u w:color="001F5F"/>
        </w:rPr>
        <w:t xml:space="preserve"> </w:t>
      </w:r>
      <w:r>
        <w:rPr>
          <w:color w:val="001F5F"/>
          <w:u w:color="001F5F"/>
        </w:rPr>
        <w:t>of</w:t>
      </w:r>
      <w:r>
        <w:rPr>
          <w:color w:val="001F5F"/>
          <w:spacing w:val="-1"/>
          <w:u w:color="001F5F"/>
        </w:rPr>
        <w:t xml:space="preserve"> </w:t>
      </w:r>
      <w:r>
        <w:rPr>
          <w:color w:val="001F5F"/>
          <w:u w:color="001F5F"/>
        </w:rPr>
        <w:t>Class</w:t>
      </w:r>
      <w:r>
        <w:rPr>
          <w:color w:val="001F5F"/>
          <w:spacing w:val="-1"/>
          <w:u w:color="001F5F"/>
        </w:rPr>
        <w:t xml:space="preserve"> </w:t>
      </w:r>
      <w:r>
        <w:rPr>
          <w:color w:val="001F5F"/>
          <w:spacing w:val="-2"/>
          <w:u w:color="001F5F"/>
        </w:rPr>
        <w:t>Teacher</w:t>
      </w:r>
    </w:p>
    <w:p w:rsidR="00B7757A" w:rsidRDefault="0034355B">
      <w:pPr>
        <w:pStyle w:val="BodyText"/>
        <w:spacing w:before="2"/>
        <w:ind w:right="228"/>
      </w:pPr>
      <w:r>
        <w:rPr>
          <w:color w:val="001F5F"/>
        </w:rPr>
        <w:t>It</w:t>
      </w:r>
      <w:r>
        <w:rPr>
          <w:color w:val="001F5F"/>
          <w:spacing w:val="-1"/>
        </w:rPr>
        <w:t xml:space="preserve"> </w:t>
      </w:r>
      <w:r>
        <w:rPr>
          <w:color w:val="001F5F"/>
        </w:rPr>
        <w:t>is</w:t>
      </w:r>
      <w:r>
        <w:rPr>
          <w:color w:val="001F5F"/>
          <w:spacing w:val="-2"/>
        </w:rPr>
        <w:t xml:space="preserve"> </w:t>
      </w:r>
      <w:r>
        <w:rPr>
          <w:color w:val="001F5F"/>
        </w:rPr>
        <w:t>the</w:t>
      </w:r>
      <w:r>
        <w:rPr>
          <w:color w:val="001F5F"/>
          <w:spacing w:val="-3"/>
        </w:rPr>
        <w:t xml:space="preserve"> </w:t>
      </w:r>
      <w:r>
        <w:rPr>
          <w:color w:val="001F5F"/>
        </w:rPr>
        <w:t>role</w:t>
      </w:r>
      <w:r>
        <w:rPr>
          <w:color w:val="001F5F"/>
          <w:spacing w:val="-3"/>
        </w:rPr>
        <w:t xml:space="preserve"> </w:t>
      </w:r>
      <w:r>
        <w:rPr>
          <w:color w:val="001F5F"/>
        </w:rPr>
        <w:t>of</w:t>
      </w:r>
      <w:r>
        <w:rPr>
          <w:color w:val="001F5F"/>
          <w:spacing w:val="-2"/>
        </w:rPr>
        <w:t xml:space="preserve"> </w:t>
      </w:r>
      <w:r>
        <w:rPr>
          <w:color w:val="001F5F"/>
        </w:rPr>
        <w:t>the</w:t>
      </w:r>
      <w:r>
        <w:rPr>
          <w:color w:val="001F5F"/>
          <w:spacing w:val="-3"/>
        </w:rPr>
        <w:t xml:space="preserve"> </w:t>
      </w:r>
      <w:r>
        <w:rPr>
          <w:color w:val="001F5F"/>
        </w:rPr>
        <w:t>class</w:t>
      </w:r>
      <w:r>
        <w:rPr>
          <w:color w:val="001F5F"/>
          <w:spacing w:val="-4"/>
        </w:rPr>
        <w:t xml:space="preserve"> </w:t>
      </w:r>
      <w:r>
        <w:rPr>
          <w:color w:val="001F5F"/>
        </w:rPr>
        <w:t>teacher</w:t>
      </w:r>
      <w:r>
        <w:rPr>
          <w:color w:val="001F5F"/>
          <w:spacing w:val="-2"/>
        </w:rPr>
        <w:t xml:space="preserve"> </w:t>
      </w:r>
      <w:r>
        <w:rPr>
          <w:color w:val="001F5F"/>
        </w:rPr>
        <w:t>to</w:t>
      </w:r>
      <w:r>
        <w:rPr>
          <w:color w:val="001F5F"/>
          <w:spacing w:val="-2"/>
        </w:rPr>
        <w:t xml:space="preserve"> </w:t>
      </w:r>
      <w:r>
        <w:rPr>
          <w:color w:val="001F5F"/>
        </w:rPr>
        <w:t>deliver</w:t>
      </w:r>
      <w:r>
        <w:rPr>
          <w:color w:val="001F5F"/>
          <w:spacing w:val="-2"/>
        </w:rPr>
        <w:t xml:space="preserve"> </w:t>
      </w:r>
      <w:r>
        <w:rPr>
          <w:color w:val="001F5F"/>
        </w:rPr>
        <w:t>the</w:t>
      </w:r>
      <w:r>
        <w:rPr>
          <w:color w:val="001F5F"/>
          <w:spacing w:val="-5"/>
        </w:rPr>
        <w:t xml:space="preserve"> </w:t>
      </w:r>
      <w:r>
        <w:rPr>
          <w:color w:val="001F5F"/>
        </w:rPr>
        <w:t>specific</w:t>
      </w:r>
      <w:r>
        <w:rPr>
          <w:color w:val="001F5F"/>
          <w:spacing w:val="-3"/>
        </w:rPr>
        <w:t xml:space="preserve"> </w:t>
      </w:r>
      <w:r>
        <w:rPr>
          <w:color w:val="001F5F"/>
        </w:rPr>
        <w:t>units</w:t>
      </w:r>
      <w:r>
        <w:rPr>
          <w:color w:val="001F5F"/>
          <w:spacing w:val="-2"/>
        </w:rPr>
        <w:t xml:space="preserve"> </w:t>
      </w:r>
      <w:r>
        <w:rPr>
          <w:color w:val="001F5F"/>
        </w:rPr>
        <w:t>of</w:t>
      </w:r>
      <w:r>
        <w:rPr>
          <w:color w:val="001F5F"/>
          <w:spacing w:val="-2"/>
        </w:rPr>
        <w:t xml:space="preserve"> </w:t>
      </w:r>
      <w:r>
        <w:rPr>
          <w:color w:val="001F5F"/>
        </w:rPr>
        <w:t>work</w:t>
      </w:r>
      <w:r>
        <w:rPr>
          <w:color w:val="001F5F"/>
          <w:spacing w:val="-1"/>
        </w:rPr>
        <w:t xml:space="preserve"> </w:t>
      </w:r>
      <w:r>
        <w:rPr>
          <w:color w:val="001F5F"/>
        </w:rPr>
        <w:t>for</w:t>
      </w:r>
      <w:r>
        <w:rPr>
          <w:color w:val="001F5F"/>
          <w:spacing w:val="-5"/>
        </w:rPr>
        <w:t xml:space="preserve"> </w:t>
      </w:r>
      <w:r>
        <w:rPr>
          <w:color w:val="001F5F"/>
        </w:rPr>
        <w:t>their</w:t>
      </w:r>
      <w:r>
        <w:rPr>
          <w:color w:val="001F5F"/>
          <w:spacing w:val="-2"/>
        </w:rPr>
        <w:t xml:space="preserve"> </w:t>
      </w:r>
      <w:r>
        <w:rPr>
          <w:color w:val="001F5F"/>
        </w:rPr>
        <w:t>year</w:t>
      </w:r>
      <w:r>
        <w:rPr>
          <w:color w:val="001F5F"/>
          <w:spacing w:val="-2"/>
        </w:rPr>
        <w:t xml:space="preserve"> </w:t>
      </w:r>
      <w:r>
        <w:rPr>
          <w:color w:val="001F5F"/>
        </w:rPr>
        <w:t>group</w:t>
      </w:r>
      <w:r>
        <w:rPr>
          <w:color w:val="001F5F"/>
          <w:spacing w:val="-4"/>
        </w:rPr>
        <w:t xml:space="preserve"> </w:t>
      </w:r>
      <w:r>
        <w:rPr>
          <w:color w:val="001F5F"/>
        </w:rPr>
        <w:t>to the</w:t>
      </w:r>
      <w:r>
        <w:rPr>
          <w:color w:val="001F5F"/>
          <w:spacing w:val="-1"/>
        </w:rPr>
        <w:t xml:space="preserve"> </w:t>
      </w:r>
      <w:r>
        <w:rPr>
          <w:color w:val="001F5F"/>
        </w:rPr>
        <w:t>highest possible</w:t>
      </w:r>
      <w:r>
        <w:rPr>
          <w:color w:val="001F5F"/>
          <w:spacing w:val="-1"/>
        </w:rPr>
        <w:t xml:space="preserve"> </w:t>
      </w:r>
      <w:r>
        <w:rPr>
          <w:color w:val="001F5F"/>
        </w:rPr>
        <w:t>standard. Class</w:t>
      </w:r>
      <w:r>
        <w:rPr>
          <w:color w:val="001F5F"/>
          <w:spacing w:val="-3"/>
        </w:rPr>
        <w:t xml:space="preserve"> </w:t>
      </w:r>
      <w:r>
        <w:rPr>
          <w:color w:val="001F5F"/>
        </w:rPr>
        <w:t>teachers are</w:t>
      </w:r>
      <w:r>
        <w:rPr>
          <w:color w:val="001F5F"/>
          <w:spacing w:val="-1"/>
        </w:rPr>
        <w:t xml:space="preserve"> </w:t>
      </w:r>
      <w:r>
        <w:rPr>
          <w:color w:val="001F5F"/>
        </w:rPr>
        <w:t>responsible</w:t>
      </w:r>
      <w:r>
        <w:rPr>
          <w:color w:val="001F5F"/>
          <w:spacing w:val="-1"/>
        </w:rPr>
        <w:t xml:space="preserve"> </w:t>
      </w:r>
      <w:r>
        <w:rPr>
          <w:color w:val="001F5F"/>
        </w:rPr>
        <w:t>for ensuring</w:t>
      </w:r>
      <w:r>
        <w:rPr>
          <w:color w:val="001F5F"/>
          <w:spacing w:val="-2"/>
        </w:rPr>
        <w:t xml:space="preserve"> </w:t>
      </w:r>
      <w:r>
        <w:rPr>
          <w:color w:val="001F5F"/>
        </w:rPr>
        <w:t>that the</w:t>
      </w:r>
      <w:r>
        <w:rPr>
          <w:color w:val="001F5F"/>
          <w:spacing w:val="-1"/>
        </w:rPr>
        <w:t xml:space="preserve"> </w:t>
      </w:r>
      <w:r>
        <w:rPr>
          <w:color w:val="001F5F"/>
        </w:rPr>
        <w:t>children are comfortable when discussing some of the topics and ensure they follow up any concerns that may have been raised. Teachers will be expected to teach PSHE in accordance with the Catholic Ethos of the school. Appropriate training will be made available for all staff teaching PSHE.</w:t>
      </w:r>
    </w:p>
    <w:p w:rsidR="00B7757A" w:rsidRDefault="00B7757A">
      <w:pPr>
        <w:pStyle w:val="BodyText"/>
        <w:spacing w:before="22"/>
        <w:ind w:left="0"/>
      </w:pPr>
    </w:p>
    <w:p w:rsidR="00B7757A" w:rsidRDefault="0034355B">
      <w:pPr>
        <w:pStyle w:val="Heading3"/>
        <w:rPr>
          <w:u w:val="none"/>
        </w:rPr>
      </w:pPr>
      <w:r>
        <w:rPr>
          <w:color w:val="001F5F"/>
          <w:u w:color="001F5F"/>
        </w:rPr>
        <w:t xml:space="preserve">All </w:t>
      </w:r>
      <w:r>
        <w:rPr>
          <w:color w:val="001F5F"/>
          <w:spacing w:val="-2"/>
          <w:u w:color="001F5F"/>
        </w:rPr>
        <w:t>Staff</w:t>
      </w:r>
    </w:p>
    <w:p w:rsidR="00B7757A" w:rsidRDefault="0034355B">
      <w:pPr>
        <w:pStyle w:val="BodyText"/>
        <w:spacing w:before="1"/>
        <w:ind w:right="313"/>
      </w:pPr>
      <w:r>
        <w:rPr>
          <w:color w:val="001F5F"/>
        </w:rPr>
        <w:t>All teachers have a responsibility of care. As well as fostering academic progress, they should actively contribute to the physical, moral and spiritual well-being of pupils. The contents</w:t>
      </w:r>
      <w:r>
        <w:rPr>
          <w:color w:val="001F5F"/>
          <w:spacing w:val="-1"/>
        </w:rPr>
        <w:t xml:space="preserve"> </w:t>
      </w:r>
      <w:r>
        <w:rPr>
          <w:color w:val="001F5F"/>
        </w:rPr>
        <w:t>of</w:t>
      </w:r>
      <w:r>
        <w:rPr>
          <w:color w:val="001F5F"/>
          <w:spacing w:val="-2"/>
        </w:rPr>
        <w:t xml:space="preserve"> </w:t>
      </w:r>
      <w:r>
        <w:rPr>
          <w:color w:val="001F5F"/>
        </w:rPr>
        <w:t>this</w:t>
      </w:r>
      <w:r>
        <w:rPr>
          <w:color w:val="001F5F"/>
          <w:spacing w:val="-5"/>
        </w:rPr>
        <w:t xml:space="preserve"> </w:t>
      </w:r>
      <w:r>
        <w:rPr>
          <w:color w:val="001F5F"/>
        </w:rPr>
        <w:t>policy</w:t>
      </w:r>
      <w:r>
        <w:rPr>
          <w:color w:val="001F5F"/>
          <w:spacing w:val="-4"/>
        </w:rPr>
        <w:t xml:space="preserve"> </w:t>
      </w:r>
      <w:r>
        <w:rPr>
          <w:color w:val="001F5F"/>
        </w:rPr>
        <w:t>and</w:t>
      </w:r>
      <w:r>
        <w:rPr>
          <w:color w:val="001F5F"/>
          <w:spacing w:val="-1"/>
        </w:rPr>
        <w:t xml:space="preserve"> </w:t>
      </w:r>
      <w:r>
        <w:rPr>
          <w:color w:val="001F5F"/>
        </w:rPr>
        <w:t>the</w:t>
      </w:r>
      <w:r>
        <w:rPr>
          <w:color w:val="001F5F"/>
          <w:spacing w:val="-3"/>
        </w:rPr>
        <w:t xml:space="preserve"> </w:t>
      </w:r>
      <w:r>
        <w:rPr>
          <w:color w:val="001F5F"/>
        </w:rPr>
        <w:t>PSHE</w:t>
      </w:r>
      <w:r>
        <w:rPr>
          <w:color w:val="001F5F"/>
          <w:spacing w:val="-3"/>
        </w:rPr>
        <w:t xml:space="preserve"> </w:t>
      </w:r>
      <w:proofErr w:type="spellStart"/>
      <w:r>
        <w:rPr>
          <w:color w:val="001F5F"/>
        </w:rPr>
        <w:t>programmes</w:t>
      </w:r>
      <w:proofErr w:type="spellEnd"/>
      <w:r>
        <w:rPr>
          <w:color w:val="001F5F"/>
          <w:spacing w:val="-4"/>
        </w:rPr>
        <w:t xml:space="preserve"> </w:t>
      </w:r>
      <w:r>
        <w:rPr>
          <w:color w:val="001F5F"/>
        </w:rPr>
        <w:t>will</w:t>
      </w:r>
      <w:r>
        <w:rPr>
          <w:color w:val="001F5F"/>
          <w:spacing w:val="-2"/>
        </w:rPr>
        <w:t xml:space="preserve"> </w:t>
      </w:r>
      <w:r>
        <w:rPr>
          <w:color w:val="001F5F"/>
        </w:rPr>
        <w:t>be</w:t>
      </w:r>
      <w:r>
        <w:rPr>
          <w:color w:val="001F5F"/>
          <w:spacing w:val="-2"/>
        </w:rPr>
        <w:t xml:space="preserve"> </w:t>
      </w:r>
      <w:r>
        <w:rPr>
          <w:color w:val="001F5F"/>
        </w:rPr>
        <w:t>shared</w:t>
      </w:r>
      <w:r>
        <w:rPr>
          <w:color w:val="001F5F"/>
          <w:spacing w:val="-1"/>
        </w:rPr>
        <w:t xml:space="preserve"> </w:t>
      </w:r>
      <w:r>
        <w:rPr>
          <w:color w:val="001F5F"/>
        </w:rPr>
        <w:t>with</w:t>
      </w:r>
      <w:r>
        <w:rPr>
          <w:color w:val="001F5F"/>
          <w:spacing w:val="-5"/>
        </w:rPr>
        <w:t xml:space="preserve"> </w:t>
      </w:r>
      <w:r>
        <w:rPr>
          <w:color w:val="001F5F"/>
        </w:rPr>
        <w:t>all</w:t>
      </w:r>
      <w:r>
        <w:rPr>
          <w:color w:val="001F5F"/>
          <w:spacing w:val="-2"/>
        </w:rPr>
        <w:t xml:space="preserve"> </w:t>
      </w:r>
      <w:r>
        <w:rPr>
          <w:color w:val="001F5F"/>
        </w:rPr>
        <w:t>staff</w:t>
      </w:r>
      <w:r>
        <w:rPr>
          <w:color w:val="001F5F"/>
          <w:spacing w:val="-4"/>
        </w:rPr>
        <w:t xml:space="preserve"> </w:t>
      </w:r>
      <w:r>
        <w:rPr>
          <w:color w:val="001F5F"/>
        </w:rPr>
        <w:t>so</w:t>
      </w:r>
      <w:r>
        <w:rPr>
          <w:color w:val="001F5F"/>
          <w:spacing w:val="-1"/>
        </w:rPr>
        <w:t xml:space="preserve"> </w:t>
      </w:r>
      <w:r>
        <w:rPr>
          <w:color w:val="001F5F"/>
        </w:rPr>
        <w:t>everyone is fully aware of their responsibilities.</w:t>
      </w:r>
    </w:p>
    <w:p w:rsidR="00B7757A" w:rsidRDefault="00B7757A">
      <w:pPr>
        <w:pStyle w:val="BodyText"/>
        <w:spacing w:before="23"/>
        <w:ind w:left="0"/>
      </w:pPr>
    </w:p>
    <w:p w:rsidR="00B7757A" w:rsidRDefault="0034355B">
      <w:pPr>
        <w:pStyle w:val="Heading3"/>
        <w:rPr>
          <w:u w:val="none"/>
        </w:rPr>
      </w:pPr>
      <w:r>
        <w:rPr>
          <w:color w:val="001F5F"/>
          <w:u w:color="001F5F"/>
        </w:rPr>
        <w:t>Working</w:t>
      </w:r>
      <w:r>
        <w:rPr>
          <w:color w:val="001F5F"/>
          <w:spacing w:val="-4"/>
          <w:u w:color="001F5F"/>
        </w:rPr>
        <w:t xml:space="preserve"> </w:t>
      </w:r>
      <w:r>
        <w:rPr>
          <w:color w:val="001F5F"/>
          <w:u w:color="001F5F"/>
        </w:rPr>
        <w:t>with</w:t>
      </w:r>
      <w:r>
        <w:rPr>
          <w:color w:val="001F5F"/>
          <w:spacing w:val="-3"/>
          <w:u w:color="001F5F"/>
        </w:rPr>
        <w:t xml:space="preserve"> </w:t>
      </w:r>
      <w:r>
        <w:rPr>
          <w:color w:val="001F5F"/>
          <w:spacing w:val="-2"/>
          <w:u w:color="001F5F"/>
        </w:rPr>
        <w:t>Parents</w:t>
      </w:r>
    </w:p>
    <w:p w:rsidR="00B7757A" w:rsidRDefault="0034355B">
      <w:pPr>
        <w:pStyle w:val="BodyText"/>
        <w:spacing w:before="2"/>
        <w:ind w:right="264"/>
      </w:pPr>
      <w:r>
        <w:rPr>
          <w:color w:val="001F5F"/>
        </w:rPr>
        <w:t>Under the Education Act 1996 pupils can be withdrawn by their parents from part of relationship and sex education that is outside the compulsory elements of sex education contained in the science national curriculum. Parents wanting to exercise this right are invited to see the Head teacher who will explore the concerns of parents and discuss any impact that withdrawal may have on the child. Following this discussion, if a parent still wishes to withdraw the</w:t>
      </w:r>
      <w:r>
        <w:rPr>
          <w:color w:val="001F5F"/>
          <w:spacing w:val="-1"/>
        </w:rPr>
        <w:t xml:space="preserve"> </w:t>
      </w:r>
      <w:r>
        <w:rPr>
          <w:color w:val="001F5F"/>
        </w:rPr>
        <w:t>child we would</w:t>
      </w:r>
      <w:r>
        <w:rPr>
          <w:color w:val="001F5F"/>
          <w:spacing w:val="-1"/>
        </w:rPr>
        <w:t xml:space="preserve"> </w:t>
      </w:r>
      <w:r>
        <w:rPr>
          <w:color w:val="001F5F"/>
        </w:rPr>
        <w:t>ask</w:t>
      </w:r>
      <w:r>
        <w:rPr>
          <w:color w:val="001F5F"/>
          <w:spacing w:val="-1"/>
        </w:rPr>
        <w:t xml:space="preserve"> </w:t>
      </w:r>
      <w:r>
        <w:rPr>
          <w:color w:val="001F5F"/>
        </w:rPr>
        <w:t>that the request be submitted in writing. Once a child has been withdrawn they cannot take part in relationship and sex education until the</w:t>
      </w:r>
      <w:r>
        <w:rPr>
          <w:color w:val="001F5F"/>
          <w:spacing w:val="-3"/>
        </w:rPr>
        <w:t xml:space="preserve"> </w:t>
      </w:r>
      <w:r>
        <w:rPr>
          <w:color w:val="001F5F"/>
        </w:rPr>
        <w:t>request</w:t>
      </w:r>
      <w:r>
        <w:rPr>
          <w:color w:val="001F5F"/>
          <w:spacing w:val="-1"/>
        </w:rPr>
        <w:t xml:space="preserve"> </w:t>
      </w:r>
      <w:r>
        <w:rPr>
          <w:color w:val="001F5F"/>
        </w:rPr>
        <w:t>for</w:t>
      </w:r>
      <w:r>
        <w:rPr>
          <w:color w:val="001F5F"/>
          <w:spacing w:val="-3"/>
        </w:rPr>
        <w:t xml:space="preserve"> </w:t>
      </w:r>
      <w:r>
        <w:rPr>
          <w:color w:val="001F5F"/>
        </w:rPr>
        <w:t>withdrawal</w:t>
      </w:r>
      <w:r>
        <w:rPr>
          <w:color w:val="001F5F"/>
          <w:spacing w:val="-2"/>
        </w:rPr>
        <w:t xml:space="preserve"> </w:t>
      </w:r>
      <w:r>
        <w:rPr>
          <w:color w:val="001F5F"/>
        </w:rPr>
        <w:t>has</w:t>
      </w:r>
      <w:r>
        <w:rPr>
          <w:color w:val="001F5F"/>
          <w:spacing w:val="-2"/>
        </w:rPr>
        <w:t xml:space="preserve"> </w:t>
      </w:r>
      <w:r>
        <w:rPr>
          <w:color w:val="001F5F"/>
        </w:rPr>
        <w:t>been</w:t>
      </w:r>
      <w:r>
        <w:rPr>
          <w:color w:val="001F5F"/>
          <w:spacing w:val="-3"/>
        </w:rPr>
        <w:t xml:space="preserve"> </w:t>
      </w:r>
      <w:r>
        <w:rPr>
          <w:color w:val="001F5F"/>
        </w:rPr>
        <w:t>removed.</w:t>
      </w:r>
      <w:r>
        <w:rPr>
          <w:color w:val="001F5F"/>
          <w:spacing w:val="-4"/>
        </w:rPr>
        <w:t xml:space="preserve"> </w:t>
      </w:r>
      <w:r>
        <w:rPr>
          <w:color w:val="001F5F"/>
        </w:rPr>
        <w:t>This</w:t>
      </w:r>
      <w:r>
        <w:rPr>
          <w:color w:val="001F5F"/>
          <w:spacing w:val="-2"/>
        </w:rPr>
        <w:t xml:space="preserve"> </w:t>
      </w:r>
      <w:r>
        <w:rPr>
          <w:color w:val="001F5F"/>
        </w:rPr>
        <w:t>will</w:t>
      </w:r>
      <w:r>
        <w:rPr>
          <w:color w:val="001F5F"/>
          <w:spacing w:val="-2"/>
        </w:rPr>
        <w:t xml:space="preserve"> </w:t>
      </w:r>
      <w:r>
        <w:rPr>
          <w:color w:val="001F5F"/>
        </w:rPr>
        <w:t>be</w:t>
      </w:r>
      <w:r>
        <w:rPr>
          <w:color w:val="001F5F"/>
          <w:spacing w:val="-2"/>
        </w:rPr>
        <w:t xml:space="preserve"> </w:t>
      </w:r>
      <w:r>
        <w:rPr>
          <w:color w:val="001F5F"/>
        </w:rPr>
        <w:t>reviewed</w:t>
      </w:r>
      <w:r>
        <w:rPr>
          <w:color w:val="001F5F"/>
          <w:spacing w:val="-4"/>
        </w:rPr>
        <w:t xml:space="preserve"> </w:t>
      </w:r>
      <w:r>
        <w:rPr>
          <w:color w:val="001F5F"/>
        </w:rPr>
        <w:t>with</w:t>
      </w:r>
      <w:r>
        <w:rPr>
          <w:color w:val="001F5F"/>
          <w:spacing w:val="-4"/>
        </w:rPr>
        <w:t xml:space="preserve"> </w:t>
      </w:r>
      <w:r>
        <w:rPr>
          <w:color w:val="001F5F"/>
        </w:rPr>
        <w:t>the</w:t>
      </w:r>
      <w:r>
        <w:rPr>
          <w:color w:val="001F5F"/>
          <w:spacing w:val="-3"/>
        </w:rPr>
        <w:t xml:space="preserve"> </w:t>
      </w:r>
      <w:r>
        <w:rPr>
          <w:color w:val="001F5F"/>
        </w:rPr>
        <w:t>parents</w:t>
      </w:r>
      <w:r>
        <w:rPr>
          <w:color w:val="001F5F"/>
          <w:spacing w:val="-1"/>
        </w:rPr>
        <w:t xml:space="preserve"> </w:t>
      </w:r>
      <w:r>
        <w:rPr>
          <w:color w:val="001F5F"/>
        </w:rPr>
        <w:t xml:space="preserve">each </w:t>
      </w:r>
      <w:r>
        <w:rPr>
          <w:color w:val="001F5F"/>
          <w:spacing w:val="-4"/>
        </w:rPr>
        <w:t>year.</w:t>
      </w:r>
    </w:p>
    <w:p w:rsidR="00B7757A" w:rsidRDefault="00B7757A">
      <w:pPr>
        <w:pStyle w:val="BodyText"/>
        <w:ind w:left="0"/>
        <w:rPr>
          <w:sz w:val="20"/>
        </w:rPr>
      </w:pPr>
    </w:p>
    <w:p w:rsidR="00B7757A" w:rsidRDefault="00B7757A">
      <w:pPr>
        <w:pStyle w:val="BodyText"/>
        <w:ind w:left="0"/>
        <w:rPr>
          <w:sz w:val="20"/>
        </w:rPr>
      </w:pPr>
    </w:p>
    <w:p w:rsidR="00B7757A" w:rsidRDefault="0034355B">
      <w:pPr>
        <w:pStyle w:val="BodyText"/>
        <w:spacing w:before="233"/>
        <w:ind w:left="0"/>
        <w:rPr>
          <w:sz w:val="20"/>
        </w:rPr>
      </w:pPr>
      <w:r>
        <w:rPr>
          <w:noProof/>
        </w:rPr>
        <mc:AlternateContent>
          <mc:Choice Requires="wps">
            <w:drawing>
              <wp:anchor distT="0" distB="0" distL="0" distR="0" simplePos="0" relativeHeight="487591936" behindDoc="1" locked="0" layoutInCell="1" allowOverlap="1">
                <wp:simplePos x="0" y="0"/>
                <wp:positionH relativeFrom="page">
                  <wp:posOffset>917752</wp:posOffset>
                </wp:positionH>
                <wp:positionV relativeFrom="paragraph">
                  <wp:posOffset>319753</wp:posOffset>
                </wp:positionV>
                <wp:extent cx="5727065" cy="164655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646555"/>
                        </a:xfrm>
                        <a:prstGeom prst="rect">
                          <a:avLst/>
                        </a:prstGeom>
                        <a:solidFill>
                          <a:srgbClr val="DEEAF6"/>
                        </a:solidFill>
                        <a:ln w="6096">
                          <a:solidFill>
                            <a:srgbClr val="000000"/>
                          </a:solidFill>
                          <a:prstDash val="solid"/>
                        </a:ln>
                      </wps:spPr>
                      <wps:txbx>
                        <w:txbxContent>
                          <w:p w:rsidR="00B7757A" w:rsidRDefault="0034355B">
                            <w:pPr>
                              <w:spacing w:before="1"/>
                              <w:ind w:left="103"/>
                              <w:rPr>
                                <w:color w:val="000000"/>
                                <w:sz w:val="40"/>
                              </w:rPr>
                            </w:pPr>
                            <w:r>
                              <w:rPr>
                                <w:color w:val="001F5F"/>
                                <w:sz w:val="40"/>
                              </w:rPr>
                              <w:t>Monitoring</w:t>
                            </w:r>
                            <w:r>
                              <w:rPr>
                                <w:color w:val="001F5F"/>
                                <w:spacing w:val="-6"/>
                                <w:sz w:val="40"/>
                              </w:rPr>
                              <w:t xml:space="preserve"> </w:t>
                            </w:r>
                            <w:r>
                              <w:rPr>
                                <w:color w:val="001F5F"/>
                                <w:spacing w:val="-2"/>
                                <w:sz w:val="40"/>
                              </w:rPr>
                              <w:t>Arrangements</w:t>
                            </w:r>
                          </w:p>
                          <w:p w:rsidR="00B7757A" w:rsidRDefault="0034355B">
                            <w:pPr>
                              <w:pStyle w:val="BodyText"/>
                              <w:spacing w:before="288"/>
                              <w:ind w:left="103"/>
                              <w:rPr>
                                <w:color w:val="000000"/>
                              </w:rPr>
                            </w:pPr>
                            <w:r>
                              <w:rPr>
                                <w:color w:val="001F5F"/>
                              </w:rPr>
                              <w:t xml:space="preserve">The PSHE Subject Lead will monitor the provision of the various dimensions of the </w:t>
                            </w:r>
                            <w:proofErr w:type="spellStart"/>
                            <w:r>
                              <w:rPr>
                                <w:color w:val="001F5F"/>
                              </w:rPr>
                              <w:t>programme</w:t>
                            </w:r>
                            <w:proofErr w:type="spellEnd"/>
                            <w:r>
                              <w:rPr>
                                <w:color w:val="001F5F"/>
                                <w:spacing w:val="-4"/>
                              </w:rPr>
                              <w:t xml:space="preserve"> </w:t>
                            </w:r>
                            <w:r>
                              <w:rPr>
                                <w:color w:val="001F5F"/>
                              </w:rPr>
                              <w:t>by</w:t>
                            </w:r>
                            <w:r>
                              <w:rPr>
                                <w:color w:val="001F5F"/>
                                <w:spacing w:val="-5"/>
                              </w:rPr>
                              <w:t xml:space="preserve"> </w:t>
                            </w:r>
                            <w:r>
                              <w:rPr>
                                <w:color w:val="001F5F"/>
                              </w:rPr>
                              <w:t>examining</w:t>
                            </w:r>
                            <w:r>
                              <w:rPr>
                                <w:color w:val="001F5F"/>
                                <w:spacing w:val="-2"/>
                              </w:rPr>
                              <w:t xml:space="preserve"> </w:t>
                            </w:r>
                            <w:r>
                              <w:rPr>
                                <w:color w:val="001F5F"/>
                              </w:rPr>
                              <w:t>plans,</w:t>
                            </w:r>
                            <w:r>
                              <w:rPr>
                                <w:color w:val="001F5F"/>
                                <w:spacing w:val="-5"/>
                              </w:rPr>
                              <w:t xml:space="preserve"> </w:t>
                            </w:r>
                            <w:r>
                              <w:rPr>
                                <w:color w:val="001F5F"/>
                              </w:rPr>
                              <w:t>schemes</w:t>
                            </w:r>
                            <w:r>
                              <w:rPr>
                                <w:color w:val="001F5F"/>
                                <w:spacing w:val="-3"/>
                              </w:rPr>
                              <w:t xml:space="preserve"> </w:t>
                            </w:r>
                            <w:r>
                              <w:rPr>
                                <w:color w:val="001F5F"/>
                              </w:rPr>
                              <w:t>of</w:t>
                            </w:r>
                            <w:r>
                              <w:rPr>
                                <w:color w:val="001F5F"/>
                                <w:spacing w:val="-3"/>
                              </w:rPr>
                              <w:t xml:space="preserve"> </w:t>
                            </w:r>
                            <w:r>
                              <w:rPr>
                                <w:color w:val="001F5F"/>
                              </w:rPr>
                              <w:t>work</w:t>
                            </w:r>
                            <w:r>
                              <w:rPr>
                                <w:color w:val="001F5F"/>
                                <w:spacing w:val="-2"/>
                              </w:rPr>
                              <w:t xml:space="preserve"> </w:t>
                            </w:r>
                            <w:r>
                              <w:rPr>
                                <w:color w:val="001F5F"/>
                              </w:rPr>
                              <w:t>and</w:t>
                            </w:r>
                            <w:r>
                              <w:rPr>
                                <w:color w:val="001F5F"/>
                                <w:spacing w:val="-2"/>
                              </w:rPr>
                              <w:t xml:space="preserve"> </w:t>
                            </w:r>
                            <w:r>
                              <w:rPr>
                                <w:color w:val="001F5F"/>
                              </w:rPr>
                              <w:t>samples</w:t>
                            </w:r>
                            <w:r>
                              <w:rPr>
                                <w:color w:val="001F5F"/>
                                <w:spacing w:val="-6"/>
                              </w:rPr>
                              <w:t xml:space="preserve"> </w:t>
                            </w:r>
                            <w:r>
                              <w:rPr>
                                <w:color w:val="001F5F"/>
                              </w:rPr>
                              <w:t>of</w:t>
                            </w:r>
                            <w:r>
                              <w:rPr>
                                <w:color w:val="001F5F"/>
                                <w:spacing w:val="-3"/>
                              </w:rPr>
                              <w:t xml:space="preserve"> </w:t>
                            </w:r>
                            <w:r>
                              <w:rPr>
                                <w:color w:val="001F5F"/>
                              </w:rPr>
                              <w:t>pupils</w:t>
                            </w:r>
                            <w:r>
                              <w:rPr>
                                <w:color w:val="001F5F"/>
                                <w:spacing w:val="-5"/>
                              </w:rPr>
                              <w:t xml:space="preserve"> </w:t>
                            </w:r>
                            <w:r>
                              <w:rPr>
                                <w:color w:val="001F5F"/>
                              </w:rPr>
                              <w:t>work</w:t>
                            </w:r>
                            <w:r>
                              <w:rPr>
                                <w:color w:val="001F5F"/>
                                <w:spacing w:val="-2"/>
                              </w:rPr>
                              <w:t xml:space="preserve"> </w:t>
                            </w:r>
                            <w:r>
                              <w:rPr>
                                <w:color w:val="001F5F"/>
                              </w:rPr>
                              <w:t>at</w:t>
                            </w:r>
                            <w:r>
                              <w:rPr>
                                <w:color w:val="001F5F"/>
                                <w:spacing w:val="-2"/>
                              </w:rPr>
                              <w:t xml:space="preserve"> </w:t>
                            </w:r>
                            <w:r>
                              <w:rPr>
                                <w:color w:val="001F5F"/>
                              </w:rPr>
                              <w:t>regular</w:t>
                            </w:r>
                          </w:p>
                          <w:p w:rsidR="00B7757A" w:rsidRDefault="0034355B">
                            <w:pPr>
                              <w:pStyle w:val="BodyText"/>
                              <w:spacing w:before="1"/>
                              <w:ind w:left="103" w:right="47"/>
                              <w:rPr>
                                <w:color w:val="000000"/>
                              </w:rPr>
                            </w:pPr>
                            <w:r>
                              <w:rPr>
                                <w:color w:val="001F5F"/>
                              </w:rPr>
                              <w:t>intervals</w:t>
                            </w:r>
                            <w:r>
                              <w:rPr>
                                <w:color w:val="001F5F"/>
                                <w:spacing w:val="-3"/>
                              </w:rPr>
                              <w:t xml:space="preserve"> </w:t>
                            </w:r>
                            <w:r>
                              <w:rPr>
                                <w:color w:val="001F5F"/>
                              </w:rPr>
                              <w:t>and</w:t>
                            </w:r>
                            <w:r>
                              <w:rPr>
                                <w:color w:val="001F5F"/>
                                <w:spacing w:val="-2"/>
                              </w:rPr>
                              <w:t xml:space="preserve"> </w:t>
                            </w:r>
                            <w:r>
                              <w:rPr>
                                <w:color w:val="001F5F"/>
                              </w:rPr>
                              <w:t>by</w:t>
                            </w:r>
                            <w:r>
                              <w:rPr>
                                <w:color w:val="001F5F"/>
                                <w:spacing w:val="-2"/>
                              </w:rPr>
                              <w:t xml:space="preserve"> </w:t>
                            </w:r>
                            <w:r>
                              <w:rPr>
                                <w:color w:val="001F5F"/>
                              </w:rPr>
                              <w:t>having</w:t>
                            </w:r>
                            <w:r>
                              <w:rPr>
                                <w:color w:val="001F5F"/>
                                <w:spacing w:val="-2"/>
                              </w:rPr>
                              <w:t xml:space="preserve"> </w:t>
                            </w:r>
                            <w:r>
                              <w:rPr>
                                <w:color w:val="001F5F"/>
                              </w:rPr>
                              <w:t>conversations</w:t>
                            </w:r>
                            <w:r>
                              <w:rPr>
                                <w:color w:val="001F5F"/>
                                <w:spacing w:val="-3"/>
                              </w:rPr>
                              <w:t xml:space="preserve"> </w:t>
                            </w:r>
                            <w:r>
                              <w:rPr>
                                <w:color w:val="001F5F"/>
                              </w:rPr>
                              <w:t>with</w:t>
                            </w:r>
                            <w:r>
                              <w:rPr>
                                <w:color w:val="001F5F"/>
                                <w:spacing w:val="-6"/>
                              </w:rPr>
                              <w:t xml:space="preserve"> </w:t>
                            </w:r>
                            <w:r>
                              <w:rPr>
                                <w:color w:val="001F5F"/>
                              </w:rPr>
                              <w:t>individuals.</w:t>
                            </w:r>
                            <w:r>
                              <w:rPr>
                                <w:color w:val="001F5F"/>
                                <w:spacing w:val="-3"/>
                              </w:rPr>
                              <w:t xml:space="preserve"> </w:t>
                            </w:r>
                            <w:r>
                              <w:rPr>
                                <w:color w:val="001F5F"/>
                              </w:rPr>
                              <w:t>Pupils’</w:t>
                            </w:r>
                            <w:r>
                              <w:rPr>
                                <w:color w:val="001F5F"/>
                                <w:spacing w:val="-6"/>
                              </w:rPr>
                              <w:t xml:space="preserve"> </w:t>
                            </w:r>
                            <w:r>
                              <w:rPr>
                                <w:color w:val="001F5F"/>
                              </w:rPr>
                              <w:t>progress</w:t>
                            </w:r>
                            <w:r>
                              <w:rPr>
                                <w:color w:val="001F5F"/>
                                <w:spacing w:val="-5"/>
                              </w:rPr>
                              <w:t xml:space="preserve"> </w:t>
                            </w:r>
                            <w:r>
                              <w:rPr>
                                <w:color w:val="001F5F"/>
                              </w:rPr>
                              <w:t>in</w:t>
                            </w:r>
                            <w:r>
                              <w:rPr>
                                <w:color w:val="001F5F"/>
                                <w:spacing w:val="-4"/>
                              </w:rPr>
                              <w:t xml:space="preserve"> </w:t>
                            </w:r>
                            <w:r>
                              <w:rPr>
                                <w:color w:val="001F5F"/>
                              </w:rPr>
                              <w:t>learning</w:t>
                            </w:r>
                            <w:r>
                              <w:rPr>
                                <w:color w:val="001F5F"/>
                                <w:spacing w:val="-2"/>
                              </w:rPr>
                              <w:t xml:space="preserve"> </w:t>
                            </w:r>
                            <w:r>
                              <w:rPr>
                                <w:color w:val="001F5F"/>
                              </w:rPr>
                              <w:t>in</w:t>
                            </w:r>
                            <w:r>
                              <w:rPr>
                                <w:color w:val="001F5F"/>
                                <w:spacing w:val="-4"/>
                              </w:rPr>
                              <w:t xml:space="preserve"> </w:t>
                            </w:r>
                            <w:r>
                              <w:rPr>
                                <w:color w:val="001F5F"/>
                              </w:rPr>
                              <w:t xml:space="preserve">PSHE is assessed as part of the assessment of RE and Science. The </w:t>
                            </w:r>
                            <w:proofErr w:type="spellStart"/>
                            <w:r>
                              <w:rPr>
                                <w:color w:val="001F5F"/>
                              </w:rPr>
                              <w:t>programmes</w:t>
                            </w:r>
                            <w:proofErr w:type="spellEnd"/>
                            <w:r>
                              <w:rPr>
                                <w:color w:val="001F5F"/>
                              </w:rPr>
                              <w:t xml:space="preserve"> will be evaluated by discussion with pupils, staff and parents.</w:t>
                            </w:r>
                          </w:p>
                        </w:txbxContent>
                      </wps:txbx>
                      <wps:bodyPr wrap="square" lIns="0" tIns="0" rIns="0" bIns="0" rtlCol="0">
                        <a:noAutofit/>
                      </wps:bodyPr>
                    </wps:wsp>
                  </a:graphicData>
                </a:graphic>
              </wp:anchor>
            </w:drawing>
          </mc:Choice>
          <mc:Fallback>
            <w:pict>
              <v:shape id="Textbox 22" o:spid="_x0000_s1029" type="#_x0000_t202" style="position:absolute;margin-left:72.25pt;margin-top:25.2pt;width:450.95pt;height:129.6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GjX6AEAAOADAAAOAAAAZHJzL2Uyb0RvYy54bWysU9uO0zAQfUfiHyy/06SFZqFqulq2W4S0&#10;AqRdPsBxnMbC8RiP22T/nrGTtsvtBdEHd2wfn5lzZrK+HjrDjsqjBlvy+SznTFkJtbb7kn993L16&#10;yxkGYWthwKqSPynk15uXL9a9W6kFtGBq5RmRWFz1ruRtCG6VZShb1QmcgVOWLhvwnQi09fus9qIn&#10;9s5kizwvsh587TxIhUin2/GSbxJ/0ygZPjcNqsBMyam2kFaf1iqu2WYtVnsvXKvlVIb4hyo6oS0l&#10;PVNtRRDs4PVvVJ2WHhCaMJPQZdA0WqqkgdTM81/UPLTCqaSFzEF3tgn/H638dPzima5LvlhwZkVH&#10;PXpUQ6hgYHRC9vQOV4R6cIQLw3sYqM1JKrp7kN+QINkzzPgACR3tGBrfxX8SyughdeDp7DplYZIO&#10;l1eLq7xYcibpbl68KZbLZUycXZ47j+GDgo7FoOSe2ppKEMd7DCP0BInZEIyud9qYtPH76tZ4dhQ0&#10;Atu7u5tdMbH/BDOW9SUv8nfFKO6vFHn6/YkilrAV2I6pEvsEM3YyafQl2hWGaki+v46YeFJB/UQe&#10;9zSMJcfvB+EVZ+ajpW7HyT0F/hRUp8AHcwtpvqNeCzeHAI1Ovlx4pwJojJKz08jHOX2+T6jLh7n5&#10;AQAA//8DAFBLAwQUAAYACAAAACEApMhD4uAAAAALAQAADwAAAGRycy9kb3ducmV2LnhtbEyPwU7D&#10;MAyG70i8Q2QkLoglsG6D0nSaQEgguNANzm6TtRWNUzXZWt4e7wQ3//Kn35+z9eQ6cbRDaD1puJkp&#10;EJYqb1qqNey2z9d3IEJEMth5shp+bIB1fn6WYWr8SB/2WMRacAmFFDU0MfaplKFqrMMw870l3u39&#10;4DByHGppBhy53HXyVqmldNgSX2iwt4+Nrb6Lg9NQz7dh/Lp6KpFe3NtnfC82+9dW68uLafMAItop&#10;/sFw0md1yNmp9AcyQXSck2TBqIaFSkCcAJUseSo1zNX9CmSeyf8/5L8AAAD//wMAUEsBAi0AFAAG&#10;AAgAAAAhALaDOJL+AAAA4QEAABMAAAAAAAAAAAAAAAAAAAAAAFtDb250ZW50X1R5cGVzXS54bWxQ&#10;SwECLQAUAAYACAAAACEAOP0h/9YAAACUAQAACwAAAAAAAAAAAAAAAAAvAQAAX3JlbHMvLnJlbHNQ&#10;SwECLQAUAAYACAAAACEANWho1+gBAADgAwAADgAAAAAAAAAAAAAAAAAuAgAAZHJzL2Uyb0RvYy54&#10;bWxQSwECLQAUAAYACAAAACEApMhD4uAAAAALAQAADwAAAAAAAAAAAAAAAABCBAAAZHJzL2Rvd25y&#10;ZXYueG1sUEsFBgAAAAAEAAQA8wAAAE8FAAAAAA==&#10;" fillcolor="#deeaf6" strokeweight=".48pt">
                <v:path arrowok="t"/>
                <v:textbox inset="0,0,0,0">
                  <w:txbxContent>
                    <w:p w:rsidR="00B7757A" w:rsidRDefault="0034355B">
                      <w:pPr>
                        <w:spacing w:before="1"/>
                        <w:ind w:left="103"/>
                        <w:rPr>
                          <w:color w:val="000000"/>
                          <w:sz w:val="40"/>
                        </w:rPr>
                      </w:pPr>
                      <w:r>
                        <w:rPr>
                          <w:color w:val="001F5F"/>
                          <w:sz w:val="40"/>
                        </w:rPr>
                        <w:t>Monitoring</w:t>
                      </w:r>
                      <w:r>
                        <w:rPr>
                          <w:color w:val="001F5F"/>
                          <w:spacing w:val="-6"/>
                          <w:sz w:val="40"/>
                        </w:rPr>
                        <w:t xml:space="preserve"> </w:t>
                      </w:r>
                      <w:r>
                        <w:rPr>
                          <w:color w:val="001F5F"/>
                          <w:spacing w:val="-2"/>
                          <w:sz w:val="40"/>
                        </w:rPr>
                        <w:t>Arrangements</w:t>
                      </w:r>
                    </w:p>
                    <w:p w:rsidR="00B7757A" w:rsidRDefault="0034355B">
                      <w:pPr>
                        <w:pStyle w:val="BodyText"/>
                        <w:spacing w:before="288"/>
                        <w:ind w:left="103"/>
                        <w:rPr>
                          <w:color w:val="000000"/>
                        </w:rPr>
                      </w:pPr>
                      <w:r>
                        <w:rPr>
                          <w:color w:val="001F5F"/>
                        </w:rPr>
                        <w:t xml:space="preserve">The PSHE Subject Lead will monitor the provision of the various dimensions of the </w:t>
                      </w:r>
                      <w:proofErr w:type="spellStart"/>
                      <w:r>
                        <w:rPr>
                          <w:color w:val="001F5F"/>
                        </w:rPr>
                        <w:t>programme</w:t>
                      </w:r>
                      <w:proofErr w:type="spellEnd"/>
                      <w:r>
                        <w:rPr>
                          <w:color w:val="001F5F"/>
                          <w:spacing w:val="-4"/>
                        </w:rPr>
                        <w:t xml:space="preserve"> </w:t>
                      </w:r>
                      <w:r>
                        <w:rPr>
                          <w:color w:val="001F5F"/>
                        </w:rPr>
                        <w:t>by</w:t>
                      </w:r>
                      <w:r>
                        <w:rPr>
                          <w:color w:val="001F5F"/>
                          <w:spacing w:val="-5"/>
                        </w:rPr>
                        <w:t xml:space="preserve"> </w:t>
                      </w:r>
                      <w:r>
                        <w:rPr>
                          <w:color w:val="001F5F"/>
                        </w:rPr>
                        <w:t>examining</w:t>
                      </w:r>
                      <w:r>
                        <w:rPr>
                          <w:color w:val="001F5F"/>
                          <w:spacing w:val="-2"/>
                        </w:rPr>
                        <w:t xml:space="preserve"> </w:t>
                      </w:r>
                      <w:r>
                        <w:rPr>
                          <w:color w:val="001F5F"/>
                        </w:rPr>
                        <w:t>plans,</w:t>
                      </w:r>
                      <w:r>
                        <w:rPr>
                          <w:color w:val="001F5F"/>
                          <w:spacing w:val="-5"/>
                        </w:rPr>
                        <w:t xml:space="preserve"> </w:t>
                      </w:r>
                      <w:r>
                        <w:rPr>
                          <w:color w:val="001F5F"/>
                        </w:rPr>
                        <w:t>schemes</w:t>
                      </w:r>
                      <w:r>
                        <w:rPr>
                          <w:color w:val="001F5F"/>
                          <w:spacing w:val="-3"/>
                        </w:rPr>
                        <w:t xml:space="preserve"> </w:t>
                      </w:r>
                      <w:r>
                        <w:rPr>
                          <w:color w:val="001F5F"/>
                        </w:rPr>
                        <w:t>of</w:t>
                      </w:r>
                      <w:r>
                        <w:rPr>
                          <w:color w:val="001F5F"/>
                          <w:spacing w:val="-3"/>
                        </w:rPr>
                        <w:t xml:space="preserve"> </w:t>
                      </w:r>
                      <w:r>
                        <w:rPr>
                          <w:color w:val="001F5F"/>
                        </w:rPr>
                        <w:t>work</w:t>
                      </w:r>
                      <w:r>
                        <w:rPr>
                          <w:color w:val="001F5F"/>
                          <w:spacing w:val="-2"/>
                        </w:rPr>
                        <w:t xml:space="preserve"> </w:t>
                      </w:r>
                      <w:r>
                        <w:rPr>
                          <w:color w:val="001F5F"/>
                        </w:rPr>
                        <w:t>and</w:t>
                      </w:r>
                      <w:r>
                        <w:rPr>
                          <w:color w:val="001F5F"/>
                          <w:spacing w:val="-2"/>
                        </w:rPr>
                        <w:t xml:space="preserve"> </w:t>
                      </w:r>
                      <w:r>
                        <w:rPr>
                          <w:color w:val="001F5F"/>
                        </w:rPr>
                        <w:t>samples</w:t>
                      </w:r>
                      <w:r>
                        <w:rPr>
                          <w:color w:val="001F5F"/>
                          <w:spacing w:val="-6"/>
                        </w:rPr>
                        <w:t xml:space="preserve"> </w:t>
                      </w:r>
                      <w:r>
                        <w:rPr>
                          <w:color w:val="001F5F"/>
                        </w:rPr>
                        <w:t>of</w:t>
                      </w:r>
                      <w:r>
                        <w:rPr>
                          <w:color w:val="001F5F"/>
                          <w:spacing w:val="-3"/>
                        </w:rPr>
                        <w:t xml:space="preserve"> </w:t>
                      </w:r>
                      <w:r>
                        <w:rPr>
                          <w:color w:val="001F5F"/>
                        </w:rPr>
                        <w:t>pupils</w:t>
                      </w:r>
                      <w:r>
                        <w:rPr>
                          <w:color w:val="001F5F"/>
                          <w:spacing w:val="-5"/>
                        </w:rPr>
                        <w:t xml:space="preserve"> </w:t>
                      </w:r>
                      <w:r>
                        <w:rPr>
                          <w:color w:val="001F5F"/>
                        </w:rPr>
                        <w:t>work</w:t>
                      </w:r>
                      <w:r>
                        <w:rPr>
                          <w:color w:val="001F5F"/>
                          <w:spacing w:val="-2"/>
                        </w:rPr>
                        <w:t xml:space="preserve"> </w:t>
                      </w:r>
                      <w:r>
                        <w:rPr>
                          <w:color w:val="001F5F"/>
                        </w:rPr>
                        <w:t>at</w:t>
                      </w:r>
                      <w:r>
                        <w:rPr>
                          <w:color w:val="001F5F"/>
                          <w:spacing w:val="-2"/>
                        </w:rPr>
                        <w:t xml:space="preserve"> </w:t>
                      </w:r>
                      <w:r>
                        <w:rPr>
                          <w:color w:val="001F5F"/>
                        </w:rPr>
                        <w:t>regular</w:t>
                      </w:r>
                    </w:p>
                    <w:p w:rsidR="00B7757A" w:rsidRDefault="0034355B">
                      <w:pPr>
                        <w:pStyle w:val="BodyText"/>
                        <w:spacing w:before="1"/>
                        <w:ind w:left="103" w:right="47"/>
                        <w:rPr>
                          <w:color w:val="000000"/>
                        </w:rPr>
                      </w:pPr>
                      <w:r>
                        <w:rPr>
                          <w:color w:val="001F5F"/>
                        </w:rPr>
                        <w:t>intervals</w:t>
                      </w:r>
                      <w:r>
                        <w:rPr>
                          <w:color w:val="001F5F"/>
                          <w:spacing w:val="-3"/>
                        </w:rPr>
                        <w:t xml:space="preserve"> </w:t>
                      </w:r>
                      <w:r>
                        <w:rPr>
                          <w:color w:val="001F5F"/>
                        </w:rPr>
                        <w:t>and</w:t>
                      </w:r>
                      <w:r>
                        <w:rPr>
                          <w:color w:val="001F5F"/>
                          <w:spacing w:val="-2"/>
                        </w:rPr>
                        <w:t xml:space="preserve"> </w:t>
                      </w:r>
                      <w:r>
                        <w:rPr>
                          <w:color w:val="001F5F"/>
                        </w:rPr>
                        <w:t>by</w:t>
                      </w:r>
                      <w:r>
                        <w:rPr>
                          <w:color w:val="001F5F"/>
                          <w:spacing w:val="-2"/>
                        </w:rPr>
                        <w:t xml:space="preserve"> </w:t>
                      </w:r>
                      <w:r>
                        <w:rPr>
                          <w:color w:val="001F5F"/>
                        </w:rPr>
                        <w:t>having</w:t>
                      </w:r>
                      <w:r>
                        <w:rPr>
                          <w:color w:val="001F5F"/>
                          <w:spacing w:val="-2"/>
                        </w:rPr>
                        <w:t xml:space="preserve"> </w:t>
                      </w:r>
                      <w:r>
                        <w:rPr>
                          <w:color w:val="001F5F"/>
                        </w:rPr>
                        <w:t>conversations</w:t>
                      </w:r>
                      <w:r>
                        <w:rPr>
                          <w:color w:val="001F5F"/>
                          <w:spacing w:val="-3"/>
                        </w:rPr>
                        <w:t xml:space="preserve"> </w:t>
                      </w:r>
                      <w:r>
                        <w:rPr>
                          <w:color w:val="001F5F"/>
                        </w:rPr>
                        <w:t>with</w:t>
                      </w:r>
                      <w:r>
                        <w:rPr>
                          <w:color w:val="001F5F"/>
                          <w:spacing w:val="-6"/>
                        </w:rPr>
                        <w:t xml:space="preserve"> </w:t>
                      </w:r>
                      <w:r>
                        <w:rPr>
                          <w:color w:val="001F5F"/>
                        </w:rPr>
                        <w:t>individuals.</w:t>
                      </w:r>
                      <w:r>
                        <w:rPr>
                          <w:color w:val="001F5F"/>
                          <w:spacing w:val="-3"/>
                        </w:rPr>
                        <w:t xml:space="preserve"> </w:t>
                      </w:r>
                      <w:r>
                        <w:rPr>
                          <w:color w:val="001F5F"/>
                        </w:rPr>
                        <w:t>Pupils’</w:t>
                      </w:r>
                      <w:r>
                        <w:rPr>
                          <w:color w:val="001F5F"/>
                          <w:spacing w:val="-6"/>
                        </w:rPr>
                        <w:t xml:space="preserve"> </w:t>
                      </w:r>
                      <w:r>
                        <w:rPr>
                          <w:color w:val="001F5F"/>
                        </w:rPr>
                        <w:t>progress</w:t>
                      </w:r>
                      <w:r>
                        <w:rPr>
                          <w:color w:val="001F5F"/>
                          <w:spacing w:val="-5"/>
                        </w:rPr>
                        <w:t xml:space="preserve"> </w:t>
                      </w:r>
                      <w:r>
                        <w:rPr>
                          <w:color w:val="001F5F"/>
                        </w:rPr>
                        <w:t>in</w:t>
                      </w:r>
                      <w:r>
                        <w:rPr>
                          <w:color w:val="001F5F"/>
                          <w:spacing w:val="-4"/>
                        </w:rPr>
                        <w:t xml:space="preserve"> </w:t>
                      </w:r>
                      <w:r>
                        <w:rPr>
                          <w:color w:val="001F5F"/>
                        </w:rPr>
                        <w:t>learning</w:t>
                      </w:r>
                      <w:r>
                        <w:rPr>
                          <w:color w:val="001F5F"/>
                          <w:spacing w:val="-2"/>
                        </w:rPr>
                        <w:t xml:space="preserve"> </w:t>
                      </w:r>
                      <w:r>
                        <w:rPr>
                          <w:color w:val="001F5F"/>
                        </w:rPr>
                        <w:t>in</w:t>
                      </w:r>
                      <w:r>
                        <w:rPr>
                          <w:color w:val="001F5F"/>
                          <w:spacing w:val="-4"/>
                        </w:rPr>
                        <w:t xml:space="preserve"> </w:t>
                      </w:r>
                      <w:r>
                        <w:rPr>
                          <w:color w:val="001F5F"/>
                        </w:rPr>
                        <w:t xml:space="preserve">PSHE is assessed as part of the assessment of RE and Science. The </w:t>
                      </w:r>
                      <w:proofErr w:type="spellStart"/>
                      <w:r>
                        <w:rPr>
                          <w:color w:val="001F5F"/>
                        </w:rPr>
                        <w:t>programmes</w:t>
                      </w:r>
                      <w:proofErr w:type="spellEnd"/>
                      <w:r>
                        <w:rPr>
                          <w:color w:val="001F5F"/>
                        </w:rPr>
                        <w:t xml:space="preserve"> will be evaluated by discussion with pupils, staff and parents.</w:t>
                      </w:r>
                    </w:p>
                  </w:txbxContent>
                </v:textbox>
                <w10:wrap type="topAndBottom" anchorx="page"/>
              </v:shape>
            </w:pict>
          </mc:Fallback>
        </mc:AlternateContent>
      </w:r>
    </w:p>
    <w:p w:rsidR="00B7757A" w:rsidRDefault="00B7757A">
      <w:pPr>
        <w:rPr>
          <w:sz w:val="20"/>
        </w:rPr>
        <w:sectPr w:rsidR="00B7757A">
          <w:pgSz w:w="11910" w:h="16840"/>
          <w:pgMar w:top="1820" w:right="1280" w:bottom="280" w:left="1340" w:header="720" w:footer="720" w:gutter="0"/>
          <w:cols w:space="720"/>
        </w:sectPr>
      </w:pPr>
    </w:p>
    <w:p w:rsidR="00B7757A" w:rsidRDefault="0034355B">
      <w:pPr>
        <w:pStyle w:val="BodyText"/>
        <w:ind w:left="100"/>
        <w:rPr>
          <w:sz w:val="20"/>
        </w:rPr>
      </w:pPr>
      <w:r>
        <w:rPr>
          <w:noProof/>
          <w:sz w:val="20"/>
        </w:rPr>
        <w:lastRenderedPageBreak/>
        <mc:AlternateContent>
          <mc:Choice Requires="wpg">
            <w:drawing>
              <wp:inline distT="0" distB="0" distL="0" distR="0">
                <wp:extent cx="5732780" cy="3326129"/>
                <wp:effectExtent l="0" t="0" r="0" b="762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3326129"/>
                          <a:chOff x="0" y="0"/>
                          <a:chExt cx="5732780" cy="3326129"/>
                        </a:xfrm>
                      </wpg:grpSpPr>
                      <wps:wsp>
                        <wps:cNvPr id="24" name="Graphic 24"/>
                        <wps:cNvSpPr/>
                        <wps:spPr>
                          <a:xfrm>
                            <a:off x="6096" y="6096"/>
                            <a:ext cx="5720715" cy="3314065"/>
                          </a:xfrm>
                          <a:custGeom>
                            <a:avLst/>
                            <a:gdLst/>
                            <a:ahLst/>
                            <a:cxnLst/>
                            <a:rect l="l" t="t" r="r" b="b"/>
                            <a:pathLst>
                              <a:path w="5720715" h="3314065">
                                <a:moveTo>
                                  <a:pt x="5720460" y="0"/>
                                </a:moveTo>
                                <a:lnTo>
                                  <a:pt x="0" y="0"/>
                                </a:lnTo>
                                <a:lnTo>
                                  <a:pt x="0" y="3313811"/>
                                </a:lnTo>
                                <a:lnTo>
                                  <a:pt x="5720460" y="3313811"/>
                                </a:lnTo>
                                <a:lnTo>
                                  <a:pt x="5720460" y="0"/>
                                </a:lnTo>
                                <a:close/>
                              </a:path>
                            </a:pathLst>
                          </a:custGeom>
                          <a:solidFill>
                            <a:srgbClr val="DEEAF6"/>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9" cstate="print"/>
                          <a:stretch>
                            <a:fillRect/>
                          </a:stretch>
                        </pic:blipFill>
                        <pic:spPr>
                          <a:xfrm>
                            <a:off x="71450" y="282321"/>
                            <a:ext cx="4019550" cy="2730500"/>
                          </a:xfrm>
                          <a:prstGeom prst="rect">
                            <a:avLst/>
                          </a:prstGeom>
                        </pic:spPr>
                      </pic:pic>
                      <wps:wsp>
                        <wps:cNvPr id="26" name="Textbox 26"/>
                        <wps:cNvSpPr txBox="1"/>
                        <wps:spPr>
                          <a:xfrm>
                            <a:off x="3048" y="3048"/>
                            <a:ext cx="5727065" cy="3320415"/>
                          </a:xfrm>
                          <a:prstGeom prst="rect">
                            <a:avLst/>
                          </a:prstGeom>
                          <a:ln w="6096">
                            <a:solidFill>
                              <a:srgbClr val="000000"/>
                            </a:solidFill>
                            <a:prstDash val="solid"/>
                          </a:ln>
                        </wps:spPr>
                        <wps:txbx>
                          <w:txbxContent>
                            <w:p w:rsidR="00B7757A" w:rsidRDefault="0034355B">
                              <w:pPr>
                                <w:ind w:left="103"/>
                                <w:rPr>
                                  <w:sz w:val="36"/>
                                </w:rPr>
                              </w:pPr>
                              <w:r>
                                <w:rPr>
                                  <w:color w:val="001F5F"/>
                                  <w:sz w:val="36"/>
                                </w:rPr>
                                <w:t>SEND</w:t>
                              </w:r>
                              <w:r>
                                <w:rPr>
                                  <w:color w:val="001F5F"/>
                                  <w:spacing w:val="-5"/>
                                  <w:sz w:val="36"/>
                                </w:rPr>
                                <w:t xml:space="preserve"> </w:t>
                              </w:r>
                              <w:r>
                                <w:rPr>
                                  <w:color w:val="001F5F"/>
                                  <w:sz w:val="36"/>
                                </w:rPr>
                                <w:t>within</w:t>
                              </w:r>
                              <w:r>
                                <w:rPr>
                                  <w:color w:val="001F5F"/>
                                  <w:spacing w:val="-2"/>
                                  <w:sz w:val="36"/>
                                </w:rPr>
                                <w:t xml:space="preserve"> </w:t>
                              </w:r>
                              <w:r>
                                <w:rPr>
                                  <w:color w:val="001F5F"/>
                                  <w:sz w:val="36"/>
                                </w:rPr>
                                <w:t>PSHE</w:t>
                              </w:r>
                              <w:r>
                                <w:rPr>
                                  <w:color w:val="001F5F"/>
                                  <w:spacing w:val="-4"/>
                                  <w:sz w:val="36"/>
                                </w:rPr>
                                <w:t xml:space="preserve"> </w:t>
                              </w:r>
                              <w:r>
                                <w:rPr>
                                  <w:color w:val="001F5F"/>
                                  <w:sz w:val="36"/>
                                </w:rPr>
                                <w:t>(see</w:t>
                              </w:r>
                              <w:r>
                                <w:rPr>
                                  <w:color w:val="001F5F"/>
                                  <w:spacing w:val="-2"/>
                                  <w:sz w:val="36"/>
                                </w:rPr>
                                <w:t xml:space="preserve"> </w:t>
                              </w:r>
                              <w:r>
                                <w:rPr>
                                  <w:color w:val="001F5F"/>
                                  <w:sz w:val="36"/>
                                </w:rPr>
                                <w:t>SEND</w:t>
                              </w:r>
                              <w:r>
                                <w:rPr>
                                  <w:color w:val="001F5F"/>
                                  <w:spacing w:val="-2"/>
                                  <w:sz w:val="36"/>
                                </w:rPr>
                                <w:t xml:space="preserve"> </w:t>
                              </w:r>
                              <w:r>
                                <w:rPr>
                                  <w:color w:val="001F5F"/>
                                  <w:sz w:val="36"/>
                                </w:rPr>
                                <w:t>policy</w:t>
                              </w:r>
                              <w:r>
                                <w:rPr>
                                  <w:color w:val="001F5F"/>
                                  <w:spacing w:val="-3"/>
                                  <w:sz w:val="36"/>
                                </w:rPr>
                                <w:t xml:space="preserve"> </w:t>
                              </w:r>
                              <w:r>
                                <w:rPr>
                                  <w:color w:val="001F5F"/>
                                  <w:sz w:val="36"/>
                                </w:rPr>
                                <w:t>for</w:t>
                              </w:r>
                              <w:r>
                                <w:rPr>
                                  <w:color w:val="001F5F"/>
                                  <w:spacing w:val="-2"/>
                                  <w:sz w:val="36"/>
                                </w:rPr>
                                <w:t xml:space="preserve"> </w:t>
                              </w:r>
                              <w:r>
                                <w:rPr>
                                  <w:color w:val="001F5F"/>
                                  <w:sz w:val="36"/>
                                </w:rPr>
                                <w:t>more</w:t>
                              </w:r>
                              <w:r>
                                <w:rPr>
                                  <w:color w:val="001F5F"/>
                                  <w:spacing w:val="-2"/>
                                  <w:sz w:val="36"/>
                                </w:rPr>
                                <w:t xml:space="preserve"> details):</w:t>
                              </w:r>
                            </w:p>
                          </w:txbxContent>
                        </wps:txbx>
                        <wps:bodyPr wrap="square" lIns="0" tIns="0" rIns="0" bIns="0" rtlCol="0">
                          <a:noAutofit/>
                        </wps:bodyPr>
                      </wps:wsp>
                    </wpg:wgp>
                  </a:graphicData>
                </a:graphic>
              </wp:inline>
            </w:drawing>
          </mc:Choice>
          <mc:Fallback>
            <w:pict>
              <v:group id="Group 23" o:spid="_x0000_s1030" style="width:451.4pt;height:261.9pt;mso-position-horizontal-relative:char;mso-position-vertical-relative:line" coordsize="57327,332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3NeH0AwAAbQoAAA4AAABkcnMvZTJvRG9jLnhtbLxWbW/bNhD+PmD/&#10;gdD3xpL8lgixi65OggBFF6wZ9pmiKImoJHIkbSn/vnekaDn2hnbZsACxT+bx+Nxzdw91+35oG3Lg&#10;2gjZbaLkKo4I75gsRFdtot+f799dR8RY2hW0kR3fRC/cRO+3P/9026uMp7KWTcE1gSCdyXq1iWpr&#10;VTabGVbzlporqXgHi6XULbXwqKtZoWkP0dtmlsbxatZLXSgtGTcGft35xWjr4pclZ/bXsjTckmYT&#10;ATbrPrX7zPFztr2lWaWpqgUbYdA3oGip6ODQY6gdtZTstbgI1QqmpZGlvWKyncmyFIy7HCCbJD7L&#10;5kHLvXK5VFlfqSNNQO0ZT28Oyz4fnjQRxSZK5xHpaAs1cscSeAZyelVl4POg1Rf1pH2GYH6S7KuB&#10;5dn5Oj5Xk/NQ6hY3QaJkcKy/HFnngyUMflyu5+n6GorDYG0+T1dJeuPrwmoo3sU+Vt99Z+eMZv5g&#10;B+8Ip1fQY2ai0fw7Gr/UVHFXHYMUBRoXE42+q9KFJ9J5IYuOVpOZkdAzjlbxzSoiQIUzXH9OTKXx&#10;OlkGppJFvFpi7GO+NGN7Yx+4dKTTwydjXYCqCBatg8WGLpgaxgQHpHEDYiMCA6IjAgOS+0IoanEf&#10;VhJN0mPVRiw1Fs1DwfVWHvizdJ4WS4d+ixVUNxQewE4+TXfq+9orrIVv5eJ5Hzhxfp0kY/LBI3x7&#10;z9OT/6m/EwZAGiKyRhrumUYCHOVHUsDvlHYjG1Hci6ZBEoyu8o+NJgcK/O7u7j7cr0bQJ27QpqEd&#10;0Mpl8QLd1IMqbSLz555qHpHmsYN+hextMHQw8mBo23yUTugc/9rY5+EPqhVRYG4iC330WYa2pVno&#10;D8CPDt4Xd3byw97KUmDzOGwe0fgAI7S9VYJl8D9KElgXs/R96YZddo+5eflvfyhGS/XXvXoH6gn8&#10;i1w0wr64mwAmEUF1hyfBUKnw4WQsYWq8uj22tOIkdYMTfHAH5noRIG+ECqVEe4QK83EmwH+RrRf3&#10;nWT7lnfW31aaN4BadqYWysCcZbzNOYivfiwSGGu4KS0IsNKis37yjNXcMmg4mpXQUr/BpPo2PC44&#10;0BNOTOFvlGWdLJZ+fNLrdJ666aFZEJdFnNwscR1lOF3P42UcpiAoFHYJisvYTygbwPpFI3n9cbg8&#10;EmcCMLxO/g8JBv30tX6G5HI5kNQNHR4OHYESTOzwiwR1chxM0xfujeOFNY8X8AKD9xIawPzEF8jL&#10;GvU3XFvxApTZ1+ZNfKHYoLA62ceDTgTiTEdi9zce9soNK7SjpvZ645ZGt6Ybx9eXBHO2Qz64q/94&#10;Qf1HyvMD+uFuZninAVCvXppOnx3g6S1x+w0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DcCaO3AAAAAUBAAAPAAAAZHJzL2Rvd25yZXYueG1sTI9BS8NAEIXvgv9hGcGb3SSlUmM2pRT1&#10;VARbQbxNk2kSmp0N2W2S/ntHL/XyYHjDe9/LVpNt1UC9bxwbiGcRKOLClQ1XBj73rw9LUD4gl9g6&#10;JgMX8rDKb28yTEs38gcNu1ApCWGfooE6hC7V2hc1WfQz1xGLd3S9xSBnX+myx1HCbauTKHrUFhuW&#10;hho72tRUnHZna+BtxHE9j1+G7em4uXzvF+9f25iMub+b1s+gAk3h+gy/+IIOuTAd3JlLr1oDMiT8&#10;qXhPUSIzDgYWyXwJOs/0f/r8BwAA//8DAFBLAwQKAAAAAAAAACEAfhYqQDRgAQA0YAEAFQAAAGRy&#10;cy9tZWRpYS9pbWFnZTEuanBlZ//Y/+AAEEpGSUYAAQEBAGAAYAAA/9sAQwADAgIDAgIDAwMDBAMD&#10;BAUIBQUEBAUKBwcGCAwKDAwLCgsLDQ4SEA0OEQ4LCxAWEBETFBUVFQwPFxgWFBgSFBUU/9sAQwED&#10;BAQFBAUJBQUJFA0LDRQUFBQUFBQUFBQUFBQUFBQUFBQUFBQUFBQUFBQUFBQUFBQUFBQUFBQUFBQU&#10;FBQUFBQU/8AAEQgC/gNv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AooooAKKKKACi&#10;iigAooooAKKKKAEZgmNxAyccmlr4v/bN+PN1aeJtO8K+Hr1oJNKmW7u5om/5bjBRP+A9T7n2r6R+&#10;B/xRtfi18PdO1qJlF5sEV5CDzHMB8w+h6j2NdtTCVKdGNZ7P+l95x08VTqVpUVuv6/A7+iiiuI7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8/+OPxStvhJ8PdQ1qRlN6ymGyi&#10;J/1kxHy/gOp+ld+zBFLMQFAySe1fm/8AtZfGM/FD4gyWNjMX0LSGaC2weJH/AI5PxIwPYCvRwGG+&#10;s1knstWefjcT9WpNrd7HllppevfEXW9SuLW3n1XUGSW+uWTlto+Z2Neq/sl/GJvhh8Qo9PvpSmh6&#10;wywXAY8RSdEf8+D7H2r6b/Y/+C6+APAZ1nU7cDWdcQSOki8xQfwJ7ZByR7+1fLf7VXwdb4VfEOae&#10;ziKaHqrNc2hA+WM5+aPP+yTx7EV9KsTSxdSeEe3T+vyPnnh6uFhDFLfr/X5n6TqwdQykFSMgjvS1&#10;4J+yH8Zf+Fk+Al0rUJ9+uaMqwS7j80sWPkk9+mD7j3r3uvj61KVCo6ct0fV0qsa0FUjswooorE2C&#10;iiigAooooAKKKKACiiigAooooAKKKKACiiigAooooAKKKKACiiigAooooAKKKKACiiigAooooAKK&#10;KKACiiigAooooAKKKKACiiigAooooAKKKKACiiigAooooAKKKKACiiigAooooAKKKKACiiigAooo&#10;oAKKKKACiiigAooooAKKKKACiiigAooooAKKKKACiiigAooooAKKKKACiiigAooooAKKKKACiiig&#10;AooooAKKKKACiiigAooooAKKKKACiiigAooooAKKKo65rVp4d0e91S/mW3srSJppZGPAVRk00m3Z&#10;CbtqzxD9r74yD4ceAm0jT59mua0rQptPzRQ4w7+2c4H1PpXyr+yp8Hm+KnxDiur2IvoekstzdMw+&#10;WR85SP3yRk+w965P4p+O9U+N/wAT7jUEjklkvZ1trC0XnamdsaAep4z7k1+h/wAB/hXb/CP4eWGj&#10;qqm/dfOvZgOZJj1/AdB7CvqKjWW4TkXxy/r8D5uCeYYrnfwR/r8T0JEWNFRAFVRgAdAK88+PPwqt&#10;/i78PL/SCqjUY18+xmPVJR0H0bofr7V6LRXzUJypyU47o+inCNSLhLZn5W/Crx7qXwQ+J1tqLpJE&#10;bSZra/tSMF484dSPUdR7iv1E0TWLTxDpFnqVjMs9ndxLNFIhyGUjIr4q/bg+DX9jazF440uDFnfM&#10;I79UHCTdn/4EP1HvXQ/sNfGX7RbzeAtUnzLHun01nPVP44x9Oo9ifSvosbCOMw8cXT3W/wDXkfP4&#10;OcsJXeGqbPb+vM+wqKKK+ZPowooooAKKKKACiiigAooooAKKKKACiiigAooooAKKKKACiiigAooo&#10;oAKKKKACiiigAooooAKKKKACiiigAooooAKKKKACiiigAooooAKKKKACiiigAooooAKKKKACiiig&#10;AooooAKKKKACiiigAorB8eeL7X4f+C9b8S3sck1ppVnLeSxwj53VFLYHucV5RqXxu+I2k2Ph2K6+&#10;HWgRa34h1QWOm258WSm0eE2xn86SYWBdGG1kKeUeRkMQQaAPdaK8eh+P76P8QF8CeK9HstJ8VvoE&#10;muxQ6fqT3drMEd1eFJngiYsAqnlBwTgfKa4yx/a21vUY7nVYPANtJ4Y0zTLLVdYu01xje20Nwm4m&#10;K3+y7ZhGOWzKhIBIBPBAPpSivOPit8VL/wAE6J4aufDujWXiO/1/UYdPtIb7UmsbceZG7h2lSGZg&#10;MJ0CHrVDwT+0Z4W1rQ7eTxRqek+B9fa9m0ybRtU1aFW+1RTeS6wuxTzlL42sFBO5cqCcUAerUVyV&#10;p8XPAuoXep2tr408PXN1pc8drfwQ6rA72kzsUSOVQ+UdmBUK2CSMDmqHiD4vaPo/jbR/DdvqGiXd&#10;3cyTC/ik1u2gubGOOISF/IZt8nDLkKPlDBjxQB3lFebw/HbwxruveFrDwrrvhzxXb61dXFu9xp/i&#10;G1ZohDGWdo4wxachtqsqcruyeK2LL4x+AdT03UdRs/HHhu60/TZ/s17dwatbvFazf885XD4Rv9li&#10;DQB2FFYmkeN/DviHw0fEWla/pep6AI3m/tWzvY5bXYudzearFcDByc4GDXIeGPj34Uv/AA/4eu/E&#10;XiHw14Z1bW0RrXTJPEVpcecXJCCGRWAm3Y4KZz2oA9Korzn4x/EzWfh5F4Zg8PaBY+ItW17UxpsE&#10;Go6o+nwRnypJC7SpBOekeMBO/UVw3hX9pjXviLqWnaZ4T8C295qcSB9ct9U1v7H9gAu3tpBAwt5B&#10;clGimbnywVUYOWAoA9/orx7/AIaE/wCKLGvnQOT4pHhr7P8Abf8Ap7Nt527y/bdsx7bu9WPhF8U/&#10;GnxRc6pL4Q0HSfCZubm2jvU8RzT3xMUrR5Nt9hRACVJ/1xwPWgD1miuevPiJ4V0/xZbeF7rxNo9t&#10;4muYzNBos1/El5KgBJZYS29lwDyBjg1i/Cr42+D/AIz22rS+FdYtdRbS72Wxu4IrqGWSJ0dl3Msb&#10;thW2kqTjIwcUAd3RXg9j+07LZ+C9Z8f+JvDtloPw4tVZrPWF1tZLucifygstvJFEsRJwQBK/ocHi&#10;vZvDfiTS/F+h2es6LqFrqul3kYlgu7OZJopFPdXQlT+BoA0qK8w8P/tAeGLjRL3U/E+p6T4Lt4tb&#10;utEt21fVIokuZYpWjGxpNgLNtzsGSPeutPxG8JjxS3hk+KNGHiRYPtTaP/aEX2wQ4B8ww7t+zBB3&#10;YxzQB0VFcOnx0+G0vhyXxCnxC8KvoEU5tZNVXWrY2qTAZMZl37Q4AJ25zxXI65+0j4a0T4keF7Kf&#10;xT4Yt/BWuaLNqEGuT6jEsU8wmjSNYpzII2DBzwMkkDBoA9morzyT4vQ6b8QvEuh6zYw6L4d0XSbb&#10;Vm8T3d/Glq6ytIrK+QBGF8v7zNznoO/Y+HfEukeMNGttX0HVbLW9Jul3wX+nXCXEEq+qSISrD6Gg&#10;DSooooAKKKKACiiigAooooAKKKKACiiigAooooAKKKKACiiigAooooAK+PP25fjL5EMPgLS58SPt&#10;n1JkPQdUjP8A6Efwr6T+LHxFsvhZ4F1LxBelSYE2wRE482Yg7E/P9Aa/NPw5ouufHP4oRWxke41P&#10;V7oyTznny1Jy7n2A/oK93K8OpSeIqfDH8/8AgHi5lXcYqhD4pfl/wT3v9h74Nf2xq0vjnVIM2dmT&#10;Fp6uOHl6M/8AwHoPcn0r7hrF8G+FLHwP4Y07Q9NiEVnZRCJAO+OpPuTzW1XnYvEPE1XN7dPQ78LQ&#10;WHpKC36+oUUUVxnWYvjPwnYeOvC+paDqcYks76ExOMZK+jD3BwR9K/L3xDo+u/Az4nyW4ZrbVNIu&#10;g8EoHDqDlWHqrD9DX6uV8yftr/Br/hLfCqeL9Ng3arpKbblUHMtvnr7lSc/Qn0r2ssxKpVPZT+GX&#10;5nj5jh3Uh7WHxR/I9s+FPxEsfij4G03xBYsAJ4wJos5MUo4ZT9DXX1+e37Gvxl/4QLxsfDmoz7NF&#10;1lwqlj8sVx0U/wDAvun8K/QgHIyK5Mbhnhazj0ex1YPELE0lLqtxaKKK4DuCiiigAooooAKKKKAC&#10;iiigAooooAKKKKACiiigAooooAKKKKACiiigAooooAKKKKACiiigAooooAKKKKACiiigAooooAKK&#10;KKACiiigAooooAKKKKACiiigAooooAKKKKACiiigAooooAyPF11Z2fhfVZtR02bWLBLZzPp9vaG7&#10;kuEx80awgEyEjjbg56V8RXXgxbU6GtrpHxLh+EVh4pWXTLVLLW49V06D7A6yCJIVF/FbiY7VyBwS&#10;B8mM/c+s6TBrulXWn3L3MUFzGY3ezupbWYA90liZXQ/7SsCPWvN/+GafCP8A0GPiB/4cbxD/APJ1&#10;AHkHjX4a3Xxf8XalfeGLTW9P+z+ErY6Dq3iDT723kS9imuQI5TdqsxLI5V9/zFZCe4Ncd4M0PxL4&#10;e8P+KfBl74U8QnX/ABJ4S03R7V49FumslmNu0UxkuxGYYhHuLEO4PGACSAfpD/hmnwj/ANBj4gf+&#10;HG8Q/wDydR/wzT4R/wCgx8QP/DjeIf8A5OoA5344fD3WdR8KfDDQtFu9Vs7jT9dtBLqukW0c01mi&#10;W8qmbEsUkYGcDLoV+b1xWRpvwSHgf4w+HrbRrbUtQtofDOrF/EGor50j39xcRu0kkwUKsjku2FCj&#10;GQoAGB3P/DNPhH/oMfED/wAON4h/+TqP+GafCP8A0GPiB/4cbxD/APJ1AHgvh/4b6l8QtL0Hwuvh&#10;fWNEvPDXhS803V73UtNms4Zr5pIntlhkdQlztlgaXfEXUblJOTitCH4V6vqPhfwRd+NtE1I3muz6&#10;rqPiaPTraa4ksluLZlEX7tC25E2xrgEkqAAele1f8M0+Ef8AoMfED/w43iH/AOTqP+GafCP/AEGP&#10;iB/4cbxD/wDJ1AHhF3pPj34g+FdA0izsdbuIdLvNU07R9b1LRp9Lup7Y6e6QS3MMqIYm3t5e8rGr&#10;ldwVQQKytb8Lap48vfDt1o/gfXtP0zSLTQtKv7bUNEntS08N6ZGCRug82OJTkzJuj+bhjg19Gf8A&#10;DNPhH/oMfED/AMON4h/+TqP+GafCP/QY+IH/AIcbxD/8nUAO+B2iXuiN49S7sLiwin8SXc9ss0LR&#10;rJGxBDoCBlScnI4PNfM+g/C/xGvgjXxP4S1QX7eA7GzhEmmyeaZ0vJ3MS5XO9cq20cjIOK+lv+Ga&#10;fCP/AEGPiB/4cbxD/wDJ1H/DNPhH/oMfED/w43iH/wCTqAMH9oDwXrnjGH4V2mkXes6RPb69HLca&#10;no1tFLPZILSdS586KWNRkhcuhGWHfFcL8VPhloHgqHwvoXg7RvGZ+ImlPHLo/ifTrG7kSYzXIe5S&#10;9vI0EBjfDu6TEL82UGTivWP+GafCP/QY+IH/AIcbxD/8nUf8M0+Ef+gx8QP/AA43iH/5OoA8Aj+B&#10;N8/hKHXJtO8Xf8JEPiIt49iuq6mLT7P/AGkWM32AS+Rs2fNv8rGPmz3ruv2UI9K8KyX+k3enePLD&#10;xVc39888WrWGujSVT7TIyNE0yfYY9ykHMRBbPevRf+GafCP/AEGPiB/4cbxD/wDJ1H/DNPhH/oMf&#10;ED/w43iH/wCTqAPH/jHaeL9c+M0Aj07X4NM0jxBpl9Fa6R4fSSzvLbCpJdzXnkO7yq0mzyo5UKoh&#10;LKVBNeq/s8Sz6VD4u8P3+marp+oWuvX90Xu9NuIbeaGa5keJ4Z2QRSgqQcIxK5wwBq3/AMM0+Ef+&#10;gx8QP/DjeIf/AJOo/wCGafCP/QY+IH/hxvEP/wAnUAeBeIfCs2t3PxBf4a+GPGGkeHL/AEiS51fQ&#10;tU0q7sraXUxc799nBcKu6V0Dl/s/7tvk6sTn6eg+IdpZ/Di38SxaN4hvLSOKPfYxaLcx6gBkKx+y&#10;SIkx28kqELED5Q3Fc9/wzT4R/wCgx8QP/DjeIf8A5Oo/4Zp8I/8AQY+IH/hxvEP/AMnUAfPuk6Hq&#10;nhW5u/FOseDvEmq6L4gsdegtLC30O4uLmKW7ujJEktuqGWATR7QWkVVXbhyvFUNW8BeNtD8N6v4H&#10;8JweIrzVvEHh9f8AhI4LjR547W1uYYIVDWuoSxCCVpUUxGLdICeflAYH6R/4Zp8I/wDQY+IH/hxv&#10;EP8A8nUf8M0+Ef8AoMfED/w43iH/AOTqAPmzU7XSPDU3g3xldXvxG1pj4j062uo/E3hMWs6+Va3G&#10;1beztbCCWYruA3CN/ujaSBmr/hn4ca5d+J9e1seE9UtdH1fQfEtzplndaZJFJarc3KtDE0ZXMUsi&#10;5byiAw3EFQQRXvGofsoeAdXe0e+uvG969pMLi3a4+IOvyGGUAgOmb07WwxGRzgn1q5/wzT4R/wCg&#10;x8QP/DjeIf8A5OoAyNZ8DaPe/s6R2fiG01bSpptPsnvLnRdKlutTSeIxmJ/IiikklZGRPlKNwpBG&#10;M12PwS8Q+IfFHw40u/8AE9hLYao+9MT2clnJNGrERzPbyfPCzqAxjblc4PSsX/hmnwj/ANBj4gf+&#10;HG8Q/wDydXc+D/B1h4H0gabp1xqtzbhy+/WNXu9Tnyev766lkkx6DdgdhQBuUUUUAFFFFABRRRQA&#10;UUUUAFFFFABRRRQAUUUUAFFFFAGJ431G40jwhrN9aSeVdW9pJJFJtDbWCkg4OQfxr5I/4aH+IP8A&#10;0H//ACSt/wD43X1d8Sf+RA8Q/wDXjL/6Ca+Bb27i0+znup22QwxtI7eigZJ/IV+a8V4vE4evSjQq&#10;SjdPZtdfI/UeEMHhcTh6ssRTjKzW6Ttp5npn/DQ/xB/6D/8A5JW//wAbo/4aH+IP/Qf/APJK3/8A&#10;jdfNPgDxj4/8WaxBqd9ouj2Pgq9jeS1ZZpDfxrxsaQH5MMOcDp3rt7Pxl4f1C3ubi113TbmC2k8q&#10;eWG7jdYnzjaxBwpz2NfHVcXmVKXK68n6Tbt5Oz3PtaODyutHmWHgl0vBK/mrrY7P4g+MtZ+KdpbW&#10;vie+fU7e2cvFEFWFQx4ziMLk/Ws7wBqU/wAL9Sn1DwyU029mj8p5jGszbM5wPMDY59MdBXMf8J74&#10;Z/sdtW/4SLSf7KWTyTffbovID/3N+7bu9s5qHT/Ftrfazqgj1rRLjTLOFHYW90GngYgljLztVcYI&#10;P1prM83UHD6xUUV05pW/MTyvJ3NS+r03J9eSN/yPav8Ahof4g/8AQf8A/JK3/wDjdH/DQ/xB/wCg&#10;/wD+SVv/APG6+dvDHxa07XNc8XmTVdI/4RzR3t1g1OK4XymV4Vdi8u8ocMxHGK6mfxt4dtbSC6m1&#10;7TIraePzYZnvI1SRMgblYtgjJAyPUVM8XmlOXK6076fal1V+/Yqng8pqR5o0adtfsx6O3ba6PYP+&#10;Gh/iD/0H/wDySt//AI3R/wAND/EH/oP/APklb/8AxuvL7LU7PUjMLS7gujC/lyiGRX8tv7rYPB9j&#10;VCHxn4fuNZOkRa7pkurBmU2CXkZnBX7w8sHdkd+OKxWYZi72rT0/vS/zNnluWK16FPX+7H/I9f8A&#10;+Gh/iD/0H/8AySt//jdR3Hx/8eXcEkE2trLDIpR0extyGUjBBHl9K8B8AfFLTvEmhGfVNV0q01OI&#10;ytPapcKhijWRlV2VmJUHA5PGa6fVfFeiaGjPqWsWGnosYmZrq6SICMnAc7iPlzxnpmtZ43NKc3Td&#10;ad1/el/mZQwOVVKaqKjTs/7sf8iE+C9GM/nCz2y7t+5JXXBznIw3Feu23x/8fWlvHDHr7eXGoVd9&#10;rAxwOmSUJP1NeMWvi+01DxG1tZ61odzYx2YuJYYrsPdKScq5AOBGV5yaV/iV4Ri07+0H8VaIlh5v&#10;kfam1GEReZ/c3bsbvbOa0qZlm9SyniKkv+3pPf5kQyzJ6d3HD04/9uwW3yPav+Gh/iD/ANB//wAk&#10;rf8A+N1NZftB+P5ryCN9eyjSKpH2O35BP/XOvCYvF0tz8QINGgNtNpsumfblnTLMzb9owwOCuPb8&#10;a7LTv+Qha/8AXVf5isXmGYQlFSrz11+KX+Zqsuy2pGTjh4aXXwx/yP0Mt2LwRsxyxUEn8KkqK1/4&#10;9Yf9wfyqWv35bH87PcKKKKYgooooAKKKKACiiigAooooAKKKKACiiigAooooAKKKKACiiigAoooo&#10;AKKKKACiiigAooooAKKKKACiiigAooooAKKKKACiiigAooooAKKKKACiiigAooooAKKKKACiiigA&#10;ooooAKKKKACiiigAooooAKKKKACiiigAooooAKKKKACiiigAooooAKKKKACiiigAooooAKKKKACi&#10;iigAooooAKKKKACiiigAooooAKKKKACiiigDm/iT/wAiB4h/68Zf/QTX58eJtMfWfDmqWERCy3Vr&#10;JChPTLKQP51+g/xJ/wCRA8Q/9eMv/oJr4Lr8r4wk44mjJdE/zP1vguKlha8X1a/I+erX4tW/iT4e&#10;XvgWwstVj8a2+ly21zYpZyL9nZIyCTIRtw2MLgknI4rgph4P8S2l6fBmjfZNDjs7Kx1fFk1tHJcG&#10;7jHluCBvcDdk89epr7Cor5qnmcKLbp02ru/xdevT7u3mfU1MqqVklVqJ2Vvh1t066f3u/kfK/jnQ&#10;/BHgy88VR3sen6Lptjf2dxY2L6WbqzluGtRlHgRejZPPGDg59Y/EDQ3g8S6g2gtY6fPbaRd6rptn&#10;BtbyOsoKAAkADkdcCvqyinHNmkuaLbVt5duXy62vq3r+MyydNy5ZJJ32j35vPpe2iWm/l8N+I38O&#10;+IW1/UPCdxDoPgOPVraSe4i0AXUEI+yqA7WjqNy793O09Qa7/wCE/wAPdE1DV/B8d3eR+LNJkgv7&#10;61NzpC2EQJlQArbchRnLLwOoIAr6lorWrnUp0vZQi153Te1rt8qd/ml5dTKjkcIVfazkn1tZpfFe&#10;yXM0l5Wb636HG+AJ/DsupeKU0LTZrC4i1ORNQeWMqJ7jA3OuScg8cjH0rwG5u/CV9491jR7TTBcf&#10;EVvFjT29zBZN50UKzAs7T7cbAgYEbvwr6wrA8J+Ff+EXbWD9q+0/2hqE19/q9nl+Y2dnU5x68fSu&#10;LD42NF1Ju92lbXt3dtV5adrndicDOsqdNWsm7vl79lfR+evex8+eGvh7od1B4Mnj063ttR1i81S0&#10;vLyKMCSZGSTh2HLAEAjPpTLybRfEvgrV/EHjq5TTY9KubbSoZLuxe8hM1uG3b4VBLo0jyAjjoORX&#10;03qlvc3em3UFnd/YbqSNliuRGJPKYjhtp4OOuDWT4G8IR+CfD0Omrdy3825pp7ycAPPK7FncgcAk&#10;kmuv+1OZOpK976a62u27NppdFs/Q5P7J5WqcbctnfTS9kldJpvq91vufN3iAf8JEjX9n4dGm/a/D&#10;FrLd6fp9v5LyW6XOHVVABwYlIA6gYFJ438XfD3UPAVrB4NsdL0Pw9eaiIr7V7rww13DBMsXybLdo&#10;8NIcld23sfXNfWVFTHNYpxbg/denvafNNO9rK1/mmOWUSaklUXvKzfLr8mpK17u9vk0fNvwM1WHS&#10;dV8ExXMk0qXWjz2EFybZo1aaKZiyFcfuyAPunGMYr6a07/kIWv8A11X+YqvVjTv+Qha/9dV/mK87&#10;E4lYqsqijb5+bfZHp4XCvCUHScr/ACt0S7vsfoXa/wDHrD/uD+VS1Fa/8esP+4P5VLX9DrZH82Pd&#10;hRRRTEFFFFABRRRQAUUUUAFFFFABRRRQAUUUUAFFFFABRRRQAUUUUAFFFFABRRRQAUUUUAFFFFAB&#10;RRRQAUUUUAFFFFABRRRQAUUUUAFFFFABRRRQAUUUUAFFFFABRRRQAUUUUAFFFFABRRRQAUUUUAFF&#10;FFABRRRQAUUUUAFFFFABRRRQAUUUUAFFFFABRRRQAUUUUAFFFFABRRRQAUUUUAFFFFABRRRQAUUU&#10;UAFFFFABRRRQAUUUUAc38Sf+RA8Q/wDXjL/6Ca/PzX5Hh0LUpI3ZJEtpGVlOCCFOCDX6B/En/kQP&#10;EP8A14y/+gmvz+1u3ku9Gv4Il3yy28iIucZJUgDmvyzi+31qhft+p+t8GX+q17d/0PI/hX8drLVP&#10;DVppt3pviKXXLTS1uQt3Zt5mphFAd7dmb97z3JGc1sR/tDaAPDc2rXmk69pbwXkdjNpt9YeVeRSO&#10;pZCY93IYDjBOcjivP4/AnxL1/wAP2unXOh23h5/D+lyWdjcQaoskuoSMFXKso/cgqpHzdzntVbwD&#10;8HNf0QbV8FL4ctJtXsb9rT+2EvigjV1lZnYglicNgZHzcdK8iphcBJzqSkk77KSfXvfqtdE7PRtb&#10;Hs08VmEVCnGLatu4SXTtbo9NWrqzSe677UP2itIhaazHhnxZLfLbLcTWltpymeCN0LBnG/CEdOT1&#10;9aVPjloHhXw5oQW08T64txaJdO8dmbu4toD/AMtbplOFHByRk8Hit2PwtqK+LPHN8bQeRqVlDDaS&#10;b0zIywlSOuRye+K8P8S/s9areHQbu98A2njKU6ZDZS28+tPZNp8iZBclHAkQg9F5yOtY4ell9VqM&#10;3yrR/EtW1e2rSVvX8dDbE1cxopyp+89V8L0Sla+ik3f089tT13Uf2iPDVhqeoWiWWsXqWEQnuLuz&#10;s/MgjQxiRCXDcbgwAB5J9ua7PwV4tXxtoEOqppWqaMkpIFrrFt9nnGD1KZPB7HNcT4e8DXXhXT/G&#10;0UHhqG+tboRrZaY90oW6RbdE8syMWKjIIy/pmqPga98b+FtP0C01TS7eyj1HVJYzptzqBvZ7G12F&#10;lVZgcPgjHOcAgVx1aGHnTfsN1bVyWul3p/S6XudtLEYmFRfWNnfRRenvWWv9Prax2/xK8VXXhbwz&#10;cPplubzW7hWisbYdGkwTuY9lUZYn2x3qp8N9dvZPhD4f1fURc6nfnSoricQgyzTP5YLBQfvMT09a&#10;Z8T/AIPeF/irZxHxDpR1Sezjk+yD7VNCEZh6I6g5IHWub+HfwO0Lwd4b8MarJ4cY+LdG0/ZGiXrk&#10;iVlJdB+88s5Zm5PAzWUPqjwii2+e+ui7OyvzbbXdtL9TWf1xYxySXJy6avuru3K9d7K+tumpLYft&#10;F6VPZavdX/hXxZoMemrGXXVdMEMkzOcJHEgcs7Megx+NP/4aM8Pf2BFqX9keIftL3TWR0j+zT9vS&#10;cKH2GHOclSCMEj3Fcclj8TPEekXKXvw/j0vVLW/j1iK5utbt5kvpUbHk7UB8sbDgEkgbRz3rW8M+&#10;C/GOqeMNL8Va9osGk3U+rPc3FhBdpMLSAWpiTc4IDsW/ug9RXoyw2CipSnbTopp9NtL7669NtzzY&#10;YrHTcYwu79XTa3er1ttpp11ex0F1+0J4fi8PaZqlrpWv6rLfhmXTdO05pruFVO12ljB+UKeDz9M1&#10;f0X42aL4k8VWuiaTp+s6j50CXD6jBYk2duHTeqyyEjaxB6Y9uteNeNvgFq2qXEOp3Xgi38ZBbm8j&#10;/smbWDYmJXuHkjmWRHAIw3Knnp0rttG8EeIvDnizwvZ+H/B0Ph3SLKCJb7VodZMkcsYQ7rcwMSzk&#10;MRtkYkgDqM4oqYXL1TvTleXvbyjZdut35aa9LhTxeYurapG0bx2jK7vv0svPV262PcKsad/yELX/&#10;AK6r/MVXpDK0AMiHa6fMp9COlfNQ+JH1M/hZ+ilr/wAesP8AuD+VS15f+zx8Wofi38PbS+d1Gq2n&#10;+jX0Q/hkH8WPRhg/jXqFf0vKEqb5Jbo/lqM41Fzx2YUUUVJQUUUUAFFFFABRRRQAUUUUAFFFFABR&#10;RRQAUUUUAFFFFABRRRQAUUUUAFFFFABRRRQAUUUUAFFFFABRRRQAUUUUAFFFFABRRRQAUUUUAFFF&#10;FABRRRQAUUUUAFFFFABRRRQAUUUUAFFFFABRRRQAUUUUAFFFFABRRRQAUUUUAFFFFABRRRQAUUUU&#10;AFFFFABRRRQAUUUUAFFFFABRRRQAUUUUAFFFFABRRRQAUUUUAFFFFABRRUc88dtDJNK4jijUs7sc&#10;BQOSTQB5n+0P8Q7DwH8P7mK5IkvNWP2G1gzgsW4ZvooOfyr43qh8efi/J8WvjDFNbyMdF0+cW1im&#10;eCobl8erHn6Ypdc1aLQdFvtSnBaG0ged1XqQoJwPyr8545wroV8NF/FKL/PY/TuAsUq2HxUvsxkv&#10;yLpIUEk4A5JNU9K1rTtetjcaZf2uo24YoZbSZZUDA4IypIyD2rwHxP8AEj4jXnhDW7PVNK0HTpdW&#10;0ea+0t4JpmMUK7RJHP8A9NNj5BXjNd14VF98N/gUbsadotnqVlp73XkaXE62rPtLAkHDEnuc5Jzz&#10;XwdTL5UqacpLmckkk016/fp95+gU8xjVqNRi1FRbbaafkvu1+49Ror5v8d/tFeKvAGjaZ/bUfhnR&#10;tV1XddW32sXksENsAuFkESM5lJJ6AKMdTTZv2i/FfifRrfVPDVjoltp1va282pS3zyNNmWTZ/o6f&#10;LuA6/PjPStVk+KcVOy5Xpe+nbf10MXnWEjJ07vmSva2vfb011PpEkKCSQAOSTVW0nsdWjgvraS3v&#10;UwfKuYmWQYPXaw7HA6eleU3Pxb1g+HLq6+z2RkXxCujD92+DCX2lsb/v479PauP1X4q6l8KPg74R&#10;1DT9S8OWiSCQTW+urctJcAHIWAQAnPUEsMDI5qKeW1p+7H4m7L7my6maUKd5S+FK7+9JfmfSBIAJ&#10;JwBUNlfW2pWyXFpcRXVu/KywuHRvoRwa8HsPE/jrxF8SpdV0JdBTSrjw/b3T2+pNOzoGWQptC8Z8&#10;z72f4cd6NJ+KnjW/8N6Lb+FPD/h0XsOmf2nqaS+ZBaom5gI4FUkhjtYgtxTeWVEtJK+l9bWunv8A&#10;cJZrTb1i7a20bvZrb7z3+ivA5fjn4xvnbV9K0bR38LWj2ZvDcySi7K3Cx4EYHy5UyZJPUdq96jfz&#10;I1bpuANcWIwlTDJe0tr5+mj+9Hdh8XSxTfs76eVr76ry0Y6iiiuM7QqOf/Uyf7p/lUlWNOGdQtQe&#10;nmr/ADFXD4kTP4Wc5+zT8XpPhJ8SoZLiQrououLa+Q9FGflkx/sk/kTX6YQzJcwpLE4kjdQyspyC&#10;D0NfnZ+1x8G/+Fd+MYtb0+DZoetDzUCj5YZsAunt1yPr7V9B/sXfGX/hNfBzeF9Sn3avoyBYmc/N&#10;Nb9FPuV6H8PWv63x9KOIoxxdLtr/AF5bH8e4KpKhWlhanfT+vM+k6KKK+dPfCiiigAooooAKKKKA&#10;CiiigAooooAKKKKACiiigAooooAKKKKACiiigAooooAKKKKACiiigAooooAKKKKACiiigAooooAK&#10;KKKACiiigAooooAKKKKACiiigAooooAKKKKACiiigAooooAKKKKACiiigAooooAKKKKACiiigAoo&#10;ooAKKKKACiiigAooooAKKKKACiiigAooooAKKKKACiiigAooooAKKKKACiiigAooooAK+a/20vjL&#10;/wAIX4PXwrps+3VtYQicoeYbfv8AQt0+gNe++LfE9j4M8N6jrepSiKzsoWmkJPXA4A9ycAfWvy88&#10;WeINa+OfxRlugjXGo6tdCK2gHIRScIo9AB/ImvayzDKrU9rP4Y/meRmOIdKn7OHxSOp/Z++EMnjv&#10;+3vEV4jDSNDtJJd3QSz7CUUH2+8fw9av6np0Gr6ddWNype3uYmhkUHGVYYP86+ytJ+G9n8KvgHfa&#10;BaqDJDpsrXEwHMspQl2P418f1+QcfYp4jHUprZJ2+8/ZfD7DKhga0Jbtq/3Hjuk/AK+gh1CPV/Gd&#10;3roOny6XpguLNEFhA/XO05lbhfmJBOBXoWteE/7X8DXfh37V5Xn2Rs/tPl7tuV27tuRn6Z/Gugor&#10;84qYytVkpTezutEvwSsfpVLBUKMXGEdGrPVvT1bueeeNPhdqOuppF3oHim48La7p0BtRqENqlwss&#10;JxuRonOOoBBzxXhXx0WXwr8TfCrXkOk+KtSs7SAWv9tWV79oupQ5z5TW4MbOTg4kyFOK+tycDJ6V&#10;jHxZZzaXbahYR3GrW1xOsCtYxFyMttLEcYUHqa7sFj6tGSco8yV10T1/vWvbfT1tY4Mdl9KvFqMu&#10;WTs+rWn929r7a27XueY6h8A9R1nxGNSTxhd6fok2pRaw/h/7GjIJwQXBl3BsHnA6DrzTLj9njU44&#10;rNdN8dXVg1q1xAkj6bBOws5SCYBvyAQc4kxnBxiva6Kx/tPFKyUlZf3Y+nbX1epu8rwju3F3f96X&#10;r309FoeW2Xwb1XSdU0C90/xdLa/YrBdO1CEWCMmoRLnZ1b92QWJyufwrMvf2ftQTS9Lt9F8a3eg3&#10;UFmdOvbi3skcXluWLbdrMdjDc2GBJGa9O1/xPa+HZtLjuY5nbULoWkRiUEK5Vmy2SOMKemfpWvR9&#10;exUbTvv5R13301td7/og/s/CTvCz0/vS02210vZbb/NnmcXwUt7Pw/rOj2mpGG2vntDHug3GFYBG&#10;APvDdny+vGM98V0Pg/TNTstc8Sz3d5dz2E90n2OG6YkRqsaq2wH7qFg2B+PeurormniqtSLjN3v/&#10;AMD/ACR0wwlKnJSgrW/4P+bCiiiuQ7Aqxp3/ACELX/rqv8xVerGnf8hC1/66r/MVUfiRMvhZ9r/F&#10;X4bWfxV+HF5oN0qiWWEPbTEcxTAfK358H2Jr83vCPiLWvgZ8UYbwxvBqGk3Rhurc8b1Bw6H6j+lf&#10;qra/8esP+4P5V8dfty/BrBg8e6XB1xBqaoO/RJP/AGU/h61/WWVYhJ/V6nwy/P8A4J/IWZ0G/wB/&#10;T+KP9fgfWfhPxPY+MvDena3p0oms72FZo2B7EdD7jpiteviX9hz4y/2fqE3gPVJ/3FyTNpzOfuvj&#10;Lxj6gZH419tV5+Lw7w1V03t09DvwtdYikpr5+oUUUVxnWFFFFABRRRQAUUUUAFFFFABRRRQAUUUU&#10;AFFFFABRRRQAUUUUAFFFFABRRRQAUUUUAFFFFABRRRQAUUUUAFFFFABRRRQAUUUUAFFFFABRRRQA&#10;UUUUAFFFFABRRRQAUUUUAFFFFABRRRQAUUUUAFFFFABRRRQAUUUUAFFFFABRRRQAUUUUAFFFFABR&#10;RRQAUUUUAFFFFABRRRQAUUUUAFFFFABRRRQAUUUUAFFFef8Axx+KNt8JPh7qGtSMpvWUw2URP35m&#10;B2/gOp+lXCEqklCO7InNU4uUtkfMn7cfxm/tLUofAmlz/wCj2jCbUWQ8PJj5Y/8AgI5PufatL9hr&#10;4NcT+PdUg65g0xXH4PJ/QfjXzn8NfBWq/G/4n22nvJJNNfTm4vro8lI85dz79h7kV+ovh/QrPwzo&#10;llpWnxLBZWcSwxRqMAKBgV9HjZxwWHjhae73/rz/ACPn8HCWLrvEz2W39eRl/En/AJEDxD/14y/+&#10;gmvz28VapNonhnVdQt08ye1tZJkQjOWVSR/Kv0J+JP8AyIHiH/rxl/8AQTXwUyh1KsAykYIPQ1+C&#10;8YNLE0W1fT9T9+4LTeFrpOzv+h8heGtb+KNtpGuazfPq9vpl9pMt39suvEVreqsmV8uS3ijVWhXq&#10;MfMPWtPVNB8S+HdW8QNb/EbxXcRaJFZajDFd3qyCV5SN6SfKNyY4C8AV7bpPwI8B6E+sNp/h2G0O&#10;roY73y5pR5ik5Kj5vkGey4rcvPh74f1CTUHuLDzG1CKKC5PnSDzEj+4OG4x7Yz3zXjTzahztwhZP&#10;+6vLu5dLrftounuQyfEezSqVLtf3n2l2jHrZ7d9X18Os9S1y8uLLxbL401T7TqOtSaO+gpOotI4c&#10;uuEjxkSqFDb+tZnhfw5c+Ffh74X1fT/F3iS4ebX0SS0k1MtBtLsrR7QB8vy5Kk9c17pa/B3wbZeN&#10;G8WQaBbR+IGGDeBnPbGQmdobH8WM+9R2PwX8Gabe3d3a6IlvPd3iX8xjnlAadCSr7d2BjJ4AA9qz&#10;eZUEuWKaWn2Y9L6b7K+j3fY0WV4hvmk03rrzS6297bd21Wy7s8Zt9a16xsdO8W/8Jrqd9eeIDeQT&#10;aK06m1tlWKRgYowMo0ZRQSD1NJZXuqeDbGaXV/F/ifW7XXPDv210W7AnguTIiILVsYiyXA7+pzXs&#10;1l8FPBGneItS1228PW0Oq6jG8VzcKz/MrjDYXdtQnuVANXtQ+GHhjVrJLS80pLm2SxOnCOSVyPs5&#10;IJT73qoO77wxwaHmWGbSUXbrpFPyS9NLPrYI5ZiUm3JXW3vSa6Jt+ura6X07ngfgTVfEUY0zTPFB&#10;1KCTTvE0KQpreox31yiPbMwDzoqhsluOOM4r6lrz/TfgH4B0jRZ9ItPDkEOnTvHJJAJpSGeM5R8l&#10;shh/ezk9CTXfIgjRVUYVRgCvOzDE0cVNSpK3yt+r636v1PTy3C1sLBxrO/zv+i6W6L0Q6iiivJPX&#10;CiiigAqxp3/IQtf+uq/zFV6sad/yELX/AK6r/MVUfiRMvhZ+hdr/AMesP+4P5VT8Q6DZ+KNDvtJ1&#10;CET2V5C0Msbd1I/n3q5a/wDHrD/uD+VS1/SsW1Zo/l2STumflT8SPBmrfA/4n3Ngsjw3FhcCeyul&#10;43pnMbj8MfrX6L/A/wCKNr8Wvh9p+tQsouwohvIQf9XMANw+ncexFedfti/BsfELwKde0+Dfreio&#10;ZAEHzTQdXX3x94fj618x/smfGJvhh8Qo9PvpjHoWrsILgMeIpOiP+fB9j7V9VUSzLCKovjj/AF+J&#10;8zTby/FezfwS/r8D9IKKRWDqGUgqRkEd6Wvlj6UKKKKACiiigAooooAKKKKACiiigAooooAKKKKA&#10;CiiigAooooAKKKKACiiigAooooAKKKKACiiigAooooAKKKKACiiigAooooAKKKKACiiigAooooAK&#10;KKKACiiigAooooAKKKKACiiigAooooAKKKKACiiigAooooAKKKKACiiigAooooAKKKKACiiigAoo&#10;ooAKKKKACiiigAooooAKKKKACiiigAooooARmCqSTgDkk1+b37WPxjPxR+IMllYTF9C0kmC2CniR&#10;/wCOT8SMD2Ar6l/a++Mg+HHgJtI0+fbrmsq0KbT80UOMO/49B9T6V8rfsp/B5vip8RIrq9iL6HpL&#10;Lc3LMPlkfOUj98kZPsPevo8tpRo05Yurstv6/A+fzCrKtOOFp7vf+vxPqP8AY8+DX/Cu/Ao1vUIN&#10;muayqysGHzQw9UT2znJ+vtX0HTURY0VVAVVGAB0Ap1eFWqyr1HUluz2qNKNGCpx6HN/En/kQPEP/&#10;AF4y/wDoJr4Lr70+JP8AyIHiH/rxl/8AQTX57eK4mn8LaxGg3O9nMqgdyUOK/JeMFzYmivL9T9h4&#10;LfLha781+Rq0V8eap4s0jXPDnhew0vVoLq/07wbdR3UdrKDJbPmAYbH3WBU8deK0vE/hnR/htPe6&#10;FbXl7pfhXVP7Ol1eR7yVtqyGUSOZGYlQxRATnvXz39j2tGU2pO+nL0Tt3+aVtT6T+2r3lGCcVa75&#10;urV+3fRu+m59HeF/GH/CSav4isfsn2b+yLz7J5nmbvN+RW3YwNv3sY56V0dfD2tWGmWulaloXhLU&#10;dEj8F3HiB42uNX1K5GnuBboUR7iF9+Cd2Mtgke1dt8OfhyvijVvCemeItVstZ063026uLc6He3D2&#10;zItwpiXzHIdlT0YkHA64ravlNKEfa+0aXbl10XrvdbdO5jh84rVJex9mpS782l27fy7JPe2vY+mP&#10;EXiK08L6b9uvS4g82OEeWu47ncIv6sK0gcgH1r4/1vw54GtND8WaHK9lrU0d5aX2oaxZ6rLOskRu&#10;NrecociF1UsCAeRz9K/xSk8L2viPQz4P/wCEbsI/D9vZC01O41ub7VPCXXaloiybZQASGL7uM+lT&#10;DKIVGoRlK7vryq1rK32urfrbp0KnnM6ac5RjZW0Une93f7PRL0vpfqfZNc14n8Yt4d17w9pi2X2p&#10;tXmlhD+bs8opGXzjBznGOorwW48K2ieI7nxnC90fEMHi37HDKLmTYIXJ3RiPO3BzzxXJ2mjeC/Em&#10;t+Hr19RGqeL9VbUF12CW+czKfIkyjRbv3aqeAQBx3NKjldJtylJtJP7PWzf82y79XpYdbNqqtCME&#10;m2re9urpfy7u+3Ra36H19o11eXumW09/Y/2beOgMtp5ol8pu67xwfqKtSzRwLuldY1yFy5wMk4A/&#10;OvkSHwJpfirwpBJffagdJ8HW93ZiC6kiEcytLtfCkbiMcZz1NXx4aufE/wAVLCeXQ9X1jXY720uI&#10;tdSQvp9pZiJWaGTnaHzztK55BzUyyqnzS/eWte+npbeW2uvVeZUc2q8sf3V72trve972jvpp0fdH&#10;1fRWXoXiXTPEYvP7Nuluvsdw1rcbVZfLlX7ynIH6cVqV87KLi7SVmfSxlGa5ou6CrGnf8hC1/wCu&#10;q/zFV6sad/yELX/rqv8AMUR+JBL4WfoXa/8AHrD/ALg/lUtRWv8Ax6w/7g/lUtf0qtkfy692NdFk&#10;RlZQysMFSMgivzZ/ar+DrfCv4hyz2URXQ9VLXNoR92M5+aP8D09iK/SivOvjz8Krf4u/Dy/0cqo1&#10;CMefYzHqko6DPo3Q/X2r08Bivq1ZN/C9zzsdhvrFKy3WxxP7Ifxl/wCFleAl0rUJ9+u6OFhk3n5p&#10;YsfJJ7+h9xXvdflZ8K/Hup/BD4m2+otHJG1pM1tf2pGC8ecOpHqMZHuBX6jaLrFp4g0m01KxmW4s&#10;7qJZYpEOQykZFa5lhfYVeePwyMsuxPtqfJL4ol2iiivIPVCiiigAooooAKKKKACiiigAooooAKKK&#10;KACiiigAooooAKKKKACiiigAooooAKKKKACiiigAooooAKKKKACiiigAooooAKKKKACiiigAoooo&#10;AKKKKACiiigAooooAKKKKACiiigAooooAKKKKACiiigAooooAKKKKACiiigAooooAKKKKACiiigA&#10;ooooAKKKKACiiigAooooAKKKKACiiigAqjrmtWfh3R7zU7+ZbeytImmlkboqgZNXq+O/25fjL5MM&#10;PgHS58O+241J4z0HVIj/AOhH8K6sLQeJqqmv6RzYmusPSdR/0z5w+KXjvVPjf8TrjUFjkllvJ1tr&#10;G0XnYmdqIB/P3Jr9D/gR8K7b4R/Dyw0dFVr5x517OBzJK3J/AdB7CvmL9h74Nf2vq0vjrU4N1nZk&#10;w6erjh5ejSD/AHen1J9K+4a9XNK6VsNT+GP9fgeZltB64ipvIKKKK8A9w5v4k/8AIgeIf+vGX/0E&#10;18F196fEn/kQPEP/AF4y/wDoJr4GubiO0t5Z5W2RRIXdsZwAMk8V+VcY64ij6P8AM/XeCdMNW/xL&#10;8jEi+H3haCSaSPw1o8bzhxKy2EQMm/G/cdvO7AznrgZ6Vfu/Dmk6gs4utLsrkXEQgmE1uj+ZGOiN&#10;kcqMng8c1yfhf47eAvGc1/FpHiS1uZLGIz3IkR4fLjHVvnVcgd8dO9M0z4+eANY0K+1m08TW0um2&#10;MohuZyki+UxOBlSoOD2bGD618ZLD42/vQldW6PS+339D7eOIwNvdnCzv1Wtt/u69joYfAHhe30mf&#10;S4vDekR6ZOweWySxiEMhHALJtwTwOo7VfsvD2laa0DWmmWdq0ERgiMMCIY4yclFwOFz2HFcjH8d/&#10;AUvg1/Fa+JLb+wVm+zm6KSA+Z/c2Fd5bHONvTmuW8VfGvS9W07U7rwj4tWW5t9GN7HZJYEhgXULN&#10;5jpjgZGz35HFaRwuMqy5ZKS1s21K1/PQzni8FSjzRlF6XSTje2+mv3Hp1p4L8P2EF9BbaFplvDf5&#10;+1xxWcarcZ6+YAPnz75qA/D3wqVt1PhnRytvEYIR9gi/dRnqi/Lwp9BxVrU/Edh4b8NyaxrF5HZW&#10;NvCJZ7iXoowOw/kK4y2/aL+H11oZ1ka+E0nzGiS7ktplSRlUMwUFM5AI4xnPFY06eLqpypqTV7XV&#10;3r/nb8DapUwdJqNVxTtezstP8r/idunhrSI4vLXSrJY/PFzsFugHmjpJjH3v9rrVUeBPDS6tJqg8&#10;PaUNTkJZ70WUXnMSCCS+3JyCR16GuItPjv4NtbfW9bu/F4m0aC7W0CPp00f2STywTHnZufOCc474&#10;rRk+P/w+i0rSNRPia3Npq0phs2WORmkcEAgqF3LgkfeA61o8NjYvSEtdNpdr22/r0MlisDJXc4aa&#10;7x72vv8A16nXReFtFghaGLSLCOJoBatGlsgUwjOIyMfc5Py9OTXi3iz9nXUNc+L9t4mshoVhYRyw&#10;yi8i+0x38IjAHloqOISGAwSy5wTXvaMHUMOQRkU6s8Pja+FlKVOWrVn8zXEYGhioxjUjommvkZHh&#10;7w9FoCXpV/OnvLl7maXYF3M3t7AAfhWvRRXHKTm+aW52xioLljsFWNO/5CFr/wBdV/mKr1Y07/kI&#10;Wv8A11X+Yoj8SCXws/Qu1/49Yf8AcH8qlqK1/wCPWH/cH8qlr+lVsj+XXuwooopiPh39uH4Nf2Pr&#10;EPjnS4NtlfERX6oOEm7P9GH6j3roP2GvjL9ogm8BapPmSINPprSHqv8AHGPp1A9M+lfVHjLwnYeO&#10;fDGo6FqcfmWd7EYn45X0Ye4OCPpX5e+IdH134GfE+S33m21XSLoSQyjo6g5VvdWH6Gvp8JJY7DPD&#10;T+Jbfp/kfN4qLwWIWIh8L3/U/VyiuQ+FHxEsfil4G03xBYsAJ0xNFnJilHDKfoa6+vmpRcJOMt0f&#10;RRkpxUo7MKKKKkoKKKKACiiigAooooAKKKKACiiigAooooAKKKKACiiigAooooAKKKKACiiigAoo&#10;ooAKKKKACiiigAooooAKKKKACiiigAooooAKKKKACiiigAooooAKKKKACiiigAooooAKKKKACiii&#10;gAooooAKKKKACiiigAooooAKKKKACiiigAooooAKKKKACiiigAooooAKKKKACiiigAooooA5D4sf&#10;Eay+FfgXUvEN6VYwJtghJ/1sp+4o/Hr7A1+aXhvRNc+OXxPitfMe41PV7oyTzsM7FJy7n2A/oK9R&#10;/bI+Mv8Awn/jf/hH9Nn36JozGMlDlZp/42+g6D6H1r3H9ir4Nf8ACIeFH8W6nBs1bV0xbhxzFb9R&#10;+LHn6Yr6igll2FdaXxy2/T/M+arN4/EqlH4Y7/r/AJH0D4O8K2Hgjwzp+iabEIbOyiWJFHfHUn3J&#10;5rZoor5htyd2fSJKKsgooopDOb+JP/IgeIf+vGX/ANBNfn14j/5F7VP+vWX/ANANfoL8Sf8AkQPE&#10;P/XjL/6Ca+BL20S/sri2kLCOaNo2K9QCMHH51+WcXu2Jot9v1P1vgtXwtdLv+h8mppeufFzwVoun&#10;6R4T1fR/7G0Vom1S7jW2+2k7CI7d+dwYKSG6AkcVe8JfD+W80u61FNN+IM90bywtnj8Zss7NGku5&#10;jGgXOxefmJxj0r6a8O6HB4Z0HT9JtXkktrKBII2mILlVGASQAM/gK0a+dnnEleFONo3utX3v+P4H&#10;0lPJYvlqVZ3laz0Xayt6fifPHiLRtV8MeOL7xRF4U1DXdNsdZaZrCxtt00gkto1E8KHAkKspBwe5&#10;p/izS9Z8czT31j4V1DSRdeF5447K5g8tkk85WETEfKHIGduc19CUVyrMpLllyLmirXu9vQ63lcXz&#10;R53yyd7WW/rvseTfFLUxqHwMbVrm2udHmgjtrwQ31szNBIjqwE0YydgI+bGTjOATxXnvwr8jx9qf&#10;h3X1vtP8S3MmsXN3qEmj2c8dpZyeSqoNsqhhwPvMBkmvoXxT4btvF2g3ek3c1zbwXCgGazmMUsZB&#10;BDKw6EEA1lfD/wCHGn/DuxuYbW+1LVbm6k8241DV7o3FzMwAA3OQOgAA47VpRxtKlhZwSam27drN&#10;W3tf8exnWwNWri4TdnBJX73TutL2/Dqzxnx0934T8YaxrE+half2x8TWk0FvaWpeS6UWYU+SDgOQ&#10;Qeh6g1Ukk1nT2k8U2HgjxPp/iHV9Sln0y3tLJGFtGwjVlvVJxGsm3ceMg55Hf6F1/wAMWviKbS5L&#10;mSZG0+6F3EImADOFZcNkHjDHpj61r1SzOMYQXJd2s9XstLfPr9xLyuUpzfPZXutFu9b/AC2X3nNe&#10;G/FV3q+u6vpV5pb2MmnLCfP8wOk29AxwAOMHIxk9q6Wq1ppttYzXMsEQSS5fzJXySXbAGTn2AH4V&#10;ZrxKjjKV4Ky0/LX8T3acZRjabu9fz0/AKKKKzNAqxp3/ACELX/rqv8xVerGnf8hC1/66r/MVUfiR&#10;MvhZ+hdr/wAesP8AuD+VS1Fa/wDHrD/uD+VS1/Sq2R/Lr3YUUUUxBXzJ+2v8Gv8AhLfCqeLtMg36&#10;rpK7blUHMtv6/VTz9CfSvpuvP/Gvx0+FvgvUrnQfFvxD8IaBqPljztN1nW7W2mCOuRujkcHBU9xy&#10;DXRQrSw9RVI9DCvRjXpunLqfG37G3xl/4QLxt/wjupT7NF1lgi7jxFcdFP0bofwr9CAcivyL+Nmv&#10;fDrwV8RL2Lw18QvC+r6PK/2m0uNO1u2nEYJzsJRzgqeOfY19qfs+ftu/C/xT8O7IeKPiX4S0fXbM&#10;fZ7hdR121gM2PuyLvkGcjGffNevmcKdRRxNJ77nlZdOdNvD1FtsfUNFeVf8ADWHwQ/6LJ8P/APwq&#10;LH/47R/w1h8EP+iyfD//AMKix/8AjteAe4eq0V5V/wANYfBD/osnw/8A/Cosf/jtH/DWHwQ/6LJ8&#10;P/8AwqLH/wCO0Aeq0V5V/wANYfBD/osnw/8A/Cosf/jtH/DWHwQ/6LJ8P/8AwqLH/wCO0Aeq0V5V&#10;/wANYfBD/osnw/8A/Cosf/jtH/DWHwQ/6LJ8P/8AwqLH/wCO0Aeq0V5V/wANYfBD/osnw/8A/Cos&#10;f/jtdR4H+L3gT4nS3cXg7xr4d8WS2aq1ymh6rBetAGztLiJ22g7TjPXB9KAOtooooAKKKKACiiig&#10;AooooAKKKKACiiigAooooAKKKKACiiigAooooAKKKKACiiigAooooAKKKKACiiigAooooAKKKKAC&#10;iiigAooooAKKKKACiiigAooooAKKKKACiiigAooooAKKKKACiiigAooooAKKKKACiiigAooooAKK&#10;KKACiiigAooooAK8Y/am+MS/Cn4eTR2kwXXdUBt7MA8oP45PwB49yK9fv7630uynvLqVYLaBGkkk&#10;c4CqBkk1+YHx2+J958aPiXdX0SySWiv9k062HJEYbC4HqxOfqa9bLsL9Yq3l8Mdzy8wxPsKVo/E9&#10;i7+zj8JZvjD8SLeC6Rn0i0P2rUJT0Zc8Jn1Y/pmv02ggjtoI4YkCRxqFVVGAAOgryz9m74RRfCL4&#10;dWtpKi/2ve4ub6Qdd5HCZ9FHH5+ter1OYYr6zV934VoisBhvq9LX4nuFFFFeWekFFFFAHN/En/kQ&#10;PEP/AF4y/wDoJr4A1fUV0jSry+eN5UtoXmMcYyzBQTge/Fff/wASf+RA8Q/9eMv/AKCa+Bb0Tmzn&#10;Fr5X2nYfK84EpuxxuxzjPXFflfGFvrNG/Z/mfrnBd/qte3dfkeO3n7Qt5o3gK38Qav4Uj0u6v7jy&#10;dMsbjXLZUuk27vMadiEiGOMNzntVSH9pe71rSdOl8O+DJvEGp3MU7zWVtqkGyAwsBJ++GUccggr1&#10;z0rKu/gD4s1jTbq/1H/hD5NcGoG8ttI+wyS6OQUCOHRwW3NgMSB1HvXZeDPhTqegX2kXlxB4fsZI&#10;NPure6g0O1+ywGWV1IKIFHAC4JPPTrXizjlsIXSTld6XlbbRb7ba3362PchLNKk+VtxjZa2jfdXe&#10;1k99LWt0uJpXxzuNd122gsPC8z6MunJqN/qk17FGbRGQtgRH5pMYIJXvWXB+0Xex6fqF7qfgm90m&#10;3+wvqGlvPeRsNQiQqDnaCYm+YHaQeKqT/BbxdqUfhrSLm58O22iaba+VPfW8czakxKMrxo5AXy23&#10;cgjsOKh/4Ur471nTrmy8Qa3ot1DY6dJp2ji0jljLBmX95cEg4bagGFyKSp5dfXltp1lfd69rvS/Z&#10;eeo3VzO2ilfXpG2y02vZa27vy0Ov0P4wX1wt4+u+F5fDsaafLqdqJrxZXuIY+uQq4Q42nGSfmrS8&#10;V/Em88NeArDXo9Ae/wBRvWhji0tbpYh5knRWlcAKPciuX+N9hBqdx4K0OK+hi1m4vUha3B3SS2hA&#10;Nxx1CkIBnp2rvPH2k61qPhG40/w7b6LcXkiiPydfjd7Ro+hDKnPTpXBKGHvSnyJKT1V3aydt73s/&#10;XoejGeItWp87bitHZXu1fa1rr069TzxfiF4+b4qWtivgyR7WXR457izOswBbSQlyT0w53AJx6Z6V&#10;l6T8brvRPCGmyeH/AIeS3UlzFdX89hHq6D7MqTMJWMki/Nzk4Ud8AVueGvhj418Iax4WvLLVtIvU&#10;gsVsNYju0lH7sOXH2cj03FRvPQDr2Z4c+DOtaPp0NvNdWDOmm31mTHI5G+aUuh5QcAHn9Aa73LBW&#10;s1FpW2cle3Nur+lv+HPOUcde6ck3fdQdr8uz5fW/n6Iq6Z+0jeXFtJNqHgq70gSx2tzYi4vUb7Vb&#10;zSiISEqp2EE52nJ+lXfGnjL+3PHWkaN9j8j+ytbtf3/m7vN8y2kb7uBjHTqc1W134I65qmiWFtBf&#10;afBeWeh21jFK5dlFzDMJQSNoyh24z156VQsvg/8AEKe6vNa1TWNAPiF9StL6IWscv2YLHGY3jII3&#10;D5WODk9OcURjgLupBqL1Vry62SfXzv8A8MEpZhZU6iclo72j0u2umt7W/wCHO9+Eeup4gsdduDoP&#10;/CP3aapPFc2/2z7TvkUgF92ABnjgcCu9rkvh94TvfCqa59tkgka/1Ka8T7OzEBXxgHIHP5/Wutrw&#10;MU4SrSdPb5/rqfRYRTjRiqm/yX5aBVjTv+Qha/8AXVf5iq9WNO/5CFr/ANdV/mK54/Ejol8LP0Lt&#10;f+PWH/cH8qlqK1/49Yf9wfyqWv6VWyP5de7CiiimIK+Ffjh/yXvx5/13s/8A0hgr7qr4V+OH/Je/&#10;Hn/Xez/9IYK+Q4q/5FsvVH2fCX/I0j6P8jkaKK888UXGuQ/FXwzaWniK6s9JvIZpJ9PS3t2RzHtx&#10;87Rlxndzhu3GK/HKVL20nFNLRvW/RX6Jn7ZWqqjFSabu0tLdXbq0eh0VyFv8W/Cd3qlpp8Wrh7u6&#10;me2iXyJQplQkMhbbtU5VsAkZxkZrlPir8T9Kjms9A07Wbi31ldYsreYWqSoAGlXdGZQuzJU8puzj&#10;qK3p4OvUqKm4NX8nt39DnqY2hTpuopp281v29T1qiuK0PxRoOnaveWg8QXl/dXuqS2qQ3YdlhnVd&#10;zQRnaAqgKSOcdeTVbUvHHhzUviFpegrr+o2us2dw/wDoNvBMtvcv5RJjkk8vy2wp3bd3XFT9WqOT&#10;Si7JX2e3f06XLeKpqKbkrt23W/b1trbc76ivJfFfxP0rWPGnhbRdG1m4+0rq7Q3SW6SxxyhIpNye&#10;ZtCSAMBkAnBruovHuhTWltcpfZgub06dE/kyDdOCwKY2/wCw3PTjrTnhatOMW4vXyfn+dhU8XRqS&#10;klJaabry/K50FFcddfF7wlZa/wD2NLqpF/8AaFtNq2szRmY9IxIE2bvUbsjvioPhjqd5qk3it7qe&#10;aZI9auIoBLIXCRrgBVz0A54qXhqkYOc00tN1vfsNYqlKoqcJJvXZ3tbudxXr37H/APyVfxj/ANgW&#10;w/8AR9zXkNevfsf/APJV/GP/AGBbD/0fc19Bwx/yM4ej/I+c4q/5FVT1j+aPrqiiiv24/CAooooA&#10;KKKKACiiigAooooAKKKKACiiigAooooAKKKKACiiigAooooAKKKKACiiigAooooAKKKKACiiigAo&#10;oooAKKKKACiiigAooooAKKKKACiiigAooooAKKKKACiiigAooooAKKKKACiiigAooooAKKKKACii&#10;igAooooAKKKKACiiud+IXjaw+HXg7U/EGouFt7OIuEzzI/RUHuTgVUYuTUVuyZSUU5PZHzr+2/8A&#10;GX+wtCj8D6ZPi91BRJfsh5jhz8qexYjJ9h715l+xT8Gv+Eu8Vv4v1KDdpWkPtt1ccS3GOvuFBz9S&#10;PSvG5X1346/FI43XGr63eHA6iME5/BVUfkK/Tj4c+BrD4ceDdM8P6egWG0iCs/eR/wCJj7k5NfTY&#10;mSy/CqhD4pb/AK/5HzuHTx2JdeXwx2/T/M6Wiiivlz6QKKKKACiiigDm/iT/AMiB4h/68Zf/AEE1&#10;8F196fEn/kQPEP8A14y/+gmvz58R6uNA8P6lqZj837JbyT7P721ScfpX5XxhFyxNGK3af5n65wXJ&#10;RwteT2TX5F+aaO3ieWV1jjQFmdzgKPUmljkWVFdGDowyGU5BFfJNp8SviN4x0HxRa6pBr0Gl32kT&#10;3CXeoeGBZ29mQARHFKHbzVZSRl8HuK72xj+Iz2ugeDtN8b2sWp/2cdSuNcn0iIsYy22OFYc7cDBB&#10;brwD3r5mrlMqOk6kU/na1r326bW37XPqaWcRrO8KUmreV73tb4uu99u9me90VV0yO6h062S+mS4v&#10;FjUTSxpsV3xyQOwJ7VarwmrOx76d1cqvpdnJqEd+9pA19GhiS5aNTKqE5KhsZAz2q1RRQ23uCSWw&#10;UUUUhhRRRQAUUUUAFWNO/wCQha/9dV/mKr1Y07/kIWv/AF1X+Yqo/EiZfCz9C7X/AI9Yf9wfyqWo&#10;rX/j1h/3B/Kpa/pVbI/l17sKKKKYgr4V+OH/ACXvx5/13s//AEhgr7qr4V+OH/Je/Hn/AF3s/wD0&#10;hgr5Dir/AJFsvVH2fCX/ACNI+j/I5GvJ/GPivSrL47eDtOuNTtobr7Hcj7O8gDbnKbRj1O04+les&#10;UV+PUKsaUnKSvdNb23VuzP2qvSlWioxdrNPa+zv3R85Ws+naR8PdD1ScLBajxfPNcT7TzieZQT37&#10;KB+FZNx440m28Nx6fqCT2mpReLF1C9gnhbfBCZy6SyYBAUgrgnr26V9R0V6qzKN25Qb1v8Xn6ef5&#10;HkPK52ShUS0t8Pl6+X5ny1ceLnvtP1+60+ymW60fxJLrtyJoWDw2wcfgGdGYgdcA1srqv9g/8Ih4&#10;q1OKeGTWtQvb5YVjZpAZoz5MWAM7tu0YNfRlFEsyg1ZU9NeutmrW276/1cI5XNauprp00une+/bT&#10;+rHy9oPjvRdNsfhvZXazQXWkajONThaFi1rMYpAqPgY3sx+UZyc1WtPiLp1ronh60v1urK50/wAT&#10;yXOpQ/Z3f7ISZiiPgfebd8oGc19VUVTzOk3d0n/4F5yf8v8Aef4ed4WV1UrKqv8AwHsor+b+6vvf&#10;lb5Zh+Imlab4b0bT7+K5sNUsfE5vdSt5YGLWsbPKVeQgEfNvXGCc59q774J+MZ9ZvNYsreyltrh9&#10;Xurm8juYyDbxE/ID6O2QQPQHPavaKKyrY+nVpyiqdm/O/wCFv60+e9DL6tGpGbq3S6ctvLe/6d/K&#10;xXr37H//ACVfxj/2BbD/ANH3NeQ169+x/wD8lX8Y/wDYFsP/AEfc16HDH/Izh6P8jzOKv+RVU9Y/&#10;mj66ooor9uPwgKKKKACiiigAooooAKKKKACiiigAooooAKKKKACiiigAooooAKKKKACiiigAoooo&#10;AKKKKACiiigAooooAKKKKACiiigAooooAKKKKACiiigAooooAKKKKACiiigAooooAKKKKACiiigA&#10;ooooAKKKKACiiigAooooAKKKKACiiigAr4M/bZ+Mv/CU+KE8HaZPnTdJcm6ZDxLcdwfZen1zX1D+&#10;0Z8XIvhF8Oru+jkUaveA21hHnnzCOX+ig5+uK+CPgh8NL341fE21sJi8lqZDdajcHnEYOW59WPH4&#10;+1fQZZQjFPFVdo7HhZjWcmsNT3e59MfsPfBr+x9Hl8c6pBi8vl8vT1ccpD3f/gR/Qe9fWNVtN0+3&#10;0nT7aytIlhtreNYoo0GAqgYAFWa8jE15Yiq6kup6uHorD01TQUUUVzHQFFFFABRRRQBzfxJ/5EDx&#10;D/14y/8AoJr4GubaK8tpbeeNZYZVKPG4yGUjBBr75+JP/IgeIf8Arxl/9BNfBdflXGOmIo+j/M/X&#10;eCdcNWT/AJl+R5x4X+BWh+Fv7Tjj1PXNRsb63a0FhqOoNNb20LZzHCuBsHPuazJf2btEl0WwsR4j&#10;8UxXFiziDU4tU23iRN1g8wL/AKrjhccetetUV8WsfilLm53f+kfcPL8K4qPs1Zf8OcxoHw+07w5r&#10;02rW097Jcy2cNky3FwZE2RZ2nB/iOeTnmunoorknUlUfNN3Z2QpwpLlgrIKKKKzNAooooAKKKKAC&#10;iiigAqxp3/IQtf8Arqv8xVerGnf8hC1/66r/ADFVH4kTL4WfoXa/8esP+4P5VLUVr/x6w/7g/lUt&#10;f0qtkfy692FFFFMQV+e/7R/xA8L+FP2hfHNrrfiTSNGuXkspEh1C+igdl+xQDcA7AkZB59q/Qikx&#10;Xl5lgI5lh3h5ysm07ryPWyvMZZXiViYR5mk1Z+Z+W3/C6Ph9/wBD34Z/8HFv/wDF0f8AC6Ph9/0P&#10;fhn/AMHFv/8AF1+pOKMV8h/qbQ/5/P7kfZf67Yj/AJ8x+9n5bf8AC6Ph9/0Pfhn/AMHFv/8AF0f8&#10;Lo+H3/Q9+Gf/AAcW/wD8XX6k4rxP9q34OL8U/h7Lc2cIbXNIVri1IHzSJj54/wAQMj3HvW1LgvDV&#10;JqMq7SfWyMqvHGKhByjQi2ul2fEX/C6Ph9/0Pfhn/wAHFv8A/F0f8Lo+H3/Q9+Gf/Bxb/wDxdav7&#10;NHxbl+EPxIga7do9Hv2FrfxngKM/K+PVSfyJr9MYZY7iFJY2DxuoZWHQg9DXVjOAqWEmous2n1sj&#10;mwniBWxUHJUIprpdn5c/8Lo+H3/Q9+Gf/Bxb/wDxdH/C6Ph9/wBD34Z/8HFv/wDF1+pOKMV5/wDq&#10;bQ/5/P7kd3+u2I/58x+9n5bf8Lo+H3/Q9+Gf/Bxb/wDxdH/C6Ph9/wBD34Z/8HFv/wDF1+pOKMUf&#10;6m0P+fz+5B/rtiP+fMfvZ+W3/C6Ph9/0Pfhn/wAHFv8A/F171+w/4u0Lxb8UvG0uh61p2sxRaPYL&#10;I+n3Uc6ofOuTglCcGvs/FLXp5dw3Sy7ERxEKjbV9LLqeXmfE9bMsNLDTppJ21TfR3CiiivsD4sKK&#10;KKACiiigAooooAKKKKACiiigAooooAKKKKACiiigAooooAKKKKACiiigAooooAKKKKACiiigAooo&#10;oAKKKKACiiigAooooAKKKKACiiigAooooAKKKKACiiigAooooAKKKKACiiigAooooAKKKKACiiig&#10;AooooAKKKKACo55o7aGSaVxHFGpd3Y4CgDJJqSvmr9tL4y/8IZ4QXwrps+3VtYQicoeYrfof++un&#10;0BrooUZV6ipx6mFerGhTdSXQ+Xv2lvi5L8XviRcSWrs+j2LG1sIhzuAOC+PVjz+VfZX7KnwcX4Wf&#10;D2Ge8hCa7qyrcXZI+aMY+SP8AfzJr4k/Z8m8F6d8QrTVfHGqrp+l6fi4iia2lm8+UH5RiNGwAeec&#10;dvevuIftg/CEAAeLcAf9Q27/APjNfRZhGpGnHDUINxW9kzwMBKm5yxFaa5ntdo9lorxr/hsL4Rf9&#10;Db/5Tbz/AOM0f8NhfCL/AKG3/wApt5/8Zr5/6riP+fb+5nu/WaH/AD8X3o9lorxr/hsL4Rf9Db/5&#10;Tbz/AOM0f8NhfCL/AKG3/wApt5/8Zo+q4j/n2/uYfWaH/Pxfej2WivGv+GwvhF/0Nv8A5Tbz/wCM&#10;0f8ADYXwi/6G3/ym3n/xmj6riP8An2/uYfWaH/Pxfej2WivGv+GwvhF/0Nv/AJTbz/4zR/w2F8Iv&#10;+ht/8pt5/wDGaPquI/59v7mH1mh/z8X3o9B+JP8AyIHiH/rxl/8AQTXwXX1D4k/ap+EXiHw/qOmf&#10;8Jn9n+1wPD5v9l3jbNwxnHlDP514Lv8AhF/0Vr/y27yvz/iXIM0zCtTlhqDkknfp187H6NwtxBle&#10;XUakMVXUW2mt308kzmKK6ff8Iv8AorX/AJbd5Rv+EX/RWv8Ay27yvjf9UM9/6BX96/zPtv8AXHIf&#10;+gpfdL/I5iiun3/CL/orX/lt3lG/4Rf9Fa/8tu8o/wBUM9/6BX96/wAw/wBcch/6Cl90v8jmKK6f&#10;f8Iv+itf+W3eUb/hF/0Vr/y27yj/AFQz3/oFf3r/ADD/AFxyH/oKX3S/yOYorp9/wi/6K1/5bd5R&#10;v+EX/RWv/LbvKP8AVDPf+gV/ev8AMP8AXHIf+gpfdL/I5iiun3/CL/orX/lt3lG/4Rf9Fa/8tu8o&#10;/wBUM9/6BX96/wAw/wBcch/6Cl90v8jmKK6ff8Iv+itf+W3eUb/hF/0Vr/y27yj/AFQz3/oFf3r/&#10;ADD/AFxyH/oKX3S/yOYqxp3/ACELX/rqv8xW/v8AhF/0Vr/y27ypLa5+EVvcRS/8LY3bHDY/4Ry8&#10;GcHNVHhHPE0/qz+9f5ky4xyFpr60vul/kfdFr/x6w/7g/lUteMRftffCKKJE/wCEuztUDP8AZt5/&#10;8ap3/DYXwi/6G3/ym3n/AMZr9vWExFv4b+5n4M8VQv8AxF96PZaK8a/4bC+EX/Q2/wDlNvP/AIzR&#10;/wANhfCL/obf/Kbef/Gaf1XEf8+39zF9Zof8/F96PZaK8a/4bC+EX/Q2/wDlNvP/AIzR/wANhfCL&#10;/obf/Kbef/GaPquI/wCfb+5h9Zof8/F96PZaK8a/4bC+EX/Q2/8AlNvP/jNH/DYXwi/6G3/ym3n/&#10;AMZo+q4j/n2/uYfWaH/Pxfej2WjrXjX/AA2F8Iv+ht/8pt5/8Zo/4bC+EX/Q2/8AlNvP/jNH1XEf&#10;8+39zD6zQ/5+L70fKf7Yfwa/4V346Ot6fBs0TWmaVQg+WGbq6ew5yPr7V77+xd8Zf+E08HnwtqU+&#10;7V9HQLCXPMtv0U+5XofwqL4v/Hn4LfFbwFqWgXXixRLKm+2mOmXeYphyrf6n14PsTXxj8N/Hl58L&#10;vHen6/p0vmmzlw6rkLPEeGUg9iPXvj0r6SFKpjMJ7KrFqUdrq39dj56dSGExXtKUk4y3s/69T9Z6&#10;KyPCfiex8ZeHNP1rTZVms72FZo2X3HQ+46YrXr5JpxdmfUppq6CiiikMKKKKACiiigAooooAKKKK&#10;ACiiigAooooAKKKKACiiigAooooAKKKKACiiigAooooAKKKKACiiigAooooAKKKKACiiigAooooA&#10;KKKKACiiigAooooAKKKKACiiigAooooAKKKKACiiigAooooAKKKKACiiigAooooAKKKKACiiigAo&#10;oooApazqP9j6TeX32ee7NvE0gt7WJpJZCBkKqqCST0xX5p/Ezwp8UPiZ411PxDqHgbxMZbqQlI/7&#10;IuMRxjhUHydAMCvqz9tT4r/8IZ4AXw7YzbdU1vKPtPKW4+8f+BHj86/Pmvq8pw8owdba+3p958xm&#10;leMpql2/M7L/AIUv8Qf+hE8Tf+Ce4/8AiKP+FL/EH/oRPE3/AIJ7j/4iuNor6C1Tuvu/4J4V6fZ/&#10;f/wDsv8AhS/xB/6ETxN/4J7j/wCIo/4Uv8Qf+hE8Tf8AgnuP/iK42ii1Tuvu/wCCF6fZ/f8A8A7L&#10;/hS/xB/6ETxN/wCCe4/+Io/4Uv8AEH/oRPE3/gnuP/iK42ii1Tuvu/4IXp9n9/8AwDsv+FL/ABB/&#10;6ETxN/4J7j/4ij/hS/xB/wChE8Tf+Ce4/wDiK42ii1Tuvu/4IXp9n9//AADsv+FL/EH/AKETxN/4&#10;J7j/AOIo/wCFL/EH/oRPE3/gnuP/AIiuNootU7r7v+CF6fZ/f/wDsv8AhS/xB/6ETxN/4J7j/wCI&#10;o/4Uv8Qf+hE8Tf8AgnuP/iK42ii1Tuvu/wCCF6fZ/f8A8A7L/hS/xB/6ETxN/wCCe4/+Io/4Uv8A&#10;EH/oRPE3/gnuP/iK42ii1Tuvu/4IXp9n9/8AwDsv+FL/ABB/6ETxN/4J7j/4ij/hS/xB/wChE8Tf&#10;+Ce4/wDiK42ii1Tuvu/4IXp9n9//AADsv+FL/EH/AKETxN/4J7j/AOIo/wCFL/EH/oRPE3/gnuP/&#10;AIiuNootU7r7v+CF6fZ/f/wDsv8AhS/xB/6ETxN/4J7j/wCIo/4Uv8Qf+hE8Tf8AgnuP/iK42ii1&#10;Tuvu/wCCF6fZ/f8A8A7L/hS/xB/6ETxN/wCCe4/+Io/4Uv8AEH/oRPE3/gnuP/iK42ii1Tuvu/4I&#10;Xp9n9/8AwDsv+FL/ABB/6ETxN/4J7j/4ij/hS/xB/wChE8Tf+Ce4/wDiK42ii1Tuvu/4IXp9n9//&#10;AADsv+FL/EH/AKETxN/4J7j/AOIo/wCFL/EH/oRPE3/gnuP/AIiuNootU7r7v+CF6fZ/f/wDsv8A&#10;hS/xB/6ETxN/4J7j/wCIo/4Uv8Qf+hE8Tf8AgnuP/iK42ii1Tuvu/wCCF6fZ/f8A8A7L/hS/xB/6&#10;ETxN/wCCe4/+Io/4Uv8AEH/oRPE3/gnuP/iK42ii1Tuvu/4IXp9n9/8AwDsv+FL/ABB/6ETxN/4J&#10;7j/4ij/hS/xB/wChE8Tf+Ce4/wDiK42ii1Tuvu/4IXp9n9//AADsv+FL/EH/AKETxN/4J7j/AOIo&#10;/wCFL/EH/oRPE3/gnuP/AIiuNootU7r7v+CF6fZ/f/wDsv8AhS/xB/6ETxN/4J7j/wCIo/4Uv8Qf&#10;+hE8Tf8AgnuP/iK42ii1Tuvu/wCCF6fZ/f8A8A7L/hS/xB/6ETxN/wCCe4/+Io/4Uv8AEH/oRPE3&#10;/gnuP/iK42ii1Tuvu/4IXp9n9/8AwD7g/Yv1Lxr4Ta78I+JfC+vafpcmbiyu73TZ44oX/iQsygAH&#10;qM98+tfWdfMH7D3xY/4SXwfP4Sv5t1/pHzW248vbnoP+AnI+mK+n6+FzC/1iXMrP+tT7XA2+rx5X&#10;df1oFFFFecd4UUUUAFFFFABRRRQAUUUUAFFFFABRRRQAUUUUAFFFFABRRRQAUUUUAFFFFABRRRQA&#10;UUUUAFFFFABRRRQAUUUUAFFFFABRRRQAUUUUAFFFFABRRRQAUUUUAFFFFABRRRQAUUUUAFFFFABR&#10;RRQAUUUUAFFFFABRRRQAUUUUAFFFFABUN7eQ6dZz3VxIsVvBG0skjHAVQMkn8BU1fNn7bPxX/wCE&#10;Q8Cx+GbGbbqes8S7TyluPvf99HA+gNdFCi69SNOPUwr1VQpuo+h8jfGjx/c/GP4m6rq4fba7vKtI&#10;3JwkK8KPx6n3Jr274Z/En4KeDfBWm6Vq3gWXXNUijzc313o9nO0kh5bDPJnbngD0r548MeEr6bw5&#10;eeJNm3ToLhLLcR9+RlZsD6BefqKr69rll4a0i61PUJhBaWyF3fGT9AO5PQDua8riLN8Vg8WsFhna&#10;MUtLa3PyLG5tjMLjGqSTcrbq+59b/wDC8vgJ/wBEvi/8J+w/+Lo/4Xl8BP8Aol8X/hP2H/xdfF/g&#10;b4g2njuK6a303VdLe3YBotVtDA7AjIZRk5BFdRXyk88zGnLllKzOWrxHmVGbp1FFNf3UfVH/AAvL&#10;4Cf9Evi/8J+w/wDi6P8AheXwE/6JfF/4T9h/8XXyvVTTNR/tOGST7Lc2myRo9l1HsY7TjcB/dOMg&#10;9xU/29j7X5yP9ZswavaP/gKPrP8A4Xl8BP8Aol8X/hP2H/xdH/C8vgJ/0S+L/wAJ+w/+Lr5B8K+J&#10;bXxfoVtqtnHNFbz52rOAHGCRyASO3rWtRLPswi3Fy1Q58S5jTk4SUU1/dR9Uf8Ly+An/AES+L/wn&#10;7D/4uj/heXwE/wCiXxf+E/Yf/F18r0Uv7fx/85H+tGP/ALv/AICj6o/4Xl8BP+iXxf8AhP2H/wAX&#10;R/wvL4Cf9Evi/wDCfsP/AIuvleij+38f/OH+tGP/ALv/AICj6o/4Xl8BP+iXxf8AhP2H/wAXR/wv&#10;L4Cf9Evi/wDCfsP/AIuvleij+38f/OH+tGP/ALv/AICj6o/4Xl8BP+iXxf8AhP2H/wAXR/wvL4Cf&#10;9Evi/wDCfsP/AIuvleij+38f/OH+tGP/ALv/AICj6o/4Xl8BP+iXxf8AhP2H/wAXR/wvL4Cf9Evi&#10;/wDCfsP/AIuvleij+38f/OH+tGP/ALv/AICj6o/4Xl8BP+iXxf8AhP2H/wAXR/wvL4Cf9Evi/wDC&#10;fsP/AIuvleij+38f/OH+tGP/ALv/AICj6o/4Xl8BP+iXxf8AhP2H/wAXR/wvL4Cf9Evi/wDCfsP/&#10;AIuvleij+38f/OH+tGP/ALv/AICj6o/4Xl8BP+iXxf8AhP2H/wAXR/wvL4Cf9Evi/wDCfsP/AIuv&#10;leij+38f/OH+tGP/ALv/AICj6o/4Xl8BP+iXxf8AhP2H/wAXR/wvL4Cf9Evi/wDCfsP/AIuvleij&#10;+38f/OH+tGP/ALv/AICj6o/4Xl8BP+iXxf8AhP2H/wAXR/wvL4Cf9Evi/wDCfsP/AIuvleij+38f&#10;/OH+tGP/ALv/AICj6o/4Xl8BP+iXxf8AhP2H/wAXR/wvL4Cf9Evi/wDCfsP/AIuvleij+38f/OH+&#10;tGP/ALv/AICj6o/4Xl8BP+iXxf8AhP2H/wAXR/wvL4Cf9Evi/wDCfsP/AIuvleij+38f/OH+tGP/&#10;ALv/AICj6o/4Xl8BP+iXxf8AhP2H/wAXR/wvL4Cf9Evi/wDCfsP/AIuvleij+38f/OH+tGP/ALv/&#10;AICj6o/4Xl8BP+iXxf8AhP2H/wAXR/wvL4Cf9Evi/wDCfsP/AIuvleij+38f/OH+tGP/ALv/AICj&#10;6o/4Xl8BP+iXxf8AhP2H/wAXR/wvL4Cf9Evi/wDCfsP/AIuvleij+38f/OH+tGP/ALv/AICj6o/4&#10;Xl8BP+iXxf8AhP2H/wAXXP8Aj74ofA/xZ4P1TSrDwDJo9/cQkW99aaNZwyRSDlTuSTIGRg47E187&#10;0U48QZhFpqewpcTY+SafL/4Ch3wq8eXXwk+JGma3CxZLaXZcIv8Ay0hbhx+XP1Ar9UdJ1S31vS7T&#10;ULSVZrW5iWWORTkMpGQa/NL4p/CttF+H3hHxlZRn7HqcJiu8fwTqxwf+BLj8Qa+k/wBhv4r/APCQ&#10;eFbnwffzbr7S/wB5a7jy9ue3/ATx9CK/V618dgaWN+1Zc39ep+j5NiJxUadX7ST+bVz6looorwj6&#10;0KKKKACiiigAooooAKKKKACiiigAooooAKKKKACiiigAooooAKKKKACiiigAooooAKKKKACiiigA&#10;ooooAKKKKACiiigAooooAKKKKACiiigAooooAKKKKACiiigAooooAKKKKACiiigAooooAKKKKACi&#10;iigAooooAKKKKACiiigCvf30Gl2NxeXUqw21vG0skjHAVQMkn8K/Lj4ueOb/AONfxVu7+FJJjd3C&#10;2thbjkhM7UUD36/Umvrb9t34r/8ACK+CofCtjNs1LWPmm2nlLcHn/vo8fga8g/Yg+FH/AAlHjOfx&#10;ZfQ79O0j5bfcOHuCOv8AwEfqRX0uXwWFoSxc/l/Xmz57HSeJrRwsPn/Xkjv/AI1fDi3+Ff7MvhzQ&#10;YlXz49QikuZB1kmZJCxP48fQCviL4uSRwaDps9zxYw6pavcMfuqgcct7A4Nfov8Atqf8kqsf+wnF&#10;/wCi5K+GNR0611ewnsr2BLm0nQxywyDKup6givyLOKr/ALQ9rPXZs/OOIpRw2bRdtIqP3HDfEzWT&#10;eQ6To2m63/ZT6leRwXF3ZSqJ4YmRmXaedpbbgH8q4O3g1nXNXs/CSeMtZS1t7u8tzqltcAXUyIsZ&#10;VWfGCyliC2M8HpmvR7L4K+CdP0C90WDw/bppt4weeIu7M5HQ7y24Y7YPHatbRPh/4f8ADkWmx6bp&#10;qWiacrrbBHb5N+N2cn5icDlsmvNjiKVKPLC73tdL7939x5FPG4bD0+SldtXteMd7O0t3r0tqra3u&#10;eU6Q2s3sHhbWdb8Q62mkCJbMy6fdLGpn3sga4UjLhvlwR0PXAqDQ5NU8SwaL4Zl8W6tpsUkl5K+o&#10;R3f+mT+VLtVPMbPAByRXpp+EPhA6npuoNo0cl3pwxavJNIwj5LfdLYPJJ5BxTtY+EnhLX9Ki03UN&#10;GjubOKZrhEaWQFXY5Yhg2cE9s49q1+tUb7P7lpv0vrv5HQ8xwzezX/bsdPitZX1auu1/ld/Oum6n&#10;4zvdE0jSPDn9pvDp1h9o32Ws29hlzI/7yUSqfNXgAjgcH1r1nwjpmv8AiPXNbvtY8RajpTWSrGbG&#10;C5HkRSNbrvZuoIUnIwcZBPeunvvgj4I1LT9MsrrQIZrbTRttVaWTKLnO0ndlhnsxIrpYfDWmQJqK&#10;JagJqP8Ax9KWYiT5AnQnj5QBxinXxtOafJGz16a6v1f5IrF5rQrRaows3fXlV9WnvzNaq/RW213G&#10;+Fbc2nh2whOqHWykSj+0GYMZ+PvZBOc/U1q1U0jSLTQdNt9PsIBbWdugjiiUkhVHQc81bryJO8m0&#10;fMVJKU3JdX6fkFFFFSZhRRRQAUUUUAFFFFABRRRQAUUUUAFFFFABRRRQAUUUUAFFFFABRRRQAUUU&#10;UAFFFFABRRRQAUUUUAfcfw+8AWvxN/ZZsfD10FH2q1fyZGH+rlDko3tz+hNfEfgTxRqnwP8AirbX&#10;0kckN1pl00F3b9C6Z2up/D9QK/Qj9mr/AJIr4b/65N/6Ga+af26fhR/Y/iG08a2EO201HEF5tHCz&#10;gcN/wJR+YNfuOQVl7GOHntKK/L9T9y9i/qGHxEN4xj+SPtjRdXtdf0mz1KylWe0uolmikQ5DKRkV&#10;dr5U/YY+K/8Abfhy68F3826803M1puPLQE8j/gJP5EV9V1yYmi8PVlTfQ+mw9ZV6SqLqFFFFcx0B&#10;RRRQAUUUUAFFFFABRRRQAUUUUAFFFFABRRRQAUUUUAFFFFABRRRQAUUUUAFFFFABRRRQAUUUUAFF&#10;FFABRRRQAUUUUAFFFFABRRRQAUUUUAFFFFABRRRQAUUUUAFFFFABRRRQAUUUUAFFFFABRRRQAUUU&#10;UAFFFFABVbUtRttI0+5vryVYLW3jaWWRuiqBkmrNfMP7cPxX/wCEZ8H2/hGxm2ahq48y42nlLcHp&#10;/wACYfkDXRh6LxFWNNdTnr1lQpuo+h8l/FLxpqXxs+Kl3fwxvNLfXAtrK2HJVM7UUf59a/R34OfD&#10;q2+Fvw90rQIApkhj33EgH+slbl2/OvkL9hz4Uf8ACR+LbjxffQ7rDSsxW24cNcEdf+Aqf/HvavvK&#10;vXzSsk44antE8vLKLaliJ7yPAP21P+SVWP8A2E4v/RclfEFfb/7an/JKrH/sJxf+i5K+F9S1Sz0a&#10;zku9Qu4LG0j+/PcyLGi/ViQBX5DnSbxdl2R+X8WJyzRpb2RZoqrpmrWOt2aXenXtvf2r/dntZVkR&#10;voykirVeC007M+MacXZrUKKKKBBRRRQAUUVDdXlvYor3M8dujMEVpXCgsTgAZ7k9BRuNJvRE1FFF&#10;AgopskiQxtJIypGgLMzHAAHUk022uYby3jnt5UngkUMkkbBlYHoQRwRR5js7XJKKKKBBRUNzeW9k&#10;qNcTxwK7iNTK4UMx6KM9SfSpqB2e4UUUUCCiioGv7Vb1bNrmEXbJ5i25ceYVzjcF64z3otcaTexP&#10;RRRQIKKKhkvbeG5it5LiJLiYExxM4DuB1wOpxkdPWjcaTexNRRUMV7bz3E1vFcRSTwYEsSOC0eRk&#10;bh1GRzzQFmyaiiigQUVDLeW8E8MEk8cc02fLjZwGfHXaO+PapqB2aCioVvLd7p7ZZ42uUUO0Icb1&#10;U9CR1AODz7VNQDTW4UUUUCCiiigAooooA/Q/9mr/AJIr4b/65N/6Ga6b4m+A7T4leB9V8PXgUJdx&#10;ERyMM+XIOUb8Dj9a5n9mr/kivhv/AK5N/wChmvT6/VcFJwo05R3SX5H9GZdFSwFGL2cI/kj8pvB3&#10;iHVvgd8Vbe8kjeG80q7MN1B0LpnDr+I6fhX6laDrVr4j0ay1SxlWa0u4lmjdehUjNfF/7dfwo/sz&#10;WbPxvYQ7ba+xbXu0cLMB8rH/AHgPzWuu/YV+K/8Aa2g3fgm+mzdaeDcWW48tCT8yj/dJ/IivrcdF&#10;YvDRxUN1v/XkzhwUnhcRLDT2e39eZ9Y0UUV80fRBRRRQAUUUUAFFFFABRRRQAUUUUAFFFFABRRRQ&#10;AUUUUAFFFFABRRRQAUUUUAFFFFABRRRQAUUUUAFFFFABRRRQAUUUUAFFFFABRRRQAUUUUAFFFFAB&#10;RRRQAUUUUAFFFFABRRRQAUUUUAFFFFABRRRQAUUUUAFFFFAFTVtUttE0y61C9lEFpaxNNLI3RVUZ&#10;Jr8tviR4t1P42/FW7vYo3muNRuRb2dvnO1M7Y1/LFfWH7cnxX/4R7wrbeDrGbbe6qBLdbDykAPAP&#10;+8w/Ie9eb/sM/Cj+3vE114zvod1lphMNpvHDTkcsP91T+vtX0uAisJh5Yue72/rzZ87jZPFV44WG&#10;y3/ryR9d/CT4fWvww8A6VoFsAWt4gZpAMeZKeXb8Tmuxoor5yUnOTlLdn0EYqEVGOyPAP21P+SVW&#10;P/YTi/8ARclfnJ8bXij+H9y89q99Ctzbl7WOMSNMvmrlAp+8T0x3zX6N/tqf8kqsf+wnF/6Lkr4I&#10;8V+Hv+En0pbL7R9mxPDPv2b/ALjh8YyOuMV8HmklDHqT2Vj8e4iqRpZ1GpLZcrPDNP8AiPa/D7wr&#10;q/iDSdIt/Dlhq2oC3sbLUo2jjgZUxI8kUIZl5U/Kord8N/G7xD460ixtfDdlo954glklEtxK0yWK&#10;pHt+cAgSfNuAAI45zXW698J5NRu7+503XJdGnlnS9tnhgD/ZrkKVd8E4ZXGMqR1yc81FqHwu1u90&#10;zTJE8a3cPiaxMn/E5+xxsJEc5ZDDnbjgY54xXO6uFmrte9537aX01XfX5HBLE5dVSlJLnb3fM7aa&#10;XSWqWib5rt62sc/4t+MOu+CfEmgWOpTeHA14kK3WlxG4a8WRiFby2AMYUE5G/GQKuQ/EnxhHrc15&#10;Pp2kSeE49UbTWeJ5FvF+fYrkElSM4B7/AEqXUfgrql9cu6+M7hIriKAXySWEUjXUsRUq5c8qMqCV&#10;XH1rM8HeANR8Q65qN1d+JJ/7BttanlOix2yKskqSHDGTO7GedvrR/szhdW0Wu/4ab9vxYL+z3R5l&#10;y3S10l17aKz3tq+7fQ63x94k8VWWu6VpPhS30ma6vIJZ3bVjIEUIV6FDn+Lpj8a5yy+K3ifW76yh&#10;sNM062RLIXmotds58jZI6yqhU/MTt+XPocmr/wASdG1bXPHvh210XXX8O3n2K6b7Ylsk527owV2t&#10;xznr2xW34Y+GNt4ZuQy3kl5CdPFjIky/PKdzM0jNnqxc8Y/GsE6MKMXJJu3nfd79PQ44ywlHDQdS&#10;KcmtNHfdrXp2t6a+fl3hv9pTUfEur3lnapo1xI9vLPZ21ulyZojGNxSYuqqxKhsFDwcda6nxH8Rt&#10;Sv72xfT7LSbzQlvbGGd76J3ffLhsx4bAZdy9Rwc10ngr4fat4Tv5BceK7rVtESJobTS5rZEECkg/&#10;NIPmcgDAz2NMi+FFpZ+HLTSLS7aFINTXUWlePeXIk37Oo7fKD2AHFaTqYVTvCOnz/wAlt/TZvVr5&#10;aq16UElp3e+72Wqsls9W3dnPf8LU8UJc/wBqSaVpqeFbqaa1s3Ejm7DoG2vIPu7WKHgc807Wfivr&#10;9noHh+7sdPs7u81HTJLx4ikm1XXy+mGJ2gOSRycDrV+1+DUkWuiSfxHdXPhyGaS5tdEaBAsMrggk&#10;y/eYDc2FI4zWfpfwU13SLuC4g8d3DNZW8lrpwl06NhaIxUjA3YcjGCW68dMUXwt09NPJ+em2+1/w&#10;GpZa2neOnlKz0dk9HqtOZ7drnWaTqmoa18OJ73U59MubuazlZpdHdntmG042lua8r8Q/HGT4ceG/&#10;Cml2Umlw3DaXDcyvqq3DKy4wEQQoxDHHVsAZFeteD/BD+G/DVzpl7qcur3F48st1dtEsW95M7iqL&#10;wo56CuVPwa1iytLAaT43vNMvbaE2b3S2ccnm2wYlEKk4DKCQH61FGeHU5KprG+m6XXyf5GOFqYGN&#10;WarNOHNdbpPR/wB1uy9O2nbDvPj5dQeJfDaRXGhyaZrEcDjTv3/9oRmQDJ3AGMAE5+bBIq/efEzx&#10;otprGo22l6Q2m2d6bCAStIss8nnrGp64VQDyeTkdAK0tW+DuoX+uXF5beK5rWzuZILi4s2sYpDNN&#10;HtwxkOGCkKPlGOe9bTfDkt4cudKOo8z6j/aHneR0/fCXZjd7Yzn3x2q3PCpRcUul9/8AJfqaTrZd&#10;FQcIp7X32vr0WvTrff046Tx94rL2dnrml6A9zba1FZ3flrLJHtdN8bw7jww5yT+FJB8XfFdk66lq&#10;mk6WfD8y3SW/2WST7SZIVY5bPyhW2npkiuv1T4af2lqc93/aXl+bqVvqGzyM48qPZszu79c9vQ1T&#10;1H4dvp/hi3SPUN8mmfa7pT9k3+YZEfC7Nxzjd05zjGOaSqYdpJxWvr2/zEq+BkknFa76PS6d7fOy&#10;9CL4Z+MvE/iDX7+z8RJpUQS0gu4I9LLOuyQtjczHO7A6AY7isvWPjBf6H8XIPDEl3oV5Y3Mgjjtr&#10;YT/boSU3ZkODF1HTIOCK539mK/jW41mxtdM0mO2ULJJfaXFdpmXJBjk+0DO4YzhOBmuyufg/fP4q&#10;n1K28TyW+myX41L+zDYRsPN/jzLkOQQTgcYz3q6kKNLETjUVlbT1+V/66mtelhMPjatOukly6KzW&#10;tlrpzWfW34oyNK+Lnie3kg1DXdL0xNAu7a4lt2spJDcBoRk7w3ADdgMkdzSeDtS8T6t8VrK78SWm&#10;m2fnaQ8lpFYO7MsRkyBJu43D24rp3+E8Fxo+k6bc35lt7KO4ik2w7TKsq7Tj5jtx+NV/BPwt1bwz&#10;4jj1TU/FkuvpBaGztoZrJIjFHuyAXVvmPuRk1DqYflk42Ts1s/O1v1uZSr4L2dR07Rk01tLXV2t0&#10;Tta9/wA7k+teP9Q0jUtT0ww2xv1uoEsVKth4XG5nYbuSoSXpj7ormrf4w+I9NWLWNb0jT4vDd/FM&#10;+ni1lc3QKKWAlB+X5gDjb0r0PU/BdlqvizTtfmJNzZQSQKmPlYN3P0+bH+8a42y+Bv8ApbQ6p4iu&#10;9V0GGOWOw0t4UQWokBBPmDlyAcDPSs6c8Ny++umu/wCH4PXzMaFTAcn71K9lfR36pqNtL3SeumrI&#10;r/xn490Twhqesa2vhXRNqxy2klxJO8Sqx5SUL8xfHTYOT2rmLXx/4j+IKeENY0CDR5NbP22Em4aZ&#10;bN9pQFl4D4OBgEDrzXVS/B7xBeaM1le+PLq8mt54ptOnl0+Ii1KbgNyZxIcMeW9qafgzrcNtbtZ+&#10;NprXVIJ5511AadEzN5u3eGTO3qDjAHUenPRGeGir3V79na1rdr/1sdtOrgIJvmhzXfSdrOLW3Le1&#10;99b76dSfw18VdT12WaOaxt7SSDS5rmaI7mK3EbsjLnPKZX0z71h6B4zvxp3jHxGtxpWn37QWc5k1&#10;ASC0UmFMghSXx6AZOcVr6l8ELk2VjFo/iu80e4jtpLS8uRbpM92khLOTnG1ixJyPWmS/AmUWMtvb&#10;+JZrffb2y82iOouIMbJtrE54GCnQ+tSpYVXs7X8ntf0/zIjPLlflkkpW0tLRKSeuj3S8/Mx9C+Nv&#10;iLxR4b0uTR7TR7/V7q/ksDIvnpaMVTcJF3AOq+oIJ/OuttfHetI8emXkNj/bv9qLZusKv5XlFPML&#10;gFs52e/Xt2pPD3wrvdK1C2vb/wARNq1xFeNeySPZJEZGaLYRhCAB3GB7c9ar6fbW3iD4031/aecY&#10;NKtBb3JaNljNySfukj5iEwCR6iom6EnL2aVkm+u99F00+RlVeDqSn7GC5Ypu+u99FdpadNkWPH3i&#10;jUvD3i3S1is9MuLJrC6nSW4iZriOaNc/KcgBCCue55qP4f8AjnxRrGvLZeItP0y1hvbIX9k2nyOz&#10;KmcFZN38XQ8cVveL/A//AAleoWV19t+y/Zre4g2eVv3eaoXOdwxjHTv7U7SvBX9matpd79s837Fp&#10;32Dy/Kxv5B353cdOnP1rDno+yUWle3n5nGq2F+rKDS57Po7p3bXl2OM8R+O9e0DxH4mjt9M0e4ur&#10;drOOzfa6SSpKxAWV89iT0GB71XPxH8dm1TTBp+gr4nGpmwfc0xsyvleYHBzvHH1rrNc+G39s67f6&#10;j/aPk/amtG8ryN23yW3ddwzu+nHvXLfELwZqEOu6c+l64dMvtU1fzorpbVZfs5W3K42scPnb3x1r&#10;opyoTtFpXt59Evw3O6hUwdXlg1G9t2nuore3T4m7f5F/wf8AE7W9Y8Sw6JqljZWl5Da3TXq25ZlE&#10;0Too2En7hDZwRn3rB8FeKPGPi3x7pGpR/wBjx2FzpUUt3E/nBlUs2fLGSN24dz0rZk+CN7Da2Mmn&#10;+L72x1uMzC81X7NHJJdLKQZBtPCcgYIzjAq3onwjvvDUvh2bT/E8sD6Zai0ux9jVlvogc4wWOw5J&#10;5GTTc8MlLkau1bZ+fl10t+JTq4CMZuk43krbS0+LXbrpbdrrY9KornvAtjqFhoRTUbm5upnnmkRr&#10;xsyrGzkorH2UjjtXQ15MlyyaTufM1IqE3FO9uoUUUVJmfof+zV/yRXw3/wBcm/8AQzXp9eYfs1f8&#10;kV8N/wDXJv8A0M16fX6nhP8Ad6fovyP6Oyz/AHGh/hj+SOa+JHgez+I3grVfD96o8u8hKo5GfLcc&#10;q34HFfmV4Y1rV/gd8VoLl0aG+0i8MVxD03oDh1/EZ/Sv1ar4m/bt+FH2HU7PxzYw4huyLW+2DgSA&#10;fI5+oGPw96+oyqulN4ee0vz/AOCc2Z0W4qvDeP8AX4H2R4d1608UaFY6tYSCa0vIVmjcdwRmtGvk&#10;j9hP4r/2jo954Hvpsz2Wbmx3nloifnUfQnP0PtX1vXl4mg8PVlTfT8j0sPWVekqiCiiiuU6Qoooo&#10;AKKKKACiiigAooooAKKKKACiiigAooooAKKKKACiiigAooooAKKKKACiiigAooooAKKKKACiiigA&#10;ooooAKKKKACiiigAooooAKKKKACiiigAooooAKKKKACiiigAooooAKKKKACiiigAooooAKpa1rFr&#10;4f0i81K+lENpaRNNK57Koyau18q/tz/Ff+xPDVr4LsZsXepgTXmw8rCD8qn/AHmGfw966cNReIqx&#10;prqc+IrKhSdR9D5T8e+JtV+N/wAVrq8iRprvU7sQWkGc7EztRfoBiv0p+FXgG0+GfgTSdAtAMW0Q&#10;818YMkh5dj9Tmvkb9hb4Uf2z4gu/Gt9Dm104mCy3jhpiPmYfQHH4n0r7mr1c1rrmWHhtH+vwPLyy&#10;i+V4ie8gooorwT3DwD9tT/klVj/2E4v/AEXJXxBX2/8Atqf8kqsf+wnF/wCi5K+IK/P86/3t+iPx&#10;Li3/AJGb/wAKCiiivCPjAooooAKKKKACiiigAooooAKKKKACiiigAooooAKKKKACiiigAooooAKK&#10;KKACiiigAooooAKKKKACiiigAooooAKKKKACiiigD9D/ANmr/kivhv8A65N/6Ga9PrzD9mr/AJIr&#10;4b/65N/6Ga9Pr9Twn+70/Rfkf0dln+40P8MfyQVzvxC8F2fxC8G6roF8oMN7CyBsfcf+Fh9Dg10V&#10;FdkZOLUluj0JJSTT2Pyl0PUtY+BnxXindWh1DRr0pNF08xAcOv0K5r9RvDHiKz8WeH9P1iwkEtpe&#10;wrNGw9CM18f/ALd3wo+zXtl46sIfkuNtrf7R0cD5HP1Ax+A9a2P2Eviv9s0698DX83722zc2G49U&#10;J+dB9Cc/j7V9JjYrGYaOKjutz57CN4TEyw0tnsfXlFFFfMn0YUUUUAFFFFABRRRQAUUUUAFFFFAB&#10;RRRQAUUUUAFFFFABRRRQAUUUUAFFFFABRRRQAUUUUAFFFFABRRRQAUUUUAFFFFABRRRQAUUUUAFF&#10;FFABRRRQAUUUUAFFFFABRRRQAUUUUAFFFFABRRRQAUUUUAUNe1u08N6LfarfSCKzs4Wnlc9lUZNf&#10;lt4y8Qat8cfivcXUaNLe6teCK1h6hEJwij2Ar6o/bp+K/wDZGg2fgqwmxc3+J77afuxA/Ip+pGfw&#10;Fcf+wp8KP7T1q88b38P7ixzb2O4felI+dx9Acfia+lwMVhMNLFT3e39ebPncZJ4rERw0Nlv/AF5H&#10;1v8ADDwLafDfwNpPh+zUBbSELI+MGSQ8sx9yc11NFFfOSk5tyluz6CMVFKK2QUUUVJR4B+2p/wAk&#10;qsf+wnF/6Lkr85/jNdPa+CiV1S40aOS8t4pb61uPIkhjaQB2D/w4BPJ49a/Rj9tT/klVj/2E4v8A&#10;0XJX56/Erw7N4o8PwWMNol6pvraSaCTbtaJZVL5DcEbQeO9fDZm0swi5baH49xBKMc7hKey5Tz3w&#10;n8T7HwVFqdvNrmp+NNIS9S1sL2MLdzyOY95j3rjzDkYBGeTXXTfGjR7fVLWzl03WkWXy1nuzYk29&#10;m742xzODhW5AxzjPJq7rng6OK88Kx6PpdtbWGn35nkitkSJIl8p1yFGO7DoO9eb678F2u/idc39z&#10;4MttftL69W6/tl9Wkt2tVyCymFWG8jHGBj1rjj9WrS5p6ad16eS8/wBDyYLL8XNzq3Wje8U7rTZu&#10;KvbXz6J9fTfiHfXFnb6A1tcSwebq0EbmJyu9CGypx1B44qt/wtzR/wDhKhon2TU8GY2w1Q2bfYfO&#10;H/LLzem7jHTHvWV4j+F1voWmPc+D9Jj/ALSbVIdSngluXxcFSQwDOxCnDE9hxXE6P8FZrT4gtc3X&#10;gu1uFa7kvV8R/wBrSBo85ZFNuG5ZWIGcYIFRTp4ecHzS2Ttsn+f+d+xlQo4GpRbqTeidvhTv5py+&#10;6zbfRb29Cg+M2mn+11vdF13SJtOge5MOo2Qia4jU4Zojuwwz7jrVG8+P2jWlvHL/AGJ4in80O8Mc&#10;OnbnljXG6VV3Z2YIO44rzjTPhJ4oil1meTwuYL+7065tJr9tYW4e+lYqUfaxAjU4IA/OvYbzw5fS&#10;eK9Ou4rYfZIdHmtGYMoCyMU2rjOex56VdSlhab01+a7fPc1r4fL6M0l72+0l0Xk3u9tb/PbVvfG2&#10;mWXg8+JWaWTSxCs+Y0y+xiP4fx6Vzlh8btDvtJ1C9aw1i0ls3SP7Bc2LLdTFxlPLjyS24dOn4Uk3&#10;hXVG+DiaGLXOqC1jjMHmJ94MpI3Z29Ae9cz8TfhZqXi661CYaVFqVugtJUs5rryVuzGrq8e9WBQ/&#10;NwTxkVlSp4dtxm+u9+mn5nNhqGBlJwrS+07O62Tjby1u9brY7DRfi/o2s7Fa11HTpTFNJJDqFv5M&#10;kJiALo6k5DbWBHUY71s6N4107X7uzgsfNnFzZi+WUAbFjJwu456nBwPY15dpPwZkfwdZW9n4eh8H&#10;3b6iJbmzjv2vP9HI2yKZGY5LLx8tdz8PPAcvg3U9dkZw1rPMEskH/LK3GSqfQFmpVqeGipOD17f8&#10;Nf8AMnFUcBCM3Rk7rZXXe26bXXSzexoS/EPTIFk8yK5SSO/OnmIqobeMkt97GzaC2c9O1Yuk/HHw&#10;5qk16Hi1HTre3he5ju760aKG6iX7zwtzvA49OopdW+HU+p+OLy/Eqx6XcWb5QdRdMnl78f7gH51x&#10;b+AvGviqxt9K1PS7HR4NFs2t7S6S6Eq30mVKttHKJhBkHnmqp0sNJavt12/zNKOHwNSN5ytor+9a&#10;1+y666abXudjbfGe1vtEu9StvCvim4FvKkf2VNM/fyKwJEiIW+ZOOuc8jisPXvjBbWeveHtYtrXW&#10;7/S7qwuC9hY2zPKrK6AtJFkAbeQSelU/Fdh498c+FUttU8HRRw29ygm0e31pY2v4wpBPmrwi7sHb&#10;14qjoHhTxr4EttEn0jwjBdyWcV1bGwOqIqxrJIGRlkblgAOcgGt4UaCV3a+unMu3e/42t5nbTwuD&#10;iuZ8vNdq3PG1uV/av362tra99vR7f4r6JeWeoXdsLm4t7OxS/eSNFw8bAkBcsDu4OQcVkaR45mso&#10;vFeqmy1fW7eK8j8mxsY/PnVGiQ4RCwGOckA+tcTqHw98b+G9OurLR9GtNZ/tbS1trqY3iwrbSgsW&#10;wrfeB3YGMe9W9c8CeMP7K1rToNIW+sbmS1uWih1FbZ7pRGElty38GCoO7oRSVGgtFJWfmtrr7uvb&#10;7iI4TBK6jNWlbeSva8b9VZ77208jsrn43aJb6Tpd6NP1iaTUHmiisY7PNyskZAeNo85Dc/Tg81ta&#10;b8QtP1Oy0qdLa7ifULl7VLeVFEsTpu3bxuIAG09Ceorgfhv8O9W8PXfh9ZtATSbOwub6XyUvFuVh&#10;SUIUAcnc38Qzjt6EVq6Ppcx+L+uCN42sLGE3ca7uFuJwN4Pp/q8/8DrGpSoK6h0u7382ktPkc1bD&#10;YNOUaWvKm73T6tJaXX8vU9PllSCJ5JGCRoCzMegA6muAs/jfoV21/usdYtIraB7mKe6sWijvI0+8&#10;0BJ+fHHp1rZ0K4vvGfgQnUo4rO7vYJIm+z5KAHKhlyc4IweteN+GPgldaZa61F/wglrpmopp81tD&#10;qsOsPN9tkYYysTPiMEf3ulRQo0bTVZ6rzX6v8rmWDwuFaqLFStKLSVmvm9Wr/K+nTqduv7RugC6M&#10;E2ieJLV0dRKbjTGQRRsQFlfn5UJPBPPtW1J8ZdCTxONFFvqUg8zyDqKWhNmJsZERkz9/2x+NYuse&#10;CNaupfEhistwvNKtbaD96g3yITuX73GPU8VnQ+D/ABhFfjw6NJtR4fk1Mam+sm6Xeq7/ADDF5XUt&#10;u43dMVt7PCyV1p/295L8u3U6vq+XzV46afzrsnfbVq7Vt38hukfGM67oA/tbSfE9gW1RLVb22tFg&#10;TmU7BvLfd4Ct9cV1dt8Z9CufEUmkpb6ltVniTUWtSLOaVAS0aS5wWGDxwOOtcuPC3ix9EvdAl0OM&#10;W1vq8d3a38d5GftERn3sShIKlR6nnsKjt/BvjCSe18OTaTaxaDp97Jfx6ut0pa4yH2R+V1VsvyTx&#10;xVyp4eV9lv8AaW3f/gGlShganM9FvZKa2stfN7Ll337M7DwX8YNH8c6wdOs7LVLSRoTcQy39oYo7&#10;hAQGMbZO7BIB/TNcn4+8a6lpfg3VNStv7Xl/tTVRZW76Whlkt4QwjJQE4VmCnbjqzCtbS/Cuu6VD&#10;4cmSw3XGn6PcQOnnR8THZsTO7uVPI4961NZ8I3v/AAg2iaXaQ+dc2t3ZyyrvVeElVnbJIHABNYr2&#10;NOonHa66+b/4BzR+qUMRGULOLa0bvs3fXzsn/wAApWvxR0jwq2m6HPD4hvfLjiiuNTurVpVt3YDa&#10;LmXoHORng4zzVuX4vaPNrsujR22qLuLwR6obNhZPMAcosvduD2xx1rgvEnwXa++Jtzf3Hgy28Q2d&#10;/dpcHV5NWkt2tF43KYlYbyMHGB9ah8OfA7+yvHhNz4MtbiCO4kuI/Ev9rShiDkoPs+/7wJAPGOK3&#10;9lhHHmcne191v9/4b+R1/V8slD2jm+blvvHf/wAC6PS1r9ovc6Tw94/t7Gz8MJqkmuS3Y0iW/M6E&#10;NbXCqBvDlmy7jggdt3Xmtaw+O/h+9s9TuXs9XslsokmVLuyMb3UbttRoVzlwW4HSuXTwJ4qn03SL&#10;S50mNH07TtQsA8VyjLJvCCJuSCN208du+Kl+InhjU7bSHv2srhltdEgtw9oyPMlws4YbVLfMRwcd&#10;D0zzSdPDzkk3q30fn+opUMFVqKMnrJ9JLT3n+a+49B8BePrfx/ZXtzb6dfaYtrP9naHUYxHMG2gn&#10;cmSV69/rXUV4z8LNY1Z/D9w2lw3+pa7JqqHWT4htFsZlRkGXWJWIGFCYAJ+lezDpXn4mmqdRqOx4&#10;ePoRw9eUYaLtf/PWz6XSugooorlPOCiiigAooooA/Q/9mr/kivhv/rk3/oZr0+vMP2av+SK+G/8A&#10;rk3/AKGa9Pr9Twn+70/Rfkf0dln+40P8MfyQUUUV1HpGB488H2fj7whqmg36hoL2Bo9xGSjY+Vh7&#10;g4P4V+Yen3esfAv4rpIytFqOiXu2ROgkUHDD6Mufzr9W6+Mf27vhR5ctj46sIeJMWuobR0IH7tz+&#10;HH4CvdyquozdCfwy/P8A4J4uZ0XKCrQ3j+X/AAD638J+JbPxj4b07WrCQS2l9As0bD0Izitevj39&#10;hH4r+fbX3ga/m+eHN1p+49VJ/eIPocH8T6V9hV5uKoPDVZU3/SPQw1ZYikpr+mFFFFch1BRRRQAU&#10;UUUAFFFFABRRRQAUUUUAFFFFABRRRQAUUUUAFFFFABRRRQAUUUUAFFFFABRRRQAUUUUAFFFFABRR&#10;RQAUUUUAFFFFABRRRQAUUUUAFFFFABRRRQAUUUUAFFFFABRRRQAUUUUAFZ3iLXrTwvoN/q9/IIrO&#10;yhaeVieyjP5npWjXyT+3X8V/7N0iy8EWE2J7zFzf7T92MfcT8Tk/gK6sNQeIqxprr+RzYisqFJ1G&#10;fLnifWdX+OXxYmuEVpb/AFm9EdvF1Eak4Vfoq/yr9M/hv4ItPh14J0nw/ZKBHZwKjP3d8fMx9ycm&#10;vkv9hP4UfbtTvfHF/D+5tc21huHVz99x9Bx+Jr7ar1M1rpyWHhtH8/8AgHm5ZRai6895BRRRXgnt&#10;hRRRQB4B+2p/ySqx/wCwnF/6Lkr4gr7f/bU/5JVY/wDYTi/9FyV8QV+f51/vb9EfiXFv/Izf+FBR&#10;RRXhHxgUUUUAFFFFABRRRQAUUUUAFFFFABRRRQAUUUUAFZWjeFdJ8Pi9Gn2MVv8AbZWmuSMsZXbq&#10;WJzn6dK1aKak0rJlqcopxT0Y2ONIUVEUIijAVRgAe1OoopEBRRRQAUUUUAFFFFABRRRQAVR1vQ7D&#10;xJpVzpup2yXljcLslhk6MOv86vUU02ndFRk4tSi7NGH4R8EaH4D006foOnx6das5kZEZmLN6lmJJ&#10;PHc1uUUU5SlN80ndjnUnVk51G231erCiiipICiiigAooooA/Q/8AZq/5Ir4b/wCuTf8AoZr0+vMP&#10;2av+SK+G/wDrk3/oZr0+v1PCf7vT9F+R/R2Wf7jQ/wAMfyQUUUV1HpBWH438J2fjrwnqmg36B7a+&#10;gaIkj7pI+Vh7g4P4VuUU03FprcTSkrM/KSKTWPgV8WAxDRalod7hh08xQcEfRl/nX6heDfFNn418&#10;L6ZrlhIJLW+gWZCO2RyD7jpXyj+3d8KNy2HjnT4eeLXUNo/79uf1B+gpP2EfivuS+8DahNyubrT9&#10;x7f8tEH6H8TX0uMSxuFjiY7x3/U+dwreDxMsPLZ7H2RRRRXzJ9GFFFFABRRRQAUUUUAFFFFABRRR&#10;QAUUUUAFFFFABRRRQAUUUUAFFFFABRRRQAUUUUAFFFFABRRRQAUUUUAFFFFABRRRQAUUUUAFFFFA&#10;BRRRQAUUUUAFFFFABRRRQAUUUUAFFFFABRRRQBl+J/ENn4T8PajrN/IIrOxgeeRj6KM4Hueg9zX5&#10;c65qWsfHT4sSTKGm1HWr0RxJ1CKThR9FX9BX0/8At2/Ff7Hp9l4HsJsTXGLq/wBp5CfwIfr1/Ksb&#10;9hL4Ufaby+8c38OY4c2un7h1b/lo4+nAH419NgorB4aWKlu9j53GSeLxMcNHZbn1j8PfBln8PvBm&#10;laBYoFhsoFjJHV2/iY+5OTXR0UV83KTk3J7s+gjFRSitkFFFFSUFFFFAHgH7an/JKrH/ALCcX/ou&#10;SvgDxv4rbwfon2yGwk1S7klS3t7OJwhlkY4Ubjwo9zX3/wDtqf8AJKrH/sJxf+i5K/P7x9Y6JqHh&#10;uaLX7+PS7LcrLeyXCwGCQHKOrkgBgelfCZryvHLmV1ZH41xKoPOEqiurRuv+GL/hrUdR1XRoLnVt&#10;JOiX7g+ZZNcJP5fP99eD61oTu8cEjRx+bIqkrHuxuOOBntmvnK41nSPGtzpmn+ONeFz4YgF1Hban&#10;9oNtBqEiOArs6kAkLgjBwTmtWT4feHPFNz4ru5DNqVjYWMf2AG5k2AfZvvnBG4kY5OelcMsJGLvN&#10;29FpvbRt/wDDHjzyyEJN1ZOPXSLa+KySbkm/NPVebPWtG8U3Go67LpV1p32G5hs4bqQeeJNrOWBT&#10;gYONvUHmuhr5e1LT/Clxb2kviDUBp15a+G7SXTXW7aGQTANgooYb2zgYwetZrw+IPEXjqC7vtY8P&#10;6drltcW8duNTvruG+VSFOIo1/dsrDOTtPU5xWzwEZO6lZW7flrt37eZ1PJoVG5RnypLX3Xa+m2uq&#10;79vM+s6xfGniT/hEPC2paz9n+1/Y4jL5G/Zv5HG7Bx19K8u8C6l4X8A+J/ExuL+0vbzY15eava3r&#10;3J27yCksYJEbqTjjqPSu0+MMyXHwn8QyxsHjez3Kw7gkYri9hyVoxeqbXlc8n6mqeKp05XcJOOrV&#10;r3tfr5+vkjtLeXz4I5Mbd6hsemRT68s+If8Awkp8I+JBeHSR4X/sweQYjKLzfhc78/Jt+9056V5f&#10;qn/CIaLaaxpfh1rTWtAvbe2W5iu9TkNjDdMxxI8wbK8DLAN6dK0pYP2qvzfcr9ut1rr/AME3w2V/&#10;WI8yn16K66bu6s9duvc+o6wfBPin/hMdATU/sv2TdNLF5Xmb8bHKZzgdcZ6V88+H5NKvPDuhaB4q&#10;1izTwumoXsTyWF/J9idk2mKMTs27YMsVy3NSeGLPwzpmj+D9Xvru0v4LW5lis9NfUWjmXN0wWeFA&#10;373qAQeCB17V0PAxjFptt3009fPrb5HY8nhCEouTcr6NR6e952u7a9u72PqCsLxd4o/4RWDTZPs3&#10;2r7ZfRWWPM2bN+fm6HOMdP1q5o/iHT9ea8WwuBO1nO1tOApHlyL1U5Hb24r511608N634qS81G+E&#10;/i8+JltGtJbtldLYOwCrFkfLtx8wHfrXJhsOqk2p3svL/hvvPNwGCVeo1WTSjura/PVWXme0+IfH&#10;OqaGmnwR+HJLzVr+6eCCyS7RQY1PMrORgDbg4684qz4W8ZXfifWtVt10aS20uykMCai9wpE8qnDq&#10;IxyADxk9a8b8LeANB1TUvBoubDzfs95fRR/vpBtVHLIOG5wSetZOteE7Xw14GvYdFjstMttQ1+a1&#10;vp9SurhLYxI0gjSV0bcq9sgjJxk13fVaL9xfF3t5v+92Wn9W9f8As/Cy/cxfvvS9n/M/7/RR0Xd6&#10;9GvqOivmrwh4H/t2Hwzo2ralp+paRJNemJdBvZ5IPJAT90JHO/AfPc9AM4rL8O6Zql58Sxerq/h2&#10;z1KK/lga3lvrsal5Cbh5Xk5Me3aBg7cdOax+ox9739vL/g+WvbzOb+x6fvpVvhTfw+bS6+Tv28z6&#10;jvbuOws57qYkRQxtI5AycAZP8qz4Nbl1G30u60+ya5s7z5nleQRmFCuQxU/e5wMD1rwPSPBWnWel&#10;6PexC5kudf0i+TUN9zIwnCopQYzgYJwMYp+gaR4Q0TT/AALqegRQ3BjFybpbe5aU7/I3OhBY7Tnt&#10;xij6nBLSTb16adfPutA/sujGLtNt6/Z00Ut/e01jp+XQ+g9Z1a30LSrrULosLe2jMjlBk4HoKsW8&#10;63VvHMmdkihhnrg18meHbOwu9N8Z2saaPFpN7pH2/wDs3R9RmuTEyyEgzbnO2QdwuBjHFT+OdO0q&#10;eLQdL0HU/Dlp4Zg0/wC0Wzavql0kBn3He0bxP80inHysTjjArT+z483JzO/p0t67m/8AYkOdUvaO&#10;99+XpZP+be/S+2t9D6X8YeIv+ET8N3uq/Z/tX2ZQ3k79m7LAdcHHX0rVt5fPgjkxt3qGxnpkV8te&#10;KLXS7/TtSHjLWobjxTplvaR6Yq3jpHIpVCZIlJXzNxLZyD9BXtHxNlk0jwnpfiG3ge4udGljuFij&#10;GWdWXYyj67h+Vc9TCqChFPVt6202VrffucNbLo01Spp3lJtXtZbRatrqtd9N/I9Bor5yu11+007U&#10;rC/nuDNodm9y17Gp3YuGUl090TeKoy6V4e3Xei+EdSkm8PzS6e88lteNOqXDyNv2uWO1iuM4PBNW&#10;sCv5/wANPz7NNGkcoT3qfNK6tpre/VNNLrqtD6CsPEX27xNqmkfZ9n2FIn87fnfvGcYxxj6mtmvA&#10;LrQY/Cnj9tOtbdYvB9q9kLuPzWZyxB8vcWzlA+CcnqR6V7fpmv6fq9zfW1lcrNNYyeTcIqkeW2Ac&#10;cjngjpXNXoqFpQ1TS/Tc4MZhY0VGdLWLSe22i31dm73t0uibVtTg0XS7vULksLe1iaaQqMnaoycD&#10;6CpLO6S+tIbiPPlyoHXcMHBGa+f/ABLo/hq31fx5ZSyW2t6tqdjdXDXFtfvJNCI8MIZoQ2E2kLtI&#10;64IIHfOn034eyWei6fd6pDaeFodKe6tFi1F1ja93fOd+/JkX5cITxnpXSsHFxTu/u6W9T0I5VTlB&#10;Pmld/wB2+lr6Lm3vttdXelj6XrG8U+Iv+EZsLe5+z/afNuorbbv2Y3sF3ZwenpXi3hHwJb/Ei+up&#10;tca4nuotHszB5kjLiVomAkcA/M2MdRxzVTXry08ZeHLrU9acQWdnLY6TcM8hjCFX3T/MMEctjOf4&#10;aUcHFT5XK9rX079tdQhldNVlCU72tzad7WS11/A+jRyKK+YktvCzah/YL6wzfDA37BZGvn+zmXyV&#10;byvO3Z2BixHzdawvF15Zal4Z021gOmGTT0urjTdX1vUpoH+zrKwjWAq4Mj4UEbs9uOa0jl/M0uZ6&#10;+X/B37rp5msMj55RXO9f7uyd7XvLfTVdO7PrquZ1bxfcWXiV9FtNM+3XX9nvex/6QI97Btoj5GBn&#10;+8T+FeVDRV1XUvF3iZnmuNU07T7eazKSNtjkNouZAoOGOPUHpXD33hzwXPHqh0G7XVBJoP2u6kF6&#10;8z/aBMp3P83yt6rx9KKWDg37zvt06v5/8OGGyqlKXvyb0X2dE2k9XzLa/wA3fbc+sIWd4kaRPLcg&#10;FkznafTPeleVI2RWdVZzhQTgsfavnvUvC1lc6vqXiJmuV1XTtVsEtpEuHVY1YQhxsB2ncDzkVL8P&#10;PDktz8UV1H+xtSOo2090dS1y4cvaXQLYjEJJIJHI+UDHIOayeEjyufPsu3W1+/8AT6HM8spqnKp7&#10;TZX262vb4ttUr736dT6BooorzD58/Q/9mr/kivhv/rk3/oZr0+vMP2av+SK+G/8Ark3/AKGa9Pr9&#10;Twn+70/Rfkf0dln+40P8MfyQUUUV1HpBRRRQBjeMfC1n418L6nod+ge0voGhfIzjPRh7g4P4V+Xs&#10;yax8CviyQN0Wp6HfcdhIoP8AJlP5Gv1br4+/bu+FHn2tj45sIfnixa6htHUf8s3P8j+Fe5lddQqO&#10;jP4ZfmeNmdBzgq0N4/kfUvgjxZZ+OfCml67YOJLa+gWZcdVJHKn3ByK3K+Mf2EfivslvvAt/Nw2b&#10;rT9x/wC/iD/0L86+zq87F0Hhqzp9Onod+FrrEUlP7/UKKKK5DqCiiigAooooAKKKKACiiigAoooo&#10;AKKKKACiiigAooooAKKKKACiiigAooooAKKKKACiiigAooooAKKKKACiiigAooooAKKKKACiiigA&#10;ooooAKKKKACiiigAooooAKKKKACsnxX4ls/B/hvUtav5BHaWMDTOT3wOAPcnAH1rWr4+/bu+K/2e&#10;2svAthNiSTbd3+087f8Almh+v3vyrrwtB4mqqa+focuJrLD0nUf9M+ZtRu9Y+OnxYaQBpdS1u9Cq&#10;OojUnA/4Cq/oK/TvwH4Ps/APhDS9AsFC29jCsQIH3j3Y+5OTXyh+wj8KPMkvvHV/DlRm10/cO/8A&#10;y0cf+g/nX2dXpZrXUpqhD4Y/n/wDz8souMHWnvL8v+CFFFFeEe0FFFFABRRRQB4B+2p/ySqx/wCw&#10;nF/6Lkr4X1HTLPWLOS0v7SC+tZOHguYxIjfVSCDX3R+2p/ySqx/7CcX/AKLkr88vip4uuvBPhCbU&#10;7O2uLqdZoowltD5rYZwD8ufTIHuRXwebRlPHKMd2kfjHE1OdXOFTp/E1FL1Nq68K6Le6bDp1xo9h&#10;cafDgxWktsjRJjptQjA/AVYi0awgSZIrG2jWdQkqpCoEigYAbjkY457V5PJ8ZYdC8Wz3ep6f4gjs&#10;LvTrSVbNrRibLLSB3mTOI+q5PU474rq9S+MOiabr0Wmm11O4iZkSXUrezZ7O3d8bVkk/hJyOx681&#10;5csPXVlZvqfO1MFjI2jZtNX/ACb/AB/E6ObwhoVw1s0ui6dK1rt8gvaxkxbfu7cj5cdsVNc+HNJv&#10;dSh1G40uzn1CAbYruW3RpYx6K5GR+Brjfif4wl8H6x4Zu1h1O+t3lmEllpUbSyz/ACcDYCN2OvPS&#10;m3/x18PWeladfQW2q6mb1GkFrYWZlnhRTh2kTI2hTwfp3pKjXlGMo3dyY4XF1IQqU7tSva3zuvwu&#10;dNeeCdJk0/UrazsLPTW1EFbqa2tkVpQfvbiAMkjIyfWtWfTLS7082NxbRXNmyCNoJkDoy+hU8EVw&#10;+qfHHw5pl9aQLHqN9DPFHNLeWdoZILRJPuGZv4M/Q0eDfGSf2vqGnTzXN/eXGp3AgiDbzFCuPmO4&#10;/KgyBx3PAodGty80k+4pYXF8nPNNW1V/66JfcdJ420CbxJ4Q1PSbUxRy3MBijMuQg6dcA8fhT7Lw&#10;Zodno76Ymi6cllKAZ7ZLVBFK3csuMHn1FbLNtUk9AM15sPj3oT2dxcppmtyRxusMXl2W43UpLDyo&#10;cN87Dac44HrUU41qkeWmtEzOhDE1oezoptJ307vb8tDs5fB2gTWTWcmh6bJaOwdrdrSMxlgMAlcY&#10;yAMU2LwX4et3tHi0LTI3syTbMlnGDAScnZx8uTzxXH2XxAt/E3iXw5fWU95Z6e9tefabS6VoWjeM&#10;oCJY8/eXn19q1vC3xV0rxZrUmmwWWqWMhUyW0+oWbQxXiA8tCx+8BkenWrlTrxXXz8uhrOhjIRb1&#10;0V3vpq1r933HRaPokekPeyhvMnvJ2nlfbtyTwBj2AA/CornwjoV5qa6lcaLp8+oqVZbuS1RpQR0O&#10;8jPHbmuY8V/GXSfB+vy6VeabrFwYESS4vLOz823t0fo0jBvlH4VV0vxtNpNn4o1NrTVvEMEOp7Ib&#10;XTYzcTBCi42IWHyjPb1oVGtbn2v+ILC4pr2uq5krdL3sv8juoND021aJodPtYWiZnjMcKqUZvvEY&#10;HBPfHWkl0HTJ7Geyk060ks52LzW7QKY5CTkllxgknk5rB0L4maRr625iju7YTW0lwRdReWY/LbbI&#10;jgnIdT1GMe9b2haxFr+kWmowxSww3MYlRJgA4B6ZAJH61jKNSHxXRyVKdek71Lq356/8ESz0DS9P&#10;W2W1020tltQVgEMCoIgeoTA+XOBnFNPhvSTqraodLsjqTLsN59nTzivpvxnH41heKviTa+ENbtLC&#10;+0fWZLa4C51S2s/Ms4SzbQJJAcqc47dxXOeLvjbbWFr4htdK0vVrrUNMSRXnisxJBG64xlt2Oc5x&#10;1wCcVrCjXnZxT1OmlhMXWacE/e636N9fnueixaLp0AthFYW0YtQywBIVHlA9QnHyg4GcelV7Twpo&#10;lgym10ewtisjSqYrVFw7DDMMDqR1PeuP0f4x21//AGHav4f8RDUNRXc8LadhrZdxTzJhu+RCQSDz&#10;xzXR+NfGS+CtPiu30bV9ZR32Mmj2v2h4xjO5lyML71Lp1oyUHuyJUMVCapO95ee+/wDwS5Z+EtD0&#10;5ma10bT7Zm3BjDaohO772cDv39aibwR4dexhsm0DTGs4XMkVubOMxxuerKu3APuK5TW/jpoGiw2c&#10;ostX1CO5tUvQ1jZmTy4WJBd+RtC45z68ZrD+K3xfs4dJm0rRxq0l9IbVjqGnwt5NqHljIWSUEbCy&#10;kjHvjvW0KGInJLVXOqlg8dVqRjaS5nvr6X+Vz0vUvCOhazNDNqGi6dfSwrsikubWORkX0UkHA+la&#10;b28UsPlPGjxYA2MoK8dOKwPFfjax8EaLBe30d1dPMyxQ2tlCZp53IztRR1PU1gJ8a9KkuNLtl0fX&#10;TeahGJY7X7D+9jXzCjF13fLtIySeMdzWEaVapFNJtHJDD4qtBSim4rb9TvTawszsYkLOuxyVGWX0&#10;PqOTx71n2fhXRdOtfstro9hbW3mibyYbZETzAch8AY3e/WuNf4y281prca+H/EGn6lYWzzx2t9Yb&#10;HuFXjfFhiHUHGeelcP4E+Jmp6L/wi0VzZ+LdYXW1lnuTe2gkkjcuqgryNkK8tx2YHvW8MLWcW9v+&#10;GuddPLsW4Se1ul99G/yR7nPo9hcm5M1jbSm5UJOXhU+ao6Bsj5gPeq+k6FFpV1qFypDT3kokcqgU&#10;ABQqqB7KAKyvB3xAtPG1xfJZabqltb2r7FvLy1MUNxyQTE2fmHHtWE/xP0fRr3xRd3Ka4JbK5jtG&#10;sZog3mSFRsFtGDk7xzzjOc1kqVVtws76afcc0cNiW5UrO6tderVv0O0tvDmk2V7dXlvpdlBd3Qxc&#10;TxW6LJN/vsBlvxqsfBHhw2UdmdA0s2kcnnJAbOPy1f8AvBduA3v1rzPwn8YorSy1vUL2y1+9ludV&#10;lS00hbV5byNFCkr5WfkC55GcDNdRqPxm0uwsNM1BdI1y80y9Qu97a2JeK0wcMJ+coQevBrSWHxEZ&#10;WVzongsbTnypN9Pml+mq++x191p/2eG8n0y3tItTli2rLJHgMwGEDleSo/8A1VieEvA8eleG3sdZ&#10;S01S5up5Lu8JhBheZ2LMQrZ45wKTSviPY634ruNCs9P1SY265k1EWp+xq2AdnmZ+9gjjFdXWEnUp&#10;rllpez/yOKbr0I+znpez8/Iym8J6G+kf2S2jae2l5z9hNqnkf98Y2/pTrrwto16tqtxpFhOtoMW4&#10;ltkYQjGPkyPl49K06Ky55dzD2tTfmf3lSy0ew0wP9jsba08wKr+RCqbgBhQcDnAGB7Vn2/gfw5aG&#10;4MHh/S4TcKUmMdlGvmAnJDYXkE881t0Uc8l1BVaivaT18yidC01kkU6falZXWSQGBcOy42seOSMD&#10;B7YFeUeGfgjqOi/FOfxIzaTa2nnSzCSwNwtzcB8/JIjOYgozn5Rk4r2WitqeIqUlJRe6szpoY2vh&#10;4zjCWklZ+gUUUVznCfof+zV/yRXw3/1yb/0M16fXmH7NX/JFfDf/AFyb/wBDNen1+p4T/d6fovyP&#10;6Oyz/caH+GP5IKKKK6j0gooooAKyfFnhqz8Y+G9S0TUEElnfQtDICM4z0P1BwfwrWopptO6E0mrM&#10;/KXUbTWfgX8WHRcw6lol7ujboJFB4P0ZT+Rr9O/AfjCy8e+EdL16wcPb3sCygd1OOVPuDkV8xft2&#10;/Cj7Zp1l45sIf3lti1v9o6oT8jn6H5c+4rH/AGEfiv8AZru98C383yTFruw3Ho2PnQf+hY/3q+mx&#10;SWOwkcRH4o7/AK/5nzuGbweKlh5fDLb9P8j7Uooor5g+jCiiigAooooAKKKKACiiigAooooAKKKK&#10;ACiiigAooooAKKKKACiiigAooooAKKKKACiiigAooooAKKKKACiiigAooooAKKKKACiiigAooooA&#10;KKKKACiiigAooooAKKKKAMbxh4osvBXhjUtc1BxHa2UDTNk8tgcKPcnA/Gvy9mk1n46fFfPzTalr&#10;d7j1Eak/yVf0FfSn7d3xX2pZeBLCbk7bvUNh/wC/aH892PpSfsI/Cjal747v4fvbrTT947Z/eOPx&#10;G3Psa+mwaWCwssTLd7fofO4tvGYmOHjstz6s8E+E7PwN4U0zQrBAlrYwrEuB1IHJPuTk1uUUV802&#10;5Ntn0KSirIKKKKQwooooAKKKKAPAP21P+SVWP/YTi/8ARclfn38R9Gvtd8HX9rpkaTagNksMUjbV&#10;kZHVwpPbO3Ga/QT9tT/klVj/ANhOL/0XJXxBXwWbycMbzLokfi3FFR0s2VSO6UX9x5Wug+JdftvF&#10;N5f6GNMvNT0KO0jtBdxzfvl84FNwIH8S8nA568Vxj/A+b/hN47i+8FW2uQXU8Vw2rvq8kDWgAG5D&#10;Cr/OQQcEcetfQ9FedDG1Kd+RWv2v/nfoeFSzavRcvZpJNW0cl0SWqlfS3V+tzhPiPZeIIb3QNU8O&#10;6PHrc2nSSM9pJdrb7lZNowzcZ/wrjIfCXjjwpOmu6dodjq2q6lDNHe2P2xYltHklaQMrNwwG8ggc&#10;nFe3UVEMTKEVHlT+/X8TGlmE6VNU+SLXW99Vq7OzXV30s/M8Hf4deMvD2l3nhzTdNs9T0/W7eKO6&#10;1JroRmyYIEk+Q8uMDK49ea6Dw38PNU8L+KrnxBbWrPdXN9JDcxtOu2S0IG1wN2AVYZx1+Zq9YoIB&#10;BBGQe1VLGVJJppa7+f4ms81rTi4tLXffXbfXyW1tr76nP+DdX1DX/DgutSgggu2eVNtsSY2AYhWG&#10;T3ABriJPCPiLSPBfhybTtLhu9Z0e6e4bTZZ0jEytuBAk5UN8wOT716rDDHbxLHEixxqMKiDAA9AK&#10;dWMazhJuK0b2+/T8Tlhi3SnJwirN3t96tvtZvz8zxWHwB4ruJbXUbmwtorrVJb4ajbR3IP2JJ1UK&#10;yt0crtGcevFR/Bz4THwn4ma6vPBFrok9pC0S6vDq0lwbtieWWIsQgI7EZr26it3jajg4bJ9r/wCf&#10;53OuWbV5U5UkklJW05l1fZ6721vp56ni3jB/E934+8VaT4f0SDUo9Rsra3uLy4u1iW0BVhuKHl+C&#10;eB6VT1/4eeK4NJ1jSLfSV1fSpLyG58qHURavfR7NrwluqYIBz0Ir2i30aztdUu9Rih23l0qJNLuJ&#10;3Bc7RjOBjJ6CrtNYxwsoRWlu+6t5+XS33lLNJUuVU4KyS3vdtJa6PysrW089T58uPBmpeFvh7p1k&#10;NPi0S9bVJLSCzW788fZ7gkFVfqxUEdRn5TXr1hqF9Z+LE0RILf8AsmLTklWRM+asm4rg84xgcfQ1&#10;o3/hfS9U1iw1W7s0uL+wDC2mck+Vu+8QM4zx1xmtFYY0keRY1WR8bmA5bHTJ71FXEe1XvLXX72ZY&#10;nHfWYrnV3q36t9NW3bz6tniHxg+HOv8AizxgbqHQP7etEhiaynbVfsy2To2XHldHZscE8c8mustP&#10;Bmpy+E/Glk1sltd6pcTyW4d1IcMoCklSccjHNejUUPFzcIwsvd9f8xSzKtKlClZWha2/Sz726dEu&#10;+547dQeOdYHhtx4MTSNVgdEn1NNZjIt4lcblZFH71WUE7ecE+vNavxt8I6t4tstHgs9JPiCwSV/t&#10;umDUfsQlyAEcv3CnJx3zXptFJYqSnGcYpWv36/O/pZiWYSjVhVhBLlva3N18+a6t0s1bffU8c8Je&#10;ANd03RJbWfSxasvh86ckYuEkBlDSYUHPQgqcnHXnnNYuqeDPHOn6Vf6DY+HYNS0/VHtbiS9F9HE9&#10;qyGIuhRj8/3OCDjHrXvtFWsbNScnFP7/APM2jm1ZVHUcIu7vrfdarrfR+fqcR8QdI1tk0PV9Bsod&#10;T1LSZTJ/Z80wiE6shVgrnhWGep96raDp3iPU/FUeuavpUOk3D6SbYrHOswhl812C5HJ4KkkDFegU&#10;VgqzUOSy9etvyOKOLlGl7PlXVX1vZ623tv5XPn7wL8MfEWk+IL+/vPDJtLq40+6tLjUW1cXT3srY&#10;KSbCRsU8gAfjXYXGheJ9Bj8E32m6NHqtxYWpsr2za7SFo1cJlwxyDt29BnPavUaK3njJ1Jc0kvx8&#10;138zrq5rVrT55xT8ve7Nd77Po9Oh538P9O8RW/irWJ7vQl8N6I4xFZjUBdLLLuJMqKOIwRjK9zWJ&#10;4o8F+Jh4n1vXdK06K8mi1K1vbS2mnRBdqlsI3UNn5DknBbHSvX6KzWJlGbmktVbr5ed+ncxjmE41&#10;XVjFapJrW1lbzvrbXU+btb+FHiPxSsmt614Kg1K5bUJ5n0B9XEWUkCYdZ0YDIKnIPXPSpPFXwZ1e&#10;50jSNPs/B8VxYrYEJYJrjxw6bdklmk+YkzckY5xx6V9G0V0rMaqtZKy9f8/+D3PQWe4mLjZJKOyv&#10;Ky/8m6d9+jbWh5Rp2meLrbxfBcWXhpNJtIbQi5un1JXS/cRgIrQrwrBgBv8ATvXo3h2fU7nQ7KXW&#10;baK01R4wbiCBtyI/cA5P8zWjRXFUq+0SvFL7/wBWeRXxLrpJwStba9+vdvv+VrIKKKKwOMKKKKAC&#10;iiigAooooA/Q/wDZq/5Ir4b/AOuTf+hmvT68w/Zq/wCSK+G/+uTf+hmvT6/U8J/u9P0X5H9HZZ/u&#10;ND/DH8kfn38W/jl8V7P4q+L7HSfiXq2iaZZanNbW1jaaZpckcSK2AA01o7n6sxrk/wDhe/xn/wCi&#10;wa//AOCjRf8A5AqP4uf8lh8d/wDYauf/AEM1ytfE4zH4mniKkYzaSbPyLM85zCjjq1OnWaipNJfM&#10;67/he/xn/wCiwa//AOCjRf8A5Ao/4Xv8Z/8AosGv/wDgo0X/AOQK4jU7x9PsJriO0nv3jGRbW23z&#10;JPZdzKM/UiuT8O/E0+I9Ym0+Lwtrtq1vL5NxPcrbCOBsZ+bbMT0x0B61hHG42aclUdl5o5IZvm9S&#10;DnGs7LfVHsf/AAvf4z/9Fg1//wAFGi//ACBR/wAL3+M//RYNf/8ABRov/wAgVyNFZf2ji/8An4zn&#10;/t7M/wDn/I39e+LXxY8T6Pd6VqnxX1y80+7jMU0D6TowDqe2RYAj6ivOvD/hTW/C2tWmraV498Q2&#10;eoWjiSGdIdPJRvobUg/QjFdNVKbWbO31W202Sbbe3EbyxRbGO5VIDHOMDG4dTW0M1zCKcYVpJeTI&#10;eb5jVd3Vba9H+h3f/C9/jP8A9Fg1/wD8FGi//IFH/C9/jP8A9Fg1/wD8FGi//IFcjWJL4kMfjGDQ&#10;ha7lks2uzc+Z93DBdu3HOc5zntWazDGS2qM2jneazvy13pr0PSf+F7/Gf/osGv8A/go0X/5Ao/4X&#10;v8Z/+iwa/wD+CjRf/kCuRoqf7Rxf/Pxkf29mf/P+R9jfsXfEfxl48t/F8Pi/xTd+KXsLmFbae8tL&#10;SB41aMEri3hiUjPqCfevpivkf9gj7/j7/r6tv/RIr64r7/BTlUw0Jzd20fteUVZ18BRq1HeTSuwo&#10;oortPXCiiigAooooAKKKKACiiigAooooAKKKKACiiigAooooAKKKKACiiigAooooAKKKKACiiigA&#10;ooooAKKKKACiiigAooooAKKKKACiiigAooooAKxPGviyy8DeFdT13UGC2tjC0rDOCxHRR7k4H41t&#10;18Zft3fFffJY+BbCbKptu7/Yf4v4EP4fNj3FdeEoPE1lT6dfQ5cVXWHpOf3ep84xR6z8dPisFLGb&#10;Utavcs2MiNSeT9FX+VfqF4P8L2fgvwxpuiafGI7SyhWFAO+ByT7k818rfsI/CjyLW98dX8PzzbrS&#10;w3jogPzuPqRjPsfWvsKvRzSup1FRh8MfzODLKDhTdaW8vyCiiivDPZCiiigAooooAKKKKAPAP21P&#10;+SVWP/YTi/8ARclfEFfb/wC2p/ySqx/7CcX/AKLkr8/vHviK58LeHmv7RIpJhPDFtmBK4eRVPQjn&#10;Br4LOIueN5Vu0j8W4ppyq5t7OO7UUdFRXl9j4k+Ieu+JtR/s2Pwwnh6xvzbSfahcC7KKRuI2kpnB&#10;46CoPBvxE8X3mqaQ2vWGjnRtZkkjs59OeVZoioJAkVyQchTyprynhZ2butPP5nzjy6qouSlF2V7X&#10;12bt62Tdj1eiuavvH+k6b4zt/DdzdW1veT2/noZbhELHdgIFJyWPX6VesvGOgalBdT2mt6bdQ2v/&#10;AB8SQ3cbrD/vkH5fxrB05pJtHE6FWKUnF2ev37GvRWLc+OPDtpbG4n17TIoBIYfMe8jC7xyUzn73&#10;t1qYeKtG86zhOq2ST3qB7aF51V5lPQopOT+Apck+zF7Gpvyv7jUork9G+J2gavc61CdTsbZtKneK&#10;bzbuPIVcAyEZ+Vc8ZNdLY6ha6naR3dncw3drINyTwSB0YeoYcGiVOcPiVgqUalJ2nFr+rk9FZMPi&#10;7Qri3u54ta06WCzOLmRLqMrAf9sg4X8aWbxbodvp8V/LrOnx2Mql47p7qMROoxkhs4I5H50cktrC&#10;9lUvblf3GrRWXN4q0S3ltYpdYsI5btPMt0e6QNMv95Bn5h7is+z8Y2UOhS6nqOtaKLUzOkN1b3S+&#10;Qwydil2OC+OoB65xTVOT1sUqFRq/KzpKK47wf8QrPVfCmj6lrN/p2n3WoAiONphEsjZwAgZsn8Ca&#10;6F/Eekx3os21SyW8LFBbm4QSFgu4jbnOcc49OaJUpxbi1sOph6tOTg46q/4bmhRWdZeJdI1K0uLq&#10;z1WyurW3JE00FwjpGR1DMDgY96w/BvjhfF2u+IILaezu9OsZY0t7mzfeJA0YY5YMQeSRxihU5NN2&#10;2BUKjjKVtI7/AHpfqdbRRRWZzhRRRQAUUUUAFFFFABRRRQAUUUUAFFFFABRRRQAUUUUAFFFFABRR&#10;RQB+h/7NX/JFfDf/AFyb/wBDNen15h+zV/yRXw3/ANcm/wDQzXp9fqeE/wB3p+i/I/o7LP8AcaH+&#10;GP5I/Mv4uf8AJYfHf/Yauf8A0M1ytdV8XP8AksPjv/sNXP8A6Ga5WvzrHf71U9WfhGcf8jHEf45f&#10;mFedaPfto6fEXUIlBmt7mWZc9ysII/lXotYun+ErHT/7ZCmWZNVmea4SVgRllwQMAYGPXNc9OcYp&#10;qXW35nHQqQpxkp9bfmmeaWMV7o2oaJcN4g1W6a90e6u7hbi+d4jIFQhgpOFAycAYA7VT03SdV1SL&#10;wP8AaPFWuBdZh828jhvWQHbGCArD5lzkZIbnB7munk+A2iTrCs2ra5MIo3txvvRzA2P3J+X7gxnH&#10;X1Jo8e+H7Hw/4R8P2VrNdQXVlNHa6ddJcpA0bFSuXkKEbdoOflOeMc16arQk1GDu35etvzX3H0Cx&#10;VKcowpSvJ3V+VK3xW+66+45Z/FEujaNFpt9r9/HZz67eW0t/Jcs1yIIixVEfqCSFXjnnim6HoM9z&#10;438PSaxqer/bYNLmuvs7ajKJVjEg8sOFYZJUfNn7xHOcVY+G/wAKbbX/AA82oajqN012L6afT7uz&#10;cL9m/eN88RYNu3dy+7IxXaP8IdLkvYb19R1Vr7ayXNybhfMvEbGUlO37vA4XbgcCrqVqVOUoJ663&#10;0NK2Jw1CU6cZWfvJtLrr/nZ+aXTU840zxnq8mk6l4ks9Xurtk02V7vzZi1pBcMw8mONT8oZBnOPU&#10;Zya6jQdKj8J/ENZrjVdQv4k0PzpX1C4ad8mTJK55GcfdHHoK24vgvoS2UunS3GoXOiNuMekSzj7L&#10;CWzyoChjjJI3MQD0p+n/AAg02y1W31CXVNX1C5ijWF/tdyrLMinKK4CDhSOAMZ6nJrKdei01F2v5&#10;fd92phVxmEkpKDsnfpuui+WvpdLXc7lWDqGHQjIpaAMCivIPlz6m/YI+/wCPv+vq2/8ARIr64r5H&#10;/YI+/wCPv+vq2/8ARIr64r9Ny/8A3Sn6H9CZH/yLaH+FBRRRXoHuBRRRQAUUUUAFFFFABRRRQAUU&#10;UUAFFFFABRRRQAUUUUAFFFFABRRRQAUUUUAFFFFABRRRQAUUUUAFFFFABRRRQAUUUUAFFFFABRRR&#10;QAUUUUAYPjrxhZeAfCOqa/fsBbWMJkIJxvboqj3JwPxr8wtPtNZ+OnxWSIuZdS1q8LO+MiNScsfo&#10;q5/Kvoj9u74r/aLyx8DWE2Y4QLq/2njec7EP0HP4j0rX/YS+FH2PTr3xzfw4muc2tjuHIjB+dx9S&#10;Mfh719NhEsFhJYiXxS2/T/M+cxTeMxUcPH4Y7/r/AJH1N4U8N2fg/wAOado2nxiK0soVhjUegHWt&#10;aiivmm23dn0SSSsgooopDCiiigAooooAKKKKAPAP21P+SVWP/YTi/wDRclfnV8Yv+RKf/r8tf/Ry&#10;V+iv7an/ACSqx/7CcX/ouSviCvg82n7PHKfZI/GOJqvsc4VS17KLPnrw9rPw50P4p65Nq03keM5d&#10;SkgtjtuWyr4VR8oMfJPU11Pwc+G1hFZad4luNQ1TUbzEht7e8ui9vabmIPlR4AXI+teuUV51TFuU&#10;bRur2T1vt0Wisjwa+ZyqQcafMm0k7yvok1ZaKy12uzyfx3daF4f+Lejajq+nQyy3Ng0FjO9p5pa6&#10;D5VQwUlWwRg+nevHdMvYNRn8S3a3tos95pNylxZWGjfYFtZQykxmTaPOcZ6nJFfXVFXSxqpxty3d&#10;kt+3yNsNmqw8FHkbdkt10bezi7fJ9O2h84/Fbw7onhr+w7Oz0fQJo7vTpIEttTuorOO3dsZuQ0nD&#10;Nk84+Y4rnfEHhbf4/wD7P1bxONP1CaW2+wbfDyXr3Eaqu14rnO5ACOcEYxXuPxS+Fb/Ej7CU1WLT&#10;/s4ZWW402C9RlbrgSj5W44YV2Gg6ND4e0Wy0y3LNBaRLCjP1IAxzXTHHKnSi07y1v9/mmvu+874Z&#10;wqGHg4vmnaSfdXd07yTX3K76tM8Hu18DafP450bXlg0jUlvPtrXB0wyF4NyMhbah3oWIymecn613&#10;Wl3tx4m+Bt1JpWnJYSS2c0cFtZ25t1dASAY4+CodRkD/AGhXptFcU8VzpaO6aerutF2t19TyKuYq&#10;pGPuu6aerutFbRWW9u7Pm+bU/h5e+HrSbRtEMekafdW7a+iac6jYFcASjb+82tgt1696seGdB0Hx&#10;X4h0UR6PE/hO7vr6ews7m22xMgSMb1jYcKW3EDH4V9EUVq8bZNRT+bv+m/n20Ol5vaLUIyu76ud9&#10;16LW/Xtp5nzZ4ZuPDuhan4T229vqWuXGLRdNuNPadkgEjqJIZcbYyoJyM8gdqgSXw7ocemS+KdPW&#10;Xwyk+oQwobUzQRXBlO0GNQeSOBx+VfTVFP69d3cX9/rtppuU84TlzOD1397Xrs+XS19NH/l8Y3ek&#10;297ZaMdT1kaLp13p0cWnb/Dy6kJfmbciM3MTgnPGOo5r1C58D/adI8eTQRf2hr9skVvDemANNtEC&#10;byik8FgWyM89K9+oqp5jKdrK33d0+1+mt2aVs9qVLcsbW813T6RTd7Wd27+Wx8meHdH05PDur6pa&#10;62/iHR45LWPU7Sy8PDTUESuS+VTHmEfxcZx3NesfA2+8P6jrHi648LwxQaK9zCYEhtzAn+qXJCEA&#10;jnPavW6KzrY320ZRa3815dEl28jnxWbfWqc4OL97zVum6UUm9N9NO4UUUV5h8+FFFFABRRRQAUUU&#10;UAFFFFABRRRQAUUUUAFFFFABRRRQAUUUUAFFFFAH6H/s1f8AJFfDf/XJv/QzXp9eYfs1f8kV8N/9&#10;cm/9DNen1+p4T/d6fovyP6Oyz/caH+GP5I/Mv4uf8lh8d/8AYauf/QzXK19m+OP2G/DvjjxjrPiJ&#10;vHfjLR5tUuWupbPTn00wI7HJ2ebZSPjPqxrD/wCHefh3/op3j/8A760j/wCV9fL4nJsRWrTqRkrN&#10;t9f8j88x/CmNxWKq14ThaUm1du+r/wAJ8nUV9Y/8O8/Dv/RTvH//AH1pH/yvo/4d5+Hf+ineP/8A&#10;vrSP/lfXP/YWJ/mj97/yOD/U3MP54ffL/wCRPk6qup6VZa1ZvaahZwX1q+N0FzEsiNjplWBBr67/&#10;AOHefh3/AKKd4/8A++tI/wDlfR/w7z8O/wDRTvH/AP31pH/yvoWRYpO6lH73/kNcHZjF3VSF/WX/&#10;AMifJcFvFawRwwRpDDGoVI41CqoHQADoKfX1j/w7z8O/9FO8f/8AfWkf/K+j/h3n4d/6Kd4//wC+&#10;tI/+V9H9hYn+aP3v/IX+puYP7cPvl/8AInydRX1j/wAO8/Dv/RTvH/8A31pH/wAr68u/aI/Yxufh&#10;l4FPiLwv8Q/F1/8AZpQLyG/j0yTbGeA67LJehxnOevtWlPh7FVZqEZRu/N/5GdThDH04ubnCy85f&#10;/Inj9FWv2dPhfZfFDxu3h7xR8QvFdg9xEWs5bBdMj3SDqjb7Js5HIxjoa+p/+Hefh3/op3j/AP76&#10;0j/5X1pX4axuGnyVHG/q/wDIzo8KYzER56dSFvWX/wAiVP2CPv8Aj7/r6tv/AESK+uK8r+BX7Pek&#10;/AW21iLTdf1zxBJqkyTTT621sXXaoUKoggiUDA7gn3r1SvqMLSlQoQpy3SP1rLsNPB4Snh6jTcVZ&#10;22Ciiiuo9IKKKKACiiigAooooAKKKKACiiigAooooAKKKKACiiigAooooAKKKKACiiigAooooAKK&#10;KKACiiigAooooAKKKKACiiigAooooAKKKKACud+IPjOz+Hvg3VfEF8wEFjCZNpON7dFX8SQK6KvD&#10;/wBp34SeNPjJpOnaN4dv9KsdKiczXQv55UeWTooASNhgDPU9T0rehGE6kVUdl1Ma0pQptwV30Pzz&#10;8T+JLrxd4mv9a1J2nuL2dppTnBOTnA9OOBX1B4a/bxs/CmgWGkaf8OhFZ2cKwxqNZ7AY/wCfevPv&#10;HH7IXiL4b6KdW8R+KvC2mWAcRiVp7tyWPQBUtyx/AV53/wAIJon/AEUXwz/4D6p/8hV9tOOFxcEm&#10;uZLtf9D46MsThZOz5W+9v1Ppf/h4l/1T/wD8rX/3PR/w8S/6p/8A+Vr/AO56+aP+EE0T/oovhn/w&#10;H1T/AOQqP+EE0T/oovhn/wAB9U/+Qqx+oYL+R/8Akxr9dxf86/8AJT6X/wCHiX/VP/8Aytf/AHPR&#10;/wAPEv8Aqn//AJWv/uevmj/hBNE/6KL4Z/8AAfVP/kKj/hBNE/6KL4Z/8B9U/wDkKj6hgv5H/wCT&#10;B9dxf86/8lPpf/h4l/1T/wD8rX/3PR/w8S/6p/8A+Vr/AO56+aP+EE0T/oovhn/wH1T/AOQqP+EE&#10;0T/oovhn/wAB9U/+QqPqGC/kf/kwfXcX/Ov/ACU+l/8Ah4l/1T//AMrX/wBz0f8ADxL/AKp//wCV&#10;r/7nr5o/4QTRP+ii+Gf/AAH1T/5Co/4QTRP+ii+Gf/AfVP8A5Co+oYL+R/8AkwfXcX/Ov/JT6X/4&#10;eJf9U/8A/K1/9z0f8PEv+qf/APla/wDuevmj/hBNE/6KL4Z/8B9U/wDkKj/hBNE/6KL4Z/8AAfVP&#10;/kKj6hgv5H/5MH13F/zr/wAlPYvi1+1d/wALv8Nw6F/wi39i+VcLdfaP7Q8/O1WG3b5S/wB7rntX&#10;kFT6f4R0SwmMn/CwvDL5GMeRqg/9sq0f7I0T/offDP8A361T/wCQa/NM/wAhxeIxrngqLcLLr1+b&#10;ufDZvgsbjsU6ySlole8V+qMeitj+yNE/6H3wz/361T/5Bo/sjRP+h98M/wDfrVP/AJBr5z/VrNv+&#10;fD++P+Z4n9jY7+Rf+BR/zMeitj+yNE/6H3wz/wB+tU/+QaP7I0T/AKH3wz/361T/AOQaP9Ws2/58&#10;P74/5h/Y2O/kX/gUf8zHorY/sjRP+h98M/8AfrVP/kGj+yNE/wCh98M/9+tU/wDkGj/VrNv+fD++&#10;P+Yf2Njv5F/4FH/Mx6K2P7I0T/offDP/AH61T/5Bo/sjRP8AoffDP/frVP8A5Bo/1azb/nw/vj/m&#10;H9jY7+Rf+BR/zMeitj+yNE/6H3wz/wB+tU/+QaP7I0T/AKH3wz/361T/AOQaP9Ws2/58P74/5h/Y&#10;2O/kX/gUf8zHorY/sjRP+h98M/8AfrVP/kGj+yNE/wCh98M/9+tU/wDkGj/VrNv+fD++P+Yf2Njv&#10;5F/4FH/Mx6K2P7I0T/offDP/AH61T/5Bo/sjRP8AoffDP/frVP8A5Bo/1azb/nw/vj/mH9jY7+Rf&#10;+BR/zMeitj+yNE/6H3wz/wB+tU/+QaP7I0T/AKH3wz/361T/AOQaP9Ws2/58P74/5h/Y2O/kX/gU&#10;f8zHorY/sjRP+h98M/8AfrVP/kGj+yNE/wCh98M/9+tU/wDkGj/VrNv+fD++P+Yf2Njv5F/4FH/M&#10;x6K2P7I0T/offDP/AH61T/5Bo/sjRP8AoffDP/frVP8A5Bo/1azb/nw/vj/mH9jY7+Rf+BR/zMei&#10;tj+yNE/6H3wz/wB+tU/+QaP7I0T/AKH3wz/361T/AOQaP9Ws2/58P74/5h/Y2O/kX/gUf8zHorY/&#10;sjRP+h98M/8AfrVP/kGj+yNE/wCh98M/9+tU/wDkGj/VrNv+fD++P+Yf2Njv5F/4FH/Mx6K2P7I0&#10;T/offDP/AH61T/5Bo/sjRP8AoffDP/frVP8A5Bo/1azb/nw/vj/mH9jY7+Rf+BR/zMeitj+yNE/6&#10;H3wz/wB+tU/+QaP7I0T/AKH3wz/361T/AOQaP9Ws2/58P74/5h/Y2O/kX/gUf8zHorY/sjRP+h98&#10;M/8AfrVP/kGj+yNE/wCh98M/9+tU/wDkGj/VrNv+fD++P+Yf2Njv5F/4FH/Mx6K2P7I0T/offDP/&#10;AH61T/5Bo/sjRP8AoffDP/frVP8A5Bo/1azb/nw/vj/mH9jY7+Rf+BR/zMeitj+yNE/6H3wz/wB+&#10;tU/+QaP7I0T/AKH3wz/361T/AOQaP9Ws2/58P74/5h/Y2O/kX/gUf8zHorY/sjRP+h98M/8AfrVP&#10;/kGj+yNE/wCh98M/9+tU/wDkGj/VrNv+fD++P+Yf2Njv5F/4FH/Mx6K2P7I0T/offDP/AH61T/5B&#10;o/sjRP8AoffDP/frVP8A5Bo/1azb/nw/vj/mH9jY7+Rf+BR/zPW/AH7av/CsfCVh4a/4Q3+0vsKl&#10;PtX9qeVvySc7fJbHX1NdD/w8S/6p/wD+Vr/7nr5uu/BmiXVw8v8AwsTwyu49Ps+qH/2yqH/hBNE/&#10;6KL4Z/8AAfVP/kKv2HBZdhoYanGrTfMoq/xb2120P0vC4nGUaEKfMlZJfZ6I+l/+HiX/AFT/AP8A&#10;K1/9z0f8PEv+qf8A/la/+56+aP8AhBNE/wCii+Gf/AfVP/kKj/hBNE/6KL4Z/wDAfVP/AJCrt+oY&#10;L+R/+THT9dxf86/8lPpf/h4l/wBU/wD/ACtf/c9H/DxL/qn/AP5Wv/uevmj/AIQTRP8Aoovhn/wH&#10;1T/5Co/4QTRP+ii+Gf8AwH1T/wCQqPqGC/kf/kwfXcX/ADr/AMlPpf8A4eJf9U//APK1/wDc9H/D&#10;xL/qn/8A5Wv/ALnr5o/4QTRP+ii+Gf8AwH1T/wCQqP8AhBNE/wCii+Gf/AfVP/kKj6hgv5H/AOTB&#10;9dxf86/8lPpf/h4l/wBU/wD/ACtf/c9H/DxL/qn/AP5Wv/uevmj/AIQTRP8Aoovhn/wH1T/5Co/4&#10;QTRP+ii+Gf8AwH1T/wCQqPqGC/kf/kwfXcX/ADr/AMlPpf8A4eJf9U//APK1/wDc9U9Z/b7tdf0m&#10;8029+HQmtLuJoZY21ngqwwf+XevnT/hBNE/6KL4Z/wDAfVP/AJCo/wCEE0T/AKKL4Z/8B9U/+QqF&#10;gcGndQf/AJMDxuLejmv/ACUwNL12bQPENtq+ll7Se1uBcW+X3FCGyATgZ9OnNfqn8K/H1p8TPAek&#10;+IbRhi6iHmoD/q5Bw6n6EGvzL/4QTRP+ii+Gf/AfVP8A5Cr7K/Yv8G654V8O3s66/ouv+E78+bbP&#10;p0s/mRTA7WBSWFCAcc5weOnNc2bRp1KSns15M6MrlOFVw3T80fS9FFFfIn1QUUUUAFFFFABRRRQA&#10;UUUUAFFFFABRRRQAUUUUAFFFFABRRRQAUUUUAFFFFABRRRQAUUUUAFFFFABRRRQAUUUUAFFFFABR&#10;RRQAUUUUAFFFFABUc88dtDJNM6xRRqXd3OAoHJJNSV8oftq/HX+wdLPgXRbjF/eIG1CWM8xRdo89&#10;i3U+31rpw9CWIqKnE569aOHpupI8D/ah+N0nxd8bvDZSsPD2mlobROQJDn5pSPU9vYCuGg+D3j26&#10;hSaHwR4jlikUMkiaTcMrA9CCE5Fepfsi/Aw/EzxaNd1SAt4d0mQMwYcXE45VPcDgn8PWv0RVQihV&#10;ACgYAHavpcRjoYC2Hoxvbc+doYKWNvXqu1z8n/8AhS/xB/6ETxN/4J7j/wCIo/4Uv8Qf+hE8Tf8A&#10;gnuP/iK/WGiuT+2qn8iOr+x6f87Pye/4Uv8AEH/oRPE3/gnuP/iKP+FL/EH/AKETxN/4J7j/AOIr&#10;9YaKP7aqfyIP7Hp/zs/J7/hS/wAQf+hE8Tf+Ce4/+Io/4Uv8Qf8AoRPE3/gnuP8A4iv1hoo/tqp/&#10;Ig/sen/Oz8nv+FL/ABB/6ETxN/4J7j/4ij/hS/xB/wChE8Tf+Ce4/wDiK/WGij+2qn8iD+x6f87P&#10;ye/4Uv8AEH/oRPE3/gnuP/iKP+FL/EH/AKETxN/4J7j/AOIr9YaKP7aqfyIP7Hp/zs/J7/hS/wAQ&#10;f+hE8Tf+Ce4/+Io/4Uv8Qf8AoRPE3/gnuP8A4iv1hoo/tqp/Ig/sen/Oz8nv+FL/ABB/6ETxN/4J&#10;7j/4ij/hS/xB/wChE8Tf+Ce4/wDiK/WGij+2qn8iD+x6f87Pye/4Uv8AEH/oRPE3/gnuP/iKP+FL&#10;/EH/AKETxN/4J7j/AOIr9YaKP7aqfyIP7Hp/zs/J7/hS/wAQf+hE8Tf+Ce4/+Io/4Uv8Qf8AoRPE&#10;3/gnuP8A4iv1hoo/tqp/Ig/sen/Oz8nv+FL/ABB/6ETxN/4J7j/4ij/hS/xB/wChE8Tf+Ce4/wDi&#10;K/WGij+2qn8iD+x6f87Pye/4Uv8AEH/oRPE3/gnuP/iKP+FL/EH/AKETxN/4J7j/AOIr9YaKP7aq&#10;fyIP7Hp/zs/J7/hS/wAQf+hE8Tf+Ce4/+Io/4Uv8Qf8AoRPE3/gnuP8A4iv1hoo/tqp/Ig/sen/O&#10;z8nv+FL/ABB/6ETxN/4J7j/4ij/hS/xB/wChE8Tf+Ce4/wDiK/WGij+2qn8iD+x6f87Pye/4Uv8A&#10;EH/oRPE3/gnuP/iKP+FL/EH/AKETxN/4J7j/AOIr9YaKP7aqfyIP7Hp/zs/J7/hS/wAQf+hE8Tf+&#10;Ce4/+Io/4Uv8Qf8AoRPE3/gnuP8A4iv1hoo/tqp/Ig/sen/Oz8nv+FL/ABB/6ETxN/4J7j/4ij/h&#10;S/xB/wChE8Tf+Ce4/wDiK/WGij+2qn8iD+x6f87Pye/4Uv8AEH/oRPE3/gnuP/iKP+FL/EH/AKET&#10;xN/4J7j/AOIr9YaKP7aqfyIP7Hp/zs/J7/hS/wAQf+hE8Tf+Ce4/+Io/4Uv8Qf8AoRPE3/gnuP8A&#10;4iv1hoo/tqp/Ig/sen/Oz8nv+FL/ABB/6ETxN/4J7j/4ij/hS/xB/wChE8Tf+Ce4/wDiK/WGij+2&#10;qn8iD+x6f87Pye/4Uv8AEH/oRPE3/gnuP/iKP+FL/EH/AKETxN/4J7j/AOIr9YaKP7aqfyIP7Hp/&#10;zs/J7/hS/wAQf+hE8Tf+Ce4/+Io/4Uv8Qf8AoRPE3/gnuP8A4iv1hoo/tqp/Ig/sen/Oz8nv+FL/&#10;ABB/6ETxN/4J7j/4ij/hS/xB/wChE8Tf+Ce4/wDiK/WGij+2qn8iD+x6f87Pye/4Uv8AEH/oRPE3&#10;/gnuP/iKP+FL/EH/AKETxN/4J7j/AOIr9YaKP7aqfyIP7Hp/zs/J7/hS/wAQf+hE8Tf+Ce4/+Io/&#10;4Uv8Qf8AoRPE3/gnuP8A4iv1hoo/tqp/Ig/sen/Oz8nv+FL/ABB/6ETxN/4J7j/4ij/hS/xB/wCh&#10;E8Tf+Ce4/wDiK/WGij+2qn8iD+x6f87Pye/4Uv8AEH/oRPE3/gnuP/iKP+FL/EH/AKETxN/4J7j/&#10;AOIr9YaKP7aqfyIP7Hp/zs/J7/hS/wAQf+hE8Tf+Ce4/+Io/4Uv8Qf8AoRPE3/gnuP8A4iv1hoo/&#10;tqp/Ig/sen/Oz8nv+FL/ABB/6ETxN/4J7j/4ij/hS/xB/wChE8Tf+Ce4/wDiK/WGij+2qn8iD+x6&#10;f87Pye/4Uv8AEH/oRPE3/gnuP/iKP+FL/EH/AKETxN/4J7j/AOIr9YaKP7aqfyIP7Hp/zs/J7/hS&#10;/wAQf+hE8Tf+Ce4/+Io/4Uv8Qf8AoRPE3/gnuP8A4iv1hoo/tqp/Ig/sen/Oz8nv+FL/ABB/6ETx&#10;N/4J7j/4ij/hS/xB/wChE8Tf+Ce4/wDiK/WGij+2qn8iD+x6f87PyYvPhH46061murrwX4htraFS&#10;8k02lToiKOpYlMAD1Neofsl/HNvhh4wGj6pOR4d1aRY33H5beY8LJ7A9D+B7V+ik0MdxC8UqLJFI&#10;pVkYZDA8EEV+bn7UvwQk+EnjZrqwiYeHdTYy2jgcRN1aI/TPHtiuuhjYZgpYesrX2/ructfCTwDj&#10;XpO9tz9JEdZEV0YMrDIIOQRTq+Zv2Nfjt/wm3h3/AIRLWbjdremRj7PJI3zXEA6fVl4B9sH1r6Zr&#10;5mvRlh6jpz6H0dCtGvTVSPUKKKK5zcKKKKACiiigAooooAKKKKACiiigAooooAKKKKACiiigAooo&#10;oAKKKKACiiigAooooAKKKKACiiigAooooAKKKKACiiigAooooAKKKgv7630yynvLuVYLaBGlllc4&#10;VFAySfwoA4b43fFiy+D/AIEvNZuCsl6wMVlbE8yynp+A6n6V+cHhvQdf+OPxKS0R3u9W1a4aWe4c&#10;ZCAnLu3oAP6Cul/aM+Mtz8ZfHss0DONFs2MGnweq5++R/ebr+Q7V9dfskfAsfDLwiNa1SADxFqqK&#10;7hx81vF1WP2Pc+/0r6qmllmG9pL45f1+HU+Ym3mOI5I/BH+vxPXfh74F034ceEdP0DS4hHbWsYUt&#10;3kf+Jz7k5NdHRRXy8pOTcpbs+ljFRSitkFFFcd4jv7mDVpUjuJY0AXCq5A6Cvh+LuKKPCWAjj69N&#10;1E5KNk0nqm76+h14eg8RPkTsdjRXnf8Aal7/AM/c/wD39b/Gj+1L3/n7n/7+t/jX5B/xHDLv+gOf&#10;/gUT0P7Nn/Mj0SivO/7Uvf8An7n/AO/rf40f2pe/8/c//f1v8aP+I4Zd/wBAc/8AwKIf2bP+ZHol&#10;Fed/2pe/8/c//f1v8aP7Uvf+fuf/AL+t/jR/xHDLv+gOf/gUQ/s2f8yPRKK87/tS9/5+5/8Av63+&#10;NH9qXv8Az9z/APf1v8aP+I4Zd/0Bz/8AAoh/Zs/5keiUV53/AGpe/wDP3P8A9/W/xo/tS9/5+5/+&#10;/rf40f8AEcMu/wCgOf8A4FEP7Nn/ADI9Eorzv+1L3/n7n/7+t/jR/al7/wA/c/8A39b/ABo/4jhl&#10;3/QHP/wKIf2bP+ZHolFed/2pe/8AP3P/AN/W/wAaP7Uvf+fuf/v63+NH/EcMu/6A5/8AgUQ/s2f8&#10;yPRKK87/ALUvf+fuf/v63+NH9qXv/P3P/wB/W/xo/wCI4Zd/0Bz/APAoh/Zs/wCZHolFed/2pe/8&#10;/c//AH9b/Gj+1L3/AJ+5/wDv63+NH/EcMu/6A5/+BRD+zZ/zI9Eorzv+1L3/AJ+5/wDv63+NH9qX&#10;v/P3P/39b/Gj/iOGXf8AQHP/AMCiH9mz/mR6JRXnf9qXv/P3P/39b/Gj+1L3/n7n/wC/rf40f8Rw&#10;y7/oDn/4FEP7Nn/Mj0SivO/7Uvf+fuf/AL+t/jR/al7/AM/c/wD39b/Gj/iOGXf9Ac//AAKIf2bP&#10;+ZHolFed/wBqXv8Az9z/APf1v8aP7Uvf+fuf/v63+NH/ABHDLv8AoDn/AOBRD+zZ/wAyPRKK87/t&#10;S9/5+5/+/rf40f2pe/8AP3P/AN/W/wAaP+I4Zd/0Bz/8CiH9mz/mR6JRXnf9qXv/AD9z/wDf1v8A&#10;Gj+1L3/n7n/7+t/jR/xHDLv+gOf/AIFEP7Nn/Mj0SivO/wC1L3/n7n/7+t/jR/al7/z9z/8Af1v8&#10;aP8AiOGXf9Ac/wDwKIf2bP8AmR6JRXnf9qXv/P3P/wB/W/xo/tS9/wCfuf8A7+t/jR/xHDLv+gOf&#10;/gUQ/s2f8yPRKK87/tS9/wCfuf8A7+t/jR/al7/z9z/9/W/xo/4jhl3/AEBz/wDAoh/Zs/5keiUV&#10;53/al7/z9z/9/W/xo/tS9/5+5/8Av63+NH/EcMu/6A5/+BRD+zZ/zI9Eorzv+1L3/n7n/wC/rf40&#10;f2pe/wDP3P8A9/W/xo/4jhl3/QHP/wACiH9mz/mR6JRXnf8Aal7/AM/c/wD39b/Gj+1L3/n7n/7+&#10;t/jR/wARwy7/AKA5/wDgUQ/s2f8AMj0SivO/7Uvf+fuf/v63+NH9qXv/AD9z/wDf1v8AGj/iOGXf&#10;9Ac//Aoh/Zs/5keiUV53/al7/wA/c/8A39b/ABo/tS9/5+5/+/rf40f8Rwy7/oDn/wCBRD+zZ/zI&#10;9Eorzv8AtS9/5+5/+/rf40f2pe/8/c//AH9b/Gj/AIjhl3/QHP8A8CiH9mz/AJkeiUV53/al7/z9&#10;z/8Af1v8aP7Uvf8An7n/AO/rf40f8Rwy7/oDn/4FEP7Nn/Mj0SivO/7Uvf8An7n/AO/rf40f2pe/&#10;8/c//f1v8aP+I4Zd/wBAc/8AwKIf2bP+ZHolFed/2pe/8/c//f1v8aP7Uvf+fuf/AL+t/jR/xHDL&#10;v+gOf/gUQ/s2f8yPRKK87/tS9/5+5/8Av63+NH9qXv8Az9z/APf1v8aP+I4Zd/0Bz/8AAoh/Zs/5&#10;keiUV53/AGpe/wDP3P8A9/W/xrovCV1Nci486aSXGMb2Jx19a+m4b8U8FxJmlLLKWGlCU76tppWT&#10;fT0MK2BlRg5uWx0VFFFft55oVyHxW+G+nfFXwTf6BqCgecpaCfGTDKB8rj8evqCa6+iqjJwkpR3R&#10;MoqcXGWzPyeZfEPwN+JePmstb0a69eHAP6qw/MGv0v8AhN8S9P8Aiv4JsNesGAMqBZ4M/NDKPvIf&#10;oa8b/bI+BX/Cc+Gz4s0e3zrelxk3CIObiAcn6lev0z7V82fsufG6T4ReN1tr6Vh4e1N1iu0PSJui&#10;ygdsZwfb6CvqK0Y5lhlVh8cf6/4Y+bpSeXYh0p/BL+v+HP0poqOCeO5hjmicSRSKGV1OQQehFSV8&#10;qfTBRRRQAUUUUAFFFFABRRRQAUUUUAFFFFABRRRQAUUUUAFFFFABRRRQAUUUUAFFFFABRRRQAUUU&#10;UAFFFFABRRRQAUUUUAFFFFABXx5+2z8dvIiPgDRLjEjgNqssZ6DqsX9T+Ar3X9oL4xWvwb8B3Gob&#10;lfV7oNBp8B/ikx94j0XOT+A71+efw+8Fa18b/iPDp6SST3d/MZ7y8fny0zl3Y/y9yK9/LMKnfE1f&#10;hj/X4Hh5jiWrYen8Uv6/E9c/Y3+Bf/Cc+JR4s1e33aJpcn7iOQfLcTjp9VXg/XHoa+/QAAABgCsb&#10;wb4S07wL4Z0/QtLhEFlZRCJAOpx1Y+pJ5JrarzsZiXiqrm9uh34TDLDU1Hr1CiiiuE7Qrh/FH/IZ&#10;m+i/yFdxXD+KP+QzN9F/kK/BPGj/AJJyl/1+j/6TM9TLv4z9P8j5k+Kfh7xN8b/ize+CtN8c694B&#10;0HQNOhvZ7nw1cC3u7u6mLbFaQgny0VASoHzbuvFaHiP9pbwz8F9Z0rwTrv8AwkviXUbSC3TVdfsd&#10;La4tbHfhUlvJVIEe888A9ar/ABV0f4neAvijJ43+G3hax8cw6xYRafqWj3eppYPBJEW8q4WRwQVw&#10;5DL1OBiuD8Z+APjbJqXiXTbLwloOq2vxBt7QaxrEWqCGPRJViSKcCJxvnXauU28g9a/nTCYfCY2n&#10;Qp4qpT9goK0eenCSn7qqOTfvae9JKXx2io32PXk5RbcU7+jfoejH9sPwUvxIHg9tL8Sqwv5NMk1w&#10;6WTpcdyoJEbXAbG5gMqAD1GcVg6z+1V4d8Z+FlnTw38StG0ebWrTT4NctNMFok5aUFJY5WfBt2Kh&#10;WbqQ2Mc1Wh+CvivT/DU9hHpP2l4/HyazGDcQjzLJWP73luMj+H73tXKp8Lvin4jsvEtt/wAIGngz&#10;w++s6bc2Hh0eIYr9SYrrfPcxHKpAjJg+UMcg4XJ53oYDIeZTpyS5XFXdWPdXklo7u97JOMVF3aE5&#10;1dn+RrfG79p6xvPHfhbwV4Zj8Uwz2viuxtdR8QWlq8WlnG/zbR7kMAzcjchGDj2rtLX9s3wVdajq&#10;9udG8VWtpZWs95aapd6O0FlqyQjdILOZ2AkIHPO3I5HFeS+JvhJ8X7nVofAcfgmzvfBI8Yf2+PFt&#10;trEEcqW8jyMyNbMQ5dPMOWB5wMA1xngX9i3UvDsviW2f4L6ZYa1Z6TfW9h40tvFc0zarcSIY0K2j&#10;y7Idys27eAASMYr145Xw1PBxhXqpOK93lqU23zP4pXnFrW14JSlFN+71WfPW5tF+DPqPwt+1J4b8&#10;Wf2C8Gg+KLK31zU20zTrm+0sxR3BEIl85fmz5JU4D45IOBgE17JXn8v/AAmXhuz8A6boGiWF1p+5&#10;bfXGuZwjWcCw8NEAwDHeAOM/TnI9Ar8pzGOGUoywsOWLv9vmekmlfRWdunXdaM7oc32goooryDQK&#10;KKKACiiigAooooAKKKKACiiigAooooAKKKKACiiigAooooAKKKKACiiigAooooAKKKKACiiigAoo&#10;ooAKKKKACiiigAooooAKKKKACiiigAooooAKKKKACiiigArqPBnS6/4D/WuXrqPBnS6/4D/Wv1bw&#10;t/5K3Cf9v/8ApEjhx38CXy/M6aiiiv7/AD5UKKKKAEZQ6lWAZSMEHoRX52/tcfAw/DLxeda0uAjw&#10;7qzs6BB8tvL1aM+g7j2+lfonXN/ETwHpvxK8Iah4f1SMPb3UZCvjLRP/AAuvuDXfgsU8LVUuj3OH&#10;GYZYmny9VsfO37Ffx2/4SDSV8Da1cZ1CxTOnySHmWEfwfVf5fSvq2vyg8Q6J4g+B3xKktmd7PV9I&#10;ud8E68BwD8rj1Vh+hr9IPgl8V7H4v+BbPWrYql2oEV5bA5MMwHzD6HqPY13ZnhVBrEUvhl/X4nHl&#10;2Jc17Cp8Uf6/A7+iiivCPaCiiigAooooAKKKKACiiigAooooAKKKKACiiigAooooAKKKKACiiigA&#10;ooooAKKKKACiiigAooooAKKKKACiiigAqnrOr2mgaVd6lfzrbWVpE000rnAVQMk1cr4n/bY+O39o&#10;XZ8BaLcZt7dg+pzRtw79RFn0HU+/HauvC4eWJqqmvn6HLicRHDU3N/I8P+OnxYv/AI1/EGe/USfY&#10;Vf7Pp1oOSsecDj+8x5Pua+2v2WPghH8JfBK3d9EP+Ei1RVlu2I5iXqsQ+mefcmvA/wBi34E/8JJq&#10;48ca1b502xfGnxyLxNMDy/0Xt7/SvuqvWzLERglhKOy3/wAjy8uw8pN4qru9v8wooor5494KKKKA&#10;CuH8Uf8AIZm+i/yFdxXD+KP+QzN9F/kK/BPGj/knKX/X6P8A6TM9TLv4z9P8jJooor+JT6QKKKKA&#10;CiiigAooooAKKKKACiiigAooooAKKKKACiiigAooooAKKKKACiiigAooooAKKKKACiiigAooooAK&#10;KKKACiiigAooooAKKKKACiiigAooooAKKKKACiiigAooooAKKKKACiiigAooooAK6jwZ0uv+A/1r&#10;l66jwZ0uv+A/1r9W8Lf+Stwn/b//AKRI4cd/Al8vzOmooor+/wA+VCiiigAooooA+ff2uvgYPiX4&#10;ROu6XAD4h0mMuqoPmuIerJ7kckfiO9fJH7OXxmufgz48iluHf+w7xhBqEHPAzxIB6qf0zX6c1+f/&#10;AO2N8Cv+ED8S/wDCU6Pb7dC1SQmZEHy2855Ix2Vuo/EV9Hl2IjVi8JW2e3+X+R4GYUJU5LFUt1v/&#10;AF+Z982N7BqVnBd20qzW8yCSORDkMpGQQanr49/Ym+Ov2mEeAdauMzRgvpcsh+8g5MWfbkj2z6V9&#10;hV42Jw8sNUdOR62HrxxFNTiFFFFcp0hRRRQAUUUUAFFFFABRRRQAUUUUAFFFFABRRRQAUUUUAFFF&#10;FABRRRQAUUUUAFFFFABRRRQAUUUUAFFFZniXxFYeEtCvtY1Odbexs4jLLI3YDsPUnoBTSbdkJtJX&#10;Z5p+0r8a4fg94Gle2kVtf1ANDYxZ5Q45lI9F/nj3r4L+EXw21T42/EWDTVeR1lk+0aheNyUjz87E&#10;+p6D3NJ8WviRqvxt+Ik+pOkjmeQW9hZJzsTOERR6nv6k197/ALNnwVh+DvgWKK4jVtevgJr+Yc4b&#10;tGD6KOPrk19VpleG/wCnkv6/D8z5nXMsR/cj/X4npXhvw9Y+E9CstI0yBbaxs4liijUYAAFaVFFf&#10;Kttu7PpkklZBRRRSGFFFFABXD+KP+QzN9F/kK7iuH8Uf8hmb6L/IV+CeNH/JOUv+v0f/AEmZ6mXf&#10;xn6f5HhHxh+O2ueBvEdt4b8FfD+++I/iP7N9vvbK0v4bJLO1yQHaSQEM7FW2oBltprt/hd8RbD4q&#10;+B9M8TadBPaQ3infa3QAlt5FJV43A/iVgQfpXkmt/Evwz8HP2j/E1z411iy8N6freh2s1hqGpTLD&#10;DMYDIssSs2BvG5SFzk7uAa8E8F+PvD/gzxlH4z8SataeG/D/AIl8N65caXLqMohWQSXzSRogPVmR&#10;lYKOTu6V/N9Lh+GOwMVRouMlGMozXNJ1HKMpSja/L7rVlypNWfNdvT2HV5Zav5dj9AKyvFniay8G&#10;eGdU17Ui62Gm20l1OYl3NsRSTgdzgV+Udhp/iHxvJ4OB8U+BPD1xpOi6R/wj0nizWtTsb2IPDGfN&#10;so7dhFJuckHcrnjkYr2/xj4R8D6XrXxi0TULzTfGvjTxHot/fXGo6Zrk1xcWhhKyfZLi1DbYQj7d&#10;jcFgpBAwQfSrcDUcHWp06uJcm9Wo0+ilG7u5pWUXdvdNW5WveIWJck2l+J9yL4gv7y80NtO0hrzS&#10;NQiaW4v2uEjNoNoMYMZ5fdkjjpjmt6vz01fwz4E8E2XgTX/g21s1yng/WYY7vS9RkuzG6okjL80j&#10;bXV5JDjggnHGABkXOleANL0zVdH+FXia71PRtX0nTrjxFLZavLc7L2S/iQSFyx8qdlL5UYIwOBXN&#10;/qdRrqLpVZRTdtaTTVpuL9p+8ai7W5bfE9NGm2/rDW6/Hy6aH6G+ItR1PTba2fStI/tmaS5jili+&#10;0rB5URPzy5b720c7Rye1ao6V8Aaz8IfDXw28bpoOiW1zHpeheNtGuNNhuL2af7M11ab7jBdyTuZQ&#10;ec+2Mmjw78Mrbw4vhzx14dvr7T/GuvXuuaXPqE+oymExCK4MKFGYoiRsikYAxjNc8uFcJKjGcMS7&#10;NXi3Tte8XNKX7xqK5Vq0nZu1mtR+3le3L+P/AAD77+0w/afs/mp5+3f5W4btucZx1xkdakJwMngV&#10;8NfsiadonwvuvFnxAufCniHwH4Ui0e2j1LUvEwkla+vBIxmuIMl3aJiy/MuFbPAGK+pfjP49Xwn8&#10;GfEXiLTj9qnOnsNPCf8ALaeUbIAM+rutfPZnkUsFmEcDh5Oak4xUmkveaV1pKSurq65npa9jaFXm&#10;hzPQufCv4q6V8WdI1LUNKBSKy1G409lZsk+W5UP06MuGH+91PWu0r85j4h8XeDvDms+FPH/hS8+F&#10;OiawNIku5bbWor13sVIt7ubzoMeUDthDZ5AcnJrofEPhX9n6Cbwh4Pg8XpH8FbiW/nuWj8RTHT5d&#10;QURFIZLrzOAqlmVd+CxPXGK+oxPCFFV26dSXJJtx5IqquVQUn78ZqLlfSMVvZ3kjCOIdtVr56H3x&#10;RX5ffF3RJPE/xItLPwx428DaZo+iWGnr4Ov/ABl4h1SC88po02T2XkNsnLMSGLq7HnIxXpet+DvA&#10;dl4++IHh/WPGehS+LfFGnyz3vilPEkgbT445IjJZ3kPmBYIzkIsg2sVJGAesz4LpU6dOUsTK8481&#10;lSu0rx1fv7KMrv7V04qL3GsS3fT8T7zmlW3hklc4RFLMfYVkeC/F9h488L6fr+l+adPv4hNCZk2u&#10;VPTI7V4/+zpH4N8Yfs7XGheG9IgtvDsS3elSWlhqct/bylSyOYbljvkRjkhsg89q+VPA3hv4J/8A&#10;Csfhv4e1HW7PSfAWqz3Nx4qSPXJYopNUSNBFFdP5mYPlDkJlASo4Nedg+G6OIliaNSVRTpTUdKak&#10;+XlnJ3Sn8T5fdSbTenNZ3VyrNWatqu/p5H6S0V81fCHXtUh/Y+1y+8PXl5qDWdtqiaFdyO00720c&#10;kotnVmyznywpUnk4FeGx6X8EvCXgDSvEXgfxdHqmqHWND1DxNcz61JdNEBcHdPcI7kQtuLbvu4AG&#10;QAKyw3DHtqtajKpK8Kns1y0+ZXvvL3lyX6fFd6dLhKvZJ26X3P0Hqjrt5e6fot9c6bp/9q6hDA8l&#10;vY+csP2iQAlY97cLk4GTwM18F3Fh4T/aI+OuoWttq41jwnqfiqWOafSbtlju4006IPGJYyDtJGCV&#10;POOuDVzxt+zr4K1fwj8dte1CxuLy50C4uLfSIWvJlhslSGMjaiuFJJVSSwJOAOld8eFcNQqUoYvE&#10;SjKShJx9ne3PJRUX+8i9277WS010J9vJpuK/H/gH3fYzT3FlBLc2/wBluHQNJBvD+WxHK7hwcetZ&#10;/jDxB/winhTWNa8j7V/Z1pLdeRv2eZsQtt3YOM4xnBr4u8K6V8MPFnxTurz4leJpLHx5pN3ZW/hn&#10;T7nV5bQpAYY/K+zwhgJVkYncdrdSCRXG23j3w7rPgr4X+E9P1mzvfEumwa+L3SoJQ9xbYtZxiRBy&#10;pz0zjPatKXB/PVVpyaVnL921GzhKfuy5neNoqPNpq+tldPEaf8H5H6CeEdf/AOEq8LaTrPkfZft9&#10;tHc+Tv37Nyg7d2BnGeuBWtXwPqfxa8GaFDfajqHifTLOy1b4WQ21hLNcKouZledGiT+84YgFByPS&#10;uLvfhP4d8aeCLnxLfDUE1ux1fQtPtbyz1O4gMNvPb2yzKqI4QFg5Bbbu960hwZGU3OvVlTg2kv3d&#10;9W0razj8Ldm73Xa+gfWNNFd+p+llcf8AFD4l2Hws0Ky1XUYzLBdala6aAH27WnkEatnB4BOa8Y/Z&#10;6uvCnwCsPGHhh9Qm0vw7B4x/sfRbe7lmufLkmt45FhVjuYAt5hyxx6mtn9rrw8fH2ieE/CMW77Tq&#10;OozXURBxhoLWV0P4SGM/hXzlHKKNPNqeGrNug3fma5bxUeZu13ZpbpN2fU1dRum5Lc9O8OfEvT/E&#10;vxA8U+E7ZR9s8PrbNcP5md3nR+YoxjjAI712Ffmd4o17xRaeDNZ8TwmHRdT+IdlFc382oyTQwW9t&#10;FemH968P7xY/KkiDMhBCk896v/Cz4VrqXhnRfCmr694Q8QeBdU8WxWw03wBr2pXNpCDZzNLH58z+&#10;YAx2khZCM5HHIr63EcFUIUniHiOWMbJpR5ruMV7Rp8yV+a/Ktml8S0vgsS27W/rofpFRX5weFvhf&#10;ZfC2y03xX4Nk1WHxPHrWuaHbs+pTzqbSGC4MEAR2IwrRqRgZz1zVOSy8C6f4YvYPhl4oudVvNe8L&#10;vd+LpE1OS7ZLvz4BFNMrMRFNuaX5cAjA4Fc/+pVGc+WjiZON7X9nZJptPmtN8qsvdevM/dstx/WW&#10;lrH8f+AfpXXI+P8Ax+fAd34ZWTTzdWesaommS3Am2fZWdHZGxtO4FkC4yPvDntXy744+Huj/ALO1&#10;lbaf4UintYfHuk/2LM8txJNLPfvMuJS7liXKTynrjEfFe4/HXw5/Zf7Pt8lhb+ZN4et7fUbaGP5S&#10;Taskm0HtkIR+NfO/2RhqNfDyVRzpVpOKuuV9IttKTtaT2u07a9jb2kmnpZoS7/aP0w6Rr1zplgNS&#10;vNK8SR+GjZ/agnmzM6Ddu2nGFYvjB+6Rmu8+IfjA+AfAWueJDZ/bjplm92bXzfL8zaM7d+Dj64P0&#10;r4++HPgDV9E+K/w8srqxb+ztb0//AITXWNqf8xCKN4yv+8fPQ89dteN/D/VLGXxP8R77w7H4U0LQ&#10;vEfhDVr+Tw/4e125v7yOSOWLa19HJIyRS7WchYwoAJ44r7GPCWBxFRvDz92HLJ9VJN8ri3zJx+Cb&#10;TUXe+rWhz/WJRWv9f1c/RDwn8Tv+Eo8bal4e/s37N9j0601D7T5+/f54Y7Nu0Y27euec9BXc18xf&#10;DP4q+EbD4p+IdWm1+zGnyeDdO1SOZGLiW1iWTzZUCglwvfaCR6V6T8b/ABfLefs7eJvEPhW9ldZ9&#10;KM9vfWat5iwNjfKgwCCsZZh0II7V8PjsnnDG0sPCDhGfs1dp25pJX1fm3dHTCpeLbd7XOm+IHj//&#10;AIQW48NRfYPt39s6pHpufO8vydyO2/7p3Y2Yxx16111fBR+F3wN1jwz4d0D4e+IZNdsta8QWB15b&#10;LXpriQs0ExJZw5aJ3wwYKQeowK4T4u6J4e0bwIPhmbXw9JBpPiTWE0HUvHfiC6sbTSoICmI0likW&#10;SSQ7wFUsRxyDX1VLhLC4uVLD0qs4zu+bmp2ly6+9yupo1b4b6x95O/umDxEo3bS+/wD4B9u+O/jl&#10;/wAIVqvjCy/sT7Z/wj2j2+q7/tfl/aPNd08vGw7cbM7uc56CvS9Ou/7Q0+2udnl+dGsm3OcZGcZr&#10;4IsfG0N38OdUbWdXiuNa1P4XaXeBjIXe68tnM0iE8uFzknk881w/xuk1f4p/F0XuneNPh9pBsbXT&#10;28L3fijXdStLlVkjQrNYJbN5UoZyQdyuc5BGMV0w4Mp4maoc3s+W/NOzknaMForrRybbtsr6O1if&#10;rDSvufpvUb3MMc8cDSos0gLJGWAZgMZIHUgZGfqK+E7P4Z2dn4otfiKLu9/4TmH4gf2Ot+t9MYVt&#10;n3iSJYidmxm+Y/LkmvLtE8LeINA0fxh4w8M+FfEGia1baJc2mveLdanmks9TuZbqIG4tJVZmMYiW&#10;Qs8QXjGBkA1xUODaFe/Li9rLWKS5m2razvy7WaTbbtypalvENfZ/r7j9QazPFHiOz8IeG9T1zUS6&#10;2GnW0l1OY13NsRSxwO5wK+R/2APCWoeGdQ8W/ZvE/gLVfDksdu407wLrN/qMMFydxeSQ3bPtdwVy&#10;FfqOVFcr4+8K/Dyw8VfGvRrifTvF/ijXdE1HUZdU0/XJri6tkhIf7LdWquVhMZ27WH3ghBA6Hhjw&#10;xQjmlXAutKUafK7xhq02r3TmlHlTfWV+iau1XtnyKVt/M+69K1GLWNNtb6AMIbmJZU3jB2sMjNZd&#10;h4103UvGWreGITKdT0u2gurgMmECS79mG7n5Dn8K/OL432Xwti+FfgXQPh1H4Hg/srR7nWrTX9e8&#10;U3cCW0xO6SK1Mc4aW68wEiNyQpwNvNd5c6b4RtPiT4u8ZSy2y/FSbwJZ3/h+5n1CVJrq5NpKsrwx&#10;hwJmComVVWIxnAJzXqf6mUY0XWdSa5lPlTppNOM4xi5JVHaLTbls42vaSWsfWHe1l9/l6H3/AEV+&#10;Wnwx8K6rbeB/Hd/beMPAd9p2oaVaS6tYeDte1S6vJJ5LuLbNcC5ZhFLw4OxkIz06V3Oo/s9eD/Ae&#10;uePtX0GPVdPuvCGr6JPoijV7qRLR7mW3W4IV5DuLiRsls9qK3BWFoVpUZ4x3ukrUurcF716i5feq&#10;R25vdvLf3QWJk1dR/H18vI/RKsrxX4lsvBvhrU9d1Iuthp1u91OY13NsUZOB3OBX5s/CnSvFnib4&#10;3t4nufFvgKz8UyXl+mp6e2t6mfEEtuqSB7eS0cmAIowVwij5QQ1bh+DegaH4CtLu0TUZ5/Fvw+1G&#10;91lJ7+eYXc0BgaF8F/l2biAFwMcYqp8FYbDYiFGvi278uih/icldz2tF8srPmdrqOoliXJXUfxP0&#10;X02/j1TT7a8hDCG4jWVNwwcEZGasV8B3nhj4FeC9I+FHiPRNW0DWfDellFtPDUfimZLlLuWdS9zb&#10;oJWaaRZGw0LDGBjjGK9T/b3n0LWPAXhXw7quleGrqTVr9pbO/wDGOrz6Zptg8cRJeSWB0csQ+FTd&#10;gnr0rw5cNQljsPhqU58lVzV5U1Fx5G7+66mrUbOSukr2Tka+2fK5O2nn/wAA+qa5P4rePP8AhWPw&#10;91vxR9h/tL+zYRL9k87yvMyyrjftbH3vQ9K+GPC/w90z44+CvD8fi6+uNYOleApryCbTtUnWI3ME&#10;0oil3q4MmzHy7yepznNc98UJvBXjnQfEV18R/EbDxjo2i6T/AMIrZX2pvbeYrxQtJJFGHAnZnMgb&#10;Ib7vTvXuYTgyh9cjSq1pTUJJTiqfTnUVa002nf3n7vItVzPQyliXy3S9Nf8AgH6V6Zef2jp1rdbP&#10;L8+JZNmc7cjOM1ZrN8Nf8i7pn/XtH/6CK0q/KqiUZtLudy2Cuo8GdLr/AID/AFrl66jwZ0uv+A/1&#10;r9T8Lf8AkrcJ/wBv/wDpEjix38CXy/M6aiiiv7/PlQooooAKKKKACsTxn4Q07x54Y1DQtViE1jex&#10;mNx3U9Qw9wcEfStuimm4tNbiaUlZn5SeP/BmufBD4jTae8j219YTCe0u4+N65yki/wCfUV+h37P/&#10;AMYrX4x+BLfUQUj1W3xBfW4PKSAfeA/ut1H/ANaud/ao+ByfFrwW15p8IPiTS0MlqQPmmTq0X49R&#10;7/Wvib4E/Fu9+CnxAhv2Eh0+Rvs+oWv96PPJx/eU8j8R3r6qSWaYbmX8SP8AX4nzMW8txHK/gl/X&#10;4H6kUVT0jVrTXdMtdQsZ0ubO5jEsUsZyGUjINXK+Vatoz6ZO+qCiiikMKKKKACiiigAooooAKKKK&#10;ACiiigAooooAKKKKACiiigAooooAKKKKACiiigAooooAKKKKACvhP9tL46/8JPrJ8E6NcbtLsJN1&#10;7LGeJpx/Dnuq/wA/oK99/ao+OKfCXwW1np8wHiPVFMdsAeYU6NL/AEHv9K+J/gR8JL740/ECGwO8&#10;adE32jULr+7HnkZ/vN0H4ntX0OW4eMIvF1tlt/n/AJHg5hXlNrC0t3v/AJHuP7E/wK+3XI8fa1b5&#10;t4iU0yKQfebo0uPboPxPpX2tVPSNJtNB0u106xgS2s7aNYookGAqgYAq5Xk4rESxNV1H8vQ9TDUI&#10;4amoL5hRRRXIdQUUUUAFFFFABXD+KP8AkMzfRf5Cu4rh/FH/ACGZvov8hX4J40f8k5S/6/R/9Jme&#10;pl38Z+n+RxHjf4d+F/iVpJ0zxX4f03xDYclYNStUnCEjG5NwO1sfxDBHrXCeCP2X/Bvg61ms7xtR&#10;8aaas4nsLHxjcLqsWlYXbttPNUmJcD1J96yvHH7UnhzwT8c4PhpqN/FZahe6X9osz9mnkkkuWLbY&#10;8qhQDaucscds1S/Z1/an8HfErwra6bfeNLG/8aaZpi3mtxOnkeTgZkYkIsfy/wAQQ/L3xX8sU8Dn&#10;+Fy51aamqLUZWSla0r2mrKyV1ZtNatLqe25UpTs7XPVZvhV4KuH0d5fB+gSPoyCPTGfTICbFR0WD&#10;5f3YHouKtab8P/C+j6vqOrWHhvSLHVNSBF9fW1jFHPdZ6+a4UM//AAImvINW/bB+FHinwZq914b+&#10;J9rp8tteQ6e2ow6ZNdNbzyPhB5Jjy6vtZQ+NvU54rvNE+PfgTWvHf/CDWfiSO98WxrJ5mnpbTB18&#10;vAdmOzaoyRjJwe2cVw18uzqlTftqdVWvdOM1ZK0m3dWtqm9dN2ldN2p029GvwN7RPhp4Q8Mm2Oj+&#10;FdE0o2xkaA2WnQw+UZMeYV2qNu7A3Y645pum/C/wbo1je2Vh4S0Kxs72dbm6t7bTYY455QwZZHUK&#10;AzBgCGOTkA1z3i79oz4beA/H+meCdf8AFtlpvijUdv2ewlDkkt90M4UpGT23kZ4xWRH+1x8IpPHV&#10;34NHjS1TxLaGZZrCS2nQq0Wd6hjGFLDaSACSR0zURwWd1o+1jSqyTXNflm04p/Fe2qTvrtcOamtL&#10;o9Fu/BXh6/vHu7nQdMuLp5orh55bONnaWNdsbliMlkXhT1A4FU9V+H2hXugyadb6JpMARJzahrGN&#10;o4JZVZWcKAME7juxgkE8815VYftZfDLwd8PtO8ReJ/iXBf6bqkk8llqUukz2xmjEpXYsKx7iUyFz&#10;jJxmti0/aF8DX3jXWZIfiJanStH0OHUr7TmsXWGGKX547r7UVAbcjKPLUk+2eK2eVZxSbfs6nLG9&#10;ny1LNxajZXj0bUbNK17O17C56b6r8Dx39nr9iTXPhld+L11i68OaRput2X9myWfhdr6VLuIvl5pl&#10;upWCSlCVHlgKu4kZ4r6xufC+kX+lWum3mm2l9YWzRvDb3UKyojRkGNgGBAZSAQeoIyK8ysf2u/g/&#10;qPgKXxpb+OLFvDUVybOS9aKZdk20tsaMoHBIUkZXnjGcikuP2vfhBbeG/Devv42tP7L8RztbaXKl&#10;vOzXEgYKVMYjLphiAS4Uc16Wa/6yZzifrGLoVHO9tISXvKO21+ZRjez1SXYiHsacbRat6np2reF9&#10;G191fU9IsdRdYZLdWu7ZJSInxvQbgflbaMjocDPSsU/CHwI3hlfDh8FeHj4eWTzRpJ0qD7IH/veV&#10;s2Z98V1iOsiK6nKsMg+1fIvxE+I3xW8OeP8Ax54n034g6dD4Q8M6vZaePB+o6RBi6SVIN+y6GJQ+&#10;ZSQDu6fhXk5Rg8XmU5UKFf2fLZq7kk3zKMUuVO0m5aN2S1u0aVJRhq1c+lr/AOGXg/VLjSZ73wpo&#10;l3PpIC6dLPp0LtZAdBCSuY/+A4qKb4UeCLi51a4l8HaBJcauuzUZX0uAvernOJjtzIM/3s15pov7&#10;U/w60jwJq/jbXPiPb3Xhs6pJbQzTaZLbtbMMZtkjCeZMVOfnCnNZ0X7bPw7uPi7pvhOLX7aXTtS0&#10;WPUrO9jtbl2mkbe+wYjwAIlV8nHLY6jFdcMoz986pU6rUE7tKaS5bSktUtU3drvr5k+0pdWtfQ93&#10;0LQNL8L6XBpmjabaaTptuu2GzsYFhhjHoqKAAPoKwZvhD4EuNO1HT5fBXh2Ww1Kf7Ve2r6VAYrqb&#10;/npKuzDv/tNk1l6j8f8AwFpWjabqt1r3lWGo6dLq1rN9juD5lrEFMkmBHkY3L8pAY54BrmdV/bK+&#10;DGiaANbvfHdlDpjXzack4gnbzJ1xuCKIyWUZGXAKjua4KGX51OXNQo1W5PdRndyTfZatNPzumW50&#10;1u0ewWVha6bZRWdnbQ2tpCgjjggQJGijgKFHAHsK5y0+E/giwtdWtrbwdoFvbatn+0YYtLgVL3PX&#10;zgFxJ/wLNS638SfDHh3wLL4y1DWrWDwvFbi7bUwxeIxHGGXaCWzkYABJzXjOu/tx/DfTvE3w/htt&#10;fhn8PeLI5jBqJsrvcXEixRKqiPI3PvBLDjbzgHNGAy3N8ZzfU6VR6u7Sla8U5WbX2kk2luEp04/E&#10;0ez6N8M/B/hyWGXSfCmiaXLA++J7PToYWjbYEypVRg7QFyOwA6Vfl8J6HPaanayaNp8lrqbM99C1&#10;qhS7LDDGVcYckAA7s141ZftZfDPwv4VvfE/iD4lQ3ehXmqXUFlcS6TPb+T5bKGtlUR7pCm4fNjLd&#10;ecGtbw5+2J8HPF76umjeOrLUW0my/tG8EEE52QYyWH7v5yMjKrlh3ArerlGee9VdCrJJ2cuSpa6e&#10;12lqnpr1JVSltdfgeh3vw58J6lrGn6td+F9GutV05BHZX02nxPPaqOixuV3IPZSKitfhf4Nsdek1&#10;y28JaFb61JK076jFpsK3DSMpVnMgXcWIJBOckHFcB8Y/jba6HYabYeHdZ8nX7m40258v7KW3WU9y&#10;sRbLoVG4bhj7w68da7Gf4yeELSx1C6m1fZDp2pJo90/2aY+XdsyqseAnOSwG4ZXnrWDwuaRowqLn&#10;tK8UlzXtp07Ny07u5XNC9ixe/CPwLqdtZ2954L8PXVvZmRraKfSoHSAvneUBTC7snOOueaux/D7w&#10;tFZvaJ4a0hLV5YpmgWwiCNJGAI3K7cFkCqFPUbRjGKwPhv8AHnwH8XtV1zTvB/iKHXLvRZRDfrBD&#10;KqxNyBhmUK44PKkjjrUXx58V6r4L+HUuqaNdfY75b+xhEvlo/wAkl1FG4wwI5VmHTjPHNQqOZPFQ&#10;wFZyhNtJKXMrOTTTaeqve97eYXhyuS1Rr+IfhrpGvfZ0Fra2UH9pR6reLb2yK15NGPkZ2GOQQp3H&#10;JIUDOK6C60bT769tLy5sba4vLMOLa4lhVpId4AfYxGVyAAcdcCuC8V/tF/DvwF4Yvtf8Q+J7fTdK&#10;sLv+z57qSGVla5Ay0cYVCZSOc+WGwQQcEGtLw38bPBHi+xa90bxDb6haLpo1czxI+z7Llh5mSuDg&#10;owK/eGOQKieEzP2KqzpT5FdJ8srXdrq9t7W+VltYalC9rq5vz+DdAuo4459E06dI4JLVFltUfbC+&#10;N8YyOFbAyvQ4GaqaP8NvCXh2ys7PSvC2i6ZZ2c5uba3s9PhijgmwR5iKqgK2CRuHOCabL8R/DsGm&#10;aBqEl+0dnr00dvp0rW8o853QugI25TIU8vgdupFVb34u+D9Os4bu4123jtZbu4slm2uUEsAczBiB&#10;8oURvljheOvIzjGnmDjyRU7N7e9ur3+a1/HzHeHka0Hgvw9amAw6FpkJguXvITHZxr5c753yrgcO&#10;25ssOTk5PNUrH4YeDtMi1SOz8J6HaR6q/magkGmwoLxs53SgL+8OectnmuI8PftbfCLxV4d1bXdK&#10;8b2V3pWk3EdtfTrDMvkO7bULKUDbSejgbeDzwa5D4xftofDXwt8JJtc0rxzbWupaxYXLeH5DZys0&#10;8yBlVgjRHC7xgM4CnHU161DJ89rV1ho0aqlKSi7xno/is9Oi97ul7xm6lJK91+B33jb4a674z+Kf&#10;g2/lu9Lg8D+HQ199gELm8nv8OifN9xYlRgRjkt7Yr0q5tob22lt7iJJ7eVDHJFKoZHUjBUg8EEcY&#10;NeT/AAw/aM8GeMNZ0zwUfE0N/wCPhpkV7e2EdvJlcopZi6oIwfmHyg5GelU/Ev7T3hnwl+0Rp3wu&#10;1S+itLvUNPjntybed3kuXdsRZVCgGxQ2Scc4zUVsuzWvUWEdGV6UHJJRa9xNtzWl2m3fm6ryQKdN&#10;Lmvu/wAT2IWNsJo5hbxCWNDGkmwblU9VB7Dgce1c9p3wu8GaPfy3th4R0KyvZZJJZLi302GOR3cY&#10;diwUElhwT371z/w8/aN+G3xX8T6r4d8JeLbLW9Z0vP2q1gDqVAOCyllAkUHjchYe9ZerfHbwh4e+&#10;I3ii01Px3HaW/h2wtjqejTabIqWbSudk5udmGDBlG0EhcZOK5aeX5pTqTw6p1IzUU3Hlmm02krpK&#10;9m5Kzdk776q9OcGk7o7DUPhl4ffR3s9L0fS9GnWyl0+1urbT4g1pBJw6RgAbVPXaOMgEg1taJoFl&#10;4f0Gz0e0hVbG1gW3SMjI2AYwR9K820r9rD4S618PtS8cWnjaxfwvp0xtrq+eOWPy5OyeWyB2J7YU&#10;57Zrn9G/aT0LxX43ttb0TxNHffDYeFLrWp7iO1bAaCcrJJgx+blVVgUx26ZrpeVZxVhONalNKDd+&#10;aMl7yV+W7XxW1UXrq31Fz001Zo9S0f4WeC/DwxpXhDQdMH2gXmLPTIYv34BAl+VR8+Cfm68nmpNT&#10;+GnhDW1C6j4V0S/UXZv8XWnQyD7Ses3zKf3h/v8AX3rL1D42+CNJEZvdfhs0fSDrwknikRPsIIUy&#10;liuByQNpO7npXj3w5/bF8G+JtV+JXim48b2snw30U2aWd7LatCImeM+YoUxiV2LDgEE+lVh8uzrF&#10;RqYmEanuW1tO7bkoqKdtZNvRdbO2wnOnGydj3uD4f+F7b7L5PhvSIvssUkFvssYh5McnMiJhflVu&#10;4HB71Vn+Ffgu6l0iWbwhoM0mjqE015NMhY2SjoISV/dj/dxS/Dn4m+F/i34WtvEfhDWINc0a4JCX&#10;MAZeR1VlYBlI9GANcf8AtE/Fm4+EeheGL+2IzqGv2mnzAoG/cPu8w89MAZz2rjoUcxq4xYKLlGrd&#10;qzbTT1un1XW/qym4KPN0PQD4O0Ax7DoenFPtf2/b9kjx9p6+d0/1nJ+frz1r5b/Z7/Yy1v4T/GfV&#10;fFeo/wDCKWWkzQ3MHk+Hvt4l1JZWBH2qKeVoUCgHCxLjmvSPCf7SGmXHxB+IWl65ffZNM0fVLPT7&#10;B/s7MGaaMIFBRSTmVZPmPA9QBW/47/aj+F3wynu4PE/iyDSZrW8SwljktZ3YTMgcKAsZ3DayksMq&#10;M8kV72F/1gy+NbL8NCcvbxjzJRlK6aTVrLdKavvZtdbMyl7Kdpyex3PhXwP4c8C2ktr4b8P6X4ft&#10;ZXMskOlWUdsjuerFUUAn3qPTvh/4X0fVtS1Sw8N6RZanqYxfXttYxRzXQ9JXCgv/AMCJrzPwP+1L&#10;4W8ZfHfxT8M4r+IarpgjaziW2nD3CiNWmZmKbF2s20DIzjIzWV4o/ag8M/C74/6p4S8ceLbbRbC7&#10;tLL+yLW4gODM+4OTIiHaCdvMjBR7V5yyjOZ1p0nCftJQVRr3nKcHZp2SblvfsrPqi/aU0k7q17Hp&#10;6fBj4fx2tlap4F8NLbWMrz2sI0i3CW8j/feMbMKzdyME96v/APCuPCf27Sbz/hF9G+2aRGYtOuP7&#10;Pi8yyQjBWFtuYxgkYXFcvr/7Sfwy8LfEPTvAuqeMLC08VahsFvp7b2LF8bAzhSiFsjAZgTkYzmr3&#10;xa+Ovgb4F6ZZ6h4515NBs7x2jgle3mm8xlAJAEaMc4I+tcv1fOKk6VPkquVVNwVptyTvdxX2k9b2&#10;v1KvTSbutDUsPhX4K0uHUobLwhoNnFqbiW+jg0yFFu3Dbg0oC/OQ3OWzzzV+48F+Hrv7d5+haZN9&#10;uaJ7vzLONvtDRkGMyZHzFCqlSc42jHSuC1P9qn4U6Po+hardeMbQWGuxCbTZo4ZpPtKlwmFCoTu3&#10;MAVIDDnI4NWvDn7S3wx8W/EG+8D6T4xsLzxTZKzT2Ch1I2/eAcqEYr3CsSO4FOWBzlxlWnSq2V23&#10;yz05Wk23b7LST7NLyDmp7XR1cfw78KReIp9fTwxoya7cRmKbVFsIhdSJjG1pdu4jHGCatW3g/QbM&#10;2Rt9E06A2UDWtr5dpGvkQtjdGmB8qHauVGAcD0r5/s/2v/B/iv46R6T4d8cWV14V0fR724179wUi&#10;hmikjCv5roCQAW5Rip967bTf2vfg9q3ga88Y2vjmxk8OWd0LO4vDDMvlTFSwVkKBxkKcHbg9ia68&#10;RkueUlD2lGo7qOnLPTmuoxemjavZdU9NyVUpPZo6+y+C3w902awmtPAnhm1lsJGmtJIdHt0a2kY5&#10;Z4yE+RieSRgmtvxN4P0HxpYx2XiHRNO12zjlWdLfU7SO4jWRfuuFcEBh2PUV5T4Z/bV+CfjLU4NO&#10;0bx/Y3t9PayXkcK29wreXGCz53RjDAKTsOGIHANZ9j+1z8L/AAX4E0jWvFPxNt7+11UyzWWpS6TP&#10;bNcR+aygLCse75MbScdsnrRPKc/lUTqUa3tE1ZONTm15npp5Pqm9bXs7HtKVtGrfI9f0/wAAeGNJ&#10;WRbHw5pNmskUkDi3sYow0bsWkQ4XlWZmJHQkknrVHWvhF4F8RmxOreC/D2qGxi8m0+26VBN9nj/u&#10;R7kO1fYYFcvrP7Ufwt8P+MdB8L6j4ut7XWdehin02N7efyrlJDiMrME8v5jwAWBzxTZf2qPhVB8Q&#10;H8ESeMrRPFSSTRNpphm3q8W7epbZtBG1iBnLAZGRXNDA52n7WFKrdpyuoz+FaOV7bbpvYfNT2bR6&#10;pFEkMaxxoscaAKqqMADsAKdXyv4I/bBs/jHpfhafwvqsUOof8JMNN1mzhtJNqQMsxjXdNHyWCK2U&#10;Ofp0r32x+KfhfUrXQ7i21PzYtbuXs7DFvKDLKgYupUrlMBGzuAHGOpFZ4/I8wy6fs8TSalrdWd1a&#10;++nVJtd467DjVhPWLOrrqPBnS6/4D/WuXrqPBnS6/wCA/wBa+48Lf+Stwn/b/wD6RI5sd/Al8vzO&#10;mooor+/z5UKKKKACiiue8a/EXwp8NtOiv/F3ifRvC1hNJ5Ud1rWoRWcTvjO0NIygnAJwOeKAOhor&#10;yr/hrD4If9Fk+H//AIVFj/8AHaP+GsPgh/0WT4f/APhUWP8A8doA9Vr4T/bR+BP/AAjGsHxtotvt&#10;0q/fbfRRrxDOf4vYN/PPrX0v/wANYfBD/osnw/8A/Cosf/jtZviT9o74A+LdCvdH1P4u/D65sbyI&#10;xSxt4oseQe4/e9R1BrtwmJlhaqmtuvoceKw6xNNwe/Q8Q/Yn+O32G5HgHWrjFvKS+mTStwrdTD+P&#10;JH4j0r7Wr8dfHfirwb8PfHd1a6P8RPDWqwWswls9S0zWreVSucoQyOQGHGR2Ir7y+Bn7cvwr8aeB&#10;LSbxJ8SfCGh67bjybqK/1y1t/MYdJF3yDII546HIr0Myo021iKTVpbnBl1WaToVVqtj6Yoryr/hr&#10;D4If9Fk+H/8A4VFj/wDHaP8AhrD4If8ARZPh/wD+FRY//Ha8I9s9Voryr/hrD4If9Fk+H/8A4VFj&#10;/wDHaP8AhrD4If8ARZPh/wD+FRY//HaAPVaK8q/4aw+CH/RZPh//AOFRY/8Ax2rui/tK/CHxJqtr&#10;pekfFTwTqmp3TiK3srLxFZzTTOeioiyEsT6AUAekUUUUAFFFFABRRRQAUUUUAFFFFABRRRQAUUUU&#10;AFFFFABRRRQAUUUUAFYnjTxfp3gPwxqGu6rMIbKzjMjnPLHso9ycAfWtuvz+/bF+O3/CeeJf+EW0&#10;e43aFpchEzxt8txOOCfdV6D8T3ruweGeKqqC26nFi8SsNTcuvQ8k8feM9c+N/wARptQkjkub6/mE&#10;FpaR87FzhI1+n+Jr9D/gB8HbT4OeBLbTgqSarcATX1yBy8hH3Qf7q9BXhX7E3wK+zQjx9rVv+9kB&#10;TTIZB91e8uPU9B7Z9a+wq9HM8UnbDUvhj/X4HBl2GaviKnxS/r8QooorwD3AooooAKKKKACiiigA&#10;rh/FH/IZm+i/yFdxXD+KP+QzN9F/kK/BPGj/AJJyl/1+j/6TM9TLv4z9P8j5q+KOp6z4N+P+kanF&#10;4P1/xHo+u6G+jG+0O0+0pYz+aWDXAyNkeG+97cA15B4l+CniXxD8Jfhjo+leH77TtZPhTVbS7kW1&#10;a3khkZbdlilcr+7ZyJAN/csfWvt6iv5WwfEtXBRpexpLmhbW7960ZxV15KfTex7kqKle73/4H+R+&#10;dfhX4PajqPw18d6lbaJ8aJtfhs9N0xLb4gzLdecFvonkW0jSPeyRhCd2du0k44NfWfwA8JS6Bqvx&#10;CvLzSJdPudQ8QTTrNcW7RtPHsQK6lh8y4GARxXsNFaZrxRiM1pVKM4cqk77t2VoaenuX+YqdBQad&#10;z44+LOk+J9O8ZfEPwba/DXWvEc/jvUbS707xPaWyyWFnGqxKwuZicxGMxsyjHJIxjrXN+Er/AFfx&#10;bq03w5034fa7dT2vjqfVJvGEtmq6XbxxXLM5WfJJlwPL2YB564r7rrnPBHgSw8BWmpW+nzXMyX+o&#10;XGoym5ZWIkmkLsF2qPlBJwDk47mu2hxTCGEdKdBc8VG2stZKKjzPXpGMfd2bvfsS6HvXufNXwQ+H&#10;ms2vivwW2seG7+K2ttO19JWvbF1SJpbuIxhiy4Uum4jPUZxkV51b/CbxnceGdNEfg/VLmTT/AApp&#10;skmn3Fo8P2loNQaaS1y4A8woPuHnkcc19+0VnDi/Ewqyqqkrtp7u2kpy/wDb7fIbw6atc+LtO0jx&#10;D8VPiFp/jk/DjXfCmiXXiTTEXTNa0/yrvZb206vczQrny1DMqhm9FOeQKZ4otNc+H1/quoaB4F8a&#10;3HjGTxZqZ0O80HSVls1hklQlbvzMKttJgHeoyMEhh3+1KKn/AFql7SL9gvZxSio80rWSsk29Xpo7&#10;7q66h7DTfU4fwH8QNS8T+JvEuh6noD6RNojW6C588Sx3XmQq5KgD5cElcEnpnvXkvhb9mjwf4r/a&#10;E8e+PvFfg03muWurQNpGo3/niIxrbRYeNCwjfD7vm2nBHXIr6F0/RbLSp7ya1t1imvJTPcSZJaR8&#10;AZJPsAAOgAAFXa8Glm08FKs8Ben7SCg+WTT+y5db2k07q9rOxq6albn1sfFF3onib4dePbrx9P8A&#10;D3XvFukaZ4s1lm0zTLAy3pS4KCK7t4Wx5o+Vl3A9HJzXYapr2uyfE/QNVX4Y+J7HSfF3hH+xFS0s&#10;Vf8Asa486ZgLxVIEKbZV59cjFfU9FexU4l9tyuph05KLjfml8Lu1pe11J3vbXbuZqjbZn50ahbeO&#10;/GHhnSvDDfCrxjpL+GfB2qaRNe3mnMYru5IiCrBs3FwwXKnjdzjOK779qH4TajY+I/ButWOnfExf&#10;DsOhDSfs3wouFgvoJs5CzRlTmJgQCf4dvOa+2aK9B8Z1Y4ilWpUIxjDn91OWvPvq9U73a+7Yj6sr&#10;NN/0jw9vA2jeCP2W7Tw/eaB4s17TbHToT/ZduEu9b3gqy7dmxWlRsHjAyvQ9K8v0nxn8QbE/Cnxx&#10;4j8A+MNajhuNR0uW3i02P+1re3mkjFtPdW8ZCp8qfORgDGcDOK+wKK8TD597JT9tRVRzlKTbb+3F&#10;xklba97t9bK+xq6V7WdrHyL4L8E+IY/iLp91ceHtUhtP+El8R3DyTWUioIpUTymJK42vyFPQ44zX&#10;KXPwc8R6j8KfAml2XhW9ttTHhzxFbTI1i0TRyyeS0McpKjYXYNt3YzyR3r7lorvjxbiIVI1I01de&#10;b7VF/wC5H9yI9gmrX/rT/I/P3Vb/AMdfEPVLjxFB8JPGelR6DoelItlqVh5VxfvbXokmWBckFsAl&#10;VJBYDOORW14xufGVtrfiDwlB8L/F95Frfi+x8QprcNhusoLUvEzB2BJ8xSCCgHABJIAr7oorr/1v&#10;SkrYSPLHZc0tLcrTvfWzjfzu+lifq/8AePkz4d/ErxF8ObXx5Nofw58YWvgPQoVmtNL8UW0VhKbk&#10;zESpZuNxkg2kOC245yAeQB6p+0xoepeOvgdeWGkw36399cWBQ6fEZLiAG5iJkUAHlBls4wNuTxXq&#10;WsaNZa/ZGzv4Bc2xdJDExIBKsGXODyMgHHSroAUAAYA7V4dbOac8XSx9Kio1ISUnq3zWUbXu9W2m&#10;27Xd9bmqptRcW9D4G+J3wl8U6D4X8M6S2n/ESfS/BGo3Nu178PCLfVru3uFV4bmJim2YjlJQCDu5&#10;rR1H4Z3Xw5+E3w/Gg2niiCfxTcz+HtRt/F1zHLqcUV/L5rtMyqoLKEl4xn5z15r7orjPEHwp0jxR&#10;4/0LxbqNzqM91osbiy0/7URZJI2QZjEBgyAEqGJ4B6V9FR4xqVIwp4iCUYuUna75pNSdmtFrOTd+&#10;nRaa4vDpXaMD46eBb/V/gxd2PhmBW1zRlgv9JhVTgz27K6IAOfmClcDrur52uv2XfGEFr4g0mGE3&#10;Wmp4ce/tImY4uNWuAguY9x4+byD16eeema+26K+fy3iTGZZRdGik1zOWqu7u3+T/APAn3Np0Yzd2&#10;fC+p6N4h+NF3PrI+FXiDwhpFnDo2iy6Zq2neXNetHeh5XWJMloY14DnjHpzXQ/tIRa74I8XePDaf&#10;DHxD42s/F/hiPS9NvfDenC8+wSosgeOZcgxqSwbI6nsT0+x6K9KPFco14T+rr2cbpR5pf3Gveve9&#10;4J+eq2I9hpvqfKnwbvdf8O/FzSdB0HwV4x0fSLixWbxLd6zpyQ6TJOIECS20pJkMuQEZOBxnGRk9&#10;F8ZzrujfG+zns/C2vazpviTwzL4eXVNFtfPTTbkyyMslxyPLjxIDv9uhr6JorzZ58p4tYp0F8HK1&#10;d6/3m97p2t0ski1StHlufIvwDt/Eev8Aj7wJp9z8Mta8DQ+BdIuNP1HU9UtlhgvZX8tQls4J85CU&#10;Llumfzq78fvA+u6/8VvFVxaeH9Q1KwudB0a3WWGyklilZNSkaRAQpDFUIZh2ByeK+raK6HxLUWN+&#10;uU6Kjpa12/t87d229ZX9E7dCfYrl5W/62Pjn4peDNf0H4r674ysfAmo+J9I0jV9L1GXSrGzzJeot&#10;h5TSW6kBZZI2I+UH17irXiuXxJ8Sr+LVbD4ZeIvD1j4q8IaxoC2t3ZpFNYXDmRo3uo1OIxIDnJPV&#10;sGvryirjxPNRpc1BOdOKineWyjba9r396+/TYPY767n52azb+PfidqOkXMXwj8W6dB4W8M2ttPZa&#10;zY+SNWa3vYpJYIuqtuVW2hsFgMgU7xt4e8V/GOfxZ4zsvAXxL8GaVBq2nXj6bp9qNM12aGO2eJnt&#10;AQysysQcDkjI4r9EaK9eHG8qTTpYWMeXRe9J2TcXJavW7itd106Wz+rX3kfL37OUF78LPC2iDTPC&#10;XxI1VfGGuTPqFx46uY5NS05BEcXFxtQbVbYo2scgt94nAPa/tCeBb74la/4V0OGzuHshb6lcSXaQ&#10;s0UMxt/Ki3PjCnMhIBOTg46V7ZRXzFXPJzx/9owppVPe6t7ppPX+VNJWte2puqVocl9D4J1n4X+O&#10;fDfhfRNZ/wCEZ1XXtWl0+z1rVLTTbRjJLcRag80kag8eZsmOEJyduBTLrxJ4lutR8X+PYvhP8TNH&#10;8VXmsLJ4bFloySz25NrGmbpHOwQuVAfG4rg8qRX3zRX0EeMpu7rYaMm763kvdbTcbLS3upbbabMx&#10;+r9mfPXw713xN4e/aG8RWWv+CdbVPFVlYXqa5Y23m6bbSRWiRyxTS5+Rt6EAc5ri/j3ca5pvxM8e&#10;6Vb/AAu8ReNbfxhoVtpNlqGn2Ky2VvPtdd1xIxHlqhdW3YPK9jX1zRXjUM+jRxSxX1dP3Iwa5pJP&#10;l5eWWjuvhjon08zR0rx5b9T87H/Z31vTfi63h3xNB8Yb+DU9TtLuG98J6hEvhzylCHddB4ztaMrj&#10;BySFGMcV9E/tQ+L/APhXXi/4U6wvhrWvF4tbu9UaZoNoLq8kzAo3LGSN2O/PSvoqud8Q+BbDxL4l&#10;8Oa3dTXMd3oUk0lskTKEcyIFbeCpJ4HGCPxr0qnFMsfi6FbHQ92nCcWk2lJyg4/9u30Ttt+BKock&#10;Wovc+Zfgj8MNbb4iaDr+r+Ebnw7FfWms39vZz2+RpH2m5Vo4WIG1H2H7vXrxXkXw/wD2ddduvFVz&#10;4c1Kz+MNv4g0aHUXt7rUNSibwn50kUkaNbZjyQ4kPAIK9ya/Rmirp8aYylKrKNNLnVt3pZya9Vab&#10;TT33b3unhou13sfnjrOleLfimNI0jT/g74o8NTeGfDTWNxBqemi3s76WK6t5Wgt5gdrq6xuATjdu&#10;PB5rurey8TfFTxnZ+N7f4ceIvBul/wBtaNZjTtW08w3kotxMZbmSJM7Y18xVDnjAHSvtSiqq8YSl&#10;Dkp4aMbXS96TtzNOW71u0rXvbX5Cw/dnyRp/w61a3a2mXwxeRTj4oy35kGnuGFqYZx5+dufLJKDf&#10;937vPSqXwg+HOtQalo51bwxfxxx+Gdbt2N5p7gJJJd5VPmXhnXkDqR0yK+xKK4Z8U1505U/Zr3ut&#10;32kv/bivYK97n5x+OfC3xJ1Cz8J6FfaH8UDpWmadpdzpuneGrRU0wtG6PcDUAxDs4KttjAzwMCvb&#10;LbwHqslnNcjw1frcv8TDqIdrCRZPs5dv3/K52bT97pjvX1hRXXieMK2IpwpxoRjy3ejet7Xv62u+&#10;7uyY4dJt3PivRL7xdpPg7S9El+Gnix77wJ4tF3dMljmHUbaWWcebZvn99tDqzAAYB6nrXd/DrQLx&#10;/wBp3X9He3aPQ/Dom1u13YwJdRKttx2KlJeO26vpmuN+Hvwp0j4cXev3tjc6jqGoa5etfXt5ql0Z&#10;5WY8KikgbUUYCqOgFYVOIqdelXbpqE5JpWu9ZtOT1ellz23+O3S41Raa1/r+rHZV1Hgzpdf8B/rX&#10;L11Hgzpdf8B/rXueFv8AyVuE/wC3/wD0iRnjv4Evl+Z01FFFf3+fKhRRRQAV5V8Zf+Rp8A/9ftx/&#10;6INeq15V8Zf+Rp8A/wDX7cf+iDXxnGn/ACTmP/69T/I6MP8Axo+pPijFFFf5un2AYoxXknw38c6/&#10;rq/FV9Ru/OXRdaubXTcwooihSBGVeFG7DFuWyfes3wX+0X4f0X4Z+F77xx4gK67e6RHqUwjsZJJJ&#10;lOcsscEZyflY7VGQFJxgZr3JZNi05Rpx53FxVo3b96PMrK3Rb+Zl7SPXQ9txRivKtS+JXgpvFGi+&#10;JG8a38dt/wAI9dapFptqJWsrqyVoy906LGcumVAGQ2Hb5TzWv4z+O3gnwBYaPe6zqlwlvq8L3Fm1&#10;lpt1eGSJFVnkKwROUQBgSzAAZ61h/ZmLcoQp0pylK+nLK91e6Wmtkru23yK5463Z32KMV5npv7Sn&#10;w41XRrjVbfxH/oVvcx2krTWVzEyyOu5PkeMNtZeQ+NpHQ1U8P/tUfC3xVrtto+leKVvL6eRYQEsb&#10;kRxyt92KSQxhIpD/AHHZW7Yqv7HzK0n9Wn7u/uS09dNPmL2kP5ker4oxXmt/+0d8O9M8Y/8ACL3H&#10;iBl1n7aum+WlhcvCbpukImWMxFx3Xdle+Kq/AzXdR12/+IbX91c3MVr4ovLS2FxM0gjjRgoVMn5V&#10;4PA4pSyvFUqEsRWg4JJNcya5k3ZNX3XmHPFuyZ6piuU+Iw/4lWlf9hrTv/SqOurrlfiN/wAgrSv+&#10;w1p3/pVHXp8Kf8j/AAH/AF9p/wDpaIr/AMKXoz3iiiiv9LD44KKKKACiiigAooooAKKKKACiiigA&#10;ooooAKKKKACiiigAoormviL48034a+D9R8QapIFt7WPKpn5pXP3UX3J/xqoxcmox3ZMpKKcnsjyL&#10;9rr45j4a+EToOlz7fEOrRlVZD81vD0Z/YnkD8TXyP+zn8Gbj4zePI4blX/sSzIn1Cfn5hniMH1Y/&#10;pmuZ8Qa14g+OHxJkuSj3mr6vc7IYF6ICflUeiqP0FfpF8EvhRY/B/wAC2ei2wV7pgJry4AwZpiBu&#10;P07D2Ar6io1lmG9nH45f1+HQ+app5jiOeXwR/r8ep29lZQadZwWttEsNvCgjjjQYCqBgACp6KK+V&#10;PpwooooAKKKKACiiigAooooAK4fxR/yGZvov8hXcVw/ij/kMzfRf5CvwTxo/5Jyl/wBfo/8ApMz1&#10;Mu/jP0/yPlP9rj426xonhfxn4K8LeBr3xjct4au59ZvIb2K1h0m2lhkVZW3j963DNsXBwtcX4G+P&#10;83gDQNbntvhjLd+JrSDRtLttmuoi6ussX7h2Lr5dsAM9cnkZruvj78EPij4l8ReJL/4ba54ZtrPx&#10;XojaLrNn4mjnOxQkiLLA0IJDESEHdwMZwelQJ8BfiF4c0bxWuhDwVqt/q+naZp6WviVbiexdYIfL&#10;mEqIgPJ5Xr7gV+AYKrksMrpYefI3Kza56ibd6fMp2aSXxJJK3Kk781pHqyVRzbV/w89jZ1r9pDxl&#10;a67pmg6N8H9T1/XY7S2u/EVrbavbqmiibpGJCNtw45JCdhnNWpP2nvJ8NQ6vJ4YkG/xRN4ba3S93&#10;OvltIDMP3fJPl/c9/vVxHhP9n740/CmTSZfBvjDwtcPf2lvbeIV1u1uGWJouA9ls5PyfIBKeig1W&#10;vP2bfi5H46jSx8Q+Em8B2/ipvFENtNDcLftJIXZ42YAptVn4xyQeSKweD4flLlU6XKle6lVTla/M&#10;mm2l71uRL7Ku29W3zVfP8DZg/a28Z3fgTTdfg+DtxJda5qa2OgWB8S2irfxlGfzXlI2252qf3bjO&#10;Rina58f/APhCfH3i+91j4aXNt4ps9N063s0tNYW4l1Qzu/lQKgAjj2yGTLkk4BPTFYU/wC+NNxon&#10;jhnT4UtfeJ7mMS6ObK9/spYlDA3JX732psqScYyg5PbT1f8AZZ8Z3cb3Vv4o059es9J0qLTtTulk&#10;fdfWbOxaZMf6tgxXIYtyfTno9nw9CbTdOMZae7Ors3B2b5n7q1T0besl0UVes+/4eZck/a78RwaN&#10;DazfCTUo/iAdU/sqXwl/a9uWSRoDNE4uMeW0bL/Fxjnrjn0Dwn8Tm+LnwI1jxBPo0/h69Nnf2t3p&#10;dxKsrW08QkjkTeoAYBlPIAzXCeC/gB8QH8VaT4y8bazoF94qfXBqWpppCzR2kcCWrW8UUAdSzEZB&#10;JfHU8nHPpfw5+GN94Y8AeIPD2p3Nu0mp3+pXAltGZgkdzNI6/eUfMFcZGMZHU9a8PM/7FpU4/U4x&#10;VRSi24ym19rniuZu8U0uVtc1t27mkPaN+9t8jwa+/a4sfgJ8NPh5osGi2mvapNosF7cxXviGz0hY&#10;bfGNyNcsPNfg4jQZOOozWT+0l+03c/Ej4Wa1pXgvwPfeIPDktnYT6t4kN7FBDphmkhljTyzkzNgr&#10;nYeNw61PrH7HvxBn07w1eGP4YeKfEVjYnRbtfFmiPeWYtElc288AKFlnEbAMp+Qn1AFanxG/Ze+K&#10;Tx6/ofgLVvBNj4N8SxWTalp1/aTWzWs0AiU/ZBApRUYRA4YHHQDvX2OHfDNLF0cRGUHVU3JylKaT&#10;amndpW2jd09k7e9fY537Zxa1t8u39XPrHSv+QXZ/9cU/9BFfN/xD/bj0TwF8Xm8HHRrW9020u4rD&#10;UtVfxDZW9xbzOVAEdi7+dOoLDcyjjng4r1f4f3fiaTx74ytdR1CO98OWZtIdNRLdU8iQQjz03gZk&#10;G7nJ6ZI7V454h/ZS1t/jheeI9N0f4a6z4X1bUk1S/n8T6ALrWbZ8gvHbS7Cu1iMgscrnjpXw2TYb&#10;KqWKrRzdqUeTmjrJK8knurPmSbsnpzL7Wl+qo6jivZ9zq0/anea98RaZF4TkbWPDVpd3mtWzXpEd&#10;qkYJgKyeV8/ngbl4GFyT6HzLx7+0VrvxD+H+p6D4s+HN98P7y8XTtT0p59RhvY7+2+3QAtujA2MC&#10;RlDzgitzxl8EvFfg3S/HHjeXV7O4u9d0jUE8RWQnlMCxhGNoLUFP+WQ+Q7guQc9Rg4uh/s+fFb4r&#10;+CRqPjLxJ4Xtr6DRIbTwzDottP5MWJIphLdGTJLMYYwQuQADivqsHQyHD8mMXIoxlH3nKpzKSs3y&#10;q9mub+ZP93Z/Fcwk6svd/wAv6/4J6J4j/amvPDnjebS7P4f6lq/g3SbuDTNZ8WxXkUcdjcyBNqiB&#10;vnlUF0DMCAuawNQ/bYuNK0fxHrt58PprXw3pl9NpNrq9xrdvBDf3yTNGsKmUKEUhSzSOQq4IG7Ga&#10;i1D9nj4sX+sXGlf8JN4Xg8Da/e22r+IIkt5zfR3MflmWK0J+TynaMHL4YZOK2PE/7MGqeJPgldeE&#10;5J9Cn1i38Qz6/p66lbG80+RjNK8cdxG6fMpSUqwAODyCcVxQpcNUlRVZQldxTalU0j9qUtVaXNdN&#10;L3VGzSvq6vWd7fodh+zr+0Na/H/wvqV9HpcGlavpk5trzT7TVrfU4FYqGUx3UBMcgII5HQ5B6V84&#10;N8XviV4i+FAv/EXgK8uW03xwv9lzprNvcS6m4vZl+zKgA8oRkLHuY4IGRxX0x+zt8MNU+GXg+4t9&#10;e0XwTout3dw008PgTSvsNiF6KMFQzkD+Jua8+0z4C/EmxvbrQ5tU8MXPgm28Tx+INKcC4j1FVad5&#10;p45vlMZ5f5cfiRWWExOUYXHYr2MIcinBx5pTdkrqShJO7u2tJN+7d3ukwlGpKMb3v/W5na/+3Kvh&#10;bwJDeax4H/sbxu2pz6U/hfVvENnZRRyxBWdjfTFYtu10IIHJbAB616Z4S+N4+KnwA1Lx14Z08nUV&#10;0+6ZNOW9ifbdRKwMazqTGw3Lw4yCMGvLvix+yb4i8Ya3qfiPS4/Beq6wutT39jpvi+xa+02e3mii&#10;R0nTZlXBiBUpn688e2fDT4by+FPhLbeF7200HS7+S0kivF8MaetnYiVwQzRRADAye4ya5cyXD8MD&#10;RrYKC9q5pyXNJ2WrcbNv3VpZ35r3Tk+lQ9q5NS2PlnTvjB8Tb3w38FPEmofDO91jxT5d2lnp0euW&#10;8kmqobeM/aXmICwhuSVYFhwOc12PjH/goNpPhzQvDd3Z+FY7rUb+y+3ajpup+IrLS309A7I6Ibhl&#10;+0SBkcBEHOB0yK6r4UfBT4l+H7vwJF4u1Lwxe2Hg97m1sptJ+0JNNZtEiRGVXXb5uVO7bhcYxmvO&#10;dc/Ys8XQSafqOj2nw217VJY5rXUYfGukNqUEMZuJJI5rYmPcJAsmCpAU4HJr6ZVeGsXiVDGxp2i5&#10;cvLKootSlUfK/euklytbPmdm2tFjatFe7f8ADyOs8Zfttajoizan4f8AhhqHizwnbCya41q11e3h&#10;KC7jjaALC43OxaVV4+UZB3dgmqftxS+GvA17e+IvALeHfGlvqp0lfDWqeIbO3hd/KWUSG+kKxKmx&#10;1555OBnrW54m/Zt1q/8AD/jLS9Kk0PT4NWu9GmsYIQ0EEEdm1uZF2JGQgxCwVVyORnHbD+LH7KGv&#10;+NNV1vXtPXwjqWr/ANsJqOnaf4qsmvdNniNrHDJHcxlMqcx7lZMkY9+PNwq4VqOnTrU4xS3fNUu7&#10;KDSl71knKU1JxUbKOnLZt3L26u0/y8z2L4DfGew+O3w+t/E1jarYOZZLa5tEu4rtYZkbayrNESki&#10;9wynBBBrJ+OPxp1/4X3+jab4Z8Bz+PNX1OC5njs4NUhsdiw7CxLSjBGHPTJyAADnjnvA/hLxd8Mh&#10;8OPDtmPC+kySz3U/iLS/CujJaWEsezIkj+UFNrlF7Ft3PQ13fjX4faj4k+IvhfX7aa1Sz0uyv7aZ&#10;JXYSM06xhCoCkEDYc5I7YzXy06OXYfM3V5Yyw755Ri5StpzKKbTjLVpWs7tNXd7m6c3C3XQ8Y8Hf&#10;tyy6xYXOq+Ivhpq/hbRJtGfWNHu3vobl9TCOsZiEaDMbF3QLuPIOeBWtZfte6rZ6JrMfif4X6t4d&#10;8aWxthpvhgahDcvqYuCwgKTINq5KNuyPkwc5rLX9k3xDe/D/AMHeHrvWNNtLrRfDs+mteWzSSbLw&#10;ywywyIGQbkDRDOdpx0FU5v2b/i/4ph1HxX4l8V+FoviRbSWR0QaXbT/2XElsXIEwceYTJ5r7iBx/&#10;DX1cqPC1SUnFQiua1uar0laNtX7so3dRu7Wjhy6J4Xrrv+H9ehw3hf8AamvvhLJ8RNZ8S+C4tJ8Y&#10;634k8qLwzqPiOztIonS1hL776UrFgAggjruHFdM/xf0/44ahD4o0+3Fn5vgfV4bi1W5juVhmSQK6&#10;rLGSki5Bw6nBGDWfq37IfxN8WR3vijxIfhrrXjxtYk1GLTtR0+e80KWOWCKKSN45UMikGJSrDJ46&#10;jOK7+x/Zq8UWKeDjZzeD9CEek32k+I7LQ9LNpaslwpIktI0UAMsm3O/GVz3r1MViOHoctejKCrNN&#10;NqU2laFuVJ3vHSKi93J2cn0iKq7Pb/gnOeJ/2wNP+AngvwHoUWiWuv6g2hW19epdeILLSvItyuAY&#10;/tDAzyHaSI056cjNYv7RX7Sl38SPA13png3wTe6/4SMmmPqfiv7dFDDYySTQSpGIj80p2smSp43C&#10;pdf/AGQfiHfReHtQEXwu8S69BpqaNqH/AAluhvfW6wxMwhuLcFCVl2EBlOEJFa3jv9mL4ox3Gs6D&#10;4E1XwXZfD/Xrqzv77T7+2ngntJoTCGS1EKlFjIhXAI46ADrU4f8A1Zo4ihXjKDqqTk5SlNJtTV20&#10;rapXdPZSt7yewP2zTXT5f16ntvxn+JWtfCb4aR+ItE8OWPiaWBokntdQ1630aKOIqcyG4nHljBCj&#10;acZ3e1eWXv7Z2p6n4b8M6h4L+GV94yvtZ0yfVHsbfV7eFbWOB9k2ZSGRwDjaUzuzwK7D9pf4La98&#10;WvCfhu20FPDV/faPfpdtpfi+CWfSrweWyESpH8zFd25RjGetc38Hf2cPFHw/uNJ/tK48PCGw0bU9&#10;MCaOJYot1xcCWMpEyfIgUYI3HHGM18tl8Mihlka+KUZ1lKT5W5q6s7J2ktL8rTjyvWzb6bT9q52j&#10;ovkcJ+0V+07f+OPhTrekeD/AGoa/YXGiQXetao19Fbpo6zhXjUq2TM2CCVXGAQa+h9Y+IQ+H3hrw&#10;PJNYi5sdTuLbTp7kz+WLTfESjkbTuBZQuMj7w5r52139lP4w6V4c1DRPB/iHweNM8RaVa2Wu2+sr&#10;clopoI1jD2rxp0ZUXO9ePSvor4nfCp/iP8HLrwc14LG+e2hWC+jJ/cTxlWWRT14K9etdGZf2JCnh&#10;MNQlF0ueTk05uSUowTlJN6OLT5VGyair3u21D2l5Se9jgb39r/SZfBw17RdFfVdq6tLLbPdeSY4r&#10;FCzOTsbh8x446PnnGDxl7+0H4l8W+IPDF1qXwYudIku9M1G/8N6pc+I4xKXWANgwImF3qU++flz0&#10;zkV2F1+ynFY3Pja70e8hWbWfCg0CyguCyxW83lNG8rEKeHxDkgE/J0NdN4h+Deq65rfw2uBd2cdr&#10;4dsby0vvnfe5mgjjBiG3BwVJO4r2pU6/D2Hl+4pp3U9ZSmmrwbStGUU9WoO6alZ6ag1Ve7/Lv/TP&#10;Gvhz8a/F+u+FPgo3xA+F8rnUrzbaeIJvE0cj+Ylmzx3ZijXLGUGUeWx+XGTniuk8OftrXd00l74j&#10;+GeqeGvD02lXOp6bqp1CK5+3mADzY1jUBk5YbS2Nw5wKl8I/AT4nW2j+BdF8R6p4WutP8G6uX06f&#10;TvtEc0uni2khjEoZCpmy4ztwuB1J6weLvgdrHhr4TaD/AGjJol5D4Y8P6pBfRXE8ghmMsY27TsHy&#10;/Kck7ccV6dd5Bia/s5wg+ZtLknUsryqSTinKyb9xNNcuuyepC9rFXTf4eX/BO5+BXxy8UfFPxLr2&#10;leJ/AbeAbjTra3uYrS41FbyWdJd5WTdGoQKVA46g7ga5u7/aw13TfH99p938L75fA9lrP9h3Hi+H&#10;VYXSO4ZgqZttofaWZQWzgEgc155/wT48UabfXfivTDp2oPr4it7i41i88YW3iXzocFI4vPgULDs2&#10;tiFhuAIzVrw58OPiT8TPHHjDSrfV/DmnfDBPGMl7eo0MzatLLDIkgjU/6sRllU54bjvUYjKMtwma&#10;YyjiaUIU6cYbylZXSvKDjObcnq4qUpLuug1UnKEXF6v+tdDqbP8AbG17UPDtxrNt8KNSntbi8XSt&#10;DCarDu1e+3SBokBQGONRExMr4HoD1Mt3+134l/sbTLfT/hJqF745muL2zvfC0mtW0D2Utusbt+/Y&#10;bJEZJAwZeTxgHPGre/ALxfafBnw5o+havpFl428N6odW0+4ulklsZHzIPKlwofYySkEqMggYqp4F&#10;/Z68a2HiTQ/FPinWdG1DxJJdane60dPEsdur3EUUcUdsrKSURYgCXIPfmuX/AIxu06qpQtGU7R5q&#10;t5WT5b+98ErJtpqXO7K0dB/vtFd/gc/4d/bj1XVtGvdV1H4T6poenvo0+raPNc6rC41IwlVliwik&#10;xYLDBOcjnArL+IP7VnxAvfhh4qt/+FZaj4K8a2kdhe2lo+t28guLKa4VPNSdV2g5HlsuMr5mc8Gj&#10;4lfAjxH4L+A+ntcXmlyS+GvDepWdyYpJGDyTNGYymUGVGw5ztPpmtLTP2ffij8RfB/iXUvHHiPwz&#10;H4m1DRrXTtCTQrecWdpHDKLhWm83LsXdV3YzgZxnpXrQpcN0uXGxpU1BVLayqv4ZxtZczunD3p37&#10;+7bREXrP3bvby7HceEvj9441z4g6B4PuvhRNYXbadDe69dSeIbV10rzA2wKAM3IymCY+hPSveK+a&#10;7v4VfGvxp4o+Ht74nuvh3YRaFKlzf6nolveHUdyk7obd5PlEUi7QwbHfjgV7T8NtO8X6Z4flh8a6&#10;tY6zq5upnS40+HyoxAXJiXGByFwD/M9T8HnWHwSjCrhZU4tK0owlOV3eWt5OStptdWVrqTvJ9VNy&#10;2lf8Dq6KKK+TNwooooAKKKKACiiigArqPBnS6/4D/WuXrqPBnS6/4D/Wv1bwt/5K3Cf9v/8ApEjh&#10;x38CXy/M6aiiiv7/AD5UKKKKACvKvjL/AMjT4B/6/bj/ANEGvVa8q+Mv/I0+Af8Ar9uP/RBr4zjT&#10;/km8f/16n+R0Yf8AjR9Seiiiv83T7A+XB8VdD+EWofF7w74jujpviHUtRuL3RbGSNml1VJoFEf2d&#10;QP3h35UhckEHOKb8PvB48OfEvwppd/bh9Z0r4diIkplo2aUhgD7lcfhX1LRX1zz6KpyjTpNSmrSf&#10;Nu1FRTS5VZWvdXd772Rz+y11ex+f/wAOviZpTXvgbSbPT59SebwReaFbL9ndoLu/kljDW+QP4Acu&#10;egG7nIIqXSNN8V+PPhf4tgOnz3Oo+A/Dr+GzCkbL9qnWcPcrGOpzFFGBjPUivvuivZqcXwUvaUcN&#10;aV07ud9VJt/ZWjUnF+t+yWaw72cj4Nm8X6T4xPhG5gmtvE+q654o0uXVX0pX/s3R44flgtA7KN0g&#10;25YYByGJCgqD3/xb+IGnfCH46R33hvxXJJrGr39rDrXgOfTGne9Ty8C6tCFDhlUDJUspIwcGvrOi&#10;uOfEtCdVOWHfs1GUXHnTupWte9O1o8qSsk9E1JNXdexaW+v9eZ8E23xh0Tw14S8N6JrsF7pviLRv&#10;HMt/r1s9rJI1ijzTMkkzKpHz+YgUgncenSvWv2XfiRdeJdb8Wada6ZPZXU3ijUr/AFKC7hbdZ27u&#10;TCrEcCR8qwHPygnHINfTlFTjuIsLi8PUpLCtSnd3c7pNu+i5VpduyvdWjro+YjRlFp834BXK/Eb/&#10;AJBWlf8AYa07/wBKo66quV+I3/IK0r/sNad/6VR15/Cn/I/wH/X6n/6Wi6/8KXoz3iiiiv8ASw+O&#10;CiiigAooooAKKKKACiiigAooooAKKKKACiiigAooooARmVFLMQqgZJJwAK/Oz9rf45n4m+Lzoulz&#10;k+HdJkaNCp+W4l6NJ7jsPb6179+2R8df+EH8Of8ACJ6PcY1vVIyLh4z81vAf5FuR9M+or5s/Zd+C&#10;Mnxd8cLcX0THw9pjrLeOekrdViH16n2+tfSZdQjQpvGVtlt/X5Hz+PrSrTWFpbvf+vzPe/2K/gT/&#10;AMI/pQ8c61b41G9TGnxyLzFCf+Wn1b+X1r6uqOCCO1hjhiQRxRqFVFGAAOgFSV4mIryxFR1JHsUK&#10;McPTVOIUUUVzHQFFFFABRRRQAUUUUAFFFFABXD+KP+QzN9F/kK7iuH8Uf8hmb6L/ACFfgnjR/wAk&#10;5S/6/R/9Jmepl38Z+n+Rk0UUV/Ep9IFFFFABRRRQAUUUUAFFFFABRRRQBBfWFtqllPZ3lvFd2k6G&#10;OWCdA8cikYKsp4II7Gn21tDZW8dvbxJBBEoRIolCqijoABwBUlFPmduW+gBRRRSAKKKKACiiigAo&#10;oooAKKKKACiiigAooooAKKKKACiiigAooooAKKKKACiiigApssSXETxSoskbgqyOMhgeoI706ijY&#10;DE8LeB/Dnge2nt/Dnh/S/D8E8hlli0uyjtlkc9WYIoBPua0NP0ew0g3JsbG2sjcytPP9niWPzZD1&#10;dsD5mPcnmrdFazrVKjcpybb3u9/USSWwUUUVkMralplnrNhPY6haQX1lOuyW2uYxJHIvoysCCPY1&#10;PFEkEaxxoscaAKqKMAAdABTqKfM7ct9ACiiikAUUUUAFFFFABRRRQAUUUUAFdR4M6XX/AAH+tcvX&#10;UeDOl1/wH+tfq3hb/wAlbhP+3/8A0iRw47+BL5fmdNRRRX9/nyoUUUUAFeKftG+L9C8D6n4D1TxH&#10;rWnaBpiahOjXuqXcdtCGMDYBdyBk+ma9roryc3y6Gb5fXwE5cqqxcW1urq1zSnP2c1NdD5m/4ac+&#10;Dv8A0VjwP/4Udn/8co/4ac+Dv/RWPA//AIUdn/8AHK+mMUYr+f8A/iB+Xf8AQbP/AMBier/aU/5U&#10;fM//AA058Hf+iseB/wDwo7P/AOOUf8NOfB3/AKKx4H/8KOz/APjlfTGKMUf8QPy7/oNn/wCAxD+0&#10;p/yo+Z/+GnPg7/0VjwP/AOFHZ/8Axyj/AIac+Dv/AEVjwP8A+FHZ/wDxyvpjFGKP+IH5d/0Gz/8A&#10;AYh/aU/5UfM//DTnwd/6Kx4H/wDCjs//AI5R/wANOfB3/orHgf8A8KOz/wDjlfTGKgv7C31OyuLO&#10;6hWe2njaKWJxkOpGCD+FP/iB+Xf9Bs//AAGIv7Sn/Kj5u/4ac+Dv/RWPA/8A4Udn/wDHKP8Ahpz4&#10;O/8ARWPA/wD4Udn/APHK+Xf2jPgzc/Brx7LDArnRbxjPp9x6LnlCf7y9PyPevrr9kf45r8TPCA0T&#10;VJwfEOkxqjlz81xF0WT3PY+/1r1a/gBl9Oiq9PHzlF/3Yr9WeZR4glUrOjUp8r9f+AY//DTnwd/6&#10;Kx4H/wDCjs//AI5WP4k+O3w18YPoWk6D8Q/Cmt6rca1p/k2Ona3bXE8mLmMnaiOWOACeB0FfWGKM&#10;VGWeDuAyzHUMdDFzbpSjJJxjrytO34HoTzCU4uLjuLRRRX9BnlBRRRQAUUUUAFFFFABRRRQAUUUU&#10;AFFFFABRRRQAVx/xX+JOn/CnwTf6/qDAmFStvBnmaUj5UH49fQA11s00dvDJLK4jijUszscBQOST&#10;X5uftS/G+T4t+NmtbCVj4d0xmitFHSVujSEe+OPbFejgcK8VVs/hW55+NxKw1O63exwbN4h+OHxK&#10;/jvtb1m69yEyf0VR+QFfph8Jvhrp/wAKPBFhoNgoJiQNcT4+aaU/ec/j+leMfsa/Ar/hCfDv/CXa&#10;xb7da1SMfZ45BhreA8jjszdT7YHrX0zXVmWKVSXsafwx/r8Dmy7DOnH21T4pBRRRXiHshRRRQAUU&#10;UUAFFFFABRRRQAUUUUAFcP4o/wCQzN9F/kK7iuH8Uf8AIZm+i/yFfgnjR/yTlL/r9H/0mZ6mXfxn&#10;6f5GTRRRX8Sn0gUUUUAFFFFABRRRQAUUUUAFFFFABRRRQAUUUUAFFFFABRRRQAUUUUAFFFFABRRR&#10;QAUUUUAFFFFABRRRQAUUUUAFFFFABRRRQAUUUUAFFFFABRRRQAUUUUAFFFFABRRRQAUUUUAFFFFA&#10;BRRRQAV1Hgzpdf8AAf61y9dR4M6XX/Af61+reFv/ACVuE/7f/wDSJHDjv4Evl+Z01FFFf3+fKhRR&#10;RQAUUUUAFFFFABRRRQAUUUUAFFFFAHn/AMbvhPZfGDwJeaNcKqXqgy2VyRzFKOn4HofrX5v+HNd1&#10;/wCB/wASo7tEe01bSblop7d+A4Bw6N6gj+hr9YK+UP21fgV/bulnx1otvm+s0C6jFGOZYh0kx3K9&#10;D7fSvdyzFKDeHq/DL8/+CeJmOGckq9P4o/1+B9F/Dzx3pvxI8I6fr+lyB7e6jDFM/NG/8SN6EHiu&#10;kr87f2R/jmfhn4uGh6pOV8O6tIFYuflt5uiv9DwD+B7V+iCOJFDKQykZBHcVw43CvC1XHo9jtweJ&#10;WJp83VbjqKKK4DuCiiigAooooAKKKKACiiigAooooAKKKKACiiuC+NXxWsfhB4FvNbuir3RBis7c&#10;nmWYjgfQdT7CrhCVSShFasic404uUtkeJftp/HX/AIRzSW8D6NcY1K+TOoSIeYoSOE9i3f2+teJf&#10;sl/Axvif4wXWNTgJ8O6TIskm8fLcSjlY/cDqfwHevNdD0jxB8b/iTHbq73mr6vcl5p25CAnLOfQK&#10;K/Tv4ceAdN+Gfg/T/D+lxhYLVAGkx80rn7zt7k19NiJxy7DKhT+OW/8AX5HzlCEswxDrT+Fbf5f5&#10;nSIixoqKAqqMADoBTqKK+WPpgooooAKKKKACiiigAooooAKKKKACiiigArh/FH/IZm+i/wAhXcVw&#10;/ij/AJDM30X+Qr8E8aP+Scpf9fo/+kzPUy7+M/T/ACMmiiiv4lPpAooooAKKKKACiiigAooooAKK&#10;KKACiiigAooooAKKKKACiiigAooooAKKKKACiiigAooooAKKKKACiiigAooooAKKKKACiiigAooo&#10;oAKKKKACiiigAooooAKKKKACiiigAooooAKKKKACiiigArqPBnS6/wCA/wBa5euo8GdLr/gP9a/V&#10;vC3/AJK3Cf8Ab/8A6RI4cd/Al8vzOmooor+/z5UKKKKACiiigAooooAKKKKACiiigAooooAKjngj&#10;uoJIZo1likUo6OMhgeCCKkooA/NT9qH4IyfCLxu81lEx8PakzTWb9RGc/NET6jt7Yr6X/Y4+O3/C&#10;d+G/+EV1i4367pcf7l3bLXFuMAH3Zeh/A17D8W/hnp/xZ8EX2gX4CNIu+3uMcwyj7rD+R9ia/NCK&#10;TxD8EPiRuUNY63o9yQQcgNg4IPqrD8wa+qoyjmeGdKfxx/r/AIc+ZqxeXYhVYfBL+v8Ahj9YqK5D&#10;4V/EjTvir4KsNf05gFmXbNCTloZR95D9DXX18vKLhJxluj6SMlNKUdmFFFFSUFFFFABRRRQAUUUU&#10;AFFFFABRRRQBDeXkGn2k11cyrBbwoZJJXOFRQMkk+mK/M79pD403Hxk8dyyW7uNCsiYLCDnkZ5kI&#10;9WP6YFe8fts/Hb7HbnwDotxieQB9TmjblV6rDn34J/Aetedfsd/Ao+PvE48Uavb7tB0qQGJXHFxc&#10;DkD3C9T74r6bAUY4Wk8XW+X9eZ85jassVVWFpfP+vI9+/ZD+BY+G/hMa/qsG3xFqsYYq45t4eqp7&#10;E8E/gO1fQ1IAAAAMAdqWvArVpV6jqT3Z7tGlGjBU47IKKKKwNgooooAKKKKACiiigAooooAKKKKA&#10;CiiigArh/FH/ACGZvov8hXcVw/ij/kMzfRf5CvwTxo/5Jyl/1+j/AOkzPUy7+M/T/IyaKKK/iU+k&#10;CiiigAooooAKKKKACiiigAooooAKKKKACiiigAooooAKKKKACiiigAooooAKKKKACiiigAooooAK&#10;KKKACiiigAooooAKKKKACiiigAooooAKKKKACiiigAooooAKKKKACiiigAooooAKKKKACuo8GdLr&#10;/gP9a5euo8GdLr/gP9a/VvC3/krcJ/2//wCkSOHHfwJfL8zpqKKK/v8APlQooooAKKKKACiiigAo&#10;oooAKKKKACiiigAooooAK+ZP2zPgV/wmfh8+MNHt92tabHi6jjXm4gHf3Zf5fQV9N0jKrqVYBlIw&#10;QRkEV0UK0sPUVSHQwr0Y16bpy6n5t/ss/G9/hJ41W01CYjw7qbCK6UniF+iy+2Oh9vpX6RRSpPEk&#10;kbB43AZWU5BB6Gvzp/ay+Bh+FvjA6rpkBXw5qrF4do+WCXq0f07j2+le4fsW/Hb/AISXRx4I1q4z&#10;qlgm6xlkbmaEfwe7L/L6GvdzCjHEU1i6Pz/ry6niYGtLD1Hhavy/rzPqmiiivmj6IKKKKACiiigA&#10;ooooAKKKKACvNfj78YbX4N+BLjUyySarPmGwt253yEfeI/ur1P4DvXf6tqtpoemXWoX06W1nbRtL&#10;LM5wFUDJNfmJ8e/i7e/Gnx/NfgSDToT9n0+16lY88HA/iY8n64r1Mvwn1mpeXwrf/I83HYr6tTtH&#10;4nt/mZHgTwfrnxu+I0OnxSSXF/qExnurt8t5aZy8jfTP5kCv1A8E+DtO8A+F9P0LSoRDZWcYRQOr&#10;Hux9yck/WvKv2Vfgavwn8GLfajCB4j1RRJcEjmFOqxD6dT717lWmZYv28/Zw+GJnl+F9hDnn8TCi&#10;iivHPWCiiigAooooAKKKKACiiigAooooAKKKKACiiigArh/FH/IZm+i/yFdxXD+KP+QzN9F/kK/B&#10;PGj/AJJyl/1+j/6TM9TLv4z9P8jJooor+JT6QKKKKACiiigAooooAKKKKACiiigAooooAKKKKACi&#10;iigAooooAKKKKACiiigAooooAKKKKACiiigAooooAKKKKACiiigAooooAKKKKACiiigAooooAKKK&#10;KACiiigAooooAKKKKACiiigAooooAK6jwZ0uv+A/1rl66jwZ0uv+A/1r9W8Lf+Stwn/b/wD6RI4c&#10;d/Al8vzOmooor+/z5UKKKKACiiigAooooAKKKKACiiigAooooAKKKKACiiigDmPiT4A034m+Dr/w&#10;/qiZguU+STGWikH3XHuD/UV+Yus6V4h+CHxIe3Zmsda0i5Dxyr0YDlWHqrD8wa/WGvnj9r74Fj4j&#10;+FD4h0mDd4h0pCxVRzcQDJZfcjqPxFe1luLVGfsqnwyPHzHCurD2sPiiemfBf4qWHxe8C2WuWhVL&#10;kjy7u2B5hlH3gfbuPYiu7r8yf2bfjRP8HPHcb3LudCvmEF/Cc4QZ4kA9V/ln2r9MLO8h1C1hubeR&#10;ZoJkDxyIchlIyCKwx+EeFq2Xwvb/ACN8FiliaevxLcmooorzD0QooooAKKKKACiivJf2kfjTB8Hf&#10;Ak00Eitr18DDYQk8hv4pD7KD+eK1p05VZqEN2Z1KkaUHOWyPBv22Pjt9rnPgHRLnMEZDapLG33nB&#10;yIvoOCff6VhfsX/Ar/hKtbHjXWbfdpOnybbKKQcTzj+LHcL/AD+leNfCr4d6t8bviLBpiSSO1xIb&#10;i/vW58uPOXYn1PQe5r9QfDHhuw8IaBY6PpkC29jZxLFHGvoB1PvX0eLqRwFBYal8T3/rzPn8LTlj&#10;a7xNTZbf15Gp0ooor5c+kCiiigAooooAKKKKACiiigAooooAKKKKACiiigAooooAK4fxR/yGZvov&#10;8hXcUV8Dxpwr/rflscv9v7K01O/LzbKStbmj/NvfpsdWGr/V589rnmNFenUV+Jf8QL/6mX/lL/7q&#10;el/af9z8f+AeY0V6dRR/xAv/AKmX/lL/AO6h/af9z8f+AeY0V6dRR/xAv/qZf+Uv/uof2n/c/H/g&#10;HmNFenUUf8QL/wCpl/5S/wDuof2n/c/H/gHmNFenUUf8QL/6mX/lL/7qH9p/3Px/4B5jRXp1FH/E&#10;C/8AqZf+Uv8A7qH9p/3Px/4B5jRXp1FH/EC/+pl/5S/+6h/af9z8f+AeY0V6dRR/xAv/AKmX/lL/&#10;AO6h/af9z8f+AeY0V6dRR/xAv/qZf+Uv/uof2n/c/H/gHmNFenUUf8QL/wCpl/5S/wDuof2n/c/H&#10;/gHmNFenUUf8QL/6mX/lL/7qH9p/3Px/4B5jRXp1FH/EC/8AqZf+Uv8A7qH9p/3Px/4B5jRXp1FH&#10;/EC/+pl/5S/+6h/af9z8f+AeY0V6dRR/xAv/AKmX/lL/AO6h/af9z8f+AeY0V6dRR/xAv/qZf+Uv&#10;/uof2n/c/H/gHmNFenUUf8QL/wCpl/5S/wDuof2n/c/H/gHmNFenUUf8QL/6mX/lL/7qH9p/3Px/&#10;4B5jRXp1FH/EC/8AqZf+Uv8A7qH9p/3Px/4B5jRXp1FH/EC/+pl/5S/+6h/af9z8f+AeY0V6dRR/&#10;xAv/AKmX/lL/AO6h/af9z8f+AeY0V6dRR/xAv/qZf+Uv/uof2n/c/H/gHmNFenUUf8QL/wCpl/5S&#10;/wDuof2n/c/H/gHmNFenUUf8QL/6mX/lL/7qH9p/3Px/4B5jRXp1FH/EC/8AqZf+Uv8A7qH9p/3P&#10;x/4B5jRXp1FH/EC/+pl/5S/+6h/af9z8f+AeY0V6dRR/xAv/AKmX/lL/AO6h/af9z8f+AeY0V6dR&#10;R/xAv/qZf+Uv/uof2n/c/H/gHmNFenUUf8QL/wCpl/5S/wDuof2n/c/H/gHmNdR4M6XX/Af6101F&#10;fWcLeFH+rWbUs0+u+05L+77PlveLjvzu299jCvjvbU3Dltfz/wCAFFFFfv55QUUUUAFFFFABRRRQ&#10;AUUUUAFFFFABRRRQAUUUUAFFFFABSEZGDyKWigD8+f2wvgUfh94oPiXSLfb4f1WQlkQfLbz9WX2D&#10;ckfiO1ek/sT/AB1+3Wo8A61cfv4FLaZLIeXTqYs+o6j247V9P+OPBum/EDwtqGg6rCJbS8iKE45R&#10;v4XX3B5FfmB438Ja58EPiRLYyO9tqOm3CzWt0nAdQcpIvseP1FfU4accww7w9R+8tn/X4nzWIhLA&#10;V1Xp/C9/6/I/V2ivNfgH8X7T4x+A7XU0ZU1OACG/tweY5QOT9D1FelV81UhKnJwktUfRQnGpFTjs&#10;wooorMsKKKKAM7xF4gsfCuh32r6lOLews4jNNI3ZR/U9APU1+X/xh+JmqfGz4iT6kySOkkn2fT7N&#10;MsUjzhFA9TnJ9Sa9p/bT+O3/AAkWrHwPotxnTrF838sZ4mmH8GfRf5/Srn7FHwJ/tS+Hj3WrfNrb&#10;MV0yKReJH6GXHoOg98nsK+owdOOBoPFVd3t/Xn+R83i6ksbXWGp7Lf8AryPe/wBmb4Jw/B/wNGLq&#10;NW1/UAs17L1KnHEYPov8817DRRXzlWpKtNznuz6CnTjSgoR2QUUUVkaBRRRQAUUUUAFFFFABRRRQ&#10;AUUUUAFFFFABRRRQAUUUUAFFFFABRRRQAUUUUAFFFFABRRRQAUUUUAFFFFABRRRQAUUUUAFFFFAB&#10;RRRQAUUUUAFFFFABRRRQAUUUUAFFFFABRRRQAUUUUAFFFFABRRRQAUUUUAFFFFABRRRQAUUUUAFF&#10;FFABRRRQAUUUUAFFFFABRRRQAUUUUAFFFFABRRRQAUUUUAFFFFABRRRQAUUUUAFFFFABRRRQAUUU&#10;UAFFFFABXhX7VvwOT4q+DG1HToR/wkWlI0sBUczx9WjPr6j3+te60VtRqyoTVSG6MqtKNaDhLZn5&#10;d/AP4u3nwW8fw3r+Z/Zk7C31G2/vJn72P7ykkj8R3r9OdJ1S11zTLXULGZLizuY1lilQ5V1IyCK+&#10;GP2z/gV/wiWu/wDCZ6Nb40nUpD9sjjHEE5747K3X659q6H9if47fZ5h4B1u5/duS2lyyN0PVov6j&#10;8RX0ONpRxlFYulv1/ry/I8HB1ZYSs8LV26f15n2jRRRXzB9GFeJ/tS/G+P4SeCXtrGVf+Ei1RWit&#10;FB5hXo0pHtnA9/oa9T8Y+LNO8DeGtQ1zVZhBZWURkck8sR0UepJwB9a/LX4sfErUfit42v8AX9QY&#10;jzn2wQZ+WGIfdQfQV7GW4T6xU55fCvx8jycwxXsKfLH4mbHwQ+FN/wDGv4gwaeWk+xK32jUbs9Uj&#10;zzz/AHmPA/PtX6e6Jo1n4d0iz0ywgW2srSJYYokGAqgYAr8eqK+hxmBli5L37JdLf8E8LCY2OFT9&#10;y7fW/wDwD9k6K/GyivO/sT/p5+H/AATv/tj/AKd/j/wD9k6K/Gyij+xP+nn4f8EP7Y/6d/j/AMA/&#10;ZOivxsoo/sT/AKefh/wQ/tj/AKd/j/wD9k6K/Gyij+xP+nn4f8EP7Y/6d/j/AMA/ZOivxsoo/sT/&#10;AKefh/wQ/tj/AKd/j/wD9k6K/Gyij+xP+nn4f8EP7Y/6d/j/AMA/ZOivxsoo/sT/AKefh/wQ/tj/&#10;AKd/j/wD9k6K/Gyij+xP+nn4f8EP7Y/6d/j/AMA/ZOivxsoo/sT/AKefh/wQ/tj/AKd/j/wD9k6K&#10;/Gyij+xP+nn4f8EP7Y/6d/j/AMA/ZOivxsoo/sT/AKefh/wQ/tj/AKd/j/wD9k6K/Gyij+xP+nn4&#10;f8EP7Y/6d/j/AMA/ZOivxsoo/sT/AKefh/wQ/tj/AKd/j/wD9k6K/Gyij+xP+nn4f8EP7Y/6d/j/&#10;AMA/ZOivxsoo/sT/AKefh/wQ/tj/AKd/j/wD9k6K/Gyij+xP+nn4f8EP7Y/6d/j/AMA/ZOivxsoo&#10;/sT/AKefh/wQ/tj/AKd/j/wD9k6K/Gyij+xP+nn4f8EP7Y/6d/j/AMA/ZOivxsoo/sT/AKefh/wQ&#10;/tj/AKd/j/wD9k6K/Gyij+xP+nn4f8EP7Y/6d/j/AMA/ZOivxsoo/sT/AKefh/wQ/tj/AKd/j/wD&#10;9k6K/Gyij+xP+nn4f8EP7Y/6d/j/AMA/ZOivxsoo/sT/AKefh/wQ/tj/AKd/j/wD9k6K/Gyij+xP&#10;+nn4f8EP7Y/6d/j/AMA/ZOivxsoo/sT/AKefh/wQ/tj/AKd/j/wD9k6K/Gyij+xP+nn4f8EP7Y/6&#10;d/j/AMA/ZOivxsoo/sT/AKefh/wQ/tj/AKd/j/wD9k6K/Gyij+xP+nn4f8EP7Y/6d/j/AMA/ZOiv&#10;xsoo/sT/AKefh/wQ/tj/AKd/j/wD9k6K/Gyij+xP+nn4f8EP7Y/6d/j/AMA/ZOivxsoo/sT/AKef&#10;h/wQ/tj/AKd/j/wD9k6K/Gyij+xP+nn4f8EP7Y/6d/j/AMA/ZOivxsoo/sT/AKefh/wQ/tj/AKd/&#10;j/wD9k6K/Gyij+xP+nn4f8EP7Y/6d/j/AMA/ZOivxsoo/sT/AKefh/wQ/tj/AKd/j/wD9k6K/Gyi&#10;j+xP+nn4f8EP7Y/6d/j/AMA/ZOivxsoo/sT/AKefh/wQ/tj/AKd/j/wD9k6K/Gyij+xP+nn4f8EP&#10;7Y/6d/j/AMA/ZOivxsoo/sT/AKefh/wQ/tj/AKd/j/wD9k6K/Gyij+xP+nn4f8EP7Y/6d/j/AMA/&#10;ZOivxsoo/sT/AKefh/wQ/tj/AKd/j/wD9k6K/Gyij+xP+nn4f8EP7Y/6d/j/AMA/ZOivxsoo/sT/&#10;AKefh/wQ/tj/AKd/j/wD9k6K/Gyij+xP+nn4f8EP7Y/6d/j/AMA/ZOivxsoo/sT/AKefh/wQ/tj/&#10;AKd/j/wD9k6K/Gyij+xP+nn4f8EP7Y/6d/j/AMA/ZOivxsoo/sT/AKefh/wQ/tj/AKd/j/wD9k6K&#10;/Gyij+xP+nn4f8EP7Y/6d/j/AMA/ZOivxsoo/sT/AKefh/wQ/tj/AKd/j/wD9k6K/Gyij+xP+nn4&#10;f8EP7Y/6d/j/AMA/ZOivxsoo/sT/AKefh/wQ/tj/AKd/j/wD9fvFPhmw8ZeHr/RdUhFxY3sRilQ+&#10;h7j0IOCD6ivy++Kfw91f4JfEWfTXkkie2lE9jeplfMTOUdT6+voQa4KivSweBlhG/fun0t/wTz8X&#10;jI4pL3LNdb/8A/Tr9m/40QfGLwJDPK6prliFgv4R/fxw4Ho3X8x2r1mvyq+CfxXvvg/47s9aty0l&#10;mT5V7bDpNCeo+o6j3FfqJ4e1+y8UaJZatp063NldxLNFIh4KkZr5vMcJ9WqXj8L2/wAj6DAYr6xT&#10;tL4l/Vw1zw7pXiex+x6zplnq1nuDfZ763SaPI6HawIzXO/8AClvh7/0Inhn/AMFFv/8AEV2dFeYp&#10;zirRbR6LhGTu0cZ/wpb4e/8AQieGf/BRb/8AxFH/AApb4e/9CJ4Z/wDBRb//ABFdnRVe1qfzP7yf&#10;ZU/5V9xxn/Clvh7/ANCJ4Z/8FFv/APEUf8KW+Hv/AEInhn/wUW//AMRXZ0Ue1qfzP7w9lT/lX3HG&#10;f8KW+Hv/AEInhn/wUW//AMRR/wAKW+Hv/QieGf8AwUW//wARXZ0Ue1qfzP7w9lT/AJV9xxn/AApb&#10;4e/9CJ4Z/wDBRb//ABFH/Clvh7/0Inhn/wAFFv8A/EV2dFHtan8z+8PZU/5V9xxn/Clvh7/0Inhn&#10;/wAFFv8A/EUf8KW+Hv8A0Inhn/wUW/8A8RXZ0Ue1qfzP7w9lT/lX3HGf8KW+Hv8A0Inhn/wUW/8A&#10;8RR/wpb4e/8AQieGf/BRb/8AxFdnRR7Wp/M/vD2VP+VfccZ/wpb4e/8AQieGf/BRb/8AxFH/AApb&#10;4e/9CJ4Z/wDBRb//ABFdnRR7Wp/M/vD2VP8AlX3HGf8AClvh7/0Inhn/AMFFv/8AEUf8KW+Hv/Qi&#10;eGf/AAUW/wD8RXZ0Ue1qfzP7w9lT/lX3HGf8KW+Hv/QieGf/AAUW/wD8RR/wpb4e/wDQieGf/BRb&#10;/wDxFdnRR7Wp/M/vD2VP+VfccZ/wpb4e/wDQieGf/BRb/wDxFH/Clvh7/wBCJ4Z/8FFv/wDEV2dF&#10;Htan8z+8PZU/5V9xxn/Clvh7/wBCJ4Z/8FFv/wDEUf8AClvh7/0Inhn/AMFFv/8AEV2dFHtan8z+&#10;8PZU/wCVfccZ/wAKW+Hv/QieGf8AwUW//wARR/wpb4e/9CJ4Z/8ABRb/APxFdnRR7Wp/M/vD2VP+&#10;VfccZ/wpb4e/9CJ4Z/8ABRb/APxFH/Clvh7/ANCJ4Z/8FFv/APEV2dFHtan8z+8PZU/5V9xxn/Cl&#10;vh7/ANCJ4Z/8FFv/APEUf8KW+Hv/AEInhn/wUW//AMRXZ0Ue1qfzP7w9lT/lX3HGf8KW+Hv/AEIn&#10;hn/wUW//AMRR/wAKW+Hv/QieGf8AwUW//wARXZ0Ue1qfzP7w9lT/AJV9xxn/AApb4e/9CJ4Z/wDB&#10;Rb//ABFH/Clvh7/0Inhn/wAFFv8A/EV2dFHtan8z+8PZU/5V9xxn/Clvh7/0Inhn/wAFFv8A/EUf&#10;8KW+Hv8A0Inhn/wUW/8A8RXZ0Ue1qfzP7w9lT/lX3HGf8KW+Hv8A0Inhn/wUW/8A8RR/wpb4e/8A&#10;QieGf/BRb/8AxFdnRR7Wp/M/vD2VP+VfccZ/wpb4e/8AQieGf/BRb/8AxFH/AApb4e/9CJ4Z/wDB&#10;Rb//ABFdnRR7Wp/M/vD2VP8AlX3HGf8AClvh7/0Inhn/AMFFv/8AEUf8KW+Hv/QieGf/AAUW/wD8&#10;RXZ0Ue1qfzP7w9lT/lX3HGf8KW+Hv/QieGf/AAUW/wD8RR/wpb4e/wDQieGf/BRb/wDxFdnRR7Wp&#10;/M/vD2VP+VfccZ/wpb4e/wDQieGf/BRb/wDxFH/Clvh7/wBCJ4Z/8FFv/wDEV2dFHtan8z+8PZU/&#10;5V9xxn/Clvh7/wBCJ4Z/8FFv/wDEUf8AClvh7/0Inhn/AMFFv/8AEV2dFHtan8z+8PZU/wCVfccZ&#10;/wAKW+Hv/QieGf8AwUW//wARR/wpb4e/9CJ4Z/8ABRb/APxFdnRR7Wp/M/vD2VP+VfccZ/wpb4e/&#10;9CJ4Z/8ABRb/APxFH/Clvh7/ANCJ4Z/8FFv/APEV2dFHtan8z+8PZU/5V9xxn/Clvh7/ANCJ4Z/8&#10;FFv/APEUf8KW+Hv/AEInhn/wUW//AMRXZ0Ue1qfzP7w9lT/lX3HGf8KW+Hv/AEInhn/wUW//AMRR&#10;/wAKW+Hv/QieGf8AwUW//wARXZ0Ue1qfzP7w9lT/AJV9xxn/AApb4e/9CJ4Z/wDBRb//ABFH/Clv&#10;h7/0Inhn/wAFFv8A/EV2dFHtan8z+8PZU/5V9xxn/Clvh7/0Inhn/wAFFv8A/EUf8KW+Hv8A0Inh&#10;n/wUW/8A8RXZ0Ue1qfzP7w9lT/lX3HGf8KW+Hv8A0Inhn/wUW/8A8RR/wpb4e/8AQieGf/BRb/8A&#10;xFdnRR7Wp/M/vD2VP+VfccZ/wpb4e/8AQieGf/BRb/8AxFH/AApb4e/9CJ4Z/wDBRb//ABFdnRR7&#10;Wp/M/vD2VP8AlX3HGf8AClvh7/0Inhn/AMFFv/8AEUf8KW+Hv/QieGf/AAUW/wD8RXZ0Ue1qfzP7&#10;w9lT/lX3HGf8KW+Hv/QieGf/AAUW/wD8RR/wpb4e/wDQieGf/BRb/wDxFdnRR7Wp/M/vD2VP+Vfc&#10;cZ/wpb4e/wDQieGf/BRb/wDxFH/Clvh7/wBCJ4Z/8FFv/wDEV2dFHtan8z+8PZU/5V9xxn/Clvh7&#10;/wBCJ4Z/8FFv/wDEUf8AClvh7/0Inhn/AMFFv/8AEV2dFHtan8z+8PZU/wCVfccZ/wAKW+Hv/Qie&#10;Gf8AwUW//wARR/wpb4e/9CJ4Z/8ABRb/APxFdnRR7Wp/M/vD2VP+VfccZ/wpb4e/9CJ4Z/8ABRb/&#10;APxFH/Clvh7/ANCJ4Z/8FFv/APEV2dFHtan8z+8PZU/5V9xxn/Clvh7/ANCJ4Z/8FFv/APEUf8KW&#10;+Hv/AEInhn/wUW//AMRXZ0Ue1qfzP7w9lT/lX3HGf8KW+Hv/AEInhn/wUW//AMRR/wAKW+Hv/Qie&#10;Gf8AwUW//wARXZ0Ue1qfzP7w9lT/AJV9xxn/AApb4e/9CJ4Z/wDBRb//ABFH/Clvh7/0Inhn/wAF&#10;Fv8A/EV2dFHtan8z+8PZU/5V9xxn/Clvh7/0Inhn/wAFFv8A/EUf8KW+Hv8A0Inhn/wUW/8A8RXZ&#10;0Ue1qfzP7w9lT/lX3HGf8KW+Hv8A0Inhn/wUW/8A8RR/wpb4e/8AQieGf/BRb/8AxFdnRR7Wp/M/&#10;vD2VP+VfccZ/wpb4e/8AQieGf/BRb/8AxFH/AApb4e/9CJ4Z/wDBRb//ABFdnRR7Wp/M/vD2VP8A&#10;lX3HGf8AClvh7/0Inhn/AMFFv/8AEUf8KW+Hv/QieGf/AAUW/wD8RXZ0Ue1qfzP7w9lT/lX3HGf8&#10;KW+Hv/QieGf/AAUW/wD8RR/wpb4e/wDQieGf/BRb/wDxFdnRR7Wp/M/vD2VP+VfccZ/wpb4e/wDQ&#10;ieGf/BRb/wDxFH/Clvh7/wBCJ4Z/8FFv/wDEV2dFHtan8z+8PZU/5V9xxn/Clvh7/wBCJ4Z/8FFv&#10;/wDEUf8AClvh7/0Inhn/AMFFv/8AEV2dFHtan8z+8PZU/wCVfccZ/wAKW+Hv/QieGf8AwUW//wAR&#10;R/wpb4e/9CJ4Z/8ABRb/APxFdnRR7Wp/M/vD2VP+VfccZ/wpb4e/9CJ4Z/8ABRb/APxFH/Clvh7/&#10;ANCJ4Z/8FFv/APEV2dFHtan8z+8PZU/5V9xxn/Clvh7/ANCJ4Z/8FFv/APEUf8KW+Hv/AEInhn/w&#10;UW//AMRXZ0Ue1qfzP7w9lT/lX3HGf8KW+Hv/AEInhn/wUW//AMRR/wAKW+Hv/QieGf8AwUW//wAR&#10;XZ0Ue1qfzP7w9lT/AJV9xxn/AApb4e/9CJ4Z/wDBRb//ABFH/Clvh7/0Inhn/wAFFv8A/EV2dFHt&#10;an8z+8PZU/5V9xxn/Clvh7/0Inhn/wAFFv8A/EUf8KW+Hv8A0Inhn/wUW/8A8RXZ0Ue1qfzP7w9l&#10;T/lX3HGf8KW+Hv8A0Inhn/wUW/8A8RXS6NoWm+HLBLHSdPtdLskJK21nAsMa564VQAKvUVMpzkrS&#10;dylCMdUrH//ZUEsBAi0AFAAGAAgAAAAhAIoVP5gMAQAAFQIAABMAAAAAAAAAAAAAAAAAAAAAAFtD&#10;b250ZW50X1R5cGVzXS54bWxQSwECLQAUAAYACAAAACEAOP0h/9YAAACUAQAACwAAAAAAAAAAAAAA&#10;AAA9AQAAX3JlbHMvLnJlbHNQSwECLQAUAAYACAAAACEAirc14fQDAABtCgAADgAAAAAAAAAAAAAA&#10;AAA8AgAAZHJzL2Uyb0RvYy54bWxQSwECLQAUAAYACAAAACEAWGCzG7oAAAAiAQAAGQAAAAAAAAAA&#10;AAAAAABcBgAAZHJzL19yZWxzL2Uyb0RvYy54bWwucmVsc1BLAQItABQABgAIAAAAIQDDcCaO3AAA&#10;AAUBAAAPAAAAAAAAAAAAAAAAAE0HAABkcnMvZG93bnJldi54bWxQSwECLQAKAAAAAAAAACEAfhYq&#10;QDRgAQA0YAEAFQAAAAAAAAAAAAAAAABWCAAAZHJzL21lZGlhL2ltYWdlMS5qcGVnUEsFBgAAAAAG&#10;AAYAfQEAAL1oAQAAAA==&#10;">
                <v:shape id="Graphic 24" o:spid="_x0000_s1031" style="position:absolute;left:60;top:60;width:57208;height:33141;visibility:visible;mso-wrap-style:square;v-text-anchor:top" coordsize="5720715,331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KqxgAAANsAAAAPAAAAZHJzL2Rvd25yZXYueG1sRI/dagIx&#10;FITvC32HcAq9KZpVitTVKKXSIkIFfxC8O2yOu4vJybJJNdunNwWhl8PMfMNM59EacaHW144VDPoZ&#10;COLC6ZpLBfvdZ+8NhA/IGo1jUtCRh/ns8WGKuXZX3tBlG0qRIOxzVFCF0ORS+qIii77vGuLknVxr&#10;MSTZllK3eE1wa+Qwy0bSYs1pocKGPioqztsfmyiHuFiO17r77VbHL1OazffLOCr1/BTfJyACxfAf&#10;vreXWsHwFf6+pB8gZzcAAAD//wMAUEsBAi0AFAAGAAgAAAAhANvh9svuAAAAhQEAABMAAAAAAAAA&#10;AAAAAAAAAAAAAFtDb250ZW50X1R5cGVzXS54bWxQSwECLQAUAAYACAAAACEAWvQsW78AAAAVAQAA&#10;CwAAAAAAAAAAAAAAAAAfAQAAX3JlbHMvLnJlbHNQSwECLQAUAAYACAAAACEAQP8CqsYAAADbAAAA&#10;DwAAAAAAAAAAAAAAAAAHAgAAZHJzL2Rvd25yZXYueG1sUEsFBgAAAAADAAMAtwAAAPoCAAAAAA==&#10;" path="m5720460,l,,,3313811r5720460,l5720460,xe" fillcolor="#deeaf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32" type="#_x0000_t75" style="position:absolute;left:714;top:2823;width:40196;height:27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Y+awAAAANsAAAAPAAAAZHJzL2Rvd25yZXYueG1sRI9BawIx&#10;FITvQv9DeAVvmlWwyNYoIij16Co9v27eblI3L0uS6vbfN0LB4zAz3zCrzeA6caMQrWcFs2kBgrj2&#10;2nKr4HLeT5YgYkLW2HkmBb8UYbN+Ga2w1P7OJ7pVqRUZwrFEBSalvpQy1oYcxqnvibPX+OAwZRla&#10;qQPeM9x1cl4Ub9Kh5bxgsKedofpa/TgFbPlw7IP/nsXK7j6bL3k0XaPU+HXYvoNINKRn+L/9oRXM&#10;F/D4kn+AXP8BAAD//wMAUEsBAi0AFAAGAAgAAAAhANvh9svuAAAAhQEAABMAAAAAAAAAAAAAAAAA&#10;AAAAAFtDb250ZW50X1R5cGVzXS54bWxQSwECLQAUAAYACAAAACEAWvQsW78AAAAVAQAACwAAAAAA&#10;AAAAAAAAAAAfAQAAX3JlbHMvLnJlbHNQSwECLQAUAAYACAAAACEA/LWPmsAAAADbAAAADwAAAAAA&#10;AAAAAAAAAAAHAgAAZHJzL2Rvd25yZXYueG1sUEsFBgAAAAADAAMAtwAAAPQCAAAAAA==&#10;">
                  <v:imagedata r:id="rId10" o:title=""/>
                </v:shape>
                <v:shape id="Textbox 26" o:spid="_x0000_s1033" type="#_x0000_t202" style="position:absolute;left:30;top:30;width:57271;height:33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PvgAAANsAAAAPAAAAZHJzL2Rvd25yZXYueG1sRI/BCsIw&#10;EETvgv8QVvCmqUJFqlFEFMSDUPUDlmZtq82mNNHWvzeC4HGYmTfMct2ZSryocaVlBZNxBII4s7rk&#10;XMH1sh/NQTiPrLGyTAre5GC96veWmGjbckqvs89FgLBLUEHhfZ1I6bKCDLqxrYmDd7ONQR9kk0vd&#10;YBvgppLTKJpJgyWHhQJr2haUPc5Po4DSe2ntft6mtc+vR7eL490pVmo46DYLEJ46/w//2getYDqD&#10;75fwA+TqAwAA//8DAFBLAQItABQABgAIAAAAIQDb4fbL7gAAAIUBAAATAAAAAAAAAAAAAAAAAAAA&#10;AABbQ29udGVudF9UeXBlc10ueG1sUEsBAi0AFAAGAAgAAAAhAFr0LFu/AAAAFQEAAAsAAAAAAAAA&#10;AAAAAAAAHwEAAF9yZWxzLy5yZWxzUEsBAi0AFAAGAAgAAAAhAH6two++AAAA2wAAAA8AAAAAAAAA&#10;AAAAAAAABwIAAGRycy9kb3ducmV2LnhtbFBLBQYAAAAAAwADALcAAADyAgAAAAA=&#10;" filled="f" strokeweight=".48pt">
                  <v:textbox inset="0,0,0,0">
                    <w:txbxContent>
                      <w:p w:rsidR="00B7757A" w:rsidRDefault="0034355B">
                        <w:pPr>
                          <w:ind w:left="103"/>
                          <w:rPr>
                            <w:sz w:val="36"/>
                          </w:rPr>
                        </w:pPr>
                        <w:r>
                          <w:rPr>
                            <w:color w:val="001F5F"/>
                            <w:sz w:val="36"/>
                          </w:rPr>
                          <w:t>SEND</w:t>
                        </w:r>
                        <w:r>
                          <w:rPr>
                            <w:color w:val="001F5F"/>
                            <w:spacing w:val="-5"/>
                            <w:sz w:val="36"/>
                          </w:rPr>
                          <w:t xml:space="preserve"> </w:t>
                        </w:r>
                        <w:r>
                          <w:rPr>
                            <w:color w:val="001F5F"/>
                            <w:sz w:val="36"/>
                          </w:rPr>
                          <w:t>within</w:t>
                        </w:r>
                        <w:r>
                          <w:rPr>
                            <w:color w:val="001F5F"/>
                            <w:spacing w:val="-2"/>
                            <w:sz w:val="36"/>
                          </w:rPr>
                          <w:t xml:space="preserve"> </w:t>
                        </w:r>
                        <w:r>
                          <w:rPr>
                            <w:color w:val="001F5F"/>
                            <w:sz w:val="36"/>
                          </w:rPr>
                          <w:t>PSHE</w:t>
                        </w:r>
                        <w:r>
                          <w:rPr>
                            <w:color w:val="001F5F"/>
                            <w:spacing w:val="-4"/>
                            <w:sz w:val="36"/>
                          </w:rPr>
                          <w:t xml:space="preserve"> </w:t>
                        </w:r>
                        <w:r>
                          <w:rPr>
                            <w:color w:val="001F5F"/>
                            <w:sz w:val="36"/>
                          </w:rPr>
                          <w:t>(see</w:t>
                        </w:r>
                        <w:r>
                          <w:rPr>
                            <w:color w:val="001F5F"/>
                            <w:spacing w:val="-2"/>
                            <w:sz w:val="36"/>
                          </w:rPr>
                          <w:t xml:space="preserve"> </w:t>
                        </w:r>
                        <w:r>
                          <w:rPr>
                            <w:color w:val="001F5F"/>
                            <w:sz w:val="36"/>
                          </w:rPr>
                          <w:t>SEND</w:t>
                        </w:r>
                        <w:r>
                          <w:rPr>
                            <w:color w:val="001F5F"/>
                            <w:spacing w:val="-2"/>
                            <w:sz w:val="36"/>
                          </w:rPr>
                          <w:t xml:space="preserve"> </w:t>
                        </w:r>
                        <w:r>
                          <w:rPr>
                            <w:color w:val="001F5F"/>
                            <w:sz w:val="36"/>
                          </w:rPr>
                          <w:t>policy</w:t>
                        </w:r>
                        <w:r>
                          <w:rPr>
                            <w:color w:val="001F5F"/>
                            <w:spacing w:val="-3"/>
                            <w:sz w:val="36"/>
                          </w:rPr>
                          <w:t xml:space="preserve"> </w:t>
                        </w:r>
                        <w:r>
                          <w:rPr>
                            <w:color w:val="001F5F"/>
                            <w:sz w:val="36"/>
                          </w:rPr>
                          <w:t>for</w:t>
                        </w:r>
                        <w:r>
                          <w:rPr>
                            <w:color w:val="001F5F"/>
                            <w:spacing w:val="-2"/>
                            <w:sz w:val="36"/>
                          </w:rPr>
                          <w:t xml:space="preserve"> </w:t>
                        </w:r>
                        <w:r>
                          <w:rPr>
                            <w:color w:val="001F5F"/>
                            <w:sz w:val="36"/>
                          </w:rPr>
                          <w:t>more</w:t>
                        </w:r>
                        <w:r>
                          <w:rPr>
                            <w:color w:val="001F5F"/>
                            <w:spacing w:val="-2"/>
                            <w:sz w:val="36"/>
                          </w:rPr>
                          <w:t xml:space="preserve"> details):</w:t>
                        </w:r>
                      </w:p>
                    </w:txbxContent>
                  </v:textbox>
                </v:shape>
                <w10:anchorlock/>
              </v:group>
            </w:pict>
          </mc:Fallback>
        </mc:AlternateContent>
      </w:r>
    </w:p>
    <w:p w:rsidR="00B7757A" w:rsidRDefault="00B7757A">
      <w:pPr>
        <w:pStyle w:val="BodyText"/>
        <w:ind w:left="0"/>
        <w:rPr>
          <w:sz w:val="20"/>
        </w:rPr>
      </w:pPr>
    </w:p>
    <w:p w:rsidR="00B7757A" w:rsidRDefault="0034355B">
      <w:pPr>
        <w:pStyle w:val="BodyText"/>
        <w:spacing w:before="137"/>
        <w:ind w:left="0"/>
        <w:rPr>
          <w:sz w:val="20"/>
        </w:rPr>
      </w:pPr>
      <w:r>
        <w:rPr>
          <w:noProof/>
        </w:rPr>
        <mc:AlternateContent>
          <mc:Choice Requires="wps">
            <w:drawing>
              <wp:anchor distT="0" distB="0" distL="0" distR="0" simplePos="0" relativeHeight="487593472" behindDoc="1" locked="0" layoutInCell="1" allowOverlap="1">
                <wp:simplePos x="0" y="0"/>
                <wp:positionH relativeFrom="page">
                  <wp:posOffset>917752</wp:posOffset>
                </wp:positionH>
                <wp:positionV relativeFrom="paragraph">
                  <wp:posOffset>258822</wp:posOffset>
                </wp:positionV>
                <wp:extent cx="5758815" cy="183070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815" cy="1830705"/>
                        </a:xfrm>
                        <a:prstGeom prst="rect">
                          <a:avLst/>
                        </a:prstGeom>
                        <a:solidFill>
                          <a:srgbClr val="DEEAF6"/>
                        </a:solidFill>
                        <a:ln w="6095">
                          <a:solidFill>
                            <a:srgbClr val="000000"/>
                          </a:solidFill>
                          <a:prstDash val="solid"/>
                        </a:ln>
                      </wps:spPr>
                      <wps:txbx>
                        <w:txbxContent>
                          <w:p w:rsidR="00B7757A" w:rsidRDefault="0034355B">
                            <w:pPr>
                              <w:ind w:left="103"/>
                              <w:rPr>
                                <w:color w:val="000000"/>
                                <w:sz w:val="40"/>
                              </w:rPr>
                            </w:pPr>
                            <w:r>
                              <w:rPr>
                                <w:color w:val="001F5F"/>
                                <w:sz w:val="40"/>
                              </w:rPr>
                              <w:t>Links</w:t>
                            </w:r>
                            <w:r>
                              <w:rPr>
                                <w:color w:val="001F5F"/>
                                <w:spacing w:val="-4"/>
                                <w:sz w:val="40"/>
                              </w:rPr>
                              <w:t xml:space="preserve"> </w:t>
                            </w:r>
                            <w:r>
                              <w:rPr>
                                <w:color w:val="001F5F"/>
                                <w:sz w:val="40"/>
                              </w:rPr>
                              <w:t>with</w:t>
                            </w:r>
                            <w:r>
                              <w:rPr>
                                <w:color w:val="001F5F"/>
                                <w:spacing w:val="-4"/>
                                <w:sz w:val="40"/>
                              </w:rPr>
                              <w:t xml:space="preserve"> </w:t>
                            </w:r>
                            <w:r>
                              <w:rPr>
                                <w:color w:val="001F5F"/>
                                <w:sz w:val="40"/>
                              </w:rPr>
                              <w:t>other</w:t>
                            </w:r>
                            <w:r>
                              <w:rPr>
                                <w:color w:val="001F5F"/>
                                <w:spacing w:val="-4"/>
                                <w:sz w:val="40"/>
                              </w:rPr>
                              <w:t xml:space="preserve"> </w:t>
                            </w:r>
                            <w:r>
                              <w:rPr>
                                <w:color w:val="001F5F"/>
                                <w:spacing w:val="-2"/>
                                <w:sz w:val="40"/>
                              </w:rPr>
                              <w:t>policies</w:t>
                            </w:r>
                          </w:p>
                          <w:p w:rsidR="00B7757A" w:rsidRDefault="0034355B">
                            <w:pPr>
                              <w:spacing w:before="290" w:line="483" w:lineRule="exact"/>
                              <w:ind w:left="103"/>
                              <w:rPr>
                                <w:color w:val="000000"/>
                                <w:sz w:val="40"/>
                              </w:rPr>
                            </w:pPr>
                            <w:r>
                              <w:rPr>
                                <w:color w:val="001F5F"/>
                                <w:sz w:val="40"/>
                              </w:rPr>
                              <w:t>Please</w:t>
                            </w:r>
                            <w:r>
                              <w:rPr>
                                <w:color w:val="001F5F"/>
                                <w:spacing w:val="-5"/>
                                <w:sz w:val="40"/>
                              </w:rPr>
                              <w:t xml:space="preserve"> </w:t>
                            </w:r>
                            <w:r>
                              <w:rPr>
                                <w:color w:val="001F5F"/>
                                <w:sz w:val="40"/>
                              </w:rPr>
                              <w:t>refer</w:t>
                            </w:r>
                            <w:r>
                              <w:rPr>
                                <w:color w:val="001F5F"/>
                                <w:spacing w:val="-6"/>
                                <w:sz w:val="40"/>
                              </w:rPr>
                              <w:t xml:space="preserve"> </w:t>
                            </w:r>
                            <w:r>
                              <w:rPr>
                                <w:color w:val="001F5F"/>
                                <w:spacing w:val="-5"/>
                                <w:sz w:val="40"/>
                              </w:rPr>
                              <w:t>to:</w:t>
                            </w:r>
                          </w:p>
                          <w:p w:rsidR="00B7757A" w:rsidRDefault="0034355B">
                            <w:pPr>
                              <w:pStyle w:val="BodyText"/>
                              <w:ind w:left="103" w:right="3590"/>
                              <w:rPr>
                                <w:color w:val="000000"/>
                              </w:rPr>
                            </w:pPr>
                            <w:r>
                              <w:rPr>
                                <w:color w:val="001F5F"/>
                              </w:rPr>
                              <w:t>Relationships</w:t>
                            </w:r>
                            <w:r>
                              <w:rPr>
                                <w:color w:val="001F5F"/>
                                <w:spacing w:val="-5"/>
                              </w:rPr>
                              <w:t xml:space="preserve"> </w:t>
                            </w:r>
                            <w:r>
                              <w:rPr>
                                <w:color w:val="001F5F"/>
                              </w:rPr>
                              <w:t>and</w:t>
                            </w:r>
                            <w:r>
                              <w:rPr>
                                <w:color w:val="001F5F"/>
                                <w:spacing w:val="-7"/>
                              </w:rPr>
                              <w:t xml:space="preserve"> </w:t>
                            </w:r>
                            <w:r>
                              <w:rPr>
                                <w:color w:val="001F5F"/>
                              </w:rPr>
                              <w:t>Sex</w:t>
                            </w:r>
                            <w:r>
                              <w:rPr>
                                <w:color w:val="001F5F"/>
                                <w:spacing w:val="-6"/>
                              </w:rPr>
                              <w:t xml:space="preserve"> </w:t>
                            </w:r>
                            <w:r>
                              <w:rPr>
                                <w:color w:val="001F5F"/>
                              </w:rPr>
                              <w:t>Education</w:t>
                            </w:r>
                            <w:r>
                              <w:rPr>
                                <w:color w:val="001F5F"/>
                                <w:spacing w:val="-5"/>
                              </w:rPr>
                              <w:t xml:space="preserve"> </w:t>
                            </w:r>
                            <w:r>
                              <w:rPr>
                                <w:color w:val="001F5F"/>
                              </w:rPr>
                              <w:t>(A</w:t>
                            </w:r>
                            <w:r>
                              <w:rPr>
                                <w:color w:val="001F5F"/>
                                <w:spacing w:val="-6"/>
                              </w:rPr>
                              <w:t xml:space="preserve"> </w:t>
                            </w:r>
                            <w:r>
                              <w:rPr>
                                <w:color w:val="001F5F"/>
                              </w:rPr>
                              <w:t>Journey</w:t>
                            </w:r>
                            <w:r>
                              <w:rPr>
                                <w:color w:val="001F5F"/>
                                <w:spacing w:val="-4"/>
                              </w:rPr>
                              <w:t xml:space="preserve"> </w:t>
                            </w:r>
                            <w:r>
                              <w:rPr>
                                <w:color w:val="001F5F"/>
                              </w:rPr>
                              <w:t>in</w:t>
                            </w:r>
                            <w:r>
                              <w:rPr>
                                <w:color w:val="001F5F"/>
                                <w:spacing w:val="-6"/>
                              </w:rPr>
                              <w:t xml:space="preserve"> </w:t>
                            </w:r>
                            <w:r>
                              <w:rPr>
                                <w:color w:val="001F5F"/>
                              </w:rPr>
                              <w:t>Love) Social and Emotional Learning</w:t>
                            </w:r>
                          </w:p>
                          <w:p w:rsidR="00B7757A" w:rsidRDefault="0034355B">
                            <w:pPr>
                              <w:pStyle w:val="BodyText"/>
                              <w:spacing w:line="265" w:lineRule="exact"/>
                              <w:ind w:left="103"/>
                              <w:rPr>
                                <w:color w:val="000000"/>
                              </w:rPr>
                            </w:pPr>
                            <w:r>
                              <w:rPr>
                                <w:color w:val="001F5F"/>
                              </w:rPr>
                              <w:t>Broader</w:t>
                            </w:r>
                            <w:r>
                              <w:rPr>
                                <w:color w:val="001F5F"/>
                                <w:spacing w:val="-6"/>
                              </w:rPr>
                              <w:t xml:space="preserve"> </w:t>
                            </w:r>
                            <w:r>
                              <w:rPr>
                                <w:color w:val="001F5F"/>
                              </w:rPr>
                              <w:t>Curriculum</w:t>
                            </w:r>
                            <w:r>
                              <w:rPr>
                                <w:color w:val="001F5F"/>
                                <w:spacing w:val="-6"/>
                              </w:rPr>
                              <w:t xml:space="preserve"> </w:t>
                            </w:r>
                            <w:r>
                              <w:rPr>
                                <w:color w:val="001F5F"/>
                              </w:rPr>
                              <w:t>(SMSC</w:t>
                            </w:r>
                            <w:r>
                              <w:rPr>
                                <w:color w:val="001F5F"/>
                                <w:spacing w:val="-5"/>
                              </w:rPr>
                              <w:t xml:space="preserve"> </w:t>
                            </w:r>
                            <w:r>
                              <w:rPr>
                                <w:color w:val="001F5F"/>
                                <w:spacing w:val="-2"/>
                              </w:rPr>
                              <w:t>integrated)</w:t>
                            </w:r>
                          </w:p>
                          <w:p w:rsidR="00B7757A" w:rsidRDefault="0034355B">
                            <w:pPr>
                              <w:pStyle w:val="BodyText"/>
                              <w:spacing w:before="1"/>
                              <w:ind w:left="103" w:right="3590"/>
                              <w:rPr>
                                <w:color w:val="000000"/>
                              </w:rPr>
                            </w:pPr>
                            <w:r>
                              <w:rPr>
                                <w:color w:val="001F5F"/>
                              </w:rPr>
                              <w:t>Religious</w:t>
                            </w:r>
                            <w:r>
                              <w:rPr>
                                <w:color w:val="001F5F"/>
                                <w:spacing w:val="-5"/>
                              </w:rPr>
                              <w:t xml:space="preserve"> </w:t>
                            </w:r>
                            <w:r>
                              <w:rPr>
                                <w:color w:val="001F5F"/>
                              </w:rPr>
                              <w:t>Education</w:t>
                            </w:r>
                            <w:r>
                              <w:rPr>
                                <w:color w:val="001F5F"/>
                                <w:spacing w:val="-5"/>
                              </w:rPr>
                              <w:t xml:space="preserve"> </w:t>
                            </w:r>
                            <w:r>
                              <w:rPr>
                                <w:color w:val="001F5F"/>
                              </w:rPr>
                              <w:t>(The</w:t>
                            </w:r>
                            <w:r>
                              <w:rPr>
                                <w:color w:val="001F5F"/>
                                <w:spacing w:val="-8"/>
                              </w:rPr>
                              <w:t xml:space="preserve"> </w:t>
                            </w:r>
                            <w:r>
                              <w:rPr>
                                <w:color w:val="001F5F"/>
                              </w:rPr>
                              <w:t>Way,</w:t>
                            </w:r>
                            <w:r>
                              <w:rPr>
                                <w:color w:val="001F5F"/>
                                <w:spacing w:val="-6"/>
                              </w:rPr>
                              <w:t xml:space="preserve"> </w:t>
                            </w:r>
                            <w:r>
                              <w:rPr>
                                <w:color w:val="001F5F"/>
                              </w:rPr>
                              <w:t>the</w:t>
                            </w:r>
                            <w:r>
                              <w:rPr>
                                <w:color w:val="001F5F"/>
                                <w:spacing w:val="-6"/>
                              </w:rPr>
                              <w:t xml:space="preserve"> </w:t>
                            </w:r>
                            <w:r>
                              <w:rPr>
                                <w:color w:val="001F5F"/>
                              </w:rPr>
                              <w:t>Truth,</w:t>
                            </w:r>
                            <w:r>
                              <w:rPr>
                                <w:color w:val="001F5F"/>
                                <w:spacing w:val="-4"/>
                              </w:rPr>
                              <w:t xml:space="preserve"> </w:t>
                            </w:r>
                            <w:r>
                              <w:rPr>
                                <w:color w:val="001F5F"/>
                              </w:rPr>
                              <w:t>the</w:t>
                            </w:r>
                            <w:r>
                              <w:rPr>
                                <w:color w:val="001F5F"/>
                                <w:spacing w:val="-8"/>
                              </w:rPr>
                              <w:t xml:space="preserve"> </w:t>
                            </w:r>
                            <w:r>
                              <w:rPr>
                                <w:color w:val="001F5F"/>
                              </w:rPr>
                              <w:t>Life) Music (emotions)</w:t>
                            </w:r>
                          </w:p>
                        </w:txbxContent>
                      </wps:txbx>
                      <wps:bodyPr wrap="square" lIns="0" tIns="0" rIns="0" bIns="0" rtlCol="0">
                        <a:noAutofit/>
                      </wps:bodyPr>
                    </wps:wsp>
                  </a:graphicData>
                </a:graphic>
              </wp:anchor>
            </w:drawing>
          </mc:Choice>
          <mc:Fallback>
            <w:pict>
              <v:shape id="Textbox 27" o:spid="_x0000_s1034" type="#_x0000_t202" style="position:absolute;margin-left:72.25pt;margin-top:20.4pt;width:453.45pt;height:144.1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gN6AEAAOADAAAOAAAAZHJzL2Uyb0RvYy54bWysU9uO2yAQfa/Uf0C8N3ZS5dIozmq72VSV&#10;Vm2l3X4AxjhGxQxlSOz9+w7YSba3l6p5IAMczsw5M97c9K1hJ+VRgy34dJJzpqyESttDwb8+7d+s&#10;OMMgbCUMWFXwZ4X8Zvv61aZzazWDBkylPCMSi+vOFbwJwa2zDGWjWoETcMrSZQ2+FYG2/pBVXnTE&#10;3ppslueLrANfOQ9SIdLpbrjk28Rf10qGz3WNKjBTcKotpNWntYxrtt2I9cEL12g5liH+oYpWaEtJ&#10;L1Q7EQQ7ev0bVaulB4Q6TCS0GdS1lippIDXT/Bc1j41wKmkhc9BdbML/Rys/nb54pquCz5acWdFS&#10;j55UH0roGZ2QPZ3DNaEeHeFC/x56anOSiu4B5DckSPYCMzxAQkc7+tq38Z+EMnpIHXi+uE5ZmKTD&#10;+XK+Wk3nnEm6m67e5st8HhNn1+fOY/igoGUxKLintqYSxOkBwwA9Q2I2BKOrvTYmbfyhvDOenQSN&#10;wO7+/na/GNl/ghnLuoIv8nfzQdxfKfL0+xNFLGEnsBlSJfYRZuxo0uBLtCv0ZZ98T1rjSQnVM3nc&#10;0TAWHL8fhVecmY+Wuh0n9xz4c1CeAx/MHaT5jnot3B4D1Dr5cuUdC6AxSs6OIx/n9OU+oa4f5vYH&#10;AAAA//8DAFBLAwQUAAYACAAAACEAvzyiBeAAAAALAQAADwAAAGRycy9kb3ducmV2LnhtbEyPwU7D&#10;MBBE70j8g7VI3KidkCIIcSpUgZB6o60qcXPjJUmJ1yF20/Tv2Z7gONqn2TfFYnKdGHEIrScNyUyB&#10;QKq8banWsN283T2CCNGQNZ0n1HDGAIvy+qowufUn+sBxHWvBJRRyo6GJsc+lDFWDzoSZ75H49uUH&#10;ZyLHoZZ2MCcud51MlXqQzrTEHxrT47LB6nt9dBp+0sPu8P4qV935c7Vdjiqoza7S+vZmenkGEXGK&#10;fzBc9FkdSnba+yPZIDrOWTZnVEOmeMIFUPMkA7HXcJ8+JSDLQv7fUP4CAAD//wMAUEsBAi0AFAAG&#10;AAgAAAAhALaDOJL+AAAA4QEAABMAAAAAAAAAAAAAAAAAAAAAAFtDb250ZW50X1R5cGVzXS54bWxQ&#10;SwECLQAUAAYACAAAACEAOP0h/9YAAACUAQAACwAAAAAAAAAAAAAAAAAvAQAAX3JlbHMvLnJlbHNQ&#10;SwECLQAUAAYACAAAACEADGHIDegBAADgAwAADgAAAAAAAAAAAAAAAAAuAgAAZHJzL2Uyb0RvYy54&#10;bWxQSwECLQAUAAYACAAAACEAvzyiBeAAAAALAQAADwAAAAAAAAAAAAAAAABCBAAAZHJzL2Rvd25y&#10;ZXYueG1sUEsFBgAAAAAEAAQA8wAAAE8FAAAAAA==&#10;" fillcolor="#deeaf6" strokeweight=".16931mm">
                <v:path arrowok="t"/>
                <v:textbox inset="0,0,0,0">
                  <w:txbxContent>
                    <w:p w:rsidR="00B7757A" w:rsidRDefault="0034355B">
                      <w:pPr>
                        <w:ind w:left="103"/>
                        <w:rPr>
                          <w:color w:val="000000"/>
                          <w:sz w:val="40"/>
                        </w:rPr>
                      </w:pPr>
                      <w:r>
                        <w:rPr>
                          <w:color w:val="001F5F"/>
                          <w:sz w:val="40"/>
                        </w:rPr>
                        <w:t>Links</w:t>
                      </w:r>
                      <w:r>
                        <w:rPr>
                          <w:color w:val="001F5F"/>
                          <w:spacing w:val="-4"/>
                          <w:sz w:val="40"/>
                        </w:rPr>
                        <w:t xml:space="preserve"> </w:t>
                      </w:r>
                      <w:r>
                        <w:rPr>
                          <w:color w:val="001F5F"/>
                          <w:sz w:val="40"/>
                        </w:rPr>
                        <w:t>with</w:t>
                      </w:r>
                      <w:r>
                        <w:rPr>
                          <w:color w:val="001F5F"/>
                          <w:spacing w:val="-4"/>
                          <w:sz w:val="40"/>
                        </w:rPr>
                        <w:t xml:space="preserve"> </w:t>
                      </w:r>
                      <w:r>
                        <w:rPr>
                          <w:color w:val="001F5F"/>
                          <w:sz w:val="40"/>
                        </w:rPr>
                        <w:t>other</w:t>
                      </w:r>
                      <w:r>
                        <w:rPr>
                          <w:color w:val="001F5F"/>
                          <w:spacing w:val="-4"/>
                          <w:sz w:val="40"/>
                        </w:rPr>
                        <w:t xml:space="preserve"> </w:t>
                      </w:r>
                      <w:r>
                        <w:rPr>
                          <w:color w:val="001F5F"/>
                          <w:spacing w:val="-2"/>
                          <w:sz w:val="40"/>
                        </w:rPr>
                        <w:t>policies</w:t>
                      </w:r>
                    </w:p>
                    <w:p w:rsidR="00B7757A" w:rsidRDefault="0034355B">
                      <w:pPr>
                        <w:spacing w:before="290" w:line="483" w:lineRule="exact"/>
                        <w:ind w:left="103"/>
                        <w:rPr>
                          <w:color w:val="000000"/>
                          <w:sz w:val="40"/>
                        </w:rPr>
                      </w:pPr>
                      <w:r>
                        <w:rPr>
                          <w:color w:val="001F5F"/>
                          <w:sz w:val="40"/>
                        </w:rPr>
                        <w:t>Please</w:t>
                      </w:r>
                      <w:r>
                        <w:rPr>
                          <w:color w:val="001F5F"/>
                          <w:spacing w:val="-5"/>
                          <w:sz w:val="40"/>
                        </w:rPr>
                        <w:t xml:space="preserve"> </w:t>
                      </w:r>
                      <w:r>
                        <w:rPr>
                          <w:color w:val="001F5F"/>
                          <w:sz w:val="40"/>
                        </w:rPr>
                        <w:t>refer</w:t>
                      </w:r>
                      <w:r>
                        <w:rPr>
                          <w:color w:val="001F5F"/>
                          <w:spacing w:val="-6"/>
                          <w:sz w:val="40"/>
                        </w:rPr>
                        <w:t xml:space="preserve"> </w:t>
                      </w:r>
                      <w:r>
                        <w:rPr>
                          <w:color w:val="001F5F"/>
                          <w:spacing w:val="-5"/>
                          <w:sz w:val="40"/>
                        </w:rPr>
                        <w:t>to:</w:t>
                      </w:r>
                    </w:p>
                    <w:p w:rsidR="00B7757A" w:rsidRDefault="0034355B">
                      <w:pPr>
                        <w:pStyle w:val="BodyText"/>
                        <w:ind w:left="103" w:right="3590"/>
                        <w:rPr>
                          <w:color w:val="000000"/>
                        </w:rPr>
                      </w:pPr>
                      <w:r>
                        <w:rPr>
                          <w:color w:val="001F5F"/>
                        </w:rPr>
                        <w:t>Relationships</w:t>
                      </w:r>
                      <w:r>
                        <w:rPr>
                          <w:color w:val="001F5F"/>
                          <w:spacing w:val="-5"/>
                        </w:rPr>
                        <w:t xml:space="preserve"> </w:t>
                      </w:r>
                      <w:r>
                        <w:rPr>
                          <w:color w:val="001F5F"/>
                        </w:rPr>
                        <w:t>and</w:t>
                      </w:r>
                      <w:r>
                        <w:rPr>
                          <w:color w:val="001F5F"/>
                          <w:spacing w:val="-7"/>
                        </w:rPr>
                        <w:t xml:space="preserve"> </w:t>
                      </w:r>
                      <w:r>
                        <w:rPr>
                          <w:color w:val="001F5F"/>
                        </w:rPr>
                        <w:t>Sex</w:t>
                      </w:r>
                      <w:r>
                        <w:rPr>
                          <w:color w:val="001F5F"/>
                          <w:spacing w:val="-6"/>
                        </w:rPr>
                        <w:t xml:space="preserve"> </w:t>
                      </w:r>
                      <w:r>
                        <w:rPr>
                          <w:color w:val="001F5F"/>
                        </w:rPr>
                        <w:t>Education</w:t>
                      </w:r>
                      <w:r>
                        <w:rPr>
                          <w:color w:val="001F5F"/>
                          <w:spacing w:val="-5"/>
                        </w:rPr>
                        <w:t xml:space="preserve"> </w:t>
                      </w:r>
                      <w:r>
                        <w:rPr>
                          <w:color w:val="001F5F"/>
                        </w:rPr>
                        <w:t>(A</w:t>
                      </w:r>
                      <w:r>
                        <w:rPr>
                          <w:color w:val="001F5F"/>
                          <w:spacing w:val="-6"/>
                        </w:rPr>
                        <w:t xml:space="preserve"> </w:t>
                      </w:r>
                      <w:r>
                        <w:rPr>
                          <w:color w:val="001F5F"/>
                        </w:rPr>
                        <w:t>Journey</w:t>
                      </w:r>
                      <w:r>
                        <w:rPr>
                          <w:color w:val="001F5F"/>
                          <w:spacing w:val="-4"/>
                        </w:rPr>
                        <w:t xml:space="preserve"> </w:t>
                      </w:r>
                      <w:r>
                        <w:rPr>
                          <w:color w:val="001F5F"/>
                        </w:rPr>
                        <w:t>in</w:t>
                      </w:r>
                      <w:r>
                        <w:rPr>
                          <w:color w:val="001F5F"/>
                          <w:spacing w:val="-6"/>
                        </w:rPr>
                        <w:t xml:space="preserve"> </w:t>
                      </w:r>
                      <w:r>
                        <w:rPr>
                          <w:color w:val="001F5F"/>
                        </w:rPr>
                        <w:t>Love) Social and Emotional Learning</w:t>
                      </w:r>
                    </w:p>
                    <w:p w:rsidR="00B7757A" w:rsidRDefault="0034355B">
                      <w:pPr>
                        <w:pStyle w:val="BodyText"/>
                        <w:spacing w:line="265" w:lineRule="exact"/>
                        <w:ind w:left="103"/>
                        <w:rPr>
                          <w:color w:val="000000"/>
                        </w:rPr>
                      </w:pPr>
                      <w:r>
                        <w:rPr>
                          <w:color w:val="001F5F"/>
                        </w:rPr>
                        <w:t>Broader</w:t>
                      </w:r>
                      <w:r>
                        <w:rPr>
                          <w:color w:val="001F5F"/>
                          <w:spacing w:val="-6"/>
                        </w:rPr>
                        <w:t xml:space="preserve"> </w:t>
                      </w:r>
                      <w:r>
                        <w:rPr>
                          <w:color w:val="001F5F"/>
                        </w:rPr>
                        <w:t>Curriculum</w:t>
                      </w:r>
                      <w:r>
                        <w:rPr>
                          <w:color w:val="001F5F"/>
                          <w:spacing w:val="-6"/>
                        </w:rPr>
                        <w:t xml:space="preserve"> </w:t>
                      </w:r>
                      <w:r>
                        <w:rPr>
                          <w:color w:val="001F5F"/>
                        </w:rPr>
                        <w:t>(SMSC</w:t>
                      </w:r>
                      <w:r>
                        <w:rPr>
                          <w:color w:val="001F5F"/>
                          <w:spacing w:val="-5"/>
                        </w:rPr>
                        <w:t xml:space="preserve"> </w:t>
                      </w:r>
                      <w:r>
                        <w:rPr>
                          <w:color w:val="001F5F"/>
                          <w:spacing w:val="-2"/>
                        </w:rPr>
                        <w:t>integrated)</w:t>
                      </w:r>
                    </w:p>
                    <w:p w:rsidR="00B7757A" w:rsidRDefault="0034355B">
                      <w:pPr>
                        <w:pStyle w:val="BodyText"/>
                        <w:spacing w:before="1"/>
                        <w:ind w:left="103" w:right="3590"/>
                        <w:rPr>
                          <w:color w:val="000000"/>
                        </w:rPr>
                      </w:pPr>
                      <w:r>
                        <w:rPr>
                          <w:color w:val="001F5F"/>
                        </w:rPr>
                        <w:t>Religious</w:t>
                      </w:r>
                      <w:r>
                        <w:rPr>
                          <w:color w:val="001F5F"/>
                          <w:spacing w:val="-5"/>
                        </w:rPr>
                        <w:t xml:space="preserve"> </w:t>
                      </w:r>
                      <w:r>
                        <w:rPr>
                          <w:color w:val="001F5F"/>
                        </w:rPr>
                        <w:t>Education</w:t>
                      </w:r>
                      <w:r>
                        <w:rPr>
                          <w:color w:val="001F5F"/>
                          <w:spacing w:val="-5"/>
                        </w:rPr>
                        <w:t xml:space="preserve"> </w:t>
                      </w:r>
                      <w:r>
                        <w:rPr>
                          <w:color w:val="001F5F"/>
                        </w:rPr>
                        <w:t>(The</w:t>
                      </w:r>
                      <w:r>
                        <w:rPr>
                          <w:color w:val="001F5F"/>
                          <w:spacing w:val="-8"/>
                        </w:rPr>
                        <w:t xml:space="preserve"> </w:t>
                      </w:r>
                      <w:r>
                        <w:rPr>
                          <w:color w:val="001F5F"/>
                        </w:rPr>
                        <w:t>Way,</w:t>
                      </w:r>
                      <w:r>
                        <w:rPr>
                          <w:color w:val="001F5F"/>
                          <w:spacing w:val="-6"/>
                        </w:rPr>
                        <w:t xml:space="preserve"> </w:t>
                      </w:r>
                      <w:r>
                        <w:rPr>
                          <w:color w:val="001F5F"/>
                        </w:rPr>
                        <w:t>the</w:t>
                      </w:r>
                      <w:r>
                        <w:rPr>
                          <w:color w:val="001F5F"/>
                          <w:spacing w:val="-6"/>
                        </w:rPr>
                        <w:t xml:space="preserve"> </w:t>
                      </w:r>
                      <w:r>
                        <w:rPr>
                          <w:color w:val="001F5F"/>
                        </w:rPr>
                        <w:t>Truth,</w:t>
                      </w:r>
                      <w:r>
                        <w:rPr>
                          <w:color w:val="001F5F"/>
                          <w:spacing w:val="-4"/>
                        </w:rPr>
                        <w:t xml:space="preserve"> </w:t>
                      </w:r>
                      <w:r>
                        <w:rPr>
                          <w:color w:val="001F5F"/>
                        </w:rPr>
                        <w:t>the</w:t>
                      </w:r>
                      <w:r>
                        <w:rPr>
                          <w:color w:val="001F5F"/>
                          <w:spacing w:val="-8"/>
                        </w:rPr>
                        <w:t xml:space="preserve"> </w:t>
                      </w:r>
                      <w:r>
                        <w:rPr>
                          <w:color w:val="001F5F"/>
                        </w:rPr>
                        <w:t>Life) Music (emotions)</w:t>
                      </w:r>
                    </w:p>
                  </w:txbxContent>
                </v:textbox>
                <w10:wrap type="topAndBottom" anchorx="page"/>
              </v:shape>
            </w:pict>
          </mc:Fallback>
        </mc:AlternateContent>
      </w:r>
    </w:p>
    <w:sectPr w:rsidR="00B7757A">
      <w:pgSz w:w="11910" w:h="16840"/>
      <w:pgMar w:top="142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B36DD"/>
    <w:multiLevelType w:val="hybridMultilevel"/>
    <w:tmpl w:val="D87810FE"/>
    <w:lvl w:ilvl="0" w:tplc="1D383E3A">
      <w:start w:val="1"/>
      <w:numFmt w:val="decimal"/>
      <w:lvlText w:val="%1."/>
      <w:lvlJc w:val="left"/>
      <w:pPr>
        <w:ind w:left="103" w:hanging="257"/>
        <w:jc w:val="left"/>
      </w:pPr>
      <w:rPr>
        <w:rFonts w:ascii="Tahoma" w:eastAsia="Tahoma" w:hAnsi="Tahoma" w:cs="Tahoma" w:hint="default"/>
        <w:b w:val="0"/>
        <w:bCs w:val="0"/>
        <w:i w:val="0"/>
        <w:iCs w:val="0"/>
        <w:color w:val="1F3863"/>
        <w:spacing w:val="0"/>
        <w:w w:val="100"/>
        <w:sz w:val="22"/>
        <w:szCs w:val="22"/>
        <w:lang w:val="en-US" w:eastAsia="en-US" w:bidi="ar-SA"/>
      </w:rPr>
    </w:lvl>
    <w:lvl w:ilvl="1" w:tplc="967A508E">
      <w:numFmt w:val="bullet"/>
      <w:lvlText w:val="•"/>
      <w:lvlJc w:val="left"/>
      <w:pPr>
        <w:ind w:left="990" w:hanging="257"/>
      </w:pPr>
      <w:rPr>
        <w:rFonts w:hint="default"/>
        <w:lang w:val="en-US" w:eastAsia="en-US" w:bidi="ar-SA"/>
      </w:rPr>
    </w:lvl>
    <w:lvl w:ilvl="2" w:tplc="BE3EDEFE">
      <w:numFmt w:val="bullet"/>
      <w:lvlText w:val="•"/>
      <w:lvlJc w:val="left"/>
      <w:pPr>
        <w:ind w:left="1881" w:hanging="257"/>
      </w:pPr>
      <w:rPr>
        <w:rFonts w:hint="default"/>
        <w:lang w:val="en-US" w:eastAsia="en-US" w:bidi="ar-SA"/>
      </w:rPr>
    </w:lvl>
    <w:lvl w:ilvl="3" w:tplc="645C9154">
      <w:numFmt w:val="bullet"/>
      <w:lvlText w:val="•"/>
      <w:lvlJc w:val="left"/>
      <w:pPr>
        <w:ind w:left="2772" w:hanging="257"/>
      </w:pPr>
      <w:rPr>
        <w:rFonts w:hint="default"/>
        <w:lang w:val="en-US" w:eastAsia="en-US" w:bidi="ar-SA"/>
      </w:rPr>
    </w:lvl>
    <w:lvl w:ilvl="4" w:tplc="D0D068C0">
      <w:numFmt w:val="bullet"/>
      <w:lvlText w:val="•"/>
      <w:lvlJc w:val="left"/>
      <w:pPr>
        <w:ind w:left="3663" w:hanging="257"/>
      </w:pPr>
      <w:rPr>
        <w:rFonts w:hint="default"/>
        <w:lang w:val="en-US" w:eastAsia="en-US" w:bidi="ar-SA"/>
      </w:rPr>
    </w:lvl>
    <w:lvl w:ilvl="5" w:tplc="0EAAF29A">
      <w:numFmt w:val="bullet"/>
      <w:lvlText w:val="•"/>
      <w:lvlJc w:val="left"/>
      <w:pPr>
        <w:ind w:left="4554" w:hanging="257"/>
      </w:pPr>
      <w:rPr>
        <w:rFonts w:hint="default"/>
        <w:lang w:val="en-US" w:eastAsia="en-US" w:bidi="ar-SA"/>
      </w:rPr>
    </w:lvl>
    <w:lvl w:ilvl="6" w:tplc="8872E85E">
      <w:numFmt w:val="bullet"/>
      <w:lvlText w:val="•"/>
      <w:lvlJc w:val="left"/>
      <w:pPr>
        <w:ind w:left="5445" w:hanging="257"/>
      </w:pPr>
      <w:rPr>
        <w:rFonts w:hint="default"/>
        <w:lang w:val="en-US" w:eastAsia="en-US" w:bidi="ar-SA"/>
      </w:rPr>
    </w:lvl>
    <w:lvl w:ilvl="7" w:tplc="23D28DA6">
      <w:numFmt w:val="bullet"/>
      <w:lvlText w:val="•"/>
      <w:lvlJc w:val="left"/>
      <w:pPr>
        <w:ind w:left="6336" w:hanging="257"/>
      </w:pPr>
      <w:rPr>
        <w:rFonts w:hint="default"/>
        <w:lang w:val="en-US" w:eastAsia="en-US" w:bidi="ar-SA"/>
      </w:rPr>
    </w:lvl>
    <w:lvl w:ilvl="8" w:tplc="ACC0E7C8">
      <w:numFmt w:val="bullet"/>
      <w:lvlText w:val="•"/>
      <w:lvlJc w:val="left"/>
      <w:pPr>
        <w:ind w:left="7226" w:hanging="257"/>
      </w:pPr>
      <w:rPr>
        <w:rFonts w:hint="default"/>
        <w:lang w:val="en-US" w:eastAsia="en-US" w:bidi="ar-SA"/>
      </w:rPr>
    </w:lvl>
  </w:abstractNum>
  <w:abstractNum w:abstractNumId="1" w15:restartNumberingAfterBreak="0">
    <w:nsid w:val="477B0A1B"/>
    <w:multiLevelType w:val="hybridMultilevel"/>
    <w:tmpl w:val="A16EA102"/>
    <w:lvl w:ilvl="0" w:tplc="5BBA7D30">
      <w:start w:val="1"/>
      <w:numFmt w:val="decimal"/>
      <w:lvlText w:val="%1."/>
      <w:lvlJc w:val="left"/>
      <w:pPr>
        <w:ind w:left="820" w:hanging="360"/>
        <w:jc w:val="left"/>
      </w:pPr>
      <w:rPr>
        <w:rFonts w:ascii="Tahoma" w:eastAsia="Tahoma" w:hAnsi="Tahoma" w:cs="Tahoma" w:hint="default"/>
        <w:b w:val="0"/>
        <w:bCs w:val="0"/>
        <w:i w:val="0"/>
        <w:iCs w:val="0"/>
        <w:color w:val="001F5F"/>
        <w:spacing w:val="0"/>
        <w:w w:val="99"/>
        <w:sz w:val="32"/>
        <w:szCs w:val="32"/>
        <w:lang w:val="en-US" w:eastAsia="en-US" w:bidi="ar-SA"/>
      </w:rPr>
    </w:lvl>
    <w:lvl w:ilvl="1" w:tplc="FF9ED544">
      <w:numFmt w:val="bullet"/>
      <w:lvlText w:val="•"/>
      <w:lvlJc w:val="left"/>
      <w:pPr>
        <w:ind w:left="1666" w:hanging="360"/>
      </w:pPr>
      <w:rPr>
        <w:rFonts w:hint="default"/>
        <w:lang w:val="en-US" w:eastAsia="en-US" w:bidi="ar-SA"/>
      </w:rPr>
    </w:lvl>
    <w:lvl w:ilvl="2" w:tplc="43F0D796">
      <w:numFmt w:val="bullet"/>
      <w:lvlText w:val="•"/>
      <w:lvlJc w:val="left"/>
      <w:pPr>
        <w:ind w:left="2513" w:hanging="360"/>
      </w:pPr>
      <w:rPr>
        <w:rFonts w:hint="default"/>
        <w:lang w:val="en-US" w:eastAsia="en-US" w:bidi="ar-SA"/>
      </w:rPr>
    </w:lvl>
    <w:lvl w:ilvl="3" w:tplc="4A203688">
      <w:numFmt w:val="bullet"/>
      <w:lvlText w:val="•"/>
      <w:lvlJc w:val="left"/>
      <w:pPr>
        <w:ind w:left="3359" w:hanging="360"/>
      </w:pPr>
      <w:rPr>
        <w:rFonts w:hint="default"/>
        <w:lang w:val="en-US" w:eastAsia="en-US" w:bidi="ar-SA"/>
      </w:rPr>
    </w:lvl>
    <w:lvl w:ilvl="4" w:tplc="5E30AA2E">
      <w:numFmt w:val="bullet"/>
      <w:lvlText w:val="•"/>
      <w:lvlJc w:val="left"/>
      <w:pPr>
        <w:ind w:left="4206" w:hanging="360"/>
      </w:pPr>
      <w:rPr>
        <w:rFonts w:hint="default"/>
        <w:lang w:val="en-US" w:eastAsia="en-US" w:bidi="ar-SA"/>
      </w:rPr>
    </w:lvl>
    <w:lvl w:ilvl="5" w:tplc="1CF09FFA">
      <w:numFmt w:val="bullet"/>
      <w:lvlText w:val="•"/>
      <w:lvlJc w:val="left"/>
      <w:pPr>
        <w:ind w:left="5053" w:hanging="360"/>
      </w:pPr>
      <w:rPr>
        <w:rFonts w:hint="default"/>
        <w:lang w:val="en-US" w:eastAsia="en-US" w:bidi="ar-SA"/>
      </w:rPr>
    </w:lvl>
    <w:lvl w:ilvl="6" w:tplc="B71E8C7C">
      <w:numFmt w:val="bullet"/>
      <w:lvlText w:val="•"/>
      <w:lvlJc w:val="left"/>
      <w:pPr>
        <w:ind w:left="5899" w:hanging="360"/>
      </w:pPr>
      <w:rPr>
        <w:rFonts w:hint="default"/>
        <w:lang w:val="en-US" w:eastAsia="en-US" w:bidi="ar-SA"/>
      </w:rPr>
    </w:lvl>
    <w:lvl w:ilvl="7" w:tplc="004C9B9E">
      <w:numFmt w:val="bullet"/>
      <w:lvlText w:val="•"/>
      <w:lvlJc w:val="left"/>
      <w:pPr>
        <w:ind w:left="6746" w:hanging="360"/>
      </w:pPr>
      <w:rPr>
        <w:rFonts w:hint="default"/>
        <w:lang w:val="en-US" w:eastAsia="en-US" w:bidi="ar-SA"/>
      </w:rPr>
    </w:lvl>
    <w:lvl w:ilvl="8" w:tplc="617A017A">
      <w:numFmt w:val="bullet"/>
      <w:lvlText w:val="•"/>
      <w:lvlJc w:val="left"/>
      <w:pPr>
        <w:ind w:left="7593" w:hanging="360"/>
      </w:pPr>
      <w:rPr>
        <w:rFonts w:hint="default"/>
        <w:lang w:val="en-US" w:eastAsia="en-US" w:bidi="ar-SA"/>
      </w:rPr>
    </w:lvl>
  </w:abstractNum>
  <w:abstractNum w:abstractNumId="2" w15:restartNumberingAfterBreak="0">
    <w:nsid w:val="578E3A8C"/>
    <w:multiLevelType w:val="hybridMultilevel"/>
    <w:tmpl w:val="BAC834BA"/>
    <w:lvl w:ilvl="0" w:tplc="354AE226">
      <w:start w:val="5"/>
      <w:numFmt w:val="decimal"/>
      <w:lvlText w:val="%1."/>
      <w:lvlJc w:val="left"/>
      <w:pPr>
        <w:ind w:left="213" w:hanging="257"/>
        <w:jc w:val="left"/>
      </w:pPr>
      <w:rPr>
        <w:rFonts w:ascii="Tahoma" w:eastAsia="Tahoma" w:hAnsi="Tahoma" w:cs="Tahoma" w:hint="default"/>
        <w:b w:val="0"/>
        <w:bCs w:val="0"/>
        <w:i w:val="0"/>
        <w:iCs w:val="0"/>
        <w:color w:val="1F3863"/>
        <w:spacing w:val="0"/>
        <w:w w:val="100"/>
        <w:sz w:val="22"/>
        <w:szCs w:val="22"/>
        <w:lang w:val="en-US" w:eastAsia="en-US" w:bidi="ar-SA"/>
      </w:rPr>
    </w:lvl>
    <w:lvl w:ilvl="1" w:tplc="8A0423AE">
      <w:numFmt w:val="bullet"/>
      <w:lvlText w:val="•"/>
      <w:lvlJc w:val="left"/>
      <w:pPr>
        <w:ind w:left="213" w:hanging="171"/>
      </w:pPr>
      <w:rPr>
        <w:rFonts w:ascii="Tahoma" w:eastAsia="Tahoma" w:hAnsi="Tahoma" w:cs="Tahoma" w:hint="default"/>
        <w:b w:val="0"/>
        <w:bCs w:val="0"/>
        <w:i w:val="0"/>
        <w:iCs w:val="0"/>
        <w:color w:val="1F3863"/>
        <w:spacing w:val="0"/>
        <w:w w:val="100"/>
        <w:sz w:val="22"/>
        <w:szCs w:val="22"/>
        <w:lang w:val="en-US" w:eastAsia="en-US" w:bidi="ar-SA"/>
      </w:rPr>
    </w:lvl>
    <w:lvl w:ilvl="2" w:tplc="5262EB96">
      <w:numFmt w:val="bullet"/>
      <w:lvlText w:val=""/>
      <w:lvlJc w:val="left"/>
      <w:pPr>
        <w:ind w:left="933" w:hanging="360"/>
      </w:pPr>
      <w:rPr>
        <w:rFonts w:ascii="Symbol" w:eastAsia="Symbol" w:hAnsi="Symbol" w:cs="Symbol" w:hint="default"/>
        <w:b w:val="0"/>
        <w:bCs w:val="0"/>
        <w:i w:val="0"/>
        <w:iCs w:val="0"/>
        <w:color w:val="001F5F"/>
        <w:spacing w:val="0"/>
        <w:w w:val="100"/>
        <w:sz w:val="22"/>
        <w:szCs w:val="22"/>
        <w:lang w:val="en-US" w:eastAsia="en-US" w:bidi="ar-SA"/>
      </w:rPr>
    </w:lvl>
    <w:lvl w:ilvl="3" w:tplc="7414C0CC">
      <w:numFmt w:val="bullet"/>
      <w:lvlText w:val="•"/>
      <w:lvlJc w:val="left"/>
      <w:pPr>
        <w:ind w:left="2794" w:hanging="360"/>
      </w:pPr>
      <w:rPr>
        <w:rFonts w:hint="default"/>
        <w:lang w:val="en-US" w:eastAsia="en-US" w:bidi="ar-SA"/>
      </w:rPr>
    </w:lvl>
    <w:lvl w:ilvl="4" w:tplc="CDF82CF0">
      <w:numFmt w:val="bullet"/>
      <w:lvlText w:val="•"/>
      <w:lvlJc w:val="left"/>
      <w:pPr>
        <w:ind w:left="3722" w:hanging="360"/>
      </w:pPr>
      <w:rPr>
        <w:rFonts w:hint="default"/>
        <w:lang w:val="en-US" w:eastAsia="en-US" w:bidi="ar-SA"/>
      </w:rPr>
    </w:lvl>
    <w:lvl w:ilvl="5" w:tplc="4B2EB28A">
      <w:numFmt w:val="bullet"/>
      <w:lvlText w:val="•"/>
      <w:lvlJc w:val="left"/>
      <w:pPr>
        <w:ind w:left="4649" w:hanging="360"/>
      </w:pPr>
      <w:rPr>
        <w:rFonts w:hint="default"/>
        <w:lang w:val="en-US" w:eastAsia="en-US" w:bidi="ar-SA"/>
      </w:rPr>
    </w:lvl>
    <w:lvl w:ilvl="6" w:tplc="E4787C26">
      <w:numFmt w:val="bullet"/>
      <w:lvlText w:val="•"/>
      <w:lvlJc w:val="left"/>
      <w:pPr>
        <w:ind w:left="5576" w:hanging="360"/>
      </w:pPr>
      <w:rPr>
        <w:rFonts w:hint="default"/>
        <w:lang w:val="en-US" w:eastAsia="en-US" w:bidi="ar-SA"/>
      </w:rPr>
    </w:lvl>
    <w:lvl w:ilvl="7" w:tplc="4372F1BE">
      <w:numFmt w:val="bullet"/>
      <w:lvlText w:val="•"/>
      <w:lvlJc w:val="left"/>
      <w:pPr>
        <w:ind w:left="6504" w:hanging="360"/>
      </w:pPr>
      <w:rPr>
        <w:rFonts w:hint="default"/>
        <w:lang w:val="en-US" w:eastAsia="en-US" w:bidi="ar-SA"/>
      </w:rPr>
    </w:lvl>
    <w:lvl w:ilvl="8" w:tplc="C03E9C78">
      <w:numFmt w:val="bullet"/>
      <w:lvlText w:val="•"/>
      <w:lvlJc w:val="left"/>
      <w:pPr>
        <w:ind w:left="7431"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7757A"/>
    <w:rsid w:val="00122736"/>
    <w:rsid w:val="0034355B"/>
    <w:rsid w:val="0063134D"/>
    <w:rsid w:val="0067219D"/>
    <w:rsid w:val="006A708E"/>
    <w:rsid w:val="007D6B5B"/>
    <w:rsid w:val="00860A0C"/>
    <w:rsid w:val="00B7757A"/>
    <w:rsid w:val="00BF4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D997"/>
  <w15:docId w15:val="{EB90BF08-1FB4-4511-8A58-589BBFD4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03"/>
      <w:outlineLvl w:val="0"/>
    </w:pPr>
    <w:rPr>
      <w:sz w:val="40"/>
      <w:szCs w:val="40"/>
    </w:rPr>
  </w:style>
  <w:style w:type="paragraph" w:styleId="Heading2">
    <w:name w:val="heading 2"/>
    <w:basedOn w:val="Normal"/>
    <w:uiPriority w:val="9"/>
    <w:unhideWhenUsed/>
    <w:qFormat/>
    <w:pPr>
      <w:spacing w:before="290" w:line="337" w:lineRule="exact"/>
      <w:ind w:left="103"/>
      <w:outlineLvl w:val="1"/>
    </w:pPr>
    <w:rPr>
      <w:sz w:val="28"/>
      <w:szCs w:val="28"/>
      <w:u w:val="single" w:color="000000"/>
    </w:rPr>
  </w:style>
  <w:style w:type="paragraph" w:styleId="Heading3">
    <w:name w:val="heading 3"/>
    <w:basedOn w:val="Normal"/>
    <w:uiPriority w:val="9"/>
    <w:unhideWhenUsed/>
    <w:qFormat/>
    <w:pPr>
      <w:ind w:left="213"/>
      <w:outlineLvl w:val="2"/>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3"/>
    </w:pPr>
  </w:style>
  <w:style w:type="paragraph" w:styleId="Title">
    <w:name w:val="Title"/>
    <w:basedOn w:val="Normal"/>
    <w:link w:val="TitleChar"/>
    <w:uiPriority w:val="10"/>
    <w:qFormat/>
    <w:pPr>
      <w:spacing w:before="69"/>
      <w:ind w:right="65"/>
      <w:jc w:val="center"/>
    </w:pPr>
    <w:rPr>
      <w:sz w:val="72"/>
      <w:szCs w:val="72"/>
    </w:rPr>
  </w:style>
  <w:style w:type="paragraph" w:styleId="ListParagraph">
    <w:name w:val="List Paragraph"/>
    <w:basedOn w:val="Normal"/>
    <w:uiPriority w:val="1"/>
    <w:qFormat/>
    <w:pPr>
      <w:ind w:left="213"/>
    </w:pPr>
  </w:style>
  <w:style w:type="paragraph" w:customStyle="1" w:styleId="TableParagraph">
    <w:name w:val="Table Paragraph"/>
    <w:basedOn w:val="Normal"/>
    <w:uiPriority w:val="1"/>
    <w:qFormat/>
    <w:pPr>
      <w:spacing w:line="203" w:lineRule="exact"/>
      <w:ind w:left="50"/>
    </w:pPr>
    <w:rPr>
      <w:rFonts w:ascii="Arial" w:eastAsia="Arial" w:hAnsi="Arial" w:cs="Arial"/>
    </w:rPr>
  </w:style>
  <w:style w:type="character" w:customStyle="1" w:styleId="TitleChar">
    <w:name w:val="Title Char"/>
    <w:basedOn w:val="DefaultParagraphFont"/>
    <w:link w:val="Title"/>
    <w:uiPriority w:val="10"/>
    <w:rsid w:val="00BF4D02"/>
    <w:rPr>
      <w:rFonts w:ascii="Tahoma" w:eastAsia="Tahoma" w:hAnsi="Tahoma" w:cs="Tahoma"/>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458745">
      <w:bodyDiv w:val="1"/>
      <w:marLeft w:val="0"/>
      <w:marRight w:val="0"/>
      <w:marTop w:val="0"/>
      <w:marBottom w:val="0"/>
      <w:divBdr>
        <w:top w:val="none" w:sz="0" w:space="0" w:color="auto"/>
        <w:left w:val="none" w:sz="0" w:space="0" w:color="auto"/>
        <w:bottom w:val="none" w:sz="0" w:space="0" w:color="auto"/>
        <w:right w:val="none" w:sz="0" w:space="0" w:color="auto"/>
      </w:divBdr>
    </w:div>
    <w:div w:id="1471704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ersonal-social-health-and-economic-education-pshe/personal-social-health-and-economic-pshe-education" TargetMode="External"/><Relationship Id="rId3" Type="http://schemas.openxmlformats.org/officeDocument/2006/relationships/settings" Target="settings.xml"/><Relationship Id="rId7" Type="http://schemas.openxmlformats.org/officeDocument/2006/relationships/hyperlink" Target="https://www.gov.uk/government/publications/personal-social-health-and-economic-education-pshe/personal-social-health-and-economic-pshe-edu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Mrs Moss</cp:lastModifiedBy>
  <cp:revision>7</cp:revision>
  <dcterms:created xsi:type="dcterms:W3CDTF">2023-10-26T09:03:00Z</dcterms:created>
  <dcterms:modified xsi:type="dcterms:W3CDTF">2024-02-19T16:31:00Z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Creator">
    <vt:lpwstr>Microsoft® Word for Microsoft 365</vt:lpwstr>
  </property>
  <property fmtid="{D5CDD505-2E9C-101B-9397-08002B2CF9AE}" pid="4" name="LastSaved">
    <vt:filetime>2023-10-26T00:00:00Z</vt:filetime>
  </property>
  <property fmtid="{D5CDD505-2E9C-101B-9397-08002B2CF9AE}" pid="5" name="Producer">
    <vt:lpwstr>Microsoft® Word for Microsoft 365</vt:lpwstr>
  </property>
</Properties>
</file>